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23" w:rsidRPr="00B43A82" w:rsidRDefault="00B43A82" w:rsidP="00B43A8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43A82">
        <w:rPr>
          <w:b/>
          <w:sz w:val="36"/>
          <w:szCs w:val="36"/>
        </w:rPr>
        <w:t>Zestawienie ankiety ewaluacyjnej dla uczniów:</w:t>
      </w:r>
    </w:p>
    <w:p w:rsidR="00B43A82" w:rsidRDefault="007D6B65" w:rsidP="00B43A82">
      <w:pPr>
        <w:tabs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3A82">
        <w:rPr>
          <w:rFonts w:ascii="Arial" w:hAnsi="Arial" w:cs="Arial"/>
        </w:rPr>
        <w:t xml:space="preserve"> programie </w:t>
      </w:r>
      <w:r w:rsidR="00B43A82">
        <w:rPr>
          <w:rFonts w:ascii="Arial" w:hAnsi="Arial" w:cs="Arial"/>
          <w:i/>
        </w:rPr>
        <w:t>„ARS, czyli jak dbać o miłość?”</w:t>
      </w:r>
      <w:r w:rsidR="00B43A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uczestniczyło ……….. uczniów …………………………………………………………………………………………. (nazwa szkoły) zajęcia </w:t>
      </w:r>
      <w:r w:rsidR="00B43A82">
        <w:rPr>
          <w:rFonts w:ascii="Arial" w:hAnsi="Arial" w:cs="Arial"/>
        </w:rPr>
        <w:t xml:space="preserve"> oceniło </w:t>
      </w:r>
      <w:r>
        <w:rPr>
          <w:rFonts w:ascii="Arial" w:hAnsi="Arial" w:cs="Arial"/>
        </w:rPr>
        <w:t>(na podstawie ankiety) …………. uczniów.</w:t>
      </w:r>
      <w:r w:rsidR="00B43A82">
        <w:rPr>
          <w:rFonts w:ascii="Arial" w:hAnsi="Arial" w:cs="Arial"/>
        </w:rPr>
        <w:t xml:space="preserve"> </w:t>
      </w:r>
      <w:r w:rsidR="00B43A82">
        <w:rPr>
          <w:rFonts w:ascii="Arial" w:hAnsi="Arial" w:cs="Arial"/>
        </w:rPr>
        <w:br/>
      </w:r>
    </w:p>
    <w:tbl>
      <w:tblPr>
        <w:tblStyle w:val="Tabela-Siatka"/>
        <w:tblW w:w="101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965"/>
        <w:gridCol w:w="761"/>
        <w:gridCol w:w="761"/>
        <w:gridCol w:w="762"/>
        <w:gridCol w:w="761"/>
        <w:gridCol w:w="761"/>
        <w:gridCol w:w="762"/>
      </w:tblGrid>
      <w:tr w:rsidR="00B43A82" w:rsidTr="007D6B65"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ZESTAWIENIE INDYWIDUALNYCH OCEN </w:t>
            </w:r>
          </w:p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UCZESTNIKÓW SZKOLENIA</w:t>
            </w:r>
          </w:p>
        </w:tc>
      </w:tr>
      <w:tr w:rsidR="007D6B65" w:rsidTr="0095053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65" w:rsidRDefault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7D6B65" w:rsidRDefault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B65" w:rsidRDefault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7D6B65" w:rsidRDefault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65" w:rsidRDefault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SKALA OCEN</w:t>
            </w:r>
          </w:p>
        </w:tc>
      </w:tr>
      <w:tr w:rsidR="007D6B65" w:rsidTr="0095053E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B65" w:rsidRDefault="007D6B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B65" w:rsidRDefault="007D6B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65" w:rsidRPr="007D6B65" w:rsidRDefault="007D6B65" w:rsidP="007D6B65">
            <w:pPr>
              <w:pStyle w:val="Akapitzlist"/>
              <w:numPr>
                <w:ilvl w:val="0"/>
                <w:numId w:val="2"/>
              </w:num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7D6B65" w:rsidRPr="007D6B65" w:rsidRDefault="007D6B65" w:rsidP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D57B6" w:rsidTr="0035195E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B6" w:rsidRDefault="00AD57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B6" w:rsidRDefault="00AD57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Pr="007D6B65" w:rsidRDefault="00AD57B6" w:rsidP="007D6B6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 w:rsidP="007D6B65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 w:rsidP="007D6B65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Trudno Powiedzieć</w:t>
            </w:r>
          </w:p>
        </w:tc>
      </w:tr>
      <w:tr w:rsidR="00AD57B6" w:rsidTr="003B2C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6" w:rsidRPr="007D6B65" w:rsidRDefault="00AD57B6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6B65">
              <w:rPr>
                <w:rFonts w:ascii="Arial" w:hAnsi="Arial" w:cs="Arial"/>
                <w:sz w:val="16"/>
                <w:szCs w:val="16"/>
              </w:rPr>
              <w:t>Czy chętnie uczestniczyłeś w zajęciach?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3A82" w:rsidTr="009505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Pr="007D6B65" w:rsidRDefault="007D6B65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jaki stopień w szkolnej skali oceniasz te zajęcia?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D57B6" w:rsidTr="00A635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Pr="007D6B65" w:rsidRDefault="00AD57B6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treści programowe były wg Ciebie przedstawione w sposób zrozumiały?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43A82" w:rsidTr="009505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Pr="007D6B65" w:rsidRDefault="0069136E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jakim stopniu w szkolnej skali opanowałeś treści programowe?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2" w:rsidRDefault="00B43A82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D57B6" w:rsidTr="00FF0E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zajęcia wniosły coś nowego do Twojej wiedzy lub Twoich poglądów na temat omawianych substancji psychoaktywnych?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B6" w:rsidRDefault="00AD57B6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9691F" w:rsidTr="006502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1F" w:rsidRDefault="0059691F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1F" w:rsidRDefault="0059691F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forma prowadzenia zajęć była dla Ciebie ciekawa?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1F" w:rsidRDefault="0059691F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1F" w:rsidRDefault="0059691F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E5" w:rsidRDefault="002560E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C84" w:rsidTr="007C45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4" w:rsidRDefault="00FA4C84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4" w:rsidRDefault="00FA4C84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sposób realizacji zajęć przez prowadzącego pozwolił                          Ci aktywnie uczestniczyć w zajęciach?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4" w:rsidRDefault="00FA4C84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4" w:rsidRDefault="00FA4C84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4" w:rsidRDefault="00FA4C84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16471" w:rsidTr="00AA0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Które treści przedstawione przez prowadzącego uznajesz                       za najbardziej wartościowe?</w:t>
            </w:r>
          </w:p>
        </w:tc>
        <w:tc>
          <w:tcPr>
            <w:tcW w:w="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16471" w:rsidTr="00E925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było coś, co Twoim zdaniem, było najsłabszym fragmentem lub treścią programu lub z czym się nie zgadzasz?</w:t>
            </w:r>
          </w:p>
        </w:tc>
        <w:tc>
          <w:tcPr>
            <w:tcW w:w="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16471" w:rsidTr="00CB3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uważasz , że należy proponować takie zajęcia osobom w Twoim wieku?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71" w:rsidRDefault="00B16471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2560E5" w:rsidRDefault="002560E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74BB5" w:rsidTr="00DA5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sądzisz, że uczestnicy tego rodzaju zajęć będą po nich bardziej ostrożni w kwestii używania omawianych substancji psychoaktywnych?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74BB5" w:rsidTr="00E064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chciałbyś, aby w przyszłości Twoje dzieci w wieku nastoletnim wzięły udział w takich zajęciach w szkole?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B5" w:rsidRDefault="00E74BB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2560E5" w:rsidRDefault="002560E5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D4EFE" w:rsidTr="00EE25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FE" w:rsidRDefault="000D4EFE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FE" w:rsidRDefault="000D4EFE">
            <w:pPr>
              <w:tabs>
                <w:tab w:val="right" w:pos="9070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przed realizacją do programu wiedziałeś, że używanie alkoholu, tytoniu i innych środków psychoaktywnych przez kobietę będącą w ciąży może być szkodliwe dla płodu?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FE" w:rsidRDefault="000D4EFE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FE" w:rsidRDefault="000D4EFE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FE" w:rsidRDefault="000D4EFE">
            <w:pPr>
              <w:tabs>
                <w:tab w:val="right" w:pos="907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43A82" w:rsidRDefault="00B43A82"/>
    <w:sectPr w:rsidR="00B4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53330"/>
    <w:multiLevelType w:val="hybridMultilevel"/>
    <w:tmpl w:val="EA46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47EA"/>
    <w:multiLevelType w:val="hybridMultilevel"/>
    <w:tmpl w:val="1ACA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2"/>
    <w:rsid w:val="000D4EFE"/>
    <w:rsid w:val="00202223"/>
    <w:rsid w:val="002560E5"/>
    <w:rsid w:val="00596313"/>
    <w:rsid w:val="0059691F"/>
    <w:rsid w:val="0069136E"/>
    <w:rsid w:val="007D6B65"/>
    <w:rsid w:val="0095053E"/>
    <w:rsid w:val="00AD57B6"/>
    <w:rsid w:val="00B16471"/>
    <w:rsid w:val="00B43A82"/>
    <w:rsid w:val="00E74BB5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A243-AF6C-4477-B0C0-77B544D7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A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A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Jankowska</dc:creator>
  <cp:keywords/>
  <dc:description/>
  <cp:lastModifiedBy>Iwona Jankowska</cp:lastModifiedBy>
  <cp:revision>2</cp:revision>
  <dcterms:created xsi:type="dcterms:W3CDTF">2020-01-30T07:21:00Z</dcterms:created>
  <dcterms:modified xsi:type="dcterms:W3CDTF">2020-01-30T07:21:00Z</dcterms:modified>
</cp:coreProperties>
</file>