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0E" w14:textId="24970871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6E41F2">
        <w:rPr>
          <w:b/>
          <w:sz w:val="22"/>
          <w:szCs w:val="22"/>
        </w:rPr>
        <w:t>26</w:t>
      </w:r>
      <w:r w:rsidR="00DF2891" w:rsidRPr="00A80D27">
        <w:rPr>
          <w:b/>
          <w:sz w:val="22"/>
          <w:szCs w:val="22"/>
        </w:rPr>
        <w:t>.202</w:t>
      </w:r>
      <w:r w:rsidR="00A517EB">
        <w:rPr>
          <w:b/>
          <w:sz w:val="22"/>
          <w:szCs w:val="22"/>
        </w:rPr>
        <w:t>4</w:t>
      </w:r>
      <w:r w:rsidR="006E41F2">
        <w:rPr>
          <w:b/>
          <w:sz w:val="22"/>
          <w:szCs w:val="22"/>
        </w:rPr>
        <w:t>.</w:t>
      </w:r>
      <w:r w:rsidR="00FC5B53">
        <w:rPr>
          <w:b/>
          <w:sz w:val="22"/>
          <w:szCs w:val="22"/>
        </w:rPr>
        <w:t>3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Załącznik nr </w:t>
      </w:r>
      <w:r w:rsidR="00A517EB">
        <w:rPr>
          <w:b/>
          <w:sz w:val="22"/>
          <w:szCs w:val="22"/>
        </w:rPr>
        <w:t>3</w:t>
      </w:r>
      <w:r w:rsidR="003F095C">
        <w:rPr>
          <w:b/>
          <w:sz w:val="22"/>
          <w:szCs w:val="22"/>
        </w:rPr>
        <w:t>.</w:t>
      </w:r>
    </w:p>
    <w:p w14:paraId="2A160831" w14:textId="5E6AACA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123CFC80" w:rsidR="00DF5526" w:rsidRPr="00EC3A4F" w:rsidRDefault="00EC3A4F" w:rsidP="00EC3A4F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5.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DF5526" w:rsidRPr="00EC3A4F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AD29EDE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42492E45" w14:textId="41E05FB9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EC3A4F">
        <w:rPr>
          <w:color w:val="000000"/>
          <w:spacing w:val="-7"/>
          <w:sz w:val="22"/>
          <w:szCs w:val="22"/>
        </w:rPr>
        <w:t xml:space="preserve"> </w:t>
      </w:r>
      <w:r w:rsidRPr="00EC3A4F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EC3A4F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3D6EB1ED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1)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EC3A4F" w:rsidRPr="0097464F" w14:paraId="1A0735D9" w14:textId="77777777" w:rsidTr="006F30D7">
        <w:tc>
          <w:tcPr>
            <w:tcW w:w="392" w:type="dxa"/>
          </w:tcPr>
          <w:p w14:paraId="223897B0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4483689E" w14:textId="03EC20B6" w:rsidR="00AB6667" w:rsidRDefault="00DF5526" w:rsidP="00EC3A4F">
      <w:pPr>
        <w:shd w:val="clear" w:color="auto" w:fill="FFFFFF"/>
        <w:spacing w:line="276" w:lineRule="auto"/>
        <w:ind w:left="5042"/>
        <w:jc w:val="both"/>
      </w:pPr>
      <w:r w:rsidRPr="0097464F">
        <w:rPr>
          <w:sz w:val="16"/>
          <w:szCs w:val="16"/>
        </w:rPr>
        <w:t>(w przypadku jednostki organizacyjnej odcisk pieczęci)</w:t>
      </w:r>
    </w:p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7D2428C4"/>
    <w:multiLevelType w:val="hybridMultilevel"/>
    <w:tmpl w:val="414EA510"/>
    <w:lvl w:ilvl="0" w:tplc="C17073AE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00801"/>
    <w:rsid w:val="000F0D47"/>
    <w:rsid w:val="00256F9D"/>
    <w:rsid w:val="003132B1"/>
    <w:rsid w:val="003F095C"/>
    <w:rsid w:val="00411C8A"/>
    <w:rsid w:val="005B5F75"/>
    <w:rsid w:val="006E41F2"/>
    <w:rsid w:val="00A517EB"/>
    <w:rsid w:val="00A80D27"/>
    <w:rsid w:val="00AB6667"/>
    <w:rsid w:val="00AF0685"/>
    <w:rsid w:val="00DF2891"/>
    <w:rsid w:val="00DF5526"/>
    <w:rsid w:val="00E84747"/>
    <w:rsid w:val="00EC3A4F"/>
    <w:rsid w:val="00F258F8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27</cp:revision>
  <dcterms:created xsi:type="dcterms:W3CDTF">2018-11-13T09:22:00Z</dcterms:created>
  <dcterms:modified xsi:type="dcterms:W3CDTF">2025-02-03T07:28:00Z</dcterms:modified>
</cp:coreProperties>
</file>