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  <w:bookmarkStart w:id="0" w:name="_GoBack"/>
      <w:bookmarkEnd w:id="0"/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5DF0B385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FE1906">
        <w:rPr>
          <w:rFonts w:ascii="Arial" w:hAnsi="Arial" w:cs="Arial"/>
          <w:b w:val="0"/>
          <w:sz w:val="20"/>
          <w:lang w:val="pl-PL"/>
        </w:rPr>
        <w:t>2</w:t>
      </w:r>
      <w:r w:rsidR="00D5382F">
        <w:rPr>
          <w:rFonts w:ascii="Arial" w:hAnsi="Arial" w:cs="Arial"/>
          <w:b w:val="0"/>
          <w:sz w:val="20"/>
          <w:lang w:val="pl-PL"/>
        </w:rPr>
        <w:t>.202</w:t>
      </w:r>
      <w:r w:rsidR="008D1473">
        <w:rPr>
          <w:rFonts w:ascii="Arial" w:hAnsi="Arial" w:cs="Arial"/>
          <w:b w:val="0"/>
          <w:sz w:val="20"/>
          <w:lang w:val="pl-PL"/>
        </w:rPr>
        <w:t>2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4849A20F" w14:textId="2985EA56" w:rsidR="00FE1906" w:rsidRPr="00E0051C" w:rsidRDefault="00017201" w:rsidP="00FE1906">
      <w:pPr>
        <w:pStyle w:val="Z4-Tekst-rodkowy"/>
      </w:pPr>
      <w:r w:rsidRPr="00AB4507">
        <w:rPr>
          <w:sz w:val="22"/>
          <w:szCs w:val="22"/>
        </w:rPr>
        <w:t xml:space="preserve">W nawiązaniu do </w:t>
      </w:r>
      <w:r w:rsidR="000D3E4B" w:rsidRPr="00AB4507">
        <w:rPr>
          <w:sz w:val="22"/>
          <w:szCs w:val="22"/>
        </w:rPr>
        <w:t xml:space="preserve">zapytania ofertowego </w:t>
      </w:r>
      <w:r w:rsidRPr="00AB4507">
        <w:rPr>
          <w:sz w:val="22"/>
          <w:szCs w:val="22"/>
        </w:rPr>
        <w:t xml:space="preserve">na </w:t>
      </w:r>
      <w:r w:rsidR="00FE1906">
        <w:rPr>
          <w:sz w:val="22"/>
          <w:szCs w:val="22"/>
        </w:rPr>
        <w:t xml:space="preserve">zakup </w:t>
      </w:r>
      <w:r w:rsidR="00FE1906" w:rsidRPr="00E0051C">
        <w:t>Mieszanin</w:t>
      </w:r>
      <w:r w:rsidR="00FE1906">
        <w:t>y</w:t>
      </w:r>
      <w:r w:rsidR="00FE1906" w:rsidRPr="00E0051C">
        <w:t xml:space="preserve"> gazu specjalnego 10 ppm CO w azocie z certyfikatem akredyt</w:t>
      </w:r>
      <w:r w:rsidR="00FE1906">
        <w:t>acji zg</w:t>
      </w:r>
      <w:r w:rsidR="00FE1906">
        <w:t>odnie z ISO 17034 oraz dzierżawą</w:t>
      </w:r>
      <w:r w:rsidR="00FE1906">
        <w:t xml:space="preserve"> butli do 31.12.2022 r.</w:t>
      </w:r>
      <w:r w:rsidR="00FE1906">
        <w:t xml:space="preserve"> oferujemy cenę:</w:t>
      </w:r>
    </w:p>
    <w:p w14:paraId="6ACDB38D" w14:textId="1D2FA7EB" w:rsidR="00783430" w:rsidRPr="00AB4507" w:rsidRDefault="00783430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78E2668D" w14:textId="0238AC16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</w:t>
      </w:r>
      <w:r w:rsidR="0059390F">
        <w:rPr>
          <w:rFonts w:ascii="Arial" w:hAnsi="Arial" w:cs="Arial"/>
          <w:sz w:val="22"/>
          <w:szCs w:val="22"/>
        </w:rPr>
        <w:t xml:space="preserve">do dnia </w:t>
      </w:r>
      <w:r w:rsidR="00FE1906">
        <w:rPr>
          <w:rFonts w:ascii="Arial" w:hAnsi="Arial" w:cs="Arial"/>
          <w:sz w:val="22"/>
          <w:szCs w:val="22"/>
        </w:rPr>
        <w:t>29.03</w:t>
      </w:r>
      <w:r w:rsidR="0059390F">
        <w:rPr>
          <w:rFonts w:ascii="Arial" w:hAnsi="Arial" w:cs="Arial"/>
          <w:sz w:val="22"/>
          <w:szCs w:val="22"/>
        </w:rPr>
        <w:t>.2022</w:t>
      </w:r>
      <w:r w:rsidR="0055426C">
        <w:rPr>
          <w:rFonts w:ascii="Arial" w:hAnsi="Arial" w:cs="Arial"/>
          <w:sz w:val="22"/>
          <w:szCs w:val="22"/>
        </w:rPr>
        <w:t xml:space="preserve">r.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008C84B8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</w:t>
      </w:r>
    </w:p>
    <w:p w14:paraId="08AE448E" w14:textId="4C8CEF4A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8861CD">
        <w:rPr>
          <w:rFonts w:ascii="Arial" w:hAnsi="Arial" w:cs="Arial"/>
          <w:sz w:val="22"/>
          <w:szCs w:val="22"/>
        </w:rPr>
        <w:t xml:space="preserve"> 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714D4" w14:textId="77777777" w:rsidR="00CA1A70" w:rsidRDefault="00CA1A70">
      <w:r>
        <w:separator/>
      </w:r>
    </w:p>
  </w:endnote>
  <w:endnote w:type="continuationSeparator" w:id="0">
    <w:p w14:paraId="308D3470" w14:textId="77777777" w:rsidR="00CA1A70" w:rsidRDefault="00CA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30E4A" w14:textId="77777777" w:rsidR="00CA1A70" w:rsidRDefault="00CA1A70">
      <w:r>
        <w:separator/>
      </w:r>
    </w:p>
  </w:footnote>
  <w:footnote w:type="continuationSeparator" w:id="0">
    <w:p w14:paraId="18905167" w14:textId="77777777" w:rsidR="00CA1A70" w:rsidRDefault="00CA1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C172C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3657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426C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0F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61CD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1473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4507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1A70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382F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671F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1906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  <w:style w:type="paragraph" w:customStyle="1" w:styleId="Z4-Tekst-rodkowy">
    <w:name w:val="Z4 - Tekst - środkowy"/>
    <w:rsid w:val="00FE1906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Marek Kuczyński</cp:lastModifiedBy>
  <cp:revision>16</cp:revision>
  <cp:lastPrinted>2022-01-12T12:46:00Z</cp:lastPrinted>
  <dcterms:created xsi:type="dcterms:W3CDTF">2015-06-02T11:53:00Z</dcterms:created>
  <dcterms:modified xsi:type="dcterms:W3CDTF">2022-01-12T12:46:00Z</dcterms:modified>
</cp:coreProperties>
</file>