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018D2" w14:textId="60151D0F" w:rsidR="00FD6D9B" w:rsidRDefault="00FD6D9B" w:rsidP="00FD6D9B">
      <w:pPr>
        <w:jc w:val="center"/>
      </w:pPr>
    </w:p>
    <w:p w14:paraId="0B7F6D94" w14:textId="77777777" w:rsidR="00E35D0E" w:rsidRPr="00D21696" w:rsidRDefault="00E35D0E" w:rsidP="00E35D0E">
      <w:pPr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1CFEBDF5" wp14:editId="73CA2A1B">
            <wp:extent cx="5745480" cy="2011680"/>
            <wp:effectExtent l="0" t="0" r="7620" b="7620"/>
            <wp:docPr id="9207816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br/>
      </w:r>
      <w:r>
        <w:br/>
      </w:r>
      <w:r w:rsidRPr="00D21696">
        <w:rPr>
          <w:sz w:val="44"/>
          <w:szCs w:val="44"/>
        </w:rPr>
        <w:t>WYMAGANIA EDUKACYJNE</w:t>
      </w:r>
      <w:r>
        <w:rPr>
          <w:sz w:val="44"/>
          <w:szCs w:val="44"/>
        </w:rPr>
        <w:br/>
      </w:r>
    </w:p>
    <w:p w14:paraId="329B7B5E" w14:textId="77777777" w:rsidR="00E35D0E" w:rsidRPr="00D21696" w:rsidRDefault="00E35D0E" w:rsidP="00E35D0E">
      <w:pPr>
        <w:jc w:val="center"/>
        <w:rPr>
          <w:sz w:val="28"/>
          <w:szCs w:val="28"/>
        </w:rPr>
      </w:pPr>
      <w:r w:rsidRPr="00D21696">
        <w:rPr>
          <w:sz w:val="28"/>
          <w:szCs w:val="28"/>
        </w:rPr>
        <w:t>PRZEDMIOT GŁÓWNY</w:t>
      </w:r>
    </w:p>
    <w:p w14:paraId="11D88C42" w14:textId="67CE328B" w:rsidR="00E35D0E" w:rsidRPr="00D21696" w:rsidRDefault="00E35D0E" w:rsidP="00E35D0E">
      <w:pPr>
        <w:jc w:val="center"/>
      </w:pPr>
      <w:r>
        <w:rPr>
          <w:b/>
          <w:bCs/>
          <w:sz w:val="48"/>
          <w:szCs w:val="48"/>
        </w:rPr>
        <w:t>SKRZYPCE, ALTÓWKA</w:t>
      </w:r>
      <w:r w:rsidRPr="00D21696">
        <w:rPr>
          <w:sz w:val="48"/>
          <w:szCs w:val="48"/>
        </w:rPr>
        <w:br/>
      </w:r>
      <w:r w:rsidRPr="00D21696">
        <w:rPr>
          <w:sz w:val="44"/>
          <w:szCs w:val="44"/>
        </w:rPr>
        <w:br/>
      </w:r>
      <w:r>
        <w:br/>
      </w:r>
      <w:r>
        <w:br/>
      </w:r>
      <w:r w:rsidRPr="00D21696">
        <w:rPr>
          <w:sz w:val="28"/>
          <w:szCs w:val="28"/>
        </w:rPr>
        <w:br/>
        <w:t>Pierwszy etap edukacyjny</w:t>
      </w:r>
    </w:p>
    <w:p w14:paraId="15F48CD4" w14:textId="77777777" w:rsidR="00656A53" w:rsidRDefault="00E35D0E" w:rsidP="008325C1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2A89E19" w14:textId="77777777" w:rsidR="00656A53" w:rsidRDefault="00656A53" w:rsidP="008325C1"/>
    <w:p w14:paraId="2B6FB9CE" w14:textId="77777777" w:rsidR="00656A53" w:rsidRDefault="00656A53" w:rsidP="008325C1"/>
    <w:p w14:paraId="57405E35" w14:textId="29C5FC60" w:rsidR="00FD6D9B" w:rsidRDefault="00E35D0E" w:rsidP="008325C1">
      <w:r>
        <w:br/>
      </w:r>
    </w:p>
    <w:p w14:paraId="31625387" w14:textId="255BDA4C" w:rsidR="00656A53" w:rsidRDefault="006765E3" w:rsidP="00656A53">
      <w:pPr>
        <w:jc w:val="center"/>
        <w:rPr>
          <w:b/>
          <w:bCs/>
          <w:sz w:val="32"/>
          <w:szCs w:val="32"/>
        </w:rPr>
      </w:pPr>
      <w:r w:rsidRPr="00656A53">
        <w:rPr>
          <w:b/>
          <w:bCs/>
          <w:sz w:val="32"/>
          <w:szCs w:val="32"/>
        </w:rPr>
        <w:lastRenderedPageBreak/>
        <w:t>Klasy I -III c.6l oraz I</w:t>
      </w:r>
      <w:r w:rsidR="00A214B4">
        <w:rPr>
          <w:b/>
          <w:bCs/>
          <w:sz w:val="32"/>
          <w:szCs w:val="32"/>
        </w:rPr>
        <w:t>-II</w:t>
      </w:r>
      <w:r w:rsidRPr="00656A53">
        <w:rPr>
          <w:b/>
          <w:bCs/>
          <w:sz w:val="32"/>
          <w:szCs w:val="32"/>
        </w:rPr>
        <w:t xml:space="preserve"> c.4l</w:t>
      </w:r>
    </w:p>
    <w:p w14:paraId="010E6612" w14:textId="77777777" w:rsidR="00656A53" w:rsidRPr="00656A53" w:rsidRDefault="00656A53" w:rsidP="00656A53">
      <w:pPr>
        <w:jc w:val="center"/>
        <w:rPr>
          <w:b/>
          <w:bCs/>
          <w:sz w:val="32"/>
          <w:szCs w:val="32"/>
        </w:rPr>
      </w:pPr>
    </w:p>
    <w:p w14:paraId="5777223D" w14:textId="1EFAB0E7" w:rsidR="008325C1" w:rsidRPr="00656A53" w:rsidRDefault="008325C1" w:rsidP="008325C1">
      <w:pPr>
        <w:rPr>
          <w:b/>
          <w:bCs/>
        </w:rPr>
      </w:pPr>
      <w:r w:rsidRPr="00656A53">
        <w:rPr>
          <w:b/>
          <w:bCs/>
        </w:rPr>
        <w:t>E t a p  p i e r w s z y :</w:t>
      </w:r>
    </w:p>
    <w:p w14:paraId="138FFD89" w14:textId="77777777" w:rsidR="00656A53" w:rsidRDefault="00656A53" w:rsidP="008325C1"/>
    <w:p w14:paraId="10695D66" w14:textId="77777777" w:rsidR="008325C1" w:rsidRDefault="008325C1" w:rsidP="008325C1">
      <w:r>
        <w:t>Uczeń:</w:t>
      </w:r>
    </w:p>
    <w:p w14:paraId="1E8D6BA9" w14:textId="77777777" w:rsidR="00E706C5" w:rsidRDefault="00E706C5" w:rsidP="00E706C5">
      <w:r>
        <w:t>- zaadaptował organizm do instrumentu,</w:t>
      </w:r>
    </w:p>
    <w:p w14:paraId="3267E319" w14:textId="77777777" w:rsidR="00E706C5" w:rsidRDefault="00E706C5" w:rsidP="00E706C5">
      <w:r>
        <w:t>- potrafi powtarzać głosem proste melodie i wyklaskiwać struktury rytmiczne,</w:t>
      </w:r>
    </w:p>
    <w:p w14:paraId="56801278" w14:textId="77777777" w:rsidR="00E706C5" w:rsidRDefault="00E706C5" w:rsidP="00E706C5">
      <w:r>
        <w:t>- opanował umiejętność trzymania skrzypiec i smyczka oraz zachowania prawidłowej postawy podczas gry,</w:t>
      </w:r>
    </w:p>
    <w:p w14:paraId="0A515E03" w14:textId="77777777" w:rsidR="00E706C5" w:rsidRDefault="00E706C5" w:rsidP="00E706C5">
      <w:r>
        <w:t>- opanował ruchy jednostkowe smyczka w środkowej jego części i umiejętność gry całym smyczkiem,</w:t>
      </w:r>
    </w:p>
    <w:p w14:paraId="6E905973" w14:textId="77777777" w:rsidR="00E706C5" w:rsidRDefault="00E706C5" w:rsidP="00E706C5">
      <w:r>
        <w:t>- prawidłowo wykonuje pizzicato prawą ręką,</w:t>
      </w:r>
    </w:p>
    <w:p w14:paraId="32C4921B" w14:textId="77777777" w:rsidR="00E706C5" w:rsidRDefault="00E706C5" w:rsidP="00E706C5">
      <w:r>
        <w:t>- opanował układ palców lewej ręki z półtonem pomiędzy drugim i trzecim palcem na</w:t>
      </w:r>
    </w:p>
    <w:p w14:paraId="3A25DD11" w14:textId="77777777" w:rsidR="00E706C5" w:rsidRDefault="00E706C5" w:rsidP="00E706C5">
      <w:r>
        <w:t>każdej strunie, oraz potrafi wykonać proste flażolety naturalne 4 palcem - d 2” na strunie D i a 2” na strunie A,</w:t>
      </w:r>
    </w:p>
    <w:p w14:paraId="4CB0D34B" w14:textId="08A6B2D9" w:rsidR="00E706C5" w:rsidRDefault="00E706C5" w:rsidP="00E706C5">
      <w:r>
        <w:t>- potrafi kontrolować jakość wydobywanego dźwięku, intonację i rytm,</w:t>
      </w:r>
      <w:bookmarkStart w:id="0" w:name="_Hlk146630664"/>
    </w:p>
    <w:bookmarkEnd w:id="0"/>
    <w:p w14:paraId="3530C05D" w14:textId="45B153EB" w:rsidR="008325C1" w:rsidRDefault="008325C1" w:rsidP="008325C1">
      <w:r>
        <w:t>- zna klucz wiolinowy,</w:t>
      </w:r>
      <w:r w:rsidR="0003538E">
        <w:t xml:space="preserve"> </w:t>
      </w:r>
      <w:r w:rsidR="009F3506">
        <w:t>altowy</w:t>
      </w:r>
    </w:p>
    <w:p w14:paraId="2A506D01" w14:textId="77777777" w:rsidR="008325C1" w:rsidRDefault="008325C1" w:rsidP="008325C1">
      <w:r>
        <w:t>- zna pojęcia : détaché, martelé, legato i pizzicato,</w:t>
      </w:r>
    </w:p>
    <w:p w14:paraId="6A728232" w14:textId="77777777" w:rsidR="008325C1" w:rsidRDefault="008325C1" w:rsidP="008325C1">
      <w:r>
        <w:t>- zna podstawową notację dla skrzypiec w obrębie pierwszej pozycji,</w:t>
      </w:r>
    </w:p>
    <w:p w14:paraId="45F9B944" w14:textId="77777777" w:rsidR="008325C1" w:rsidRDefault="008325C1" w:rsidP="008325C1">
      <w:r>
        <w:t>- zna oznaczenia: strun, palcowania, sposób prowadzenia smyczka,</w:t>
      </w:r>
    </w:p>
    <w:p w14:paraId="18453E45" w14:textId="77777777" w:rsidR="008325C1" w:rsidRDefault="008325C1" w:rsidP="008325C1">
      <w:r>
        <w:t>- zna pojęcie półtonu, całego tonu, oktawy, prymy i kwinty,</w:t>
      </w:r>
    </w:p>
    <w:p w14:paraId="3372AB5E" w14:textId="77777777" w:rsidR="008325C1" w:rsidRDefault="008325C1" w:rsidP="008325C1">
      <w:r>
        <w:t>- zna pojęcie trójdźwięku,</w:t>
      </w:r>
    </w:p>
    <w:p w14:paraId="512507DE" w14:textId="77777777" w:rsidR="008325C1" w:rsidRDefault="008325C1" w:rsidP="008325C1">
      <w:r>
        <w:t>- zna wartości nut i pauz : ćwierćnuta, ósemka, półnuta, cała nuta, półnuta z kropką, szesnastka,</w:t>
      </w:r>
    </w:p>
    <w:p w14:paraId="14ABBDDF" w14:textId="77777777" w:rsidR="008325C1" w:rsidRDefault="008325C1" w:rsidP="008325C1">
      <w:r>
        <w:t>- zna gamy krzyżykowe i trójdźwięki do trzech znaków, grane melodycznie przez jedną oktawę (D- dur, A-dur, G – dur, C-dur),</w:t>
      </w:r>
    </w:p>
    <w:p w14:paraId="1B9FCEE8" w14:textId="77777777" w:rsidR="008325C1" w:rsidRDefault="008325C1" w:rsidP="008325C1">
      <w:r>
        <w:t>- rozróżnia charakter utworu pod względem agogicznym i wyrazowym ( szybko, wolno, wesoło, smutno ),</w:t>
      </w:r>
    </w:p>
    <w:p w14:paraId="42AFCD1E" w14:textId="6AC58441" w:rsidR="008325C1" w:rsidRDefault="008325C1" w:rsidP="008325C1">
      <w:r>
        <w:t>- zna podstawowe środki wyrazu muzycznego w zakresie dynamiki: forte, piano</w:t>
      </w:r>
    </w:p>
    <w:p w14:paraId="1A494F78" w14:textId="35D07B2A" w:rsidR="008325C1" w:rsidRDefault="008325C1" w:rsidP="008325C1">
      <w:r>
        <w:t>- zna podstawowe elementy budowy skrzypiec i smyczka,</w:t>
      </w:r>
    </w:p>
    <w:p w14:paraId="097A62D3" w14:textId="77777777" w:rsidR="008325C1" w:rsidRDefault="008325C1" w:rsidP="008325C1">
      <w:r>
        <w:t>- zna i rozróżnia określenie aparatu wykonawczego: orkiestra, solista, duet.</w:t>
      </w:r>
    </w:p>
    <w:p w14:paraId="6788F853" w14:textId="77777777" w:rsidR="0054023F" w:rsidRDefault="0054023F" w:rsidP="0054023F">
      <w:r>
        <w:t>- pielęgnuje instrument i przestrzega zasad właściwego korzystania z instrumentu.</w:t>
      </w:r>
    </w:p>
    <w:p w14:paraId="5854036F" w14:textId="77777777" w:rsidR="008D1148" w:rsidRDefault="008D1148" w:rsidP="0054023F"/>
    <w:p w14:paraId="4582B6FB" w14:textId="77777777" w:rsidR="008D1148" w:rsidRDefault="008D1148" w:rsidP="0054023F"/>
    <w:p w14:paraId="589E7241" w14:textId="77777777" w:rsidR="008D1148" w:rsidRDefault="008D1148" w:rsidP="0054023F"/>
    <w:p w14:paraId="6C3CCF0E" w14:textId="77777777" w:rsidR="008D1148" w:rsidRDefault="008D1148" w:rsidP="0054023F"/>
    <w:p w14:paraId="5E691121" w14:textId="77777777" w:rsidR="00656A53" w:rsidRDefault="00656A53" w:rsidP="008325C1"/>
    <w:p w14:paraId="77E756A1" w14:textId="77777777" w:rsidR="00656A53" w:rsidRPr="00656A53" w:rsidRDefault="00656A53" w:rsidP="00656A53">
      <w:pPr>
        <w:jc w:val="center"/>
        <w:rPr>
          <w:b/>
          <w:bCs/>
          <w:sz w:val="32"/>
          <w:szCs w:val="32"/>
        </w:rPr>
      </w:pPr>
    </w:p>
    <w:p w14:paraId="372DDCEB" w14:textId="2E3FBED6" w:rsidR="008325C1" w:rsidRPr="00656A53" w:rsidRDefault="006765E3" w:rsidP="00656A53">
      <w:pPr>
        <w:jc w:val="center"/>
        <w:rPr>
          <w:b/>
          <w:bCs/>
          <w:sz w:val="32"/>
          <w:szCs w:val="32"/>
        </w:rPr>
      </w:pPr>
      <w:r w:rsidRPr="00656A53">
        <w:rPr>
          <w:b/>
          <w:bCs/>
          <w:sz w:val="32"/>
          <w:szCs w:val="32"/>
        </w:rPr>
        <w:lastRenderedPageBreak/>
        <w:t>Klasy IVc.6l oraz IIIc.4l</w:t>
      </w:r>
    </w:p>
    <w:p w14:paraId="48A81BB6" w14:textId="77777777" w:rsidR="00E706C5" w:rsidRDefault="00E706C5" w:rsidP="008325C1">
      <w:pPr>
        <w:rPr>
          <w:b/>
          <w:bCs/>
        </w:rPr>
      </w:pPr>
    </w:p>
    <w:p w14:paraId="39622927" w14:textId="77777777" w:rsidR="00E706C5" w:rsidRDefault="00E706C5" w:rsidP="008325C1">
      <w:pPr>
        <w:rPr>
          <w:b/>
          <w:bCs/>
        </w:rPr>
      </w:pPr>
    </w:p>
    <w:p w14:paraId="7580F9E9" w14:textId="743BE8E2" w:rsidR="008325C1" w:rsidRPr="00656A53" w:rsidRDefault="008325C1" w:rsidP="008325C1">
      <w:pPr>
        <w:rPr>
          <w:b/>
          <w:bCs/>
        </w:rPr>
      </w:pPr>
      <w:r w:rsidRPr="00656A53">
        <w:rPr>
          <w:b/>
          <w:bCs/>
        </w:rPr>
        <w:t xml:space="preserve">E t a p </w:t>
      </w:r>
      <w:r w:rsidR="00DF03BD" w:rsidRPr="00656A53">
        <w:rPr>
          <w:b/>
          <w:bCs/>
        </w:rPr>
        <w:t xml:space="preserve"> </w:t>
      </w:r>
      <w:r w:rsidRPr="00656A53">
        <w:rPr>
          <w:b/>
          <w:bCs/>
        </w:rPr>
        <w:t>d r u g i :</w:t>
      </w:r>
    </w:p>
    <w:p w14:paraId="700057FA" w14:textId="77777777" w:rsidR="008325C1" w:rsidRDefault="008325C1" w:rsidP="008325C1">
      <w:r>
        <w:t>Uczeń:</w:t>
      </w:r>
    </w:p>
    <w:p w14:paraId="5A040377" w14:textId="77777777" w:rsidR="00E706C5" w:rsidRDefault="00E706C5" w:rsidP="00E706C5">
      <w:r>
        <w:t>- gra całym smyczkiem oraz jego poszczególnymi częściami przy zachowaniu swobodnego aparatu gry,</w:t>
      </w:r>
    </w:p>
    <w:p w14:paraId="6705D08F" w14:textId="77777777" w:rsidR="00E706C5" w:rsidRDefault="00E706C5" w:rsidP="00E706C5">
      <w:r>
        <w:t>- posługuje się techniką przygotowawczą,</w:t>
      </w:r>
    </w:p>
    <w:p w14:paraId="651EE01A" w14:textId="77777777" w:rsidR="00E706C5" w:rsidRDefault="00E706C5" w:rsidP="00E706C5">
      <w:r>
        <w:t>- prawidłowo realizuje proste dwudźwięki z pustą struną,</w:t>
      </w:r>
    </w:p>
    <w:p w14:paraId="6C8843B2" w14:textId="77777777" w:rsidR="00E706C5" w:rsidRDefault="00E706C5" w:rsidP="00E706C5">
      <w:r>
        <w:t>- opanował w I pozycji różne układy palcowe,</w:t>
      </w:r>
    </w:p>
    <w:p w14:paraId="429A0657" w14:textId="77777777" w:rsidR="00E706C5" w:rsidRDefault="00E706C5" w:rsidP="00E706C5">
      <w:r>
        <w:t>- posiada umiejętność wykonania przebiegów technicznych w tempie umiarkowanym,</w:t>
      </w:r>
    </w:p>
    <w:p w14:paraId="29F2090E" w14:textId="77777777" w:rsidR="00E706C5" w:rsidRDefault="00E706C5" w:rsidP="00E706C5">
      <w:r>
        <w:t>- opanował ćwiczenia ruchowe przygotowujące do zmiany pozycji (glissanda),</w:t>
      </w:r>
    </w:p>
    <w:p w14:paraId="45522292" w14:textId="77777777" w:rsidR="00E706C5" w:rsidRDefault="00E706C5" w:rsidP="00E706C5">
      <w:r>
        <w:t>- gra ze słuchu proste przebiegi melodyczne – poprawnie czyta a vista proste</w:t>
      </w:r>
    </w:p>
    <w:p w14:paraId="7B0515A0" w14:textId="77777777" w:rsidR="00E706C5" w:rsidRDefault="00E706C5" w:rsidP="00E706C5">
      <w:r>
        <w:t>fragmenty muzyczne,</w:t>
      </w:r>
    </w:p>
    <w:p w14:paraId="18048E06" w14:textId="7181CB80" w:rsidR="00E706C5" w:rsidRDefault="00E706C5" w:rsidP="00E706C5">
      <w:r>
        <w:t>- opanował podstawowe sposoby artykulacji: détaché, legato (również przez struny), martelé, portato,</w:t>
      </w:r>
    </w:p>
    <w:p w14:paraId="52D4CDD5" w14:textId="01C94B3C" w:rsidR="00E706C5" w:rsidRDefault="00E706C5" w:rsidP="00E706C5">
      <w:r>
        <w:t>- opanował ćwiczenia ruchowe przygotowujące do gry z wibracją.</w:t>
      </w:r>
    </w:p>
    <w:p w14:paraId="11EE548D" w14:textId="418385F0" w:rsidR="008325C1" w:rsidRDefault="008325C1" w:rsidP="008325C1">
      <w:r>
        <w:t>- zna wartości grup rytmicznych: synkopa, rytm punktowany, grupa rytmiczna -- ćwierćnuta z kropką ósemka, grupy szesnastkowe –</w:t>
      </w:r>
      <w:r w:rsidR="001A3F71">
        <w:t xml:space="preserve"> </w:t>
      </w:r>
      <w:r>
        <w:t>ósemka dwie szesnastki, dwie szesnastki ósemka,</w:t>
      </w:r>
    </w:p>
    <w:p w14:paraId="7F2E7132" w14:textId="77777777" w:rsidR="008325C1" w:rsidRDefault="008325C1" w:rsidP="008325C1">
      <w:r>
        <w:t>- zna pojęcia: tercja mała, tercja wielka, kwarta,</w:t>
      </w:r>
    </w:p>
    <w:p w14:paraId="33B99269" w14:textId="63CB8103" w:rsidR="008325C1" w:rsidRDefault="008325C1" w:rsidP="008325C1">
      <w:r>
        <w:t>- zna gamy i podstawowe pasaże w tonacjach durowych i mollowych do trzech znaków przykluczowych w obrębie dwóch oktaw w I</w:t>
      </w:r>
      <w:r w:rsidR="005C32FC">
        <w:t xml:space="preserve"> pozycji</w:t>
      </w:r>
    </w:p>
    <w:p w14:paraId="71329ABC" w14:textId="599EA616" w:rsidR="008325C1" w:rsidRDefault="008325C1" w:rsidP="008325C1">
      <w:r>
        <w:t>(G – dur, g-moll, A – dur, a-moll, B- dur, C-dur) oraz gamy F-dur, Es-dur, d-moll i c-moll przez jedną oktawę,</w:t>
      </w:r>
    </w:p>
    <w:p w14:paraId="3D672146" w14:textId="77777777" w:rsidR="008325C1" w:rsidRDefault="008325C1" w:rsidP="008325C1">
      <w:r>
        <w:t>- zna oznaczenia dynamiczne: mezzo forte, mezzo piano, fortissimo, pianissimo, crescendo, diminuendo,</w:t>
      </w:r>
    </w:p>
    <w:p w14:paraId="38744163" w14:textId="77777777" w:rsidR="008325C1" w:rsidRDefault="008325C1" w:rsidP="008325C1">
      <w:r>
        <w:t>- rozróżnia formy muzyczne takie jak: etiuda, koncert, miniatura,</w:t>
      </w:r>
    </w:p>
    <w:p w14:paraId="5EFD4D54" w14:textId="77777777" w:rsidR="008325C1" w:rsidRDefault="008325C1" w:rsidP="008325C1">
      <w:r>
        <w:t>- korzysta ze źródeł i pomocy naukowych: metronom, słowniczek muzyczny, internet,</w:t>
      </w:r>
    </w:p>
    <w:p w14:paraId="368C6B9A" w14:textId="77777777" w:rsidR="008325C1" w:rsidRDefault="008325C1" w:rsidP="008325C1">
      <w:r>
        <w:t>- zna podstawowe stosowane w literaturze muzycznej określenia dotyczące agogiki: accelerando, ritenuto, fermata, allegro, moderato,</w:t>
      </w:r>
    </w:p>
    <w:p w14:paraId="4408D5DA" w14:textId="77777777" w:rsidR="008325C1" w:rsidRDefault="008325C1" w:rsidP="008325C1">
      <w:r>
        <w:t>andante, allegro moderato, lento,</w:t>
      </w:r>
    </w:p>
    <w:p w14:paraId="2200DD0C" w14:textId="77777777" w:rsidR="008325C1" w:rsidRDefault="008325C1" w:rsidP="008325C1">
      <w:r>
        <w:t>- zna i odróżnia określenie aparatu wykonawczego: trio, kwartet.</w:t>
      </w:r>
    </w:p>
    <w:p w14:paraId="436EC6D0" w14:textId="77777777" w:rsidR="00926A9E" w:rsidRDefault="00926A9E" w:rsidP="008325C1"/>
    <w:p w14:paraId="798EEA9A" w14:textId="77777777" w:rsidR="00926A9E" w:rsidRDefault="00926A9E" w:rsidP="008325C1"/>
    <w:p w14:paraId="5937E2EB" w14:textId="77777777" w:rsidR="00926A9E" w:rsidRDefault="00926A9E" w:rsidP="008325C1"/>
    <w:p w14:paraId="0A24CFCB" w14:textId="77777777" w:rsidR="00926A9E" w:rsidRDefault="00926A9E" w:rsidP="008325C1"/>
    <w:p w14:paraId="765517E4" w14:textId="77777777" w:rsidR="00926A9E" w:rsidRDefault="00926A9E" w:rsidP="008325C1"/>
    <w:p w14:paraId="27C66479" w14:textId="77777777" w:rsidR="00B54A19" w:rsidRDefault="00B54A19" w:rsidP="008325C1"/>
    <w:p w14:paraId="162CC877" w14:textId="77777777" w:rsidR="008325C1" w:rsidRDefault="008325C1" w:rsidP="008325C1"/>
    <w:p w14:paraId="2D8E2972" w14:textId="609C5CD8" w:rsidR="008325C1" w:rsidRPr="00656A53" w:rsidRDefault="00656A53" w:rsidP="00656A53">
      <w:pPr>
        <w:jc w:val="center"/>
        <w:rPr>
          <w:b/>
          <w:bCs/>
          <w:sz w:val="32"/>
          <w:szCs w:val="32"/>
        </w:rPr>
      </w:pPr>
      <w:r w:rsidRPr="00656A53">
        <w:rPr>
          <w:b/>
          <w:bCs/>
          <w:sz w:val="32"/>
          <w:szCs w:val="32"/>
        </w:rPr>
        <w:lastRenderedPageBreak/>
        <w:t>klasy V i VI c.6l oraz III i IV c.4l</w:t>
      </w:r>
    </w:p>
    <w:p w14:paraId="0B21114A" w14:textId="77777777" w:rsidR="003356AD" w:rsidRDefault="00656A53" w:rsidP="003356AD">
      <w:pPr>
        <w:rPr>
          <w:b/>
          <w:bCs/>
        </w:rPr>
      </w:pPr>
      <w:r>
        <w:br/>
      </w:r>
      <w:r>
        <w:rPr>
          <w:b/>
          <w:bCs/>
        </w:rPr>
        <w:t>Etap trzeci</w:t>
      </w:r>
      <w:r w:rsidR="008325C1" w:rsidRPr="00656A53">
        <w:rPr>
          <w:b/>
          <w:bCs/>
        </w:rPr>
        <w:t xml:space="preserve"> </w:t>
      </w:r>
      <w:r w:rsidR="004C04C3" w:rsidRPr="00656A53">
        <w:rPr>
          <w:b/>
          <w:bCs/>
        </w:rPr>
        <w:t xml:space="preserve">i czwarty: </w:t>
      </w:r>
    </w:p>
    <w:p w14:paraId="07AA6332" w14:textId="205C2C6D" w:rsidR="003356AD" w:rsidRDefault="003356AD" w:rsidP="003356AD">
      <w:r>
        <w:t>- opanował umiejętność gry od I do III pozycji,</w:t>
      </w:r>
    </w:p>
    <w:p w14:paraId="6ED7A8BF" w14:textId="77777777" w:rsidR="00B05DD7" w:rsidRDefault="00B05DD7" w:rsidP="00B05DD7">
      <w:r>
        <w:t>- zna notację i aplikaturę skrzypcową w obrębie I-III pozycji,</w:t>
      </w:r>
    </w:p>
    <w:p w14:paraId="2EAC2FFC" w14:textId="77777777" w:rsidR="003356AD" w:rsidRDefault="003356AD" w:rsidP="003356AD">
      <w:r>
        <w:t>- opanował grę prostych dwudźwięków w I pozycji,</w:t>
      </w:r>
    </w:p>
    <w:p w14:paraId="1EB9A094" w14:textId="77777777" w:rsidR="003356AD" w:rsidRDefault="003356AD" w:rsidP="003356AD">
      <w:r>
        <w:t>- opanował wibrację w stopniu podstawowym,</w:t>
      </w:r>
    </w:p>
    <w:p w14:paraId="525212EC" w14:textId="77777777" w:rsidR="003356AD" w:rsidRDefault="003356AD" w:rsidP="003356AD">
      <w:r>
        <w:t>- zna i stosuje artykulację staccato oraz pizzicato lewą ręką,</w:t>
      </w:r>
    </w:p>
    <w:p w14:paraId="31ACDAAD" w14:textId="77777777" w:rsidR="003356AD" w:rsidRDefault="003356AD" w:rsidP="003356AD">
      <w:r>
        <w:t>- potrafi zrealizować tryl, mordent oraz flażolety naturalne,</w:t>
      </w:r>
    </w:p>
    <w:p w14:paraId="4F4DEAC0" w14:textId="77777777" w:rsidR="003356AD" w:rsidRDefault="003356AD" w:rsidP="003356AD">
      <w:r>
        <w:t>- transponuje proste tematy muzyczne wykonując je od zadanego dźwięku,</w:t>
      </w:r>
    </w:p>
    <w:p w14:paraId="06CDCF67" w14:textId="785D5107" w:rsidR="003356AD" w:rsidRDefault="003356AD" w:rsidP="003356AD">
      <w:r>
        <w:t>- potrafi samodzielnie nastroić instrument</w:t>
      </w:r>
      <w:bookmarkStart w:id="1" w:name="_Hlk146631541"/>
    </w:p>
    <w:bookmarkEnd w:id="1"/>
    <w:p w14:paraId="209A5166" w14:textId="77777777" w:rsidR="003356AD" w:rsidRDefault="003356AD" w:rsidP="003356AD">
      <w:r>
        <w:t>- zna pojęcie seksty małej, seksty wielkiej, septymy małej, septymy wielkiej,</w:t>
      </w:r>
    </w:p>
    <w:p w14:paraId="5B318B9F" w14:textId="77777777" w:rsidR="003356AD" w:rsidRDefault="003356AD" w:rsidP="003356AD">
      <w:r>
        <w:t>- realizuje bardziej skomplikowane struktury rytmiczne,</w:t>
      </w:r>
    </w:p>
    <w:p w14:paraId="16C63D3D" w14:textId="77777777" w:rsidR="003356AD" w:rsidRDefault="003356AD" w:rsidP="003356AD">
      <w:r>
        <w:t>- zna gamy, pasaże i dominantę septymową do trzech znaków przykluczowych w obrębie I-III pozycji,</w:t>
      </w:r>
    </w:p>
    <w:p w14:paraId="4E2804E8" w14:textId="77777777" w:rsidR="003356AD" w:rsidRDefault="003356AD" w:rsidP="003356AD">
      <w:r>
        <w:t>- zna pojęcie akordu oraz rozróżnia jego tryby (dur, moll),</w:t>
      </w:r>
    </w:p>
    <w:p w14:paraId="70511783" w14:textId="77777777" w:rsidR="003356AD" w:rsidRDefault="003356AD" w:rsidP="003356AD">
      <w:r>
        <w:t>- zna pojęcia: polifonia i homofonia,</w:t>
      </w:r>
    </w:p>
    <w:p w14:paraId="71FFF79F" w14:textId="77777777" w:rsidR="003356AD" w:rsidRDefault="003356AD" w:rsidP="003356AD">
      <w:r>
        <w:t>- korzysta z pomocy naukowych, takich jak: strony internetowe, encyklopedie.</w:t>
      </w:r>
    </w:p>
    <w:p w14:paraId="5945CFC2" w14:textId="394C73B7" w:rsidR="00B05DD7" w:rsidRDefault="00B05DD7" w:rsidP="003356AD">
      <w:r>
        <w:t>- opanował umiejętność gry do V pozycji,</w:t>
      </w:r>
    </w:p>
    <w:p w14:paraId="03CB727F" w14:textId="77777777" w:rsidR="003356AD" w:rsidRDefault="003356AD" w:rsidP="003356AD">
      <w:r>
        <w:t>- zna notację nutową i aplikaturę skrzypcową w obrębie I–V pozycji,</w:t>
      </w:r>
    </w:p>
    <w:p w14:paraId="2EF41C9F" w14:textId="77777777" w:rsidR="003356AD" w:rsidRDefault="003356AD" w:rsidP="003356AD">
      <w:r>
        <w:t>- zna budowę akordów (dur, moll, zmniejszony, zwiększony, septymowy),</w:t>
      </w:r>
    </w:p>
    <w:p w14:paraId="1B2029AF" w14:textId="6F765FDB" w:rsidR="00E706C5" w:rsidRDefault="003356AD" w:rsidP="00E706C5">
      <w:r>
        <w:t xml:space="preserve">- zna budowę gam dur i moll, </w:t>
      </w:r>
      <w:bookmarkStart w:id="2" w:name="_Hlk146631736"/>
    </w:p>
    <w:bookmarkEnd w:id="2"/>
    <w:p w14:paraId="3BEBE861" w14:textId="77777777" w:rsidR="00E706C5" w:rsidRDefault="00E706C5" w:rsidP="00E706C5">
      <w:r>
        <w:t>- posługuje się techniką dwudźwiękową ze zmianami pozycji,</w:t>
      </w:r>
    </w:p>
    <w:p w14:paraId="643EA7DA" w14:textId="77777777" w:rsidR="00E706C5" w:rsidRDefault="00E706C5" w:rsidP="00E706C5">
      <w:r>
        <w:t>- potrafi zrealizować proste ozdobniki oraz proste flażolety sztuczne,</w:t>
      </w:r>
    </w:p>
    <w:p w14:paraId="52BA557F" w14:textId="77777777" w:rsidR="00E706C5" w:rsidRDefault="00E706C5" w:rsidP="00E706C5">
      <w:r>
        <w:t>- swobodnie posługuje się techniką gamową i pasażową do V pozycji,</w:t>
      </w:r>
    </w:p>
    <w:p w14:paraId="516EDA47" w14:textId="77777777" w:rsidR="00E706C5" w:rsidRDefault="00E706C5" w:rsidP="00E706C5">
      <w:r>
        <w:t>- opanował wibrację w stopniu pozwalającym na swobodne jej stosowanie,</w:t>
      </w:r>
    </w:p>
    <w:p w14:paraId="24B8BA46" w14:textId="77777777" w:rsidR="00E706C5" w:rsidRDefault="00E706C5" w:rsidP="00E706C5">
      <w:r>
        <w:t>- realizuje przebiegi muzyczne z dbałością o jakość dźwięku, intonację, rytm i frazowanie,</w:t>
      </w:r>
    </w:p>
    <w:p w14:paraId="05D9B690" w14:textId="775F8F73" w:rsidR="00E706C5" w:rsidRDefault="00E706C5" w:rsidP="00E706C5">
      <w:r>
        <w:t>- poprawnie odczytuje a` vista prosty utwór w wolnym tempie,</w:t>
      </w:r>
    </w:p>
    <w:p w14:paraId="0C3D565B" w14:textId="7969B5C2" w:rsidR="00E706C5" w:rsidRDefault="00E706C5" w:rsidP="00E706C5">
      <w:r>
        <w:t>- posługuje się różnorodną artykulacją, w tym smyczkami skaczącymi - spiccato i sautillé</w:t>
      </w:r>
    </w:p>
    <w:p w14:paraId="6D3C64FF" w14:textId="30051010" w:rsidR="00E706C5" w:rsidRDefault="00E706C5" w:rsidP="00E706C5">
      <w:r>
        <w:t>- zna smyczkowanie sul tasto, sul ponticcelo,</w:t>
      </w:r>
      <w:r w:rsidR="001A3F71">
        <w:t xml:space="preserve"> </w:t>
      </w:r>
      <w:r>
        <w:t>con legno ,</w:t>
      </w:r>
      <w:bookmarkStart w:id="3" w:name="_Hlk146632874"/>
    </w:p>
    <w:bookmarkEnd w:id="3"/>
    <w:p w14:paraId="6C524CEF" w14:textId="31702B24" w:rsidR="00E706C5" w:rsidRDefault="00E706C5" w:rsidP="00E706C5">
      <w:r>
        <w:t>- sprawnie i świadomie stosuje różne sposoby zmiany pozycji, w tym poprzez ekstensję,</w:t>
      </w:r>
    </w:p>
    <w:p w14:paraId="6CB40FA7" w14:textId="440AFD1C" w:rsidR="008325C1" w:rsidRDefault="00E706C5" w:rsidP="008325C1">
      <w:r>
        <w:t>- gra swobodnie akordy łamane</w:t>
      </w:r>
      <w:bookmarkStart w:id="4" w:name="_Hlk146631456"/>
    </w:p>
    <w:p w14:paraId="12C44E76" w14:textId="0C8D5F7D" w:rsidR="008325C1" w:rsidRDefault="008325C1" w:rsidP="008325C1">
      <w:r>
        <w:t>- korzysta z pomocy naukowych, takich jak: strony internetowe, encyklopedie.</w:t>
      </w:r>
    </w:p>
    <w:p w14:paraId="1002C9BB" w14:textId="545D7FA3" w:rsidR="008325C1" w:rsidRPr="00C77B49" w:rsidRDefault="008325C1" w:rsidP="008325C1">
      <w:r w:rsidRPr="00C77B49">
        <w:t>- zna notację nutową i aplikaturę skrzypcową powyżej V pozycji</w:t>
      </w:r>
      <w:r w:rsidR="00C77B49">
        <w:t xml:space="preserve"> *</w:t>
      </w:r>
    </w:p>
    <w:p w14:paraId="6A48EC0C" w14:textId="089C86BD" w:rsidR="008325C1" w:rsidRPr="00C77B49" w:rsidRDefault="008325C1" w:rsidP="008325C1">
      <w:r w:rsidRPr="00C77B49">
        <w:t>- zna gamy dur, moll, pasaże powyżej V pozycji</w:t>
      </w:r>
      <w:r w:rsidR="00C77B49">
        <w:t>*</w:t>
      </w:r>
    </w:p>
    <w:p w14:paraId="6FFA5975" w14:textId="5C902143" w:rsidR="00047D36" w:rsidRDefault="00047D36" w:rsidP="00047D36">
      <w:r>
        <w:lastRenderedPageBreak/>
        <w:t>- gra sprawnie gamy chromatyczne oraz gra gamy i pasaże przez 4 oktawy*</w:t>
      </w:r>
    </w:p>
    <w:bookmarkEnd w:id="4"/>
    <w:p w14:paraId="2FFC1AA2" w14:textId="7D533FF2" w:rsidR="00335ACB" w:rsidRDefault="00335ACB" w:rsidP="00C77B49"/>
    <w:p w14:paraId="2C7242E1" w14:textId="6F5D9B87" w:rsidR="00335ACB" w:rsidRDefault="006A2852" w:rsidP="00C77B49">
      <w:r>
        <w:t xml:space="preserve">( </w:t>
      </w:r>
      <w:r w:rsidR="00C77B49">
        <w:t xml:space="preserve">* </w:t>
      </w:r>
      <w:r>
        <w:t>)</w:t>
      </w:r>
      <w:r w:rsidR="00C77B49">
        <w:t xml:space="preserve"> ponad </w:t>
      </w:r>
      <w:r w:rsidR="00B86700">
        <w:t xml:space="preserve"> program</w:t>
      </w:r>
    </w:p>
    <w:p w14:paraId="6A129701" w14:textId="77777777" w:rsidR="00A36DC6" w:rsidRDefault="00A36DC6" w:rsidP="00C77B49"/>
    <w:p w14:paraId="2A948BA7" w14:textId="71C694D7" w:rsidR="00FD6D9B" w:rsidRPr="00782033" w:rsidRDefault="00FD6D9B" w:rsidP="00FD6D9B">
      <w:pPr>
        <w:rPr>
          <w:b/>
          <w:bCs/>
          <w:sz w:val="32"/>
          <w:szCs w:val="32"/>
        </w:rPr>
      </w:pPr>
      <w:r w:rsidRPr="00782033">
        <w:rPr>
          <w:b/>
          <w:bCs/>
          <w:sz w:val="32"/>
          <w:szCs w:val="32"/>
        </w:rPr>
        <w:t xml:space="preserve">Klasa I C-6 </w:t>
      </w:r>
    </w:p>
    <w:p w14:paraId="0BEEDCE1" w14:textId="77777777" w:rsidR="00A36DC6" w:rsidRDefault="00A36DC6" w:rsidP="00FD6D9B"/>
    <w:p w14:paraId="451A892D" w14:textId="68E815AD" w:rsidR="00FD6D9B" w:rsidRDefault="00FD6D9B" w:rsidP="00FD6D9B">
      <w:r>
        <w:t>Uczeń bierze udział w popisach klasowych, a także w szkolnych popisach klas pierwszych w pierwszym i drugim semestrze. Ocenę wystawia nauczyciel</w:t>
      </w:r>
    </w:p>
    <w:p w14:paraId="1ADC9EBD" w14:textId="77777777" w:rsidR="0058010B" w:rsidRDefault="00FD6D9B" w:rsidP="00FD6D9B">
      <w:r>
        <w:t xml:space="preserve"> </w:t>
      </w:r>
    </w:p>
    <w:p w14:paraId="655CEDA0" w14:textId="77777777" w:rsidR="00A36DC6" w:rsidRPr="00782033" w:rsidRDefault="00FD6D9B" w:rsidP="00FD6D9B">
      <w:pPr>
        <w:rPr>
          <w:b/>
          <w:bCs/>
          <w:sz w:val="32"/>
          <w:szCs w:val="32"/>
        </w:rPr>
      </w:pPr>
      <w:r w:rsidRPr="00782033">
        <w:rPr>
          <w:b/>
          <w:bCs/>
          <w:sz w:val="32"/>
          <w:szCs w:val="32"/>
        </w:rPr>
        <w:t>Klasa II C-6 I.</w:t>
      </w:r>
    </w:p>
    <w:p w14:paraId="653D7194" w14:textId="54F8BC4E" w:rsidR="00FD6D9B" w:rsidRDefault="00FD6D9B" w:rsidP="00FD6D9B">
      <w:r>
        <w:t xml:space="preserve"> </w:t>
      </w:r>
    </w:p>
    <w:p w14:paraId="768266FB" w14:textId="0AC4336A" w:rsidR="00A36DC6" w:rsidRDefault="00FD6D9B" w:rsidP="00FD6D9B">
      <w:r>
        <w:t>Przesłuchanie śródroczne</w:t>
      </w:r>
      <w:r w:rsidR="00016992">
        <w:t xml:space="preserve"> w formie popisów klasowych, sekcyjnych</w:t>
      </w:r>
    </w:p>
    <w:p w14:paraId="08ED9345" w14:textId="1F7627A0" w:rsidR="000F634C" w:rsidRDefault="00FD6D9B" w:rsidP="00FD6D9B">
      <w:r>
        <w:t xml:space="preserve"> </w:t>
      </w:r>
      <w:r>
        <w:sym w:font="Symbol" w:char="F0B7"/>
      </w:r>
      <w:r>
        <w:t xml:space="preserve"> Etiuda</w:t>
      </w:r>
      <w:r w:rsidR="000F634C">
        <w:t>(z nut)</w:t>
      </w:r>
      <w:r w:rsidR="002557E9">
        <w:t>.Gama</w:t>
      </w:r>
      <w:r w:rsidR="00016992">
        <w:t>(sposoby wykonania gamy ustal</w:t>
      </w:r>
      <w:r w:rsidR="004D0BC0">
        <w:t>a</w:t>
      </w:r>
      <w:r w:rsidR="00016992">
        <w:t xml:space="preserve"> nauczyciel)</w:t>
      </w:r>
      <w:r w:rsidR="002557E9">
        <w:t>.</w:t>
      </w:r>
    </w:p>
    <w:p w14:paraId="78931D58" w14:textId="5E4BAE4C" w:rsidR="0058010B" w:rsidRDefault="00FD6D9B" w:rsidP="00FD6D9B">
      <w:r>
        <w:sym w:font="Symbol" w:char="F0B7"/>
      </w:r>
      <w:r w:rsidR="000F634C">
        <w:t xml:space="preserve"> </w:t>
      </w:r>
      <w:r w:rsidR="001858D1">
        <w:t>3</w:t>
      </w:r>
      <w:r>
        <w:t xml:space="preserve"> </w:t>
      </w:r>
      <w:bookmarkStart w:id="5" w:name="_Hlk145269812"/>
      <w:r w:rsidR="000F634C">
        <w:t>u</w:t>
      </w:r>
      <w:r>
        <w:t>tw</w:t>
      </w:r>
      <w:r w:rsidR="000F634C">
        <w:t>ory</w:t>
      </w:r>
      <w:r>
        <w:t xml:space="preserve"> dowoln</w:t>
      </w:r>
      <w:r w:rsidR="000F634C">
        <w:t>e</w:t>
      </w:r>
      <w:r>
        <w:t xml:space="preserve"> z akompaniamentem (</w:t>
      </w:r>
      <w:r w:rsidR="001858D1">
        <w:t xml:space="preserve">2 </w:t>
      </w:r>
      <w:r>
        <w:t xml:space="preserve">z </w:t>
      </w:r>
      <w:r w:rsidR="000F634C">
        <w:t>nut</w:t>
      </w:r>
      <w:r w:rsidR="001858D1">
        <w:t>,1 na pamięć</w:t>
      </w:r>
      <w:r>
        <w:t>)</w:t>
      </w:r>
      <w:r w:rsidR="0058010B">
        <w:t>.</w:t>
      </w:r>
      <w:r w:rsidR="000F634C">
        <w:t>Poprawne wykonanie utworów z pamięci dodatkowo punktowane.</w:t>
      </w:r>
    </w:p>
    <w:p w14:paraId="3AFE3CD1" w14:textId="77777777" w:rsidR="00A36DC6" w:rsidRDefault="00A36DC6" w:rsidP="00FD6D9B"/>
    <w:bookmarkEnd w:id="5"/>
    <w:p w14:paraId="41B65C2D" w14:textId="77777777" w:rsidR="0058010B" w:rsidRDefault="00FD6D9B" w:rsidP="00FD6D9B">
      <w:r>
        <w:t xml:space="preserve"> Egzamin promocyjny </w:t>
      </w:r>
    </w:p>
    <w:p w14:paraId="35BA4FAF" w14:textId="1005D345" w:rsidR="0058010B" w:rsidRDefault="00FD6D9B" w:rsidP="00FD6D9B">
      <w:r>
        <w:sym w:font="Symbol" w:char="F0B7"/>
      </w:r>
      <w:r>
        <w:t xml:space="preserve"> Etiuda</w:t>
      </w:r>
      <w:r w:rsidR="001858D1">
        <w:t xml:space="preserve"> i gama</w:t>
      </w:r>
      <w:r w:rsidR="004D0BC0">
        <w:t xml:space="preserve"> </w:t>
      </w:r>
      <w:r w:rsidR="007A5878">
        <w:t>z pamięci</w:t>
      </w:r>
      <w:r w:rsidR="00E52100">
        <w:t>, sposoby wykonania gam ustalone przez kierownik sekcji w porozumieniu z nauczycielami</w:t>
      </w:r>
      <w:r w:rsidR="00385D53">
        <w:t>.</w:t>
      </w:r>
    </w:p>
    <w:p w14:paraId="6E464A02" w14:textId="7D922DA8" w:rsidR="0058010B" w:rsidRDefault="00FD6D9B" w:rsidP="00FD6D9B">
      <w:r>
        <w:t xml:space="preserve"> </w:t>
      </w:r>
      <w:r>
        <w:sym w:font="Symbol" w:char="F0B7"/>
      </w:r>
      <w:r>
        <w:t xml:space="preserve"> Koncert I lub III część</w:t>
      </w:r>
      <w:r w:rsidR="001858D1">
        <w:t xml:space="preserve"> lub 2 krótkie utwory z akompaniamentem</w:t>
      </w:r>
      <w:r>
        <w:t xml:space="preserve"> (z pamięci). </w:t>
      </w:r>
    </w:p>
    <w:p w14:paraId="4EFCFECE" w14:textId="478FAF56" w:rsidR="00FD6D9B" w:rsidRDefault="00FD6D9B" w:rsidP="00FD6D9B">
      <w:r>
        <w:sym w:font="Symbol" w:char="F0B7"/>
      </w:r>
      <w:r>
        <w:t xml:space="preserve"> Utwór dowolny z akompaniamentem (z pamięci) </w:t>
      </w:r>
    </w:p>
    <w:p w14:paraId="54742B1B" w14:textId="77777777" w:rsidR="0058010B" w:rsidRDefault="0058010B" w:rsidP="00FD6D9B"/>
    <w:p w14:paraId="54C89681" w14:textId="43D4C41B" w:rsidR="00FD6D9B" w:rsidRPr="00782033" w:rsidRDefault="00FD6D9B" w:rsidP="00FD6D9B">
      <w:pPr>
        <w:rPr>
          <w:b/>
          <w:bCs/>
          <w:sz w:val="32"/>
          <w:szCs w:val="32"/>
        </w:rPr>
      </w:pPr>
      <w:r w:rsidRPr="00782033">
        <w:rPr>
          <w:b/>
          <w:bCs/>
          <w:sz w:val="32"/>
          <w:szCs w:val="32"/>
        </w:rPr>
        <w:t xml:space="preserve">Klasa III C-6 I. </w:t>
      </w:r>
    </w:p>
    <w:p w14:paraId="085BC658" w14:textId="77777777" w:rsidR="0058010B" w:rsidRDefault="0058010B" w:rsidP="00FD6D9B"/>
    <w:p w14:paraId="5E49B375" w14:textId="18050A03" w:rsidR="0058010B" w:rsidRDefault="00FD6D9B" w:rsidP="00FD6D9B">
      <w:r>
        <w:t>Przesłuchanie śródroczne</w:t>
      </w:r>
      <w:r w:rsidR="00F81A2E">
        <w:t xml:space="preserve"> w formie popisów klasowych ,sekcyjnych</w:t>
      </w:r>
    </w:p>
    <w:p w14:paraId="69930E32" w14:textId="2FD0F82E" w:rsidR="0058010B" w:rsidRDefault="00FD6D9B" w:rsidP="00FD6D9B">
      <w:r>
        <w:sym w:font="Symbol" w:char="F0B7"/>
      </w:r>
      <w:r>
        <w:t xml:space="preserve"> Etiuda </w:t>
      </w:r>
      <w:r w:rsidR="00011D32">
        <w:t>(z nut)</w:t>
      </w:r>
      <w:r w:rsidR="00A66568">
        <w:t>.Gama</w:t>
      </w:r>
      <w:r w:rsidR="005346D8">
        <w:t xml:space="preserve"> (sposoby wykonania gam ustala nauczyciel)</w:t>
      </w:r>
      <w:r w:rsidR="00F45937">
        <w:t>.Czytanie a’</w:t>
      </w:r>
      <w:r w:rsidR="00A06C33">
        <w:t xml:space="preserve"> </w:t>
      </w:r>
      <w:r w:rsidR="00F45937">
        <w:t>vista.</w:t>
      </w:r>
    </w:p>
    <w:p w14:paraId="61214D71" w14:textId="60F8A447" w:rsidR="0058010B" w:rsidRDefault="00FD6D9B" w:rsidP="00FD6D9B">
      <w:r>
        <w:sym w:font="Symbol" w:char="F0B7"/>
      </w:r>
      <w:r>
        <w:t xml:space="preserve"> Koncert </w:t>
      </w:r>
      <w:r w:rsidR="00011D32">
        <w:t>I lub III część</w:t>
      </w:r>
      <w:r>
        <w:t xml:space="preserve">(z pamięci) </w:t>
      </w:r>
    </w:p>
    <w:p w14:paraId="168B1A2D" w14:textId="734CA54A" w:rsidR="00DD002E" w:rsidRDefault="00FD6D9B" w:rsidP="00DD002E">
      <w:r>
        <w:sym w:font="Symbol" w:char="F0B7"/>
      </w:r>
      <w:r>
        <w:t xml:space="preserve"> </w:t>
      </w:r>
      <w:r w:rsidR="00011D32">
        <w:t xml:space="preserve">2 </w:t>
      </w:r>
      <w:r w:rsidR="00DD002E">
        <w:t>utwory dowolne z akompaniamentem ( z nut).Poprawne wykonanie utworów z pamięci dodatkowo punktowane.</w:t>
      </w:r>
    </w:p>
    <w:p w14:paraId="0FA4BD45" w14:textId="7177F295" w:rsidR="0058010B" w:rsidRDefault="0058010B" w:rsidP="00FD6D9B"/>
    <w:p w14:paraId="4A00001B" w14:textId="77777777" w:rsidR="0058010B" w:rsidRDefault="00FD6D9B" w:rsidP="00FD6D9B">
      <w:r>
        <w:t xml:space="preserve"> Egzamin promocyjny</w:t>
      </w:r>
    </w:p>
    <w:p w14:paraId="0D12F9CC" w14:textId="22519BC1" w:rsidR="0058010B" w:rsidRDefault="00FD6D9B" w:rsidP="00FD6D9B">
      <w:r>
        <w:t xml:space="preserve"> </w:t>
      </w:r>
      <w:r>
        <w:sym w:font="Symbol" w:char="F0B7"/>
      </w:r>
      <w:r>
        <w:t xml:space="preserve"> Etiuda </w:t>
      </w:r>
      <w:r w:rsidR="003461AF">
        <w:t>i gama z pamięci</w:t>
      </w:r>
      <w:r w:rsidR="004D0BC0">
        <w:t>, sposoby wykonania gam ustalone przez kierownik sekcji w porozumieniu z nauczycielami</w:t>
      </w:r>
      <w:r w:rsidR="00B52761">
        <w:t>.</w:t>
      </w:r>
      <w:r w:rsidR="00F45937">
        <w:t xml:space="preserve"> Czytanie a’</w:t>
      </w:r>
      <w:r w:rsidR="00A06C33">
        <w:t xml:space="preserve"> </w:t>
      </w:r>
      <w:r w:rsidR="00F45937">
        <w:t>vista.</w:t>
      </w:r>
    </w:p>
    <w:p w14:paraId="5ACCA6D7" w14:textId="77777777" w:rsidR="0044094A" w:rsidRDefault="00FD6D9B" w:rsidP="00FD6D9B">
      <w:r>
        <w:sym w:font="Symbol" w:char="F0B7"/>
      </w:r>
      <w:r>
        <w:t xml:space="preserve"> Koncert </w:t>
      </w:r>
      <w:r w:rsidR="00814B24">
        <w:t>I lub III</w:t>
      </w:r>
      <w:r>
        <w:t xml:space="preserve"> część (z pamięci)</w:t>
      </w:r>
    </w:p>
    <w:p w14:paraId="08D57C6F" w14:textId="7B648845" w:rsidR="00FD6D9B" w:rsidRDefault="00FD6D9B" w:rsidP="00FD6D9B">
      <w:r>
        <w:sym w:font="Symbol" w:char="F0B7"/>
      </w:r>
      <w:r>
        <w:t xml:space="preserve"> Utwór dowolny z akompaniamentem (z pamięci) </w:t>
      </w:r>
    </w:p>
    <w:p w14:paraId="63235651" w14:textId="77777777" w:rsidR="0058010B" w:rsidRDefault="0058010B" w:rsidP="00FD6D9B"/>
    <w:p w14:paraId="5DA79DA5" w14:textId="6427BA4F" w:rsidR="00FD6D9B" w:rsidRPr="00782033" w:rsidRDefault="00FD6D9B" w:rsidP="00FD6D9B">
      <w:pPr>
        <w:rPr>
          <w:b/>
          <w:bCs/>
          <w:sz w:val="32"/>
          <w:szCs w:val="32"/>
        </w:rPr>
      </w:pPr>
      <w:r w:rsidRPr="00782033">
        <w:rPr>
          <w:b/>
          <w:bCs/>
          <w:sz w:val="32"/>
          <w:szCs w:val="32"/>
        </w:rPr>
        <w:lastRenderedPageBreak/>
        <w:t xml:space="preserve">Klasa IV C-6 I. </w:t>
      </w:r>
    </w:p>
    <w:p w14:paraId="776CD07F" w14:textId="0A8BDF65" w:rsidR="00491C01" w:rsidRDefault="00FD6D9B" w:rsidP="00FD6D9B">
      <w:r>
        <w:t>Przesłuchanie śródroczne</w:t>
      </w:r>
      <w:r w:rsidR="00060454">
        <w:t xml:space="preserve"> w formie popisów klasowych,</w:t>
      </w:r>
      <w:r w:rsidR="00F7167E">
        <w:t xml:space="preserve"> </w:t>
      </w:r>
      <w:r w:rsidR="00060454">
        <w:t>sekcyjnych</w:t>
      </w:r>
      <w:r>
        <w:t xml:space="preserve"> </w:t>
      </w:r>
    </w:p>
    <w:p w14:paraId="3C6C4D92" w14:textId="56D0C63B" w:rsidR="003904B9" w:rsidRDefault="00FD6D9B" w:rsidP="00FD6D9B">
      <w:r>
        <w:sym w:font="Symbol" w:char="F0B7"/>
      </w:r>
      <w:r>
        <w:t xml:space="preserve"> Etiuda </w:t>
      </w:r>
      <w:r w:rsidR="001453E3">
        <w:t>(z nut)</w:t>
      </w:r>
      <w:r w:rsidR="00F7167E">
        <w:t>.Gama(sposoby wykonania gam ustala nauczyciel)</w:t>
      </w:r>
      <w:r w:rsidR="00EC3BBB">
        <w:t>.Czytanie a’</w:t>
      </w:r>
      <w:r w:rsidR="00A06C33">
        <w:t xml:space="preserve"> </w:t>
      </w:r>
      <w:r w:rsidR="00EC3BBB">
        <w:t>vista.</w:t>
      </w:r>
    </w:p>
    <w:p w14:paraId="7646DC0C" w14:textId="0621B9F7" w:rsidR="003904B9" w:rsidRDefault="00FD6D9B" w:rsidP="00FD6D9B">
      <w:r>
        <w:sym w:font="Symbol" w:char="F0B7"/>
      </w:r>
      <w:r>
        <w:t xml:space="preserve"> Koncert </w:t>
      </w:r>
      <w:r w:rsidR="007C7EF5">
        <w:t>I lub III</w:t>
      </w:r>
      <w:r>
        <w:t xml:space="preserve"> część (z pamięci)</w:t>
      </w:r>
    </w:p>
    <w:p w14:paraId="1A889933" w14:textId="3A5C6130" w:rsidR="00DD002E" w:rsidRDefault="00FD6D9B" w:rsidP="00DD002E">
      <w:r>
        <w:t xml:space="preserve"> </w:t>
      </w:r>
      <w:r>
        <w:sym w:font="Symbol" w:char="F0B7"/>
      </w:r>
      <w:bookmarkStart w:id="6" w:name="_Hlk145270066"/>
      <w:r w:rsidR="00DD002E">
        <w:t>2</w:t>
      </w:r>
      <w:r>
        <w:t xml:space="preserve"> </w:t>
      </w:r>
      <w:r w:rsidR="00DD002E">
        <w:t>utwory dowolne z akompaniamentem (z nut).Poprawne wykonanie utworów z pamięci dodatkowo punktowane.</w:t>
      </w:r>
      <w:bookmarkEnd w:id="6"/>
    </w:p>
    <w:p w14:paraId="0B9EEB44" w14:textId="0569FED7" w:rsidR="003904B9" w:rsidRDefault="003904B9" w:rsidP="00FD6D9B"/>
    <w:p w14:paraId="1FB8D670" w14:textId="77777777" w:rsidR="003904B9" w:rsidRDefault="00FD6D9B" w:rsidP="00FD6D9B">
      <w:r>
        <w:t xml:space="preserve"> Egzamin promocyjny</w:t>
      </w:r>
    </w:p>
    <w:p w14:paraId="21281866" w14:textId="099FE996" w:rsidR="002B65AE" w:rsidRDefault="00FD6D9B" w:rsidP="00FD6D9B">
      <w:r>
        <w:t xml:space="preserve"> </w:t>
      </w:r>
      <w:r>
        <w:sym w:font="Symbol" w:char="F0B7"/>
      </w:r>
      <w:r>
        <w:t xml:space="preserve"> Etiuda</w:t>
      </w:r>
      <w:r w:rsidR="00F20141">
        <w:t xml:space="preserve"> i gama z pamięci</w:t>
      </w:r>
      <w:r w:rsidR="00340987">
        <w:t>, sposoby wykonania gam ustala kierownik sekcji w porozumieniu z nauczycielami.</w:t>
      </w:r>
      <w:r w:rsidR="00EC3BBB">
        <w:t xml:space="preserve"> Czytanie a’</w:t>
      </w:r>
      <w:r w:rsidR="00A06C33">
        <w:t xml:space="preserve"> </w:t>
      </w:r>
      <w:r w:rsidR="00EC3BBB">
        <w:t>vista.</w:t>
      </w:r>
    </w:p>
    <w:p w14:paraId="262A000F" w14:textId="1FD9683E" w:rsidR="002B65AE" w:rsidRDefault="00FD6D9B" w:rsidP="00FD6D9B">
      <w:r>
        <w:sym w:font="Symbol" w:char="F0B7"/>
      </w:r>
      <w:r>
        <w:t xml:space="preserve"> Koncert </w:t>
      </w:r>
      <w:r w:rsidR="00982C7B">
        <w:t>I</w:t>
      </w:r>
      <w:r>
        <w:t xml:space="preserve"> </w:t>
      </w:r>
      <w:r w:rsidR="00795811">
        <w:t xml:space="preserve">lub III część </w:t>
      </w:r>
      <w:r>
        <w:t xml:space="preserve">(z pamięci) </w:t>
      </w:r>
    </w:p>
    <w:p w14:paraId="4DE87E09" w14:textId="056C489A" w:rsidR="00FD6D9B" w:rsidRDefault="00FD6D9B" w:rsidP="00FD6D9B">
      <w:r>
        <w:sym w:font="Symbol" w:char="F0B7"/>
      </w:r>
      <w:r>
        <w:t xml:space="preserve"> Utwór dowolny z akompaniamentem (z pamięci) </w:t>
      </w:r>
    </w:p>
    <w:p w14:paraId="28564AE1" w14:textId="77777777" w:rsidR="002B65AE" w:rsidRPr="00782033" w:rsidRDefault="002B65AE" w:rsidP="00FD6D9B">
      <w:pPr>
        <w:rPr>
          <w:b/>
          <w:bCs/>
          <w:sz w:val="32"/>
          <w:szCs w:val="32"/>
        </w:rPr>
      </w:pPr>
    </w:p>
    <w:p w14:paraId="5F50A257" w14:textId="1C9F5A42" w:rsidR="00FD6D9B" w:rsidRPr="00782033" w:rsidRDefault="00FD6D9B" w:rsidP="00FD6D9B">
      <w:pPr>
        <w:rPr>
          <w:b/>
          <w:bCs/>
          <w:sz w:val="32"/>
          <w:szCs w:val="32"/>
        </w:rPr>
      </w:pPr>
      <w:r w:rsidRPr="00782033">
        <w:rPr>
          <w:b/>
          <w:bCs/>
          <w:sz w:val="32"/>
          <w:szCs w:val="32"/>
        </w:rPr>
        <w:t xml:space="preserve">Klasa V C-6 I. </w:t>
      </w:r>
    </w:p>
    <w:p w14:paraId="0CC3EE7E" w14:textId="77777777" w:rsidR="002B65AE" w:rsidRDefault="002B65AE" w:rsidP="00FD6D9B"/>
    <w:p w14:paraId="6E17F137" w14:textId="346728BE" w:rsidR="002B65AE" w:rsidRDefault="00FD6D9B" w:rsidP="00FD6D9B">
      <w:r>
        <w:t>Przesłuchanie śródroczne</w:t>
      </w:r>
      <w:r w:rsidR="009D798E">
        <w:t xml:space="preserve"> w formie popisów klasowych, sekcyjnych</w:t>
      </w:r>
    </w:p>
    <w:p w14:paraId="05DB1A46" w14:textId="5654ADE4" w:rsidR="002B65AE" w:rsidRDefault="00FD6D9B" w:rsidP="00FD6D9B">
      <w:r>
        <w:t xml:space="preserve"> </w:t>
      </w:r>
      <w:r>
        <w:sym w:font="Symbol" w:char="F0B7"/>
      </w:r>
      <w:r>
        <w:t xml:space="preserve"> Etiuda </w:t>
      </w:r>
      <w:r w:rsidR="00715CD7">
        <w:t>(</w:t>
      </w:r>
      <w:r>
        <w:t xml:space="preserve">z </w:t>
      </w:r>
      <w:r w:rsidR="00715CD7">
        <w:t>nut)</w:t>
      </w:r>
      <w:r w:rsidR="00982C7B">
        <w:t>.Gama</w:t>
      </w:r>
      <w:r w:rsidR="00D7529D">
        <w:t>(sposoby wykonania gam ustala nauczyciel)</w:t>
      </w:r>
      <w:r w:rsidR="00C13C2D">
        <w:t>.Czytanie a’</w:t>
      </w:r>
      <w:r w:rsidR="00A06C33">
        <w:t xml:space="preserve"> </w:t>
      </w:r>
      <w:r w:rsidR="00C13C2D">
        <w:t>vista.</w:t>
      </w:r>
    </w:p>
    <w:p w14:paraId="244617D8" w14:textId="293C866F" w:rsidR="002B65AE" w:rsidRDefault="00FD6D9B" w:rsidP="00FD6D9B">
      <w:r>
        <w:sym w:font="Symbol" w:char="F0B7"/>
      </w:r>
      <w:r>
        <w:t xml:space="preserve"> Koncert I</w:t>
      </w:r>
      <w:r w:rsidR="002D78D8">
        <w:t xml:space="preserve"> l</w:t>
      </w:r>
      <w:r w:rsidR="00982C7B">
        <w:t>ub</w:t>
      </w:r>
      <w:r>
        <w:t xml:space="preserve"> III część (z pamięci) </w:t>
      </w:r>
    </w:p>
    <w:p w14:paraId="208F8242" w14:textId="06426B88" w:rsidR="002B65AE" w:rsidRDefault="00FD6D9B" w:rsidP="00FD6D9B">
      <w:r>
        <w:sym w:font="Symbol" w:char="F0B7"/>
      </w:r>
      <w:r>
        <w:t xml:space="preserve"> </w:t>
      </w:r>
      <w:r w:rsidR="00DD002E">
        <w:t>2 utwory dowolne z akompaniamentem (z nut).Poprawne wykonanie utworów z pamięci dodatkowo punktowane.</w:t>
      </w:r>
    </w:p>
    <w:p w14:paraId="11358DC4" w14:textId="0522BBE9" w:rsidR="002B65AE" w:rsidRDefault="00FD6D9B" w:rsidP="00FD6D9B">
      <w:r>
        <w:t xml:space="preserve"> Egzamin promocyjny </w:t>
      </w:r>
    </w:p>
    <w:p w14:paraId="7896347D" w14:textId="242263A0" w:rsidR="002B65AE" w:rsidRDefault="00FD6D9B" w:rsidP="00FD6D9B">
      <w:r>
        <w:sym w:font="Symbol" w:char="F0B7"/>
      </w:r>
      <w:r>
        <w:t xml:space="preserve"> Etiuda </w:t>
      </w:r>
      <w:r w:rsidR="00EF1226">
        <w:t xml:space="preserve"> i gama z pamięci</w:t>
      </w:r>
      <w:r w:rsidR="0060291C">
        <w:t>, sposoby wykonania gam ustala kierownik sekcji w porozumieniu z nauczycielami.</w:t>
      </w:r>
      <w:r w:rsidR="00C13C2D">
        <w:t xml:space="preserve"> Czytanie a</w:t>
      </w:r>
      <w:r w:rsidR="00A06C33">
        <w:t xml:space="preserve"> </w:t>
      </w:r>
      <w:r w:rsidR="00C13C2D">
        <w:t>’vista.</w:t>
      </w:r>
    </w:p>
    <w:p w14:paraId="0AEDEE22" w14:textId="77777777" w:rsidR="002B65AE" w:rsidRDefault="00FD6D9B" w:rsidP="00FD6D9B">
      <w:r>
        <w:sym w:font="Symbol" w:char="F0B7"/>
      </w:r>
      <w:r>
        <w:t xml:space="preserve"> Koncert I lub II i III część (z pamięci)</w:t>
      </w:r>
    </w:p>
    <w:p w14:paraId="68CDFECB" w14:textId="15CB6FEC" w:rsidR="002B65AE" w:rsidRDefault="00FD6D9B" w:rsidP="00FD6D9B">
      <w:r>
        <w:t xml:space="preserve"> </w:t>
      </w:r>
      <w:r>
        <w:sym w:font="Symbol" w:char="F0B7"/>
      </w:r>
      <w:r>
        <w:t xml:space="preserve"> Utwór dowolny z akompaniamentem (z pamięci) </w:t>
      </w:r>
    </w:p>
    <w:p w14:paraId="7694B8DF" w14:textId="77777777" w:rsidR="002B65AE" w:rsidRDefault="002B65AE" w:rsidP="00FD6D9B"/>
    <w:p w14:paraId="5109F26B" w14:textId="1183565C" w:rsidR="00FD6D9B" w:rsidRPr="00782033" w:rsidRDefault="00FD6D9B" w:rsidP="00FD6D9B">
      <w:pPr>
        <w:rPr>
          <w:b/>
          <w:bCs/>
          <w:sz w:val="32"/>
          <w:szCs w:val="32"/>
        </w:rPr>
      </w:pPr>
      <w:r w:rsidRPr="00782033">
        <w:rPr>
          <w:b/>
          <w:bCs/>
          <w:sz w:val="32"/>
          <w:szCs w:val="32"/>
        </w:rPr>
        <w:t xml:space="preserve">Klasa VI C-6 I. </w:t>
      </w:r>
    </w:p>
    <w:p w14:paraId="050F1E9F" w14:textId="54F193DE" w:rsidR="002B65AE" w:rsidRDefault="00FD6D9B" w:rsidP="00FD6D9B">
      <w:r>
        <w:t>Przesłuchanie śródroczne</w:t>
      </w:r>
      <w:r w:rsidR="005E0FCA">
        <w:t xml:space="preserve"> w formie popisów klasowych, sekcyjnych</w:t>
      </w:r>
    </w:p>
    <w:p w14:paraId="4A32DEEF" w14:textId="21A7C023" w:rsidR="002B65AE" w:rsidRDefault="00FD6D9B" w:rsidP="00FD6D9B">
      <w:r>
        <w:t xml:space="preserve"> </w:t>
      </w:r>
      <w:r>
        <w:sym w:font="Symbol" w:char="F0B7"/>
      </w:r>
      <w:r>
        <w:t xml:space="preserve"> Etiuda</w:t>
      </w:r>
      <w:r w:rsidR="00767B6A">
        <w:t>(</w:t>
      </w:r>
      <w:r w:rsidR="009E06CF">
        <w:t>z nut).Gama</w:t>
      </w:r>
      <w:r w:rsidR="007440A1">
        <w:t>(sposoby wykonania gam ustala nauczyciel)</w:t>
      </w:r>
      <w:r w:rsidR="00A06C33">
        <w:t>.Czytanie a’ vista.</w:t>
      </w:r>
    </w:p>
    <w:p w14:paraId="50F94311" w14:textId="355C891C" w:rsidR="002B65AE" w:rsidRDefault="00FD6D9B" w:rsidP="00FD6D9B">
      <w:r>
        <w:sym w:font="Symbol" w:char="F0B7"/>
      </w:r>
      <w:r>
        <w:t xml:space="preserve"> Koncert </w:t>
      </w:r>
      <w:r w:rsidR="006068F0">
        <w:t xml:space="preserve">I </w:t>
      </w:r>
      <w:r>
        <w:t xml:space="preserve">lub III część (z pamięci) </w:t>
      </w:r>
    </w:p>
    <w:p w14:paraId="54E26019" w14:textId="752A30C9" w:rsidR="002B65AE" w:rsidRDefault="00FD6D9B" w:rsidP="00FD6D9B">
      <w:r>
        <w:sym w:font="Symbol" w:char="F0B7"/>
      </w:r>
      <w:r>
        <w:t xml:space="preserve"> </w:t>
      </w:r>
      <w:r w:rsidR="00DD002E">
        <w:t>2 utwory dowolne z akompaniamentem (z nut).Poprawne wykonanie utworów z pamięci dodatkowo punktowane.</w:t>
      </w:r>
      <w:r>
        <w:t xml:space="preserve"> </w:t>
      </w:r>
    </w:p>
    <w:p w14:paraId="3D038C8E" w14:textId="77777777" w:rsidR="004C04C3" w:rsidRDefault="004C04C3" w:rsidP="00FD6D9B"/>
    <w:p w14:paraId="4F16D3E1" w14:textId="614FC05F" w:rsidR="002B65AE" w:rsidRDefault="00FD6D9B" w:rsidP="00FD6D9B">
      <w:r>
        <w:t>Egza</w:t>
      </w:r>
      <w:r w:rsidR="00DD002E">
        <w:t>min</w:t>
      </w:r>
      <w:r w:rsidR="004C04C3">
        <w:t xml:space="preserve"> </w:t>
      </w:r>
      <w:r w:rsidR="006068F0">
        <w:t>końcowy</w:t>
      </w:r>
    </w:p>
    <w:p w14:paraId="42F046D4" w14:textId="3B82CDEA" w:rsidR="002B65AE" w:rsidRDefault="00FD6D9B" w:rsidP="00FD6D9B">
      <w:r>
        <w:t xml:space="preserve"> </w:t>
      </w:r>
      <w:r>
        <w:sym w:font="Symbol" w:char="F0B7"/>
      </w:r>
      <w:r>
        <w:t xml:space="preserve"> 2 etiudy z różnymi problemami technicznymi- w tym dwudźwiękowa</w:t>
      </w:r>
      <w:r w:rsidR="000B6941">
        <w:t>(z pamięci).Gama dur,</w:t>
      </w:r>
      <w:r w:rsidR="00E76DD3">
        <w:t xml:space="preserve"> </w:t>
      </w:r>
      <w:r w:rsidR="000B6941">
        <w:t>moll</w:t>
      </w:r>
      <w:r w:rsidR="007440A1">
        <w:t xml:space="preserve"> (sposoby wykonania gam ustala kierownik sekcji w porozumieniu z nauczycielami).</w:t>
      </w:r>
      <w:r w:rsidR="00A06C33">
        <w:t>Czytanie a’ vista.</w:t>
      </w:r>
    </w:p>
    <w:p w14:paraId="7D1AEC27" w14:textId="4A9892C9" w:rsidR="002B65AE" w:rsidRDefault="00FD6D9B" w:rsidP="00FD6D9B">
      <w:r>
        <w:t xml:space="preserve"> </w:t>
      </w:r>
      <w:r>
        <w:sym w:font="Symbol" w:char="F0B7"/>
      </w:r>
      <w:r>
        <w:t xml:space="preserve"> Sonata- dwie kontrastujące części </w:t>
      </w:r>
      <w:r w:rsidR="000B6941">
        <w:t>(z nut)</w:t>
      </w:r>
    </w:p>
    <w:p w14:paraId="44DBAE5D" w14:textId="3ABCEE9E" w:rsidR="002B65AE" w:rsidRDefault="00FD6D9B" w:rsidP="00FD6D9B">
      <w:r>
        <w:lastRenderedPageBreak/>
        <w:sym w:font="Symbol" w:char="F0B7"/>
      </w:r>
      <w:r>
        <w:t xml:space="preserve"> Koncert I lub III część (z pamięci)</w:t>
      </w:r>
    </w:p>
    <w:p w14:paraId="45660B62" w14:textId="16DA0417" w:rsidR="00FD6D9B" w:rsidRDefault="00FD6D9B" w:rsidP="00FD6D9B">
      <w:r>
        <w:t xml:space="preserve"> </w:t>
      </w:r>
      <w:r>
        <w:sym w:font="Symbol" w:char="F0B7"/>
      </w:r>
      <w:r>
        <w:t xml:space="preserve"> Utwór dowolny z akompaniamentem (z pamięci) </w:t>
      </w:r>
    </w:p>
    <w:p w14:paraId="1A4C84CE" w14:textId="77777777" w:rsidR="008C57CC" w:rsidRDefault="008C57CC" w:rsidP="00FD6D9B"/>
    <w:p w14:paraId="741E364D" w14:textId="77777777" w:rsidR="00656A53" w:rsidRDefault="00656A53" w:rsidP="00FD6D9B"/>
    <w:p w14:paraId="57390453" w14:textId="77777777" w:rsidR="00656A53" w:rsidRDefault="00656A53" w:rsidP="00FD6D9B"/>
    <w:p w14:paraId="71FED161" w14:textId="77777777" w:rsidR="008C57CC" w:rsidRPr="00782033" w:rsidRDefault="00FD6D9B" w:rsidP="00FD6D9B">
      <w:pPr>
        <w:rPr>
          <w:b/>
          <w:bCs/>
          <w:sz w:val="32"/>
          <w:szCs w:val="32"/>
        </w:rPr>
      </w:pPr>
      <w:r w:rsidRPr="00782033">
        <w:rPr>
          <w:b/>
          <w:bCs/>
          <w:sz w:val="32"/>
          <w:szCs w:val="32"/>
        </w:rPr>
        <w:t>Klasa I C-4</w:t>
      </w:r>
    </w:p>
    <w:p w14:paraId="12BAC856" w14:textId="3E9840E8" w:rsidR="00FD6D9B" w:rsidRDefault="00FD6D9B" w:rsidP="00FD6D9B">
      <w:r>
        <w:t xml:space="preserve"> </w:t>
      </w:r>
    </w:p>
    <w:p w14:paraId="712BF664" w14:textId="77777777" w:rsidR="008C57CC" w:rsidRDefault="00FD6D9B" w:rsidP="00FD6D9B">
      <w:r>
        <w:t>Uczeń bierze udział w popisach klasowych, a także w szkolnych popisach klas pierwszych w pierwszym i drugim semestrze. Ocenę wystawia nauczyciel.</w:t>
      </w:r>
    </w:p>
    <w:p w14:paraId="15DDFE4A" w14:textId="690EA063" w:rsidR="00FD6D9B" w:rsidRDefault="00FD6D9B" w:rsidP="00FD6D9B">
      <w:r>
        <w:t xml:space="preserve"> </w:t>
      </w:r>
    </w:p>
    <w:p w14:paraId="69C8E907" w14:textId="77777777" w:rsidR="0027094B" w:rsidRPr="00782033" w:rsidRDefault="0027094B" w:rsidP="00FD6D9B">
      <w:pPr>
        <w:rPr>
          <w:b/>
          <w:bCs/>
          <w:sz w:val="32"/>
          <w:szCs w:val="32"/>
        </w:rPr>
      </w:pPr>
    </w:p>
    <w:p w14:paraId="22D5CBC0" w14:textId="77777777" w:rsidR="008C57CC" w:rsidRPr="00782033" w:rsidRDefault="00FD6D9B" w:rsidP="00FD6D9B">
      <w:pPr>
        <w:rPr>
          <w:b/>
          <w:bCs/>
          <w:sz w:val="32"/>
          <w:szCs w:val="32"/>
        </w:rPr>
      </w:pPr>
      <w:r w:rsidRPr="00782033">
        <w:rPr>
          <w:b/>
          <w:bCs/>
          <w:sz w:val="32"/>
          <w:szCs w:val="32"/>
        </w:rPr>
        <w:t xml:space="preserve">Klasa II C-4 I. </w:t>
      </w:r>
    </w:p>
    <w:p w14:paraId="4B61267F" w14:textId="77777777" w:rsidR="008C57CC" w:rsidRDefault="008C57CC" w:rsidP="00FD6D9B"/>
    <w:p w14:paraId="651268FE" w14:textId="799D529C" w:rsidR="0082087B" w:rsidRDefault="00FD6D9B" w:rsidP="00FD6D9B">
      <w:r>
        <w:t>Przesłuchanie śródroczne</w:t>
      </w:r>
      <w:r w:rsidR="000B47F6">
        <w:t xml:space="preserve"> w formie popisów klasowych, sekcyjnych</w:t>
      </w:r>
    </w:p>
    <w:p w14:paraId="1656CAE6" w14:textId="09993DB7" w:rsidR="0082087B" w:rsidRDefault="00FD6D9B" w:rsidP="00FD6D9B">
      <w:r>
        <w:t xml:space="preserve"> </w:t>
      </w:r>
      <w:r>
        <w:sym w:font="Symbol" w:char="F0B7"/>
      </w:r>
      <w:r>
        <w:t xml:space="preserve"> Etiuda</w:t>
      </w:r>
      <w:r w:rsidR="0082087B">
        <w:t>(z nut).Gama</w:t>
      </w:r>
      <w:r w:rsidR="00866C5E">
        <w:t xml:space="preserve"> (sposoby wykonania gam ustala nauczyciel)</w:t>
      </w:r>
      <w:r w:rsidR="00AB7C17">
        <w:t>.Czytanie a’ vista.</w:t>
      </w:r>
    </w:p>
    <w:p w14:paraId="504EECC4" w14:textId="3165D551" w:rsidR="0082087B" w:rsidRDefault="00FD6D9B" w:rsidP="00FD6D9B">
      <w:r>
        <w:t xml:space="preserve"> </w:t>
      </w:r>
      <w:r>
        <w:sym w:font="Symbol" w:char="F0B7"/>
      </w:r>
      <w:r>
        <w:t xml:space="preserve"> Koncert I </w:t>
      </w:r>
      <w:r w:rsidR="0082087B">
        <w:t>lub III część (z pamięci)</w:t>
      </w:r>
    </w:p>
    <w:p w14:paraId="3AEC11F4" w14:textId="5BF6CA0C" w:rsidR="0027094B" w:rsidRDefault="00FD6D9B" w:rsidP="00FD6D9B">
      <w:r>
        <w:t xml:space="preserve"> </w:t>
      </w:r>
      <w:r>
        <w:sym w:font="Symbol" w:char="F0B7"/>
      </w:r>
      <w:r w:rsidR="0082087B">
        <w:t>2 utwory dowolne z akompaniamentem (z nut).Poprawne wykonanie utworów z pamięci dodatkowo punktowane.</w:t>
      </w:r>
      <w:r>
        <w:t xml:space="preserve"> </w:t>
      </w:r>
    </w:p>
    <w:p w14:paraId="44506837" w14:textId="77777777" w:rsidR="00682AFE" w:rsidRDefault="00682AFE" w:rsidP="00FD6D9B"/>
    <w:p w14:paraId="0EA0A53E" w14:textId="77777777" w:rsidR="0027094B" w:rsidRDefault="00FD6D9B" w:rsidP="00FD6D9B">
      <w:r>
        <w:t xml:space="preserve"> Egzamin promocyjny </w:t>
      </w:r>
    </w:p>
    <w:p w14:paraId="6A3FDBAC" w14:textId="2683136F" w:rsidR="0027094B" w:rsidRDefault="00FD6D9B" w:rsidP="00FD6D9B">
      <w:r>
        <w:sym w:font="Symbol" w:char="F0B7"/>
      </w:r>
      <w:r>
        <w:t xml:space="preserve"> Etiuda </w:t>
      </w:r>
      <w:r w:rsidR="00D64756">
        <w:t>i gama z</w:t>
      </w:r>
      <w:r w:rsidR="0000740D">
        <w:t xml:space="preserve"> </w:t>
      </w:r>
      <w:r w:rsidR="00D64756">
        <w:t>pamięci</w:t>
      </w:r>
      <w:r w:rsidR="00866C5E">
        <w:t>, sposoby wykonania gam ustala kierownik sekcji w porozumieniu z nauczycielami.</w:t>
      </w:r>
      <w:r w:rsidR="00AB7C17">
        <w:t xml:space="preserve"> Czytanie a’ vista</w:t>
      </w:r>
      <w:r w:rsidR="00801751">
        <w:t>.</w:t>
      </w:r>
    </w:p>
    <w:p w14:paraId="2F1436E1" w14:textId="789EDB65" w:rsidR="0027094B" w:rsidRDefault="00FD6D9B" w:rsidP="00FD6D9B">
      <w:r>
        <w:sym w:font="Symbol" w:char="F0B7"/>
      </w:r>
      <w:r>
        <w:t xml:space="preserve"> Koncert</w:t>
      </w:r>
      <w:r w:rsidR="0000740D">
        <w:t xml:space="preserve"> I lub III</w:t>
      </w:r>
      <w:r>
        <w:t xml:space="preserve"> część (</w:t>
      </w:r>
      <w:r w:rsidR="009C0613">
        <w:t xml:space="preserve">z </w:t>
      </w:r>
      <w:r>
        <w:t>pamięci)</w:t>
      </w:r>
    </w:p>
    <w:p w14:paraId="0DFD5A8B" w14:textId="2EDB5337" w:rsidR="00FD6D9B" w:rsidRDefault="00FD6D9B" w:rsidP="00FD6D9B">
      <w:r>
        <w:t xml:space="preserve"> </w:t>
      </w:r>
      <w:r>
        <w:sym w:font="Symbol" w:char="F0B7"/>
      </w:r>
      <w:r>
        <w:t xml:space="preserve"> Utwór dowolny z akompaniamentem (z pamięci) </w:t>
      </w:r>
    </w:p>
    <w:p w14:paraId="7675EB23" w14:textId="77777777" w:rsidR="006D3223" w:rsidRDefault="006D3223" w:rsidP="00FD6D9B"/>
    <w:p w14:paraId="0EA1115A" w14:textId="77777777" w:rsidR="0027094B" w:rsidRDefault="0027094B" w:rsidP="00FD6D9B"/>
    <w:p w14:paraId="1F2692DB" w14:textId="358A1DAC" w:rsidR="00FD6D9B" w:rsidRDefault="00FD6D9B" w:rsidP="00FD6D9B">
      <w:pPr>
        <w:rPr>
          <w:b/>
          <w:bCs/>
          <w:sz w:val="32"/>
          <w:szCs w:val="32"/>
        </w:rPr>
      </w:pPr>
      <w:r w:rsidRPr="00782033">
        <w:rPr>
          <w:b/>
          <w:bCs/>
          <w:sz w:val="32"/>
          <w:szCs w:val="32"/>
        </w:rPr>
        <w:t xml:space="preserve">Klasa III C-4 I. </w:t>
      </w:r>
    </w:p>
    <w:p w14:paraId="2577506D" w14:textId="77777777" w:rsidR="006D3223" w:rsidRPr="00782033" w:rsidRDefault="006D3223" w:rsidP="00FD6D9B">
      <w:pPr>
        <w:rPr>
          <w:b/>
          <w:bCs/>
          <w:sz w:val="32"/>
          <w:szCs w:val="32"/>
        </w:rPr>
      </w:pPr>
    </w:p>
    <w:p w14:paraId="1A212E56" w14:textId="77777777" w:rsidR="00A36DC6" w:rsidRDefault="00A36DC6" w:rsidP="00FD6D9B"/>
    <w:p w14:paraId="3C5A3A62" w14:textId="6E6F26AA" w:rsidR="0027094B" w:rsidRDefault="00FD6D9B" w:rsidP="00FD6D9B">
      <w:r>
        <w:t>Przesłuchanie śródroczne</w:t>
      </w:r>
      <w:r w:rsidR="0032650F">
        <w:t xml:space="preserve"> w formie popisów klasowych , sekcyjnych</w:t>
      </w:r>
      <w:r>
        <w:t xml:space="preserve"> </w:t>
      </w:r>
    </w:p>
    <w:p w14:paraId="01DC9B87" w14:textId="548D452F" w:rsidR="009C0613" w:rsidRDefault="00FD6D9B" w:rsidP="00FD6D9B">
      <w:r>
        <w:sym w:font="Symbol" w:char="F0B7"/>
      </w:r>
      <w:r>
        <w:t xml:space="preserve"> Etiuda</w:t>
      </w:r>
      <w:r w:rsidR="009C0613">
        <w:t>(z nut).Gama</w:t>
      </w:r>
      <w:r w:rsidR="00432D34">
        <w:t>(sposoby wykonania gam ustala nau</w:t>
      </w:r>
      <w:r w:rsidR="00C25408">
        <w:t>c</w:t>
      </w:r>
      <w:r w:rsidR="00432D34">
        <w:t>zyciel)</w:t>
      </w:r>
      <w:r w:rsidR="00D67447">
        <w:t>.Czytanie a’ vista.</w:t>
      </w:r>
    </w:p>
    <w:p w14:paraId="4D524FED" w14:textId="0F0A87A7" w:rsidR="0027094B" w:rsidRDefault="00FD6D9B" w:rsidP="00FD6D9B">
      <w:r>
        <w:t xml:space="preserve"> </w:t>
      </w:r>
      <w:r>
        <w:sym w:font="Symbol" w:char="F0B7"/>
      </w:r>
      <w:r>
        <w:t xml:space="preserve"> Koncert I</w:t>
      </w:r>
      <w:r w:rsidR="009C0613">
        <w:t xml:space="preserve"> lub III</w:t>
      </w:r>
      <w:r>
        <w:t xml:space="preserve"> część (z pamięci) </w:t>
      </w:r>
    </w:p>
    <w:p w14:paraId="091DF240" w14:textId="721F0A24" w:rsidR="009C0613" w:rsidRDefault="00FD6D9B" w:rsidP="00FD6D9B">
      <w:r>
        <w:sym w:font="Symbol" w:char="F0B7"/>
      </w:r>
      <w:r>
        <w:t xml:space="preserve"> </w:t>
      </w:r>
      <w:r w:rsidR="009C0613">
        <w:t>2 utwory dowolne z akompaniamentem (z nut).Poprawne wykonanie utworów z pamięci dodatkowo punktowane.</w:t>
      </w:r>
    </w:p>
    <w:p w14:paraId="28D367DD" w14:textId="77777777" w:rsidR="00682AFE" w:rsidRDefault="00682AFE" w:rsidP="00FD6D9B"/>
    <w:p w14:paraId="3FA2F731" w14:textId="2D53F655" w:rsidR="0027094B" w:rsidRDefault="00FD6D9B" w:rsidP="00FD6D9B">
      <w:r>
        <w:lastRenderedPageBreak/>
        <w:t xml:space="preserve">Egzamin promocyjny </w:t>
      </w:r>
    </w:p>
    <w:p w14:paraId="7ED41AFB" w14:textId="4D733BBC" w:rsidR="0027094B" w:rsidRDefault="00FD6D9B" w:rsidP="00FD6D9B">
      <w:r>
        <w:sym w:font="Symbol" w:char="F0B7"/>
      </w:r>
      <w:r>
        <w:t xml:space="preserve"> Etiuda</w:t>
      </w:r>
      <w:r w:rsidR="00045F21">
        <w:t xml:space="preserve"> i gama z pamięci</w:t>
      </w:r>
      <w:r w:rsidR="00C25408">
        <w:t>, sposoby wykonania gam ustala kierownik sekcji w porozumieniu z nauczycielami</w:t>
      </w:r>
      <w:r w:rsidR="00206416">
        <w:t>. Czytanie a’ vista.</w:t>
      </w:r>
    </w:p>
    <w:p w14:paraId="13A0A29B" w14:textId="65A2B5D2" w:rsidR="0027094B" w:rsidRDefault="00FD6D9B" w:rsidP="00FD6D9B">
      <w:r>
        <w:t xml:space="preserve"> </w:t>
      </w:r>
      <w:r>
        <w:sym w:font="Symbol" w:char="F0B7"/>
      </w:r>
      <w:r>
        <w:t xml:space="preserve"> Koncert I lub   III część (z pamięci) </w:t>
      </w:r>
    </w:p>
    <w:p w14:paraId="2CA34A3C" w14:textId="77777777" w:rsidR="0027094B" w:rsidRDefault="00FD6D9B" w:rsidP="00FD6D9B">
      <w:r>
        <w:sym w:font="Symbol" w:char="F0B7"/>
      </w:r>
      <w:r>
        <w:t xml:space="preserve"> Utwór dowolny z akompaniamentem (z pamięci) </w:t>
      </w:r>
    </w:p>
    <w:p w14:paraId="1AEC2C7C" w14:textId="644D7C2A" w:rsidR="00FD6D9B" w:rsidRDefault="00FD6D9B" w:rsidP="00FD6D9B"/>
    <w:p w14:paraId="5484FAAD" w14:textId="77777777" w:rsidR="00B54A19" w:rsidRDefault="00B54A19" w:rsidP="00FD6D9B"/>
    <w:p w14:paraId="036346F0" w14:textId="7D90BEFC" w:rsidR="00FD6D9B" w:rsidRPr="00782033" w:rsidRDefault="00FD6D9B" w:rsidP="00FD6D9B">
      <w:pPr>
        <w:rPr>
          <w:b/>
          <w:bCs/>
          <w:sz w:val="32"/>
          <w:szCs w:val="32"/>
        </w:rPr>
      </w:pPr>
      <w:r w:rsidRPr="00782033">
        <w:rPr>
          <w:b/>
          <w:bCs/>
          <w:sz w:val="32"/>
          <w:szCs w:val="32"/>
        </w:rPr>
        <w:t xml:space="preserve"> </w:t>
      </w:r>
      <w:r w:rsidR="0027094B" w:rsidRPr="00782033">
        <w:rPr>
          <w:b/>
          <w:bCs/>
          <w:sz w:val="32"/>
          <w:szCs w:val="32"/>
        </w:rPr>
        <w:t xml:space="preserve">Klasa </w:t>
      </w:r>
      <w:r w:rsidRPr="00782033">
        <w:rPr>
          <w:b/>
          <w:bCs/>
          <w:sz w:val="32"/>
          <w:szCs w:val="32"/>
        </w:rPr>
        <w:t>IV C-4 I.</w:t>
      </w:r>
    </w:p>
    <w:p w14:paraId="6D672A00" w14:textId="77777777" w:rsidR="00D363D5" w:rsidRDefault="00D363D5" w:rsidP="00FD6D9B"/>
    <w:p w14:paraId="59E0D994" w14:textId="0B6A949C" w:rsidR="00B734B0" w:rsidRDefault="00FD6D9B" w:rsidP="00FD6D9B">
      <w:r>
        <w:t xml:space="preserve"> Przesłuchanie śródroczne</w:t>
      </w:r>
      <w:r w:rsidR="00886F4B">
        <w:t xml:space="preserve"> w formie popisów klasowych, sekcyjnych</w:t>
      </w:r>
      <w:r>
        <w:t xml:space="preserve"> </w:t>
      </w:r>
    </w:p>
    <w:p w14:paraId="223C9CC5" w14:textId="0A81048F" w:rsidR="00B734B0" w:rsidRDefault="00FD6D9B" w:rsidP="00FD6D9B">
      <w:r>
        <w:sym w:font="Symbol" w:char="F0B7"/>
      </w:r>
      <w:r>
        <w:t xml:space="preserve"> </w:t>
      </w:r>
      <w:r w:rsidR="00F33DD0">
        <w:t>E</w:t>
      </w:r>
      <w:r>
        <w:t>tiud</w:t>
      </w:r>
      <w:r w:rsidR="00F33DD0">
        <w:t>a</w:t>
      </w:r>
      <w:r w:rsidR="00D363D5">
        <w:t xml:space="preserve"> ( z </w:t>
      </w:r>
      <w:r w:rsidR="00F33DD0">
        <w:t xml:space="preserve"> nut).Gama</w:t>
      </w:r>
      <w:r w:rsidR="00886F4B">
        <w:t>(sposoby wykonywania gam ustala nauczyciel)</w:t>
      </w:r>
      <w:r w:rsidR="00206416">
        <w:t>.Czytanie a’ vista.</w:t>
      </w:r>
    </w:p>
    <w:p w14:paraId="42670B20" w14:textId="29241E9C" w:rsidR="00B734B0" w:rsidRDefault="00FD6D9B" w:rsidP="00FD6D9B">
      <w:r>
        <w:t xml:space="preserve"> </w:t>
      </w:r>
      <w:r>
        <w:sym w:font="Symbol" w:char="F0B7"/>
      </w:r>
      <w:r>
        <w:t xml:space="preserve"> Koncert</w:t>
      </w:r>
      <w:r w:rsidR="00D363D5">
        <w:t xml:space="preserve"> I lub III</w:t>
      </w:r>
      <w:r>
        <w:t xml:space="preserve"> część </w:t>
      </w:r>
      <w:r w:rsidR="00D363D5">
        <w:t xml:space="preserve">(z </w:t>
      </w:r>
      <w:r w:rsidR="00F33DD0">
        <w:t>pamięci)</w:t>
      </w:r>
    </w:p>
    <w:p w14:paraId="3A1586C5" w14:textId="3CC891FA" w:rsidR="00B734B0" w:rsidRDefault="00FD6D9B" w:rsidP="00FD6D9B">
      <w:r>
        <w:sym w:font="Symbol" w:char="F0B7"/>
      </w:r>
      <w:r>
        <w:t xml:space="preserve"> </w:t>
      </w:r>
      <w:r w:rsidR="00D363D5">
        <w:t>2 utwory dowolne z akompaniamentem (z nut).Poprawne wykonanie utworów z pamięci dodatkowo punktowane.</w:t>
      </w:r>
    </w:p>
    <w:p w14:paraId="43C48087" w14:textId="77777777" w:rsidR="00682AFE" w:rsidRDefault="00682AFE" w:rsidP="00FD6D9B"/>
    <w:p w14:paraId="3BF38604" w14:textId="77777777" w:rsidR="00B734B0" w:rsidRDefault="00FD6D9B" w:rsidP="00FD6D9B">
      <w:r>
        <w:t>Egzamin końcowy</w:t>
      </w:r>
    </w:p>
    <w:p w14:paraId="41ED45EA" w14:textId="3B8BD182" w:rsidR="00B734B0" w:rsidRDefault="00FD6D9B" w:rsidP="00FD6D9B">
      <w:r>
        <w:t xml:space="preserve"> </w:t>
      </w:r>
      <w:r>
        <w:sym w:font="Symbol" w:char="F0B7"/>
      </w:r>
      <w:r>
        <w:t xml:space="preserve"> 2 etiudy </w:t>
      </w:r>
      <w:r w:rsidR="00F33DD0">
        <w:t>z różnymi problemami technicznymi w tym dwudźwiękowa(z pamięci).Gama dur,</w:t>
      </w:r>
      <w:r w:rsidR="009F1237">
        <w:t xml:space="preserve"> </w:t>
      </w:r>
      <w:r w:rsidR="00F33DD0">
        <w:t>moll</w:t>
      </w:r>
      <w:r w:rsidR="009F1237">
        <w:t>, sposoby wykonania gam ustala kierownik sekcji w porozumieniu z nauczycielami.</w:t>
      </w:r>
      <w:r w:rsidR="00206416">
        <w:t xml:space="preserve"> Czytanie a’ vista.</w:t>
      </w:r>
    </w:p>
    <w:p w14:paraId="769488AE" w14:textId="6DB3C297" w:rsidR="00B734B0" w:rsidRDefault="00FD6D9B" w:rsidP="00FD6D9B">
      <w:r>
        <w:sym w:font="Symbol" w:char="F0B7"/>
      </w:r>
      <w:r>
        <w:t xml:space="preserve"> Sonata: 2 kontrastujące części </w:t>
      </w:r>
      <w:r w:rsidR="00D363D5">
        <w:t>(z nut)</w:t>
      </w:r>
    </w:p>
    <w:p w14:paraId="7F724B53" w14:textId="77777777" w:rsidR="00B734B0" w:rsidRDefault="00FD6D9B" w:rsidP="00FD6D9B">
      <w:r>
        <w:t xml:space="preserve"> </w:t>
      </w:r>
      <w:r>
        <w:sym w:font="Symbol" w:char="F0B7"/>
      </w:r>
      <w:r>
        <w:t xml:space="preserve"> Koncert I lub II i III część (z pamięci)</w:t>
      </w:r>
    </w:p>
    <w:p w14:paraId="1FACB80C" w14:textId="77777777" w:rsidR="00B734B0" w:rsidRDefault="00FD6D9B" w:rsidP="00FD6D9B">
      <w:r>
        <w:t xml:space="preserve"> </w:t>
      </w:r>
      <w:r>
        <w:sym w:font="Symbol" w:char="F0B7"/>
      </w:r>
      <w:r>
        <w:t xml:space="preserve"> Utwór dowolny z akompaniamentem (z pamięci)</w:t>
      </w:r>
    </w:p>
    <w:p w14:paraId="4FE30C0C" w14:textId="77777777" w:rsidR="00DA770E" w:rsidRDefault="00DA770E" w:rsidP="00FD6D9B"/>
    <w:p w14:paraId="675C6505" w14:textId="77777777" w:rsidR="00DA770E" w:rsidRDefault="00DA770E" w:rsidP="00FD6D9B"/>
    <w:p w14:paraId="53303F79" w14:textId="3273FD7B" w:rsidR="00875CCE" w:rsidRPr="00FD6D9B" w:rsidRDefault="00FD6D9B" w:rsidP="00FD6D9B">
      <w:r>
        <w:t xml:space="preserve"> W ciągu roku szkolnego uczeń w każdym semestrze bierze udział w popisach klasowych organizowanych przez nauczyciel</w:t>
      </w:r>
      <w:r w:rsidR="00353193">
        <w:t>a.</w:t>
      </w:r>
      <w:r w:rsidR="009F1237">
        <w:t xml:space="preserve"> </w:t>
      </w:r>
      <w:r>
        <w:t>W klasach II-VI C6 i II-IV C4 śródroczną ocenę ustala nauczyciel instrumentu głównego w ramach przesłuchań śródrocznych, zaś roczną ocenę klasyfikacyjną ustala komisja w trybie egzaminu promocyjnego lub końcowego.</w:t>
      </w:r>
      <w:r w:rsidR="00044B05">
        <w:t xml:space="preserve"> Przesłuchania śródroczne</w:t>
      </w:r>
      <w:r w:rsidR="00F46FDD">
        <w:t xml:space="preserve"> oraz egzamin promocyjny i końcowy</w:t>
      </w:r>
      <w:r w:rsidR="00044B05">
        <w:t xml:space="preserve"> przeprowadza się w formie praktycznej. Terminy przesłuchań ustala dyrektor w porozumieniu z kierownikiem sekcji.</w:t>
      </w:r>
    </w:p>
    <w:sectPr w:rsidR="00875CCE" w:rsidRPr="00FD6D9B" w:rsidSect="00A36D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565B4"/>
    <w:multiLevelType w:val="hybridMultilevel"/>
    <w:tmpl w:val="49189562"/>
    <w:lvl w:ilvl="0" w:tplc="339088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54DC8"/>
    <w:multiLevelType w:val="hybridMultilevel"/>
    <w:tmpl w:val="6F7EC748"/>
    <w:lvl w:ilvl="0" w:tplc="018A86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498751">
    <w:abstractNumId w:val="0"/>
  </w:num>
  <w:num w:numId="2" w16cid:durableId="412900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9B"/>
    <w:rsid w:val="000021AF"/>
    <w:rsid w:val="0000740D"/>
    <w:rsid w:val="00011D32"/>
    <w:rsid w:val="00016992"/>
    <w:rsid w:val="0003538E"/>
    <w:rsid w:val="00044B05"/>
    <w:rsid w:val="00045CA2"/>
    <w:rsid w:val="00045F21"/>
    <w:rsid w:val="00047D36"/>
    <w:rsid w:val="00054860"/>
    <w:rsid w:val="00060454"/>
    <w:rsid w:val="00092D5C"/>
    <w:rsid w:val="000B47F6"/>
    <w:rsid w:val="000B6941"/>
    <w:rsid w:val="000D475D"/>
    <w:rsid w:val="000E0162"/>
    <w:rsid w:val="000E515C"/>
    <w:rsid w:val="000F634C"/>
    <w:rsid w:val="001029FC"/>
    <w:rsid w:val="00134E9F"/>
    <w:rsid w:val="001453E3"/>
    <w:rsid w:val="001858D1"/>
    <w:rsid w:val="001A3F71"/>
    <w:rsid w:val="001D6600"/>
    <w:rsid w:val="00206416"/>
    <w:rsid w:val="002557E9"/>
    <w:rsid w:val="0026531E"/>
    <w:rsid w:val="0027094B"/>
    <w:rsid w:val="002B31C4"/>
    <w:rsid w:val="002B65AE"/>
    <w:rsid w:val="002D78D8"/>
    <w:rsid w:val="0032582C"/>
    <w:rsid w:val="0032650F"/>
    <w:rsid w:val="003356AD"/>
    <w:rsid w:val="00335ACB"/>
    <w:rsid w:val="00340987"/>
    <w:rsid w:val="003461AF"/>
    <w:rsid w:val="00353193"/>
    <w:rsid w:val="00385D53"/>
    <w:rsid w:val="003904B9"/>
    <w:rsid w:val="003D348C"/>
    <w:rsid w:val="00432D34"/>
    <w:rsid w:val="00433812"/>
    <w:rsid w:val="0044094A"/>
    <w:rsid w:val="00441968"/>
    <w:rsid w:val="004671EB"/>
    <w:rsid w:val="00491C01"/>
    <w:rsid w:val="004C04C3"/>
    <w:rsid w:val="004D0BC0"/>
    <w:rsid w:val="005247C8"/>
    <w:rsid w:val="005346D8"/>
    <w:rsid w:val="0054023F"/>
    <w:rsid w:val="00571928"/>
    <w:rsid w:val="0058010B"/>
    <w:rsid w:val="005C32FC"/>
    <w:rsid w:val="005E0FCA"/>
    <w:rsid w:val="0060291C"/>
    <w:rsid w:val="006068F0"/>
    <w:rsid w:val="00656A53"/>
    <w:rsid w:val="006765E3"/>
    <w:rsid w:val="00682AFE"/>
    <w:rsid w:val="006A2852"/>
    <w:rsid w:val="006A4D08"/>
    <w:rsid w:val="006D3223"/>
    <w:rsid w:val="00715CD7"/>
    <w:rsid w:val="007440A1"/>
    <w:rsid w:val="00767B6A"/>
    <w:rsid w:val="007711E9"/>
    <w:rsid w:val="00774317"/>
    <w:rsid w:val="00782033"/>
    <w:rsid w:val="00795811"/>
    <w:rsid w:val="007A5878"/>
    <w:rsid w:val="007B359F"/>
    <w:rsid w:val="007C7EF5"/>
    <w:rsid w:val="007F2B54"/>
    <w:rsid w:val="00801751"/>
    <w:rsid w:val="00814B24"/>
    <w:rsid w:val="0082087B"/>
    <w:rsid w:val="008325C1"/>
    <w:rsid w:val="00832DC7"/>
    <w:rsid w:val="008575CD"/>
    <w:rsid w:val="00866C5E"/>
    <w:rsid w:val="00875CCE"/>
    <w:rsid w:val="00886F4B"/>
    <w:rsid w:val="008A2B38"/>
    <w:rsid w:val="008C57CC"/>
    <w:rsid w:val="008D1148"/>
    <w:rsid w:val="00926A9E"/>
    <w:rsid w:val="009637B9"/>
    <w:rsid w:val="00964038"/>
    <w:rsid w:val="00975658"/>
    <w:rsid w:val="00982C7B"/>
    <w:rsid w:val="009C0613"/>
    <w:rsid w:val="009D798E"/>
    <w:rsid w:val="009E06CF"/>
    <w:rsid w:val="009F1237"/>
    <w:rsid w:val="009F3506"/>
    <w:rsid w:val="00A00485"/>
    <w:rsid w:val="00A06C33"/>
    <w:rsid w:val="00A214B4"/>
    <w:rsid w:val="00A36DC6"/>
    <w:rsid w:val="00A51BDD"/>
    <w:rsid w:val="00A66568"/>
    <w:rsid w:val="00AB7C17"/>
    <w:rsid w:val="00AC3718"/>
    <w:rsid w:val="00B05DD7"/>
    <w:rsid w:val="00B52761"/>
    <w:rsid w:val="00B54A19"/>
    <w:rsid w:val="00B734B0"/>
    <w:rsid w:val="00B86700"/>
    <w:rsid w:val="00C13C2D"/>
    <w:rsid w:val="00C15792"/>
    <w:rsid w:val="00C218C0"/>
    <w:rsid w:val="00C25408"/>
    <w:rsid w:val="00C5748C"/>
    <w:rsid w:val="00C77B49"/>
    <w:rsid w:val="00D133D6"/>
    <w:rsid w:val="00D363D5"/>
    <w:rsid w:val="00D41B76"/>
    <w:rsid w:val="00D64756"/>
    <w:rsid w:val="00D67447"/>
    <w:rsid w:val="00D7529D"/>
    <w:rsid w:val="00D8602D"/>
    <w:rsid w:val="00DA770E"/>
    <w:rsid w:val="00DD002E"/>
    <w:rsid w:val="00DF03BD"/>
    <w:rsid w:val="00E11C61"/>
    <w:rsid w:val="00E2274E"/>
    <w:rsid w:val="00E35D0E"/>
    <w:rsid w:val="00E503D6"/>
    <w:rsid w:val="00E52100"/>
    <w:rsid w:val="00E706C5"/>
    <w:rsid w:val="00E76DD3"/>
    <w:rsid w:val="00E86A18"/>
    <w:rsid w:val="00EC0790"/>
    <w:rsid w:val="00EC3BBB"/>
    <w:rsid w:val="00EF1226"/>
    <w:rsid w:val="00F20141"/>
    <w:rsid w:val="00F33DD0"/>
    <w:rsid w:val="00F45937"/>
    <w:rsid w:val="00F46FDD"/>
    <w:rsid w:val="00F7167E"/>
    <w:rsid w:val="00F81A2E"/>
    <w:rsid w:val="00FD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5A97"/>
  <w15:chartTrackingRefBased/>
  <w15:docId w15:val="{C4B6E8B6-0691-459B-8B63-657F1BAE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0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7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8</Pages>
  <Words>1551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urlik.maciej@gmail.com</dc:creator>
  <cp:keywords/>
  <dc:description/>
  <cp:lastModifiedBy>urlik.maciej@gmail.com</cp:lastModifiedBy>
  <cp:revision>135</cp:revision>
  <cp:lastPrinted>2023-09-04T07:19:00Z</cp:lastPrinted>
  <dcterms:created xsi:type="dcterms:W3CDTF">2023-09-04T07:12:00Z</dcterms:created>
  <dcterms:modified xsi:type="dcterms:W3CDTF">2023-09-26T20:27:00Z</dcterms:modified>
</cp:coreProperties>
</file>