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434B" w14:textId="77777777" w:rsidR="00D64F50" w:rsidRPr="00457625" w:rsidRDefault="00D64F50" w:rsidP="00D64F50">
      <w:pPr>
        <w:spacing w:line="360" w:lineRule="auto"/>
        <w:jc w:val="center"/>
        <w:rPr>
          <w:b/>
        </w:rPr>
      </w:pPr>
      <w:r w:rsidRPr="00457625">
        <w:rPr>
          <w:b/>
        </w:rPr>
        <w:t>Załącznik nr 1 do zapytania ofertowego</w:t>
      </w:r>
    </w:p>
    <w:p w14:paraId="3D866FA9" w14:textId="77777777" w:rsidR="00D64F50" w:rsidRPr="00457625" w:rsidRDefault="00D64F50" w:rsidP="00D64F50">
      <w:pPr>
        <w:jc w:val="center"/>
      </w:pPr>
    </w:p>
    <w:p w14:paraId="697670F2" w14:textId="3AD21B5E" w:rsidR="007B1293" w:rsidRPr="00457625" w:rsidRDefault="007B1293" w:rsidP="00D64F50">
      <w:pPr>
        <w:jc w:val="center"/>
      </w:pPr>
      <w:r w:rsidRPr="00457625">
        <w:t>ZAKRES   ŚWIADCZENIA  USŁUG  MEDYCZNYCH  DLA  PRACOWNIKÓW</w:t>
      </w:r>
      <w:r w:rsidR="00DB6AB1" w:rsidRPr="00457625">
        <w:t xml:space="preserve"> </w:t>
      </w:r>
      <w:r w:rsidRPr="00457625">
        <w:t>POWIATOWEJ STACJI SANITARNO - EPIDEMIOLOGICZNEJ W CZĘSTOCHOWIE,                 UL. JASNOGÓRSKA 15A</w:t>
      </w:r>
      <w:r w:rsidR="00457625" w:rsidRPr="00457625">
        <w:t xml:space="preserve"> – rok 202</w:t>
      </w:r>
      <w:r w:rsidR="00C537FF">
        <w:t>2</w:t>
      </w:r>
    </w:p>
    <w:p w14:paraId="7FD7E9D9" w14:textId="77777777" w:rsidR="00DB6AB1" w:rsidRPr="00457625" w:rsidRDefault="00DB6AB1" w:rsidP="00D64F50">
      <w:pPr>
        <w:jc w:val="center"/>
      </w:pPr>
    </w:p>
    <w:p w14:paraId="1933264A" w14:textId="77777777" w:rsidR="00DB6AB1" w:rsidRPr="00457625" w:rsidRDefault="00DB6AB1" w:rsidP="00D64F50">
      <w:pPr>
        <w:jc w:val="center"/>
      </w:pPr>
    </w:p>
    <w:tbl>
      <w:tblPr>
        <w:tblW w:w="10848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5317"/>
        <w:gridCol w:w="2393"/>
        <w:gridCol w:w="2393"/>
      </w:tblGrid>
      <w:tr w:rsidR="007F58FC" w:rsidRPr="00457625" w14:paraId="025E4163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5A50B37B" w14:textId="77777777" w:rsidR="007F58FC" w:rsidRPr="00457625" w:rsidRDefault="007F58FC" w:rsidP="007F58FC">
            <w:pPr>
              <w:jc w:val="center"/>
              <w:rPr>
                <w:b/>
              </w:rPr>
            </w:pPr>
            <w:r w:rsidRPr="00457625">
              <w:rPr>
                <w:b/>
              </w:rPr>
              <w:t>L.p.</w:t>
            </w:r>
          </w:p>
        </w:tc>
        <w:tc>
          <w:tcPr>
            <w:tcW w:w="5317" w:type="dxa"/>
            <w:shd w:val="clear" w:color="auto" w:fill="auto"/>
          </w:tcPr>
          <w:p w14:paraId="65026447" w14:textId="77777777" w:rsidR="007F58FC" w:rsidRPr="00457625" w:rsidRDefault="007F58FC" w:rsidP="00D64F50">
            <w:pPr>
              <w:jc w:val="center"/>
              <w:rPr>
                <w:b/>
              </w:rPr>
            </w:pPr>
            <w:r w:rsidRPr="00457625">
              <w:rPr>
                <w:b/>
              </w:rPr>
              <w:t>Badanie</w:t>
            </w:r>
          </w:p>
        </w:tc>
        <w:tc>
          <w:tcPr>
            <w:tcW w:w="2393" w:type="dxa"/>
            <w:shd w:val="clear" w:color="auto" w:fill="auto"/>
          </w:tcPr>
          <w:p w14:paraId="27CDD588" w14:textId="77777777" w:rsidR="007F58FC" w:rsidRPr="00457625" w:rsidRDefault="007F58FC" w:rsidP="00D64F50">
            <w:pPr>
              <w:jc w:val="center"/>
              <w:rPr>
                <w:b/>
              </w:rPr>
            </w:pPr>
            <w:r w:rsidRPr="00457625">
              <w:rPr>
                <w:b/>
              </w:rPr>
              <w:t xml:space="preserve">Cena  </w:t>
            </w:r>
            <w:r>
              <w:rPr>
                <w:b/>
              </w:rPr>
              <w:t xml:space="preserve">netto </w:t>
            </w:r>
            <w:r w:rsidRPr="00457625">
              <w:rPr>
                <w:b/>
              </w:rPr>
              <w:t>[zł]</w:t>
            </w:r>
          </w:p>
        </w:tc>
        <w:tc>
          <w:tcPr>
            <w:tcW w:w="2393" w:type="dxa"/>
          </w:tcPr>
          <w:p w14:paraId="1E857ECD" w14:textId="77777777" w:rsidR="007F58FC" w:rsidRPr="00457625" w:rsidRDefault="007F58FC" w:rsidP="003E2F89">
            <w:pPr>
              <w:jc w:val="center"/>
              <w:rPr>
                <w:b/>
              </w:rPr>
            </w:pPr>
            <w:r w:rsidRPr="0045762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457625">
              <w:rPr>
                <w:b/>
              </w:rPr>
              <w:t xml:space="preserve"> [zł]</w:t>
            </w:r>
          </w:p>
        </w:tc>
      </w:tr>
      <w:tr w:rsidR="007F58FC" w:rsidRPr="00457625" w14:paraId="745790EE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74FF2E4E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7CA06124" w14:textId="77777777" w:rsidR="007F58FC" w:rsidRDefault="007F58FC" w:rsidP="009E605A">
            <w:r w:rsidRPr="00457625">
              <w:t xml:space="preserve">Morfologia krwi pełna </w:t>
            </w:r>
          </w:p>
          <w:p w14:paraId="2FBBAE1F" w14:textId="77777777" w:rsidR="007F58FC" w:rsidRPr="00457625" w:rsidRDefault="007F58FC" w:rsidP="009E605A"/>
        </w:tc>
        <w:tc>
          <w:tcPr>
            <w:tcW w:w="2393" w:type="dxa"/>
            <w:shd w:val="clear" w:color="auto" w:fill="auto"/>
          </w:tcPr>
          <w:p w14:paraId="4E13A178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62265A00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6376197C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5E5FFFFB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23EC3466" w14:textId="77777777" w:rsidR="007F58FC" w:rsidRDefault="007F58FC" w:rsidP="00D64F50">
            <w:r w:rsidRPr="00457625">
              <w:t>Badanie moczu</w:t>
            </w:r>
          </w:p>
          <w:p w14:paraId="37A2FC54" w14:textId="77777777" w:rsidR="007F58FC" w:rsidRPr="00457625" w:rsidRDefault="007F58FC" w:rsidP="00D64F50"/>
        </w:tc>
        <w:tc>
          <w:tcPr>
            <w:tcW w:w="2393" w:type="dxa"/>
            <w:shd w:val="clear" w:color="auto" w:fill="auto"/>
          </w:tcPr>
          <w:p w14:paraId="02B7031A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41FEB517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2BFA47D0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44BC8AA1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101F2180" w14:textId="77777777" w:rsidR="007F58FC" w:rsidRDefault="007F58FC" w:rsidP="00D64F50">
            <w:r w:rsidRPr="00457625">
              <w:t>Glukoza</w:t>
            </w:r>
          </w:p>
          <w:p w14:paraId="1554EB44" w14:textId="77777777" w:rsidR="007F58FC" w:rsidRPr="00457625" w:rsidRDefault="007F58FC" w:rsidP="00D64F50"/>
        </w:tc>
        <w:tc>
          <w:tcPr>
            <w:tcW w:w="2393" w:type="dxa"/>
            <w:shd w:val="clear" w:color="auto" w:fill="auto"/>
          </w:tcPr>
          <w:p w14:paraId="75D25948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21B8073C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6B1562DE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3BA1C730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486340FF" w14:textId="0FB9BF99" w:rsidR="007F58FC" w:rsidRDefault="00C537FF" w:rsidP="00D64F50">
            <w:proofErr w:type="spellStart"/>
            <w:r>
              <w:t>Lipidogram</w:t>
            </w:r>
            <w:proofErr w:type="spellEnd"/>
          </w:p>
          <w:p w14:paraId="22C15832" w14:textId="77777777" w:rsidR="007F58FC" w:rsidRPr="00457625" w:rsidRDefault="007F58FC" w:rsidP="00D64F50"/>
        </w:tc>
        <w:tc>
          <w:tcPr>
            <w:tcW w:w="2393" w:type="dxa"/>
            <w:shd w:val="clear" w:color="auto" w:fill="auto"/>
          </w:tcPr>
          <w:p w14:paraId="6E613CAB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23616967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63BA03F3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2E7EBF4F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4F7DF976" w14:textId="77777777" w:rsidR="007F58FC" w:rsidRDefault="007F58FC" w:rsidP="00D64F50">
            <w:r>
              <w:t>OB.</w:t>
            </w:r>
          </w:p>
          <w:p w14:paraId="2ED813D0" w14:textId="77777777" w:rsidR="007F58FC" w:rsidRPr="00457625" w:rsidRDefault="007F58FC" w:rsidP="00D64F50"/>
        </w:tc>
        <w:tc>
          <w:tcPr>
            <w:tcW w:w="2393" w:type="dxa"/>
            <w:shd w:val="clear" w:color="auto" w:fill="auto"/>
          </w:tcPr>
          <w:p w14:paraId="327CD447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79E866BB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540728C7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72367065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2D82BAD8" w14:textId="77777777" w:rsidR="007F58FC" w:rsidRPr="00457625" w:rsidRDefault="007F58FC" w:rsidP="00D64F50">
            <w:r w:rsidRPr="00457625">
              <w:t xml:space="preserve">Badanie okulistyczne </w:t>
            </w:r>
          </w:p>
          <w:p w14:paraId="0B46B688" w14:textId="77777777" w:rsidR="007F58FC" w:rsidRPr="00457625" w:rsidRDefault="007F58FC" w:rsidP="00D64F50">
            <w:r w:rsidRPr="00457625">
              <w:t xml:space="preserve">-praca przed </w:t>
            </w:r>
            <w:r>
              <w:t>monitorem komputera powyżej 4h</w:t>
            </w:r>
          </w:p>
          <w:p w14:paraId="32D52C84" w14:textId="77777777" w:rsidR="007F58FC" w:rsidRPr="00457625" w:rsidRDefault="007F58FC" w:rsidP="00D64F50">
            <w:r w:rsidRPr="00457625">
              <w:t xml:space="preserve">-kierowanie </w:t>
            </w:r>
            <w:r>
              <w:t>pojazdem służbowym o masie całkowitej do 3,5 tony</w:t>
            </w:r>
          </w:p>
        </w:tc>
        <w:tc>
          <w:tcPr>
            <w:tcW w:w="2393" w:type="dxa"/>
            <w:shd w:val="clear" w:color="auto" w:fill="auto"/>
          </w:tcPr>
          <w:p w14:paraId="371984C4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6907319C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40C827BE" w14:textId="77777777" w:rsidTr="007F58FC">
        <w:trPr>
          <w:trHeight w:val="597"/>
        </w:trPr>
        <w:tc>
          <w:tcPr>
            <w:tcW w:w="745" w:type="dxa"/>
            <w:shd w:val="clear" w:color="auto" w:fill="auto"/>
          </w:tcPr>
          <w:p w14:paraId="31B444D8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6BC1D12E" w14:textId="77777777" w:rsidR="007F58FC" w:rsidRPr="00457625" w:rsidRDefault="007F58FC" w:rsidP="00D64F50">
            <w:r w:rsidRPr="00457625">
              <w:t xml:space="preserve">Badanie laryngologiczne </w:t>
            </w:r>
            <w:r w:rsidRPr="00457625">
              <w:br/>
              <w:t>z audiogramem</w:t>
            </w:r>
          </w:p>
        </w:tc>
        <w:tc>
          <w:tcPr>
            <w:tcW w:w="2393" w:type="dxa"/>
            <w:shd w:val="clear" w:color="auto" w:fill="auto"/>
          </w:tcPr>
          <w:p w14:paraId="0582D331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06ECAD7C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34F93AE5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59A9789E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55852202" w14:textId="77777777" w:rsidR="007F58FC" w:rsidRDefault="007F58FC" w:rsidP="00D64F50">
            <w:r w:rsidRPr="00457625">
              <w:t>Badanie EKG</w:t>
            </w:r>
          </w:p>
          <w:p w14:paraId="6F76940B" w14:textId="77777777" w:rsidR="007F58FC" w:rsidRPr="00457625" w:rsidRDefault="007F58FC" w:rsidP="00D64F50"/>
        </w:tc>
        <w:tc>
          <w:tcPr>
            <w:tcW w:w="2393" w:type="dxa"/>
            <w:shd w:val="clear" w:color="auto" w:fill="auto"/>
          </w:tcPr>
          <w:p w14:paraId="331A6AB9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177D1772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34A738EE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58552BCC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567E0B52" w14:textId="77777777" w:rsidR="007F58FC" w:rsidRDefault="007F58FC" w:rsidP="00D64F50">
            <w:r w:rsidRPr="00457625">
              <w:t>Badanie neurologiczne</w:t>
            </w:r>
          </w:p>
          <w:p w14:paraId="3C853D4E" w14:textId="77777777" w:rsidR="007F58FC" w:rsidRPr="00457625" w:rsidRDefault="007F58FC" w:rsidP="00D64F50"/>
        </w:tc>
        <w:tc>
          <w:tcPr>
            <w:tcW w:w="2393" w:type="dxa"/>
            <w:shd w:val="clear" w:color="auto" w:fill="auto"/>
          </w:tcPr>
          <w:p w14:paraId="5E8D9E1E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79F7DB5B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74032E88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0E3FDA81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42AE4AC0" w14:textId="77777777" w:rsidR="007F58FC" w:rsidRDefault="007F58FC" w:rsidP="00D64F50">
            <w:r w:rsidRPr="00457625">
              <w:t>RTG</w:t>
            </w:r>
          </w:p>
          <w:p w14:paraId="337670F5" w14:textId="77777777" w:rsidR="007F58FC" w:rsidRPr="00457625" w:rsidRDefault="007F58FC" w:rsidP="00D64F50"/>
        </w:tc>
        <w:tc>
          <w:tcPr>
            <w:tcW w:w="2393" w:type="dxa"/>
            <w:shd w:val="clear" w:color="auto" w:fill="auto"/>
          </w:tcPr>
          <w:p w14:paraId="61D82C3C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3D25F3B5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0225B57A" w14:textId="77777777" w:rsidTr="007F58FC">
        <w:trPr>
          <w:trHeight w:val="291"/>
        </w:trPr>
        <w:tc>
          <w:tcPr>
            <w:tcW w:w="745" w:type="dxa"/>
            <w:shd w:val="clear" w:color="auto" w:fill="auto"/>
          </w:tcPr>
          <w:p w14:paraId="391D180F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2C30CCA5" w14:textId="77777777" w:rsidR="007F58FC" w:rsidRPr="00457625" w:rsidRDefault="007F58FC" w:rsidP="00D64F50">
            <w:r w:rsidRPr="00457625">
              <w:t>Badania psychologiczne kierowców</w:t>
            </w:r>
            <w:r>
              <w:t xml:space="preserve"> - </w:t>
            </w:r>
            <w:r w:rsidRPr="00457625">
              <w:t xml:space="preserve"> badanie oceniające widzenie zmierzchowe </w:t>
            </w:r>
            <w:r>
              <w:br/>
            </w:r>
            <w:r w:rsidRPr="00457625">
              <w:t>i zjawisko olśnienia</w:t>
            </w:r>
          </w:p>
        </w:tc>
        <w:tc>
          <w:tcPr>
            <w:tcW w:w="2393" w:type="dxa"/>
            <w:shd w:val="clear" w:color="auto" w:fill="auto"/>
          </w:tcPr>
          <w:p w14:paraId="67279D92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75D4DCC0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7588418F" w14:textId="77777777" w:rsidTr="007F58FC">
        <w:trPr>
          <w:trHeight w:val="582"/>
        </w:trPr>
        <w:tc>
          <w:tcPr>
            <w:tcW w:w="745" w:type="dxa"/>
            <w:shd w:val="clear" w:color="auto" w:fill="auto"/>
          </w:tcPr>
          <w:p w14:paraId="7BAFC961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21CD9A0F" w14:textId="77777777" w:rsidR="007F58FC" w:rsidRPr="00457625" w:rsidRDefault="007F58FC" w:rsidP="00D64F50">
            <w:r w:rsidRPr="00457625">
              <w:t>Badanie lekarskie z wydaniem  orzeczenia</w:t>
            </w:r>
          </w:p>
        </w:tc>
        <w:tc>
          <w:tcPr>
            <w:tcW w:w="2393" w:type="dxa"/>
            <w:shd w:val="clear" w:color="auto" w:fill="auto"/>
          </w:tcPr>
          <w:p w14:paraId="679BF9C1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65C945D1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6A83409D" w14:textId="77777777" w:rsidTr="007F58FC">
        <w:trPr>
          <w:trHeight w:val="582"/>
        </w:trPr>
        <w:tc>
          <w:tcPr>
            <w:tcW w:w="745" w:type="dxa"/>
            <w:shd w:val="clear" w:color="auto" w:fill="auto"/>
          </w:tcPr>
          <w:p w14:paraId="0747F49A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6E7F6FEA" w14:textId="77777777" w:rsidR="007F58FC" w:rsidRPr="00457625" w:rsidRDefault="007F58FC" w:rsidP="00D64F50">
            <w:r w:rsidRPr="00457625">
              <w:t>Badanie do celów sanitarno-epidemiologicznych</w:t>
            </w:r>
          </w:p>
        </w:tc>
        <w:tc>
          <w:tcPr>
            <w:tcW w:w="2393" w:type="dxa"/>
            <w:shd w:val="clear" w:color="auto" w:fill="auto"/>
          </w:tcPr>
          <w:p w14:paraId="29F55826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44437243" w14:textId="77777777" w:rsidR="007F58FC" w:rsidRPr="00457625" w:rsidRDefault="007F58FC" w:rsidP="003E2F89">
            <w:pPr>
              <w:jc w:val="center"/>
            </w:pPr>
          </w:p>
        </w:tc>
      </w:tr>
      <w:tr w:rsidR="007F58FC" w:rsidRPr="00457625" w14:paraId="074BCF87" w14:textId="77777777" w:rsidTr="007F58FC">
        <w:trPr>
          <w:trHeight w:val="597"/>
        </w:trPr>
        <w:tc>
          <w:tcPr>
            <w:tcW w:w="745" w:type="dxa"/>
            <w:shd w:val="clear" w:color="auto" w:fill="auto"/>
          </w:tcPr>
          <w:p w14:paraId="4852C3CA" w14:textId="77777777" w:rsidR="007F58FC" w:rsidRPr="00457625" w:rsidRDefault="007F58FC" w:rsidP="007F58F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17" w:type="dxa"/>
            <w:shd w:val="clear" w:color="auto" w:fill="auto"/>
          </w:tcPr>
          <w:p w14:paraId="2A2E06C8" w14:textId="77777777" w:rsidR="007F58FC" w:rsidRPr="00457625" w:rsidRDefault="007F58FC" w:rsidP="009E605A">
            <w:r>
              <w:t>Usługa szczepienia</w:t>
            </w:r>
            <w:r w:rsidRPr="00457625">
              <w:t xml:space="preserve"> według potrzeb zleceniodawcy</w:t>
            </w:r>
          </w:p>
        </w:tc>
        <w:tc>
          <w:tcPr>
            <w:tcW w:w="2393" w:type="dxa"/>
            <w:shd w:val="clear" w:color="auto" w:fill="auto"/>
          </w:tcPr>
          <w:p w14:paraId="42C6FDCC" w14:textId="77777777" w:rsidR="007F58FC" w:rsidRPr="00457625" w:rsidRDefault="007F58FC" w:rsidP="00D64F50">
            <w:pPr>
              <w:jc w:val="center"/>
            </w:pPr>
          </w:p>
        </w:tc>
        <w:tc>
          <w:tcPr>
            <w:tcW w:w="2393" w:type="dxa"/>
          </w:tcPr>
          <w:p w14:paraId="67035E76" w14:textId="77777777" w:rsidR="007F58FC" w:rsidRPr="00457625" w:rsidRDefault="007F58FC" w:rsidP="003E2F89">
            <w:pPr>
              <w:jc w:val="center"/>
            </w:pPr>
          </w:p>
        </w:tc>
      </w:tr>
    </w:tbl>
    <w:p w14:paraId="02652EC9" w14:textId="77777777" w:rsidR="00DB6AB1" w:rsidRPr="007B1293" w:rsidRDefault="00DB6AB1" w:rsidP="00D64F50">
      <w:pPr>
        <w:jc w:val="center"/>
        <w:rPr>
          <w:rFonts w:ascii="Tahoma" w:hAnsi="Tahoma" w:cs="Tahoma"/>
        </w:rPr>
      </w:pPr>
    </w:p>
    <w:p w14:paraId="7EC08618" w14:textId="77777777" w:rsidR="007B1293" w:rsidRPr="007B1293" w:rsidRDefault="007B1293" w:rsidP="00D64F50">
      <w:pPr>
        <w:jc w:val="center"/>
        <w:rPr>
          <w:rFonts w:ascii="Tahoma" w:hAnsi="Tahoma" w:cs="Tahoma"/>
        </w:rPr>
      </w:pPr>
    </w:p>
    <w:p w14:paraId="226B51E6" w14:textId="77777777" w:rsidR="00494B21" w:rsidRDefault="00494B21" w:rsidP="00C537FF">
      <w:pPr>
        <w:rPr>
          <w:rFonts w:ascii="Tahoma" w:hAnsi="Tahoma" w:cs="Tahoma"/>
        </w:rPr>
      </w:pPr>
    </w:p>
    <w:p w14:paraId="0A31B807" w14:textId="77777777" w:rsidR="00494B21" w:rsidRDefault="00494B21" w:rsidP="00D64F50">
      <w:pPr>
        <w:jc w:val="center"/>
        <w:rPr>
          <w:rFonts w:ascii="Tahoma" w:hAnsi="Tahoma" w:cs="Tahoma"/>
        </w:rPr>
      </w:pPr>
    </w:p>
    <w:p w14:paraId="306DA55B" w14:textId="77777777" w:rsidR="00494B21" w:rsidRDefault="00494B21" w:rsidP="00D64F50">
      <w:pPr>
        <w:jc w:val="center"/>
        <w:rPr>
          <w:rFonts w:ascii="Tahoma" w:hAnsi="Tahoma" w:cs="Tahoma"/>
        </w:rPr>
      </w:pPr>
    </w:p>
    <w:p w14:paraId="796D7277" w14:textId="77777777" w:rsidR="00494B21" w:rsidRDefault="00494B21" w:rsidP="00D64F50">
      <w:pPr>
        <w:jc w:val="center"/>
        <w:rPr>
          <w:rFonts w:ascii="Tahoma" w:hAnsi="Tahoma" w:cs="Tahoma"/>
        </w:rPr>
      </w:pPr>
    </w:p>
    <w:p w14:paraId="76CD3A56" w14:textId="77777777" w:rsidR="00031353" w:rsidRDefault="00031353" w:rsidP="00D64F50">
      <w:pPr>
        <w:jc w:val="center"/>
        <w:rPr>
          <w:rFonts w:ascii="Tahoma" w:hAnsi="Tahoma" w:cs="Tahoma"/>
        </w:rPr>
      </w:pPr>
    </w:p>
    <w:p w14:paraId="3A43DFDE" w14:textId="77777777" w:rsidR="00494B21" w:rsidRDefault="00494B21" w:rsidP="00D64F50">
      <w:pPr>
        <w:jc w:val="center"/>
        <w:rPr>
          <w:rFonts w:ascii="Tahoma" w:hAnsi="Tahoma" w:cs="Tahoma"/>
        </w:rPr>
      </w:pPr>
    </w:p>
    <w:p w14:paraId="58F00D68" w14:textId="77777777" w:rsidR="00494B21" w:rsidRDefault="00494B21" w:rsidP="00D64F50">
      <w:pPr>
        <w:rPr>
          <w:rFonts w:ascii="Tahoma" w:hAnsi="Tahoma" w:cs="Tahoma"/>
        </w:rPr>
      </w:pPr>
    </w:p>
    <w:p w14:paraId="0C3F2CBF" w14:textId="77777777" w:rsidR="00494B21" w:rsidRDefault="00494B21" w:rsidP="00D64F50">
      <w:pPr>
        <w:jc w:val="center"/>
        <w:rPr>
          <w:rFonts w:ascii="Tahoma" w:hAnsi="Tahoma" w:cs="Tahoma"/>
        </w:rPr>
      </w:pPr>
    </w:p>
    <w:p w14:paraId="6EA44651" w14:textId="77777777" w:rsidR="00494B21" w:rsidRDefault="00494B21" w:rsidP="00D64F50">
      <w:pPr>
        <w:jc w:val="center"/>
        <w:rPr>
          <w:rFonts w:ascii="Tahoma" w:hAnsi="Tahoma" w:cs="Tahoma"/>
        </w:rPr>
      </w:pPr>
    </w:p>
    <w:p w14:paraId="2F2A94B4" w14:textId="77777777" w:rsidR="00494B21" w:rsidRDefault="00494B21" w:rsidP="00D64F50">
      <w:pPr>
        <w:jc w:val="center"/>
        <w:rPr>
          <w:rFonts w:ascii="Tahoma" w:hAnsi="Tahoma" w:cs="Tahoma"/>
        </w:rPr>
      </w:pPr>
    </w:p>
    <w:p w14:paraId="0F9779DC" w14:textId="77777777" w:rsidR="00494B21" w:rsidRDefault="00494B21" w:rsidP="00D64F50">
      <w:pPr>
        <w:jc w:val="center"/>
        <w:rPr>
          <w:rFonts w:ascii="Tahoma" w:hAnsi="Tahoma" w:cs="Tahoma"/>
        </w:rPr>
      </w:pPr>
    </w:p>
    <w:p w14:paraId="412AB6CD" w14:textId="77777777" w:rsidR="00494B21" w:rsidRDefault="00494B21" w:rsidP="00D64F50">
      <w:pPr>
        <w:jc w:val="center"/>
        <w:rPr>
          <w:rFonts w:ascii="Tahoma" w:hAnsi="Tahoma" w:cs="Tahoma"/>
        </w:rPr>
      </w:pPr>
    </w:p>
    <w:p w14:paraId="1EB3B40F" w14:textId="77777777" w:rsidR="00494B21" w:rsidRDefault="00494B21" w:rsidP="007B1293">
      <w:pPr>
        <w:rPr>
          <w:rFonts w:ascii="Tahoma" w:hAnsi="Tahoma" w:cs="Tahoma"/>
        </w:rPr>
      </w:pPr>
    </w:p>
    <w:p w14:paraId="6F0F7844" w14:textId="77777777" w:rsidR="00031353" w:rsidRDefault="00031353" w:rsidP="007B1293">
      <w:pPr>
        <w:rPr>
          <w:rFonts w:ascii="Tahoma" w:hAnsi="Tahoma" w:cs="Tahoma"/>
        </w:rPr>
      </w:pPr>
    </w:p>
    <w:p w14:paraId="3F85BA38" w14:textId="77777777" w:rsidR="00494B21" w:rsidRDefault="00494B21" w:rsidP="007B1293">
      <w:pPr>
        <w:rPr>
          <w:rFonts w:ascii="Tahoma" w:hAnsi="Tahoma" w:cs="Tahoma"/>
        </w:rPr>
      </w:pPr>
    </w:p>
    <w:p w14:paraId="0845D761" w14:textId="77777777" w:rsidR="00494B21" w:rsidRDefault="00494B21" w:rsidP="007B1293">
      <w:pPr>
        <w:rPr>
          <w:rFonts w:ascii="Tahoma" w:hAnsi="Tahoma" w:cs="Tahoma"/>
        </w:rPr>
      </w:pPr>
    </w:p>
    <w:p w14:paraId="7A646054" w14:textId="77777777" w:rsidR="00494B21" w:rsidRDefault="00494B21" w:rsidP="007B1293">
      <w:pPr>
        <w:rPr>
          <w:rFonts w:ascii="Tahoma" w:hAnsi="Tahoma" w:cs="Tahoma"/>
        </w:rPr>
      </w:pPr>
    </w:p>
    <w:p w14:paraId="77D06A47" w14:textId="77777777" w:rsidR="00E17741" w:rsidRPr="007B1293" w:rsidRDefault="00E17741" w:rsidP="00297B26">
      <w:pPr>
        <w:rPr>
          <w:rFonts w:ascii="Tahoma" w:hAnsi="Tahoma" w:cs="Tahoma"/>
        </w:rPr>
      </w:pPr>
    </w:p>
    <w:sectPr w:rsidR="00E17741" w:rsidRPr="007B1293" w:rsidSect="0033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01088"/>
    <w:multiLevelType w:val="hybridMultilevel"/>
    <w:tmpl w:val="B3287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342"/>
    <w:rsid w:val="00031353"/>
    <w:rsid w:val="00047E4B"/>
    <w:rsid w:val="00175940"/>
    <w:rsid w:val="001A69C8"/>
    <w:rsid w:val="0022378F"/>
    <w:rsid w:val="00297B26"/>
    <w:rsid w:val="002F023E"/>
    <w:rsid w:val="003310ED"/>
    <w:rsid w:val="00457625"/>
    <w:rsid w:val="00462E33"/>
    <w:rsid w:val="00492B17"/>
    <w:rsid w:val="00494B21"/>
    <w:rsid w:val="004E6270"/>
    <w:rsid w:val="00551A2C"/>
    <w:rsid w:val="00576112"/>
    <w:rsid w:val="00611342"/>
    <w:rsid w:val="00627D8B"/>
    <w:rsid w:val="00693DB6"/>
    <w:rsid w:val="007336FA"/>
    <w:rsid w:val="007519AD"/>
    <w:rsid w:val="007B1293"/>
    <w:rsid w:val="007E4355"/>
    <w:rsid w:val="007F58FC"/>
    <w:rsid w:val="00833FA4"/>
    <w:rsid w:val="00851C96"/>
    <w:rsid w:val="00891301"/>
    <w:rsid w:val="00922321"/>
    <w:rsid w:val="00982C3D"/>
    <w:rsid w:val="009E605A"/>
    <w:rsid w:val="00A473FA"/>
    <w:rsid w:val="00B705A5"/>
    <w:rsid w:val="00C537FF"/>
    <w:rsid w:val="00C81C95"/>
    <w:rsid w:val="00CF4659"/>
    <w:rsid w:val="00D21ECF"/>
    <w:rsid w:val="00D33FCB"/>
    <w:rsid w:val="00D64F50"/>
    <w:rsid w:val="00DB6AB1"/>
    <w:rsid w:val="00E17741"/>
    <w:rsid w:val="00E82032"/>
    <w:rsid w:val="00EB4153"/>
    <w:rsid w:val="00EB5AD6"/>
    <w:rsid w:val="00F21A49"/>
    <w:rsid w:val="00F33A0C"/>
    <w:rsid w:val="00F5064B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D16F"/>
  <w15:docId w15:val="{98D6F268-5ED5-49F0-B39F-8F2AD6DF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0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6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51B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5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  ŚWIADCZENIA  USŁUG  MEDYCZNYCH  DLA  PRACOWNIKÓW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  ŚWIADCZENIA  USŁUG  MEDYCZNYCH  DLA  PRACOWNIKÓW</dc:title>
  <dc:creator>Teresa Dudek</dc:creator>
  <cp:lastModifiedBy>Marzena Sabat</cp:lastModifiedBy>
  <cp:revision>5</cp:revision>
  <cp:lastPrinted>2021-11-10T07:30:00Z</cp:lastPrinted>
  <dcterms:created xsi:type="dcterms:W3CDTF">2020-11-18T06:41:00Z</dcterms:created>
  <dcterms:modified xsi:type="dcterms:W3CDTF">2021-11-10T07:30:00Z</dcterms:modified>
</cp:coreProperties>
</file>