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87" w:rsidRDefault="00E51987" w:rsidP="00E51987">
      <w:pPr>
        <w:pStyle w:val="Nagwek1"/>
        <w:spacing w:before="9"/>
        <w:ind w:left="0" w:right="2301"/>
        <w:jc w:val="left"/>
        <w:rPr>
          <w:color w:val="000000" w:themeColor="text1"/>
          <w:sz w:val="44"/>
          <w:szCs w:val="44"/>
        </w:rPr>
      </w:pPr>
      <w:r w:rsidRPr="00B63E57">
        <w:rPr>
          <w:color w:val="000000" w:themeColor="text1"/>
          <w:sz w:val="44"/>
          <w:szCs w:val="44"/>
        </w:rPr>
        <w:t>SZKOLNY ZESTAW PODRĘCZ</w:t>
      </w:r>
      <w:r>
        <w:rPr>
          <w:color w:val="000000" w:themeColor="text1"/>
          <w:sz w:val="44"/>
          <w:szCs w:val="44"/>
        </w:rPr>
        <w:t xml:space="preserve">NIKÓW DLA </w:t>
      </w:r>
      <w:r w:rsidRPr="00B63E57">
        <w:rPr>
          <w:color w:val="000000" w:themeColor="text1"/>
          <w:sz w:val="44"/>
          <w:szCs w:val="44"/>
        </w:rPr>
        <w:t xml:space="preserve">KLASY </w:t>
      </w:r>
      <w:r w:rsidRPr="00A10279">
        <w:rPr>
          <w:color w:val="000000" w:themeColor="text1"/>
          <w:sz w:val="44"/>
          <w:szCs w:val="44"/>
          <w:u w:val="single"/>
        </w:rPr>
        <w:t>PIERWSZEJ</w:t>
      </w:r>
      <w:r w:rsidRPr="00B63E57">
        <w:rPr>
          <w:color w:val="000000" w:themeColor="text1"/>
          <w:sz w:val="44"/>
          <w:szCs w:val="44"/>
        </w:rPr>
        <w:t xml:space="preserve"> TECHNIKUM</w:t>
      </w:r>
      <w:r>
        <w:rPr>
          <w:color w:val="000000" w:themeColor="text1"/>
          <w:sz w:val="44"/>
          <w:szCs w:val="44"/>
        </w:rPr>
        <w:t xml:space="preserve"> rok szkolny </w:t>
      </w:r>
      <w:r w:rsidRPr="00B63E57">
        <w:rPr>
          <w:color w:val="000000" w:themeColor="text1"/>
          <w:sz w:val="44"/>
          <w:szCs w:val="44"/>
        </w:rPr>
        <w:t>2025/2026</w:t>
      </w:r>
    </w:p>
    <w:p w:rsidR="00E51987" w:rsidRDefault="00E51987" w:rsidP="00E51987">
      <w:pPr>
        <w:pStyle w:val="Nagwek2"/>
        <w:ind w:left="4464"/>
        <w:jc w:val="left"/>
        <w:rPr>
          <w:color w:val="000000" w:themeColor="text1"/>
          <w:sz w:val="44"/>
          <w:szCs w:val="44"/>
        </w:rPr>
      </w:pPr>
    </w:p>
    <w:p w:rsidR="00E51987" w:rsidRDefault="00E51987" w:rsidP="00E51987">
      <w:pPr>
        <w:pStyle w:val="Nagwek2"/>
        <w:ind w:left="4464"/>
        <w:jc w:val="both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Uwaga !</w:t>
      </w:r>
    </w:p>
    <w:p w:rsidR="00E51987" w:rsidRDefault="00E51987" w:rsidP="00E51987">
      <w:pPr>
        <w:pStyle w:val="Nagwek2"/>
        <w:ind w:left="0"/>
        <w:jc w:val="both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 xml:space="preserve">Uczniowie mogą korzystać z podręczników starszych niż  podane w wykazie </w:t>
      </w:r>
    </w:p>
    <w:p w:rsidR="00E51987" w:rsidRDefault="00E51987" w:rsidP="00E51987">
      <w:pPr>
        <w:pStyle w:val="Nagwek2"/>
        <w:ind w:left="0"/>
        <w:jc w:val="both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(nie uwzględniające zawężenie podstawy programowej z roku 2025)</w:t>
      </w:r>
    </w:p>
    <w:p w:rsidR="00E51987" w:rsidRDefault="00E51987" w:rsidP="00E51987">
      <w:pPr>
        <w:rPr>
          <w:color w:val="000000" w:themeColor="text1"/>
          <w:sz w:val="44"/>
          <w:szCs w:val="44"/>
        </w:rPr>
      </w:pPr>
    </w:p>
    <w:p w:rsidR="00E51987" w:rsidRDefault="00E51987" w:rsidP="00E51987">
      <w:pPr>
        <w:rPr>
          <w:sz w:val="28"/>
          <w:szCs w:val="28"/>
        </w:rPr>
      </w:pPr>
      <w:r w:rsidRPr="006B3F86">
        <w:rPr>
          <w:sz w:val="28"/>
          <w:szCs w:val="28"/>
        </w:rPr>
        <w:t>Wykaz podręczników do przedmiotów zawodowych zostanie ustalony we wrześniu.</w:t>
      </w:r>
    </w:p>
    <w:p w:rsidR="00E51987" w:rsidRPr="00B63E57" w:rsidRDefault="00E51987" w:rsidP="00E51987">
      <w:pPr>
        <w:pStyle w:val="Nagwek2"/>
        <w:ind w:left="0"/>
        <w:jc w:val="both"/>
        <w:rPr>
          <w:color w:val="000000" w:themeColor="text1"/>
          <w:sz w:val="44"/>
          <w:szCs w:val="44"/>
        </w:rPr>
      </w:pPr>
    </w:p>
    <w:p w:rsidR="00E51987" w:rsidRPr="00B63E57" w:rsidRDefault="00E51987" w:rsidP="00E5198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</w:p>
    <w:p w:rsidR="00E51987" w:rsidRPr="00A10279" w:rsidRDefault="00E51987" w:rsidP="00E51987">
      <w:pPr>
        <w:spacing w:before="9"/>
        <w:rPr>
          <w:color w:val="000000" w:themeColor="text1"/>
          <w:sz w:val="44"/>
          <w:szCs w:val="44"/>
        </w:rPr>
      </w:pPr>
      <w:r w:rsidRPr="00A10279">
        <w:rPr>
          <w:color w:val="000000" w:themeColor="text1"/>
          <w:sz w:val="44"/>
          <w:szCs w:val="44"/>
        </w:rPr>
        <w:t xml:space="preserve">Przedmioty ogólnokształcące </w:t>
      </w:r>
    </w:p>
    <w:tbl>
      <w:tblPr>
        <w:tblpPr w:leftFromText="180" w:rightFromText="180" w:topFromText="180" w:bottomFromText="180" w:vertAnchor="text" w:tblpX="85" w:tblpY="854"/>
        <w:tblW w:w="1240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/>
      </w:tblPr>
      <w:tblGrid>
        <w:gridCol w:w="720"/>
        <w:gridCol w:w="2437"/>
        <w:gridCol w:w="3402"/>
        <w:gridCol w:w="3685"/>
        <w:gridCol w:w="2163"/>
      </w:tblGrid>
      <w:tr w:rsidR="00E51987" w:rsidRPr="00B63E57" w:rsidTr="004D79C0">
        <w:trPr>
          <w:trHeight w:val="1254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spacing w:line="268" w:lineRule="auto"/>
              <w:ind w:left="19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spacing w:line="268" w:lineRule="auto"/>
              <w:ind w:left="587" w:right="25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Przedmiot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spacing w:line="268" w:lineRule="auto"/>
              <w:ind w:left="1133" w:right="154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Autor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spacing w:line="268" w:lineRule="auto"/>
              <w:ind w:left="867" w:right="87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Tytuł podręcznika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spacing w:line="268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>Wydawnictwo,</w:t>
            </w:r>
          </w:p>
          <w:p w:rsidR="00E51987" w:rsidRPr="00B63E57" w:rsidRDefault="00E51987" w:rsidP="004D79C0">
            <w:pPr>
              <w:spacing w:line="268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63E57">
              <w:rPr>
                <w:b/>
                <w:color w:val="000000" w:themeColor="text1"/>
                <w:sz w:val="24"/>
                <w:szCs w:val="24"/>
              </w:rPr>
              <w:t xml:space="preserve"> numer dopuszczenia   </w:t>
            </w:r>
          </w:p>
        </w:tc>
      </w:tr>
      <w:tr w:rsidR="00E51987" w:rsidRPr="00B63E57" w:rsidTr="004D79C0">
        <w:trPr>
          <w:trHeight w:val="1134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B63E5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spacing w:line="268" w:lineRule="auto"/>
              <w:ind w:left="103" w:right="255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J. polski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Cz. I - Małgorzata Chmiel, Anna Cisowska, Joanna Kościerzyńska, Aleksandra Wróblewska</w:t>
            </w:r>
          </w:p>
          <w:p w:rsidR="00E51987" w:rsidRDefault="00E51987" w:rsidP="004D79C0">
            <w:pPr>
              <w:spacing w:line="268" w:lineRule="auto"/>
              <w:ind w:left="103" w:right="699"/>
              <w:rPr>
                <w:color w:val="000000" w:themeColor="text1"/>
                <w:sz w:val="24"/>
                <w:szCs w:val="24"/>
              </w:rPr>
            </w:pPr>
          </w:p>
          <w:p w:rsidR="00E51987" w:rsidRDefault="00E51987" w:rsidP="004D79C0">
            <w:pPr>
              <w:spacing w:line="268" w:lineRule="auto"/>
              <w:ind w:left="103" w:right="699"/>
              <w:rPr>
                <w:color w:val="000000" w:themeColor="text1"/>
                <w:sz w:val="24"/>
                <w:szCs w:val="24"/>
              </w:rPr>
            </w:pPr>
          </w:p>
          <w:p w:rsidR="00E51987" w:rsidRDefault="00E51987" w:rsidP="004D79C0">
            <w:pPr>
              <w:spacing w:line="268" w:lineRule="auto"/>
              <w:ind w:left="103" w:right="699"/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spacing w:line="268" w:lineRule="auto"/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Cz. II - Małgorzata Chmiel, Anna Cisowska, Joanna Kościerzyńska, Helena Kusy, Anna Równy, Aleksandra Wróblewska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lastRenderedPageBreak/>
              <w:t>NOWE Ponad słowami. Podręcznik do języka polskiego dla liceum i technikum dla klasy 1, część 1. Zakres podstawowy i rozszerzony</w:t>
            </w:r>
          </w:p>
          <w:p w:rsidR="00E51987" w:rsidRPr="00B63E57" w:rsidRDefault="00E51987" w:rsidP="004D79C0">
            <w:pPr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ind w:left="103" w:right="11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NOWE Ponad słowami. Podręcznik </w:t>
            </w:r>
            <w:r w:rsidRPr="00B63E57">
              <w:rPr>
                <w:color w:val="000000" w:themeColor="text1"/>
                <w:sz w:val="24"/>
                <w:szCs w:val="24"/>
              </w:rPr>
              <w:lastRenderedPageBreak/>
              <w:t>do języka polskiego dla liceum i technikum dla klasy 1, część 2. Zakres podstawowy i rozszerzony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lastRenderedPageBreak/>
              <w:t xml:space="preserve">  Nowa Era</w:t>
            </w:r>
          </w:p>
          <w:p w:rsidR="00E51987" w:rsidRPr="00B63E57" w:rsidRDefault="00E51987" w:rsidP="004D79C0">
            <w:pPr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MEN 1014/1/2024/z1</w:t>
            </w:r>
          </w:p>
          <w:p w:rsidR="00E51987" w:rsidRDefault="00E51987" w:rsidP="004D79C0">
            <w:pP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</w:p>
          <w:p w:rsidR="00E51987" w:rsidRDefault="00E51987" w:rsidP="004D79C0">
            <w:pP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</w:p>
          <w:p w:rsidR="00E51987" w:rsidRDefault="00E51987" w:rsidP="004D79C0">
            <w:pP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spacing w:line="268" w:lineRule="auto"/>
              <w:ind w:left="103"/>
              <w:rPr>
                <w:rFonts w:eastAsia="Roboto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MEN </w:t>
            </w:r>
            <w:r w:rsidRPr="00B63E57">
              <w:rPr>
                <w:color w:val="000000" w:themeColor="text1"/>
                <w:sz w:val="24"/>
                <w:szCs w:val="24"/>
              </w:rPr>
              <w:t>1014/2/2024/z1</w:t>
            </w:r>
          </w:p>
        </w:tc>
      </w:tr>
      <w:tr w:rsidR="00E51987" w:rsidRPr="00B63E57" w:rsidTr="004D79C0">
        <w:trPr>
          <w:trHeight w:val="1134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spacing w:line="268" w:lineRule="auto"/>
              <w:ind w:left="163" w:right="255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ind w:left="103" w:right="163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Wojciech Babiński, Lech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Chańko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Karolina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Wej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ind w:left="103" w:right="13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Nowa matematyka -1. </w:t>
            </w:r>
            <w:r w:rsidRPr="00B63E57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Podręcznik </w:t>
            </w:r>
            <w:r w:rsidRPr="00B63E57">
              <w:rPr>
                <w:color w:val="000000" w:themeColor="text1"/>
                <w:sz w:val="24"/>
                <w:szCs w:val="24"/>
              </w:rPr>
              <w:t xml:space="preserve"> dla liceum </w:t>
            </w:r>
            <w:r>
              <w:rPr>
                <w:color w:val="000000" w:themeColor="text1"/>
                <w:sz w:val="24"/>
                <w:szCs w:val="24"/>
              </w:rPr>
              <w:t xml:space="preserve"> i technikum </w:t>
            </w:r>
            <w:r w:rsidRPr="00B63E57">
              <w:rPr>
                <w:color w:val="000000" w:themeColor="text1"/>
                <w:sz w:val="24"/>
                <w:szCs w:val="24"/>
              </w:rPr>
              <w:t>. Zakres podstawowy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Nowa Era </w:t>
            </w:r>
          </w:p>
          <w:p w:rsidR="00E51987" w:rsidRPr="00B63E57" w:rsidRDefault="00E51987" w:rsidP="004D79C0">
            <w:pP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MEN </w:t>
            </w:r>
            <w:r>
              <w:rPr>
                <w:color w:val="000000" w:themeColor="text1"/>
                <w:sz w:val="24"/>
                <w:szCs w:val="24"/>
              </w:rPr>
              <w:t>971/1/2024/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zl</w:t>
            </w:r>
            <w:proofErr w:type="spellEnd"/>
          </w:p>
        </w:tc>
      </w:tr>
      <w:tr w:rsidR="00E51987" w:rsidRPr="00B63E57" w:rsidTr="004D79C0">
        <w:trPr>
          <w:trHeight w:val="994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spacing w:line="270" w:lineRule="auto"/>
              <w:ind w:left="103" w:right="255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J. angielski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ind w:right="699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GillHolley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Kate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 xml:space="preserve"> Pickering, Marta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Inglot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pStyle w:val="Nagwek2"/>
              <w:spacing w:line="360" w:lineRule="auto"/>
              <w:ind w:left="103" w:right="170"/>
              <w:jc w:val="left"/>
              <w:rPr>
                <w:color w:val="000000" w:themeColor="text1"/>
                <w:sz w:val="24"/>
                <w:szCs w:val="24"/>
              </w:rPr>
            </w:pPr>
            <w:bookmarkStart w:id="0" w:name="_heading=h.jte4cg979250" w:colFirst="0" w:colLast="0"/>
            <w:bookmarkEnd w:id="0"/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Impulse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Macmillan</w:t>
            </w:r>
          </w:p>
          <w:p w:rsidR="00E51987" w:rsidRPr="00B63E57" w:rsidRDefault="00E51987" w:rsidP="004D79C0">
            <w:pP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MEN</w:t>
            </w:r>
            <w:r w:rsidRPr="00B63E57">
              <w:rPr>
                <w:color w:val="000000" w:themeColor="text1"/>
                <w:sz w:val="24"/>
                <w:szCs w:val="24"/>
                <w:highlight w:val="white"/>
              </w:rPr>
              <w:t xml:space="preserve"> 1129/1/2022</w:t>
            </w:r>
          </w:p>
        </w:tc>
      </w:tr>
      <w:tr w:rsidR="00E51987" w:rsidRPr="00B63E57" w:rsidTr="004D79C0">
        <w:trPr>
          <w:trHeight w:val="1428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Pr="00B63E5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pStyle w:val="Normalny2"/>
              <w:ind w:left="103" w:right="58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Chemia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pStyle w:val="Normalny2"/>
              <w:ind w:left="103" w:right="1639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Mrzigod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 xml:space="preserve"> Janusz,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Mrzigod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 xml:space="preserve"> Aleksandra, Hassa Romuald</w:t>
            </w:r>
          </w:p>
          <w:p w:rsidR="00E51987" w:rsidRPr="00B63E57" w:rsidRDefault="00E51987" w:rsidP="004D79C0">
            <w:pPr>
              <w:pStyle w:val="Normalny2"/>
              <w:ind w:left="103" w:right="163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pStyle w:val="Normalny2"/>
              <w:pBdr>
                <w:top w:val="none" w:sz="0" w:space="4" w:color="auto"/>
                <w:bottom w:val="dotted" w:sz="6" w:space="4" w:color="DFDFDF"/>
              </w:pBd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To je</w:t>
            </w:r>
            <w:r>
              <w:rPr>
                <w:color w:val="000000" w:themeColor="text1"/>
                <w:sz w:val="24"/>
                <w:szCs w:val="24"/>
              </w:rPr>
              <w:t xml:space="preserve">st chemia 1. Edycja 2024.  Podręcznik </w:t>
            </w:r>
            <w:r w:rsidRPr="00B63E57">
              <w:rPr>
                <w:color w:val="000000" w:themeColor="text1"/>
                <w:sz w:val="24"/>
                <w:szCs w:val="24"/>
              </w:rPr>
              <w:t xml:space="preserve"> dla liceum </w:t>
            </w:r>
            <w:r>
              <w:rPr>
                <w:color w:val="000000" w:themeColor="text1"/>
                <w:sz w:val="24"/>
                <w:szCs w:val="24"/>
              </w:rPr>
              <w:t>i technikum</w:t>
            </w:r>
          </w:p>
          <w:p w:rsidR="00E51987" w:rsidRPr="00B63E57" w:rsidRDefault="00E51987" w:rsidP="004D79C0">
            <w:pPr>
              <w:pStyle w:val="Normalny2"/>
              <w:pBdr>
                <w:top w:val="none" w:sz="0" w:space="4" w:color="auto"/>
                <w:bottom w:val="dotted" w:sz="6" w:space="4" w:color="DFDFDF"/>
              </w:pBd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Poziom podstawowy</w:t>
            </w:r>
          </w:p>
          <w:p w:rsidR="00E51987" w:rsidRPr="00B63E57" w:rsidRDefault="00E51987" w:rsidP="004D79C0">
            <w:pPr>
              <w:pStyle w:val="Normalny2"/>
              <w:ind w:left="103" w:right="11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pStyle w:val="Normalny2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Pr="00B63E57" w:rsidRDefault="00E51987" w:rsidP="004D79C0">
            <w:pPr>
              <w:pStyle w:val="Normalny2"/>
              <w:pBdr>
                <w:top w:val="none" w:sz="0" w:space="4" w:color="auto"/>
                <w:bottom w:val="dotted" w:sz="6" w:space="4" w:color="DFDFDF"/>
              </w:pBd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MEN 1222/1/2024</w:t>
            </w:r>
          </w:p>
          <w:p w:rsidR="00E51987" w:rsidRPr="00B63E57" w:rsidRDefault="00E51987" w:rsidP="004D79C0">
            <w:pPr>
              <w:pStyle w:val="Normalny2"/>
              <w:ind w:left="103"/>
              <w:rPr>
                <w:color w:val="000000" w:themeColor="text1"/>
                <w:sz w:val="24"/>
                <w:szCs w:val="24"/>
              </w:rPr>
            </w:pPr>
          </w:p>
        </w:tc>
      </w:tr>
      <w:tr w:rsidR="00E51987" w:rsidRPr="00B63E57" w:rsidTr="004D79C0">
        <w:trPr>
          <w:trHeight w:val="1428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Default="00E51987" w:rsidP="004D79C0">
            <w:pPr>
              <w:pStyle w:val="Normalny2"/>
              <w:ind w:left="163" w:right="255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Chemia</w:t>
            </w:r>
          </w:p>
          <w:p w:rsidR="00E51987" w:rsidRPr="00B63E57" w:rsidRDefault="00E51987" w:rsidP="004D79C0">
            <w:pPr>
              <w:pStyle w:val="Normalny2"/>
              <w:ind w:left="163" w:right="25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(technik weterynarii)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pStyle w:val="Normalny2"/>
              <w:pBdr>
                <w:top w:val="none" w:sz="0" w:space="4" w:color="auto"/>
                <w:bottom w:val="dotted" w:sz="6" w:space="4" w:color="DFDFDF"/>
              </w:pBd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Litwin Maria, Styka-Wlazło Szarota, Szymońska Joanna</w:t>
            </w:r>
          </w:p>
          <w:p w:rsidR="00E51987" w:rsidRPr="00B63E57" w:rsidRDefault="00E51987" w:rsidP="004D79C0">
            <w:pPr>
              <w:pStyle w:val="Normalny2"/>
              <w:ind w:left="103" w:right="1686" w:firstLine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pStyle w:val="Normalny2"/>
              <w:pBdr>
                <w:top w:val="none" w:sz="0" w:space="4" w:color="auto"/>
                <w:bottom w:val="dotted" w:sz="6" w:space="4" w:color="DFDFDF"/>
              </w:pBd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NOWA To jest chemia 1. Edycja 2024. </w:t>
            </w:r>
            <w:r>
              <w:rPr>
                <w:color w:val="000000" w:themeColor="text1"/>
                <w:sz w:val="24"/>
                <w:szCs w:val="24"/>
              </w:rPr>
              <w:t xml:space="preserve"> Podręcznik </w:t>
            </w:r>
            <w:r w:rsidRPr="00B63E57">
              <w:rPr>
                <w:color w:val="000000" w:themeColor="text1"/>
                <w:sz w:val="24"/>
                <w:szCs w:val="24"/>
              </w:rPr>
              <w:t xml:space="preserve"> dla liceum </w:t>
            </w:r>
            <w:r>
              <w:rPr>
                <w:color w:val="000000" w:themeColor="text1"/>
                <w:sz w:val="24"/>
                <w:szCs w:val="24"/>
              </w:rPr>
              <w:t>i technikum</w:t>
            </w:r>
          </w:p>
          <w:p w:rsidR="00E51987" w:rsidRPr="00B63E57" w:rsidRDefault="00E51987" w:rsidP="004D79C0">
            <w:pPr>
              <w:pStyle w:val="Normalny2"/>
              <w:pBdr>
                <w:top w:val="none" w:sz="0" w:space="4" w:color="auto"/>
                <w:bottom w:val="dotted" w:sz="6" w:space="4" w:color="DFDFDF"/>
              </w:pBd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Poziom rozszerzony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pStyle w:val="Normalny2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Pr="00B63E57" w:rsidRDefault="00E51987" w:rsidP="004D79C0">
            <w:pPr>
              <w:pStyle w:val="Normalny2"/>
              <w:pBdr>
                <w:top w:val="none" w:sz="0" w:space="4" w:color="auto"/>
                <w:bottom w:val="dotted" w:sz="6" w:space="4" w:color="DFDFDF"/>
              </w:pBd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MEN 1222</w:t>
            </w:r>
            <w:r w:rsidRPr="00B63E57">
              <w:rPr>
                <w:color w:val="000000" w:themeColor="text1"/>
                <w:sz w:val="24"/>
                <w:szCs w:val="24"/>
              </w:rPr>
              <w:t>/1/2024</w:t>
            </w:r>
          </w:p>
          <w:p w:rsidR="00E51987" w:rsidRPr="00B63E57" w:rsidRDefault="00E51987" w:rsidP="004D79C0">
            <w:pPr>
              <w:pStyle w:val="Normalny2"/>
              <w:ind w:left="103"/>
              <w:rPr>
                <w:color w:val="000000" w:themeColor="text1"/>
                <w:sz w:val="24"/>
                <w:szCs w:val="24"/>
              </w:rPr>
            </w:pPr>
          </w:p>
        </w:tc>
      </w:tr>
      <w:tr w:rsidR="00E51987" w:rsidRPr="00B63E57" w:rsidTr="004D79C0">
        <w:trPr>
          <w:trHeight w:val="1142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pStyle w:val="Normalny2"/>
              <w:ind w:left="103" w:right="25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Biologia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pStyle w:val="Normalny2"/>
              <w:ind w:left="103" w:right="699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63E57">
              <w:rPr>
                <w:color w:val="000000" w:themeColor="text1"/>
                <w:sz w:val="24"/>
                <w:szCs w:val="24"/>
                <w:highlight w:val="white"/>
              </w:rPr>
              <w:t xml:space="preserve">Anna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  <w:highlight w:val="white"/>
              </w:rPr>
              <w:t>Helmin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</w:p>
          <w:p w:rsidR="00E51987" w:rsidRPr="00B63E57" w:rsidRDefault="00E51987" w:rsidP="004D79C0">
            <w:pPr>
              <w:pStyle w:val="Normalny2"/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highlight w:val="white"/>
              </w:rPr>
              <w:t>Jolanta Holeczek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pStyle w:val="Normalny2"/>
              <w:ind w:left="103" w:right="11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highlight w:val="white"/>
              </w:rPr>
              <w:t xml:space="preserve">NOWA Biologia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na czasie 1. Edycja 2024. </w:t>
            </w:r>
          </w:p>
          <w:p w:rsidR="00E51987" w:rsidRPr="00B63E57" w:rsidRDefault="00E51987" w:rsidP="004D79C0">
            <w:pPr>
              <w:pStyle w:val="Normalny2"/>
              <w:ind w:left="103" w:right="17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Zakres podstawowy – podręcznik dla liceum  i technikum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pStyle w:val="Normalny2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Pr="00B63E57" w:rsidRDefault="00E51987" w:rsidP="004D79C0">
            <w:pPr>
              <w:pStyle w:val="Normalny2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MEN</w:t>
            </w:r>
            <w:r w:rsidRPr="00B63E57">
              <w:rPr>
                <w:rFonts w:eastAsia="Roboto"/>
                <w:color w:val="000000" w:themeColor="text1"/>
                <w:sz w:val="24"/>
                <w:szCs w:val="24"/>
                <w:highlight w:val="white"/>
              </w:rPr>
              <w:t xml:space="preserve"> 1221/1/2024</w:t>
            </w:r>
          </w:p>
        </w:tc>
      </w:tr>
      <w:tr w:rsidR="00E51987" w:rsidRPr="00B63E57" w:rsidTr="004D79C0">
        <w:trPr>
          <w:trHeight w:val="1134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r w:rsidRPr="00B63E5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Default="00E51987" w:rsidP="004D79C0">
            <w:pPr>
              <w:pStyle w:val="Normalny2"/>
              <w:spacing w:line="268" w:lineRule="auto"/>
              <w:ind w:left="103" w:right="25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Biologia </w:t>
            </w:r>
          </w:p>
          <w:p w:rsidR="00E51987" w:rsidRPr="00B63E57" w:rsidRDefault="00E51987" w:rsidP="004D79C0">
            <w:pPr>
              <w:pStyle w:val="Normalny2"/>
              <w:spacing w:line="268" w:lineRule="auto"/>
              <w:ind w:left="103" w:right="25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(technik weterynarii)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pStyle w:val="Normalny2"/>
              <w:ind w:left="103" w:right="151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highlight w:val="white"/>
              </w:rPr>
              <w:t xml:space="preserve">Marek Guzik, Ryszard Kozik,, Agnieszka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  <w:highlight w:val="white"/>
              </w:rPr>
              <w:t>Krotke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  <w:highlight w:val="white"/>
              </w:rPr>
              <w:t>, Renata Matuszewska, Władysław Zamachowski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Default="00E51987" w:rsidP="004D79C0">
            <w:pPr>
              <w:pStyle w:val="Normalny2"/>
              <w:ind w:left="103" w:right="11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highlight w:val="white"/>
              </w:rPr>
              <w:t xml:space="preserve">NOWA Biologia na czasie 1. Edycja 2024. </w:t>
            </w:r>
          </w:p>
          <w:p w:rsidR="00E51987" w:rsidRPr="00B63E57" w:rsidRDefault="00E51987" w:rsidP="004D79C0">
            <w:pPr>
              <w:pStyle w:val="Normalny2"/>
              <w:ind w:left="103" w:right="11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Podręcznik </w:t>
            </w:r>
            <w:r w:rsidRPr="00B63E57">
              <w:rPr>
                <w:color w:val="000000" w:themeColor="text1"/>
                <w:sz w:val="24"/>
                <w:szCs w:val="24"/>
              </w:rPr>
              <w:t xml:space="preserve"> dla liceum </w:t>
            </w:r>
            <w:r>
              <w:rPr>
                <w:color w:val="000000" w:themeColor="text1"/>
                <w:sz w:val="24"/>
                <w:szCs w:val="24"/>
              </w:rPr>
              <w:t>i technikum</w:t>
            </w:r>
          </w:p>
          <w:p w:rsidR="00E51987" w:rsidRPr="00B63E57" w:rsidRDefault="00E51987" w:rsidP="004D79C0">
            <w:pPr>
              <w:pStyle w:val="Normalny2"/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Zakres rozszerzony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pStyle w:val="Normalny2"/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Pr="00B63E57" w:rsidRDefault="00E51987" w:rsidP="004D79C0">
            <w:pPr>
              <w:pStyle w:val="Normalny2"/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MEN</w:t>
            </w:r>
            <w:r w:rsidRPr="00B63E57">
              <w:rPr>
                <w:color w:val="000000" w:themeColor="text1"/>
                <w:sz w:val="24"/>
                <w:szCs w:val="24"/>
                <w:highlight w:val="white"/>
              </w:rPr>
              <w:t xml:space="preserve"> 1225/1/2024</w:t>
            </w:r>
          </w:p>
        </w:tc>
      </w:tr>
      <w:tr w:rsidR="00E51987" w:rsidRPr="00B63E57" w:rsidTr="004D79C0">
        <w:trPr>
          <w:trHeight w:val="1140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spacing w:before="1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8</w:t>
            </w:r>
            <w:r w:rsidRPr="00B63E5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Fizyka</w:t>
            </w:r>
          </w:p>
          <w:p w:rsidR="00E51987" w:rsidRPr="00B63E57" w:rsidRDefault="00E51987" w:rsidP="004D79C0">
            <w:pPr>
              <w:spacing w:before="1"/>
              <w:ind w:right="25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spacing w:before="1"/>
              <w:ind w:left="103" w:right="95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Marcin Braun</w:t>
            </w:r>
          </w:p>
          <w:p w:rsidR="00E51987" w:rsidRPr="00B63E57" w:rsidRDefault="00E51987" w:rsidP="004D79C0">
            <w:pPr>
              <w:spacing w:before="1"/>
              <w:ind w:left="103" w:right="95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Weronika Śliwa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Default="00E51987" w:rsidP="004D79C0">
            <w:pPr>
              <w:ind w:left="103" w:right="11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NOWE Odkryć fizykę 1</w:t>
            </w:r>
          </w:p>
          <w:p w:rsidR="00E51987" w:rsidRPr="00B63E57" w:rsidRDefault="00E51987" w:rsidP="004D79C0">
            <w:pPr>
              <w:ind w:left="103" w:right="11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P</w:t>
            </w:r>
            <w:r w:rsidRPr="00B63E57">
              <w:rPr>
                <w:rStyle w:val="Pogrubienie"/>
                <w:b w:val="0"/>
                <w:bCs w:val="0"/>
                <w:color w:val="000000" w:themeColor="text1"/>
                <w:sz w:val="24"/>
                <w:szCs w:val="24"/>
              </w:rPr>
              <w:t>odręcznik. Liceum</w:t>
            </w:r>
            <w:r>
              <w:rPr>
                <w:rStyle w:val="Pogrubienie"/>
                <w:b w:val="0"/>
                <w:bCs w:val="0"/>
                <w:color w:val="000000" w:themeColor="text1"/>
                <w:sz w:val="24"/>
                <w:szCs w:val="24"/>
              </w:rPr>
              <w:t xml:space="preserve"> ogólnokształcącego </w:t>
            </w:r>
            <w:r w:rsidRPr="00B63E57">
              <w:rPr>
                <w:rStyle w:val="Pogrubienie"/>
                <w:b w:val="0"/>
                <w:bCs w:val="0"/>
                <w:color w:val="000000" w:themeColor="text1"/>
                <w:sz w:val="24"/>
                <w:szCs w:val="24"/>
              </w:rPr>
              <w:t xml:space="preserve"> i technikum. Zakres podstawowy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spacing w:before="1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Pr="00B63E57" w:rsidRDefault="00E51987" w:rsidP="004D79C0">
            <w:pPr>
              <w:spacing w:before="1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MEN 1224/1/2024</w:t>
            </w:r>
          </w:p>
        </w:tc>
      </w:tr>
      <w:tr w:rsidR="00E51987" w:rsidRPr="00B63E57" w:rsidTr="004D79C0">
        <w:trPr>
          <w:trHeight w:val="1277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Pr="00B63E5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ind w:right="536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Informatyka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Janusz Mazur</w:t>
            </w:r>
          </w:p>
          <w:p w:rsidR="00E51987" w:rsidRPr="00B63E57" w:rsidRDefault="00E51987" w:rsidP="004D79C0">
            <w:pPr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Paweł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Perekietka</w:t>
            </w:r>
            <w:proofErr w:type="spellEnd"/>
          </w:p>
          <w:p w:rsidR="00E51987" w:rsidRPr="00B63E57" w:rsidRDefault="00E51987" w:rsidP="004D79C0">
            <w:pPr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Zbigniew Talaga</w:t>
            </w:r>
          </w:p>
          <w:p w:rsidR="00E51987" w:rsidRPr="00B63E57" w:rsidRDefault="00E51987" w:rsidP="004D79C0">
            <w:pPr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Janusz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S.Wierzbicki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ind w:left="103" w:right="11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</w:t>
            </w:r>
            <w:r>
              <w:rPr>
                <w:color w:val="000000" w:themeColor="text1"/>
                <w:sz w:val="24"/>
                <w:szCs w:val="24"/>
              </w:rPr>
              <w:t>WA Informatyka na czasie 1</w:t>
            </w:r>
            <w:r w:rsidRPr="00B63E57">
              <w:rPr>
                <w:color w:val="000000" w:themeColor="text1"/>
                <w:sz w:val="24"/>
                <w:szCs w:val="24"/>
              </w:rPr>
              <w:t xml:space="preserve"> Edycja 2024</w:t>
            </w:r>
          </w:p>
          <w:p w:rsidR="00E51987" w:rsidRPr="00B63E57" w:rsidRDefault="00E51987" w:rsidP="004D79C0">
            <w:pPr>
              <w:ind w:left="103" w:right="12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63E57">
              <w:rPr>
                <w:rStyle w:val="Pogrubienie"/>
                <w:b w:val="0"/>
                <w:bCs w:val="0"/>
                <w:color w:val="000000" w:themeColor="text1"/>
                <w:sz w:val="24"/>
                <w:szCs w:val="24"/>
              </w:rPr>
              <w:t>Podręcznik. Liceum i technikum. Zakres podstawowy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spacing w:before="1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Pr="00B63E57" w:rsidRDefault="00E51987" w:rsidP="004D79C0">
            <w:pPr>
              <w:spacing w:before="1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MEN 1220/1/2024</w:t>
            </w:r>
          </w:p>
        </w:tc>
      </w:tr>
      <w:tr w:rsidR="00E51987" w:rsidRPr="00B63E57" w:rsidTr="004D79C0">
        <w:trPr>
          <w:trHeight w:val="1277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ind w:left="103" w:right="536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Edukacja dla bezpieczeństwa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0F4563" w:rsidP="004D79C0">
            <w:pPr>
              <w:ind w:left="103" w:right="699"/>
              <w:rPr>
                <w:color w:val="000000" w:themeColor="text1"/>
                <w:sz w:val="24"/>
                <w:szCs w:val="24"/>
              </w:rPr>
            </w:pPr>
            <w:hyperlink r:id="rId5">
              <w:r w:rsidR="00E51987" w:rsidRPr="00B63E57">
                <w:rPr>
                  <w:color w:val="000000" w:themeColor="text1"/>
                  <w:sz w:val="24"/>
                  <w:szCs w:val="24"/>
                </w:rPr>
                <w:t xml:space="preserve">Bogusława </w:t>
              </w:r>
              <w:proofErr w:type="spellStart"/>
              <w:r w:rsidR="00E51987" w:rsidRPr="00B63E57">
                <w:rPr>
                  <w:color w:val="000000" w:themeColor="text1"/>
                  <w:sz w:val="24"/>
                  <w:szCs w:val="24"/>
                </w:rPr>
                <w:t>Breitkopf</w:t>
              </w:r>
              <w:proofErr w:type="spellEnd"/>
            </w:hyperlink>
            <w:r w:rsidR="00E51987" w:rsidRPr="00B63E57">
              <w:rPr>
                <w:color w:val="000000" w:themeColor="text1"/>
                <w:sz w:val="24"/>
                <w:szCs w:val="24"/>
              </w:rPr>
              <w:t>, </w:t>
            </w:r>
            <w:hyperlink r:id="rId6">
              <w:r w:rsidR="00E51987" w:rsidRPr="00B63E57">
                <w:rPr>
                  <w:color w:val="000000" w:themeColor="text1"/>
                  <w:sz w:val="24"/>
                  <w:szCs w:val="24"/>
                </w:rPr>
                <w:t>Mariusz Cieśla</w:t>
              </w:r>
            </w:hyperlink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pStyle w:val="NormalnyWeb"/>
              <w:rPr>
                <w:color w:val="000000" w:themeColor="text1"/>
              </w:rPr>
            </w:pPr>
            <w:r>
              <w:rPr>
                <w:rStyle w:val="normaltextrun"/>
                <w:bCs/>
                <w:color w:val="000000" w:themeColor="text1"/>
              </w:rPr>
              <w:t xml:space="preserve"> #</w:t>
            </w:r>
            <w:r w:rsidRPr="00B63E57">
              <w:rPr>
                <w:rStyle w:val="normaltextrun"/>
                <w:bCs/>
                <w:color w:val="000000" w:themeColor="text1"/>
              </w:rPr>
              <w:t xml:space="preserve">Edukacja </w:t>
            </w:r>
            <w:r>
              <w:rPr>
                <w:rStyle w:val="normaltextrun"/>
                <w:bCs/>
                <w:color w:val="000000" w:themeColor="text1"/>
              </w:rPr>
              <w:t>`</w:t>
            </w:r>
            <w:r w:rsidRPr="00B63E57">
              <w:rPr>
                <w:rStyle w:val="normaltextrun"/>
                <w:bCs/>
                <w:color w:val="000000" w:themeColor="text1"/>
              </w:rPr>
              <w:t>dla bezpieczeństwa. Nowa edycja</w:t>
            </w:r>
            <w:r>
              <w:rPr>
                <w:rStyle w:val="normaltextrun"/>
                <w:bCs/>
                <w:color w:val="000000" w:themeColor="text1"/>
              </w:rPr>
              <w:t xml:space="preserve"> Klasa 1</w:t>
            </w:r>
            <w:r w:rsidRPr="00B63E57">
              <w:rPr>
                <w:rStyle w:val="normaltextrun"/>
                <w:bCs/>
                <w:color w:val="000000" w:themeColor="text1"/>
              </w:rPr>
              <w:t>.</w:t>
            </w:r>
            <w:r>
              <w:rPr>
                <w:rStyle w:val="normaltextrun"/>
                <w:bCs/>
                <w:color w:val="000000" w:themeColor="text1"/>
              </w:rPr>
              <w:t xml:space="preserve"> </w:t>
            </w:r>
            <w:r w:rsidRPr="00B63E57">
              <w:rPr>
                <w:rStyle w:val="normaltextrun"/>
                <w:bCs/>
                <w:color w:val="000000" w:themeColor="text1"/>
              </w:rPr>
              <w:t>Zakres podstawowy.</w:t>
            </w:r>
          </w:p>
          <w:p w:rsidR="00E51987" w:rsidRPr="00B63E57" w:rsidRDefault="00E51987" w:rsidP="004D79C0">
            <w:pPr>
              <w:ind w:left="103" w:right="11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Default="00E51987" w:rsidP="004D79C0">
            <w:pPr>
              <w:spacing w:before="1"/>
              <w:ind w:left="103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WSiP</w:t>
            </w:r>
            <w:proofErr w:type="spellEnd"/>
          </w:p>
          <w:p w:rsidR="00E51987" w:rsidRPr="0014510C" w:rsidRDefault="00E51987" w:rsidP="004D79C0">
            <w:pPr>
              <w:spacing w:before="1"/>
              <w:ind w:left="103"/>
              <w:rPr>
                <w:color w:val="000000" w:themeColor="text1"/>
                <w:sz w:val="24"/>
                <w:szCs w:val="24"/>
              </w:rPr>
            </w:pPr>
            <w:r w:rsidRPr="0014510C">
              <w:rPr>
                <w:color w:val="000000" w:themeColor="text1"/>
                <w:sz w:val="24"/>
                <w:szCs w:val="24"/>
              </w:rPr>
              <w:t xml:space="preserve">MEN </w:t>
            </w:r>
            <w:r w:rsidRPr="0014510C">
              <w:rPr>
                <w:color w:val="474747"/>
                <w:sz w:val="21"/>
                <w:szCs w:val="21"/>
                <w:shd w:val="clear" w:color="auto" w:fill="FFFFFF"/>
              </w:rPr>
              <w:t xml:space="preserve"> </w:t>
            </w:r>
            <w:r w:rsidRPr="0014510C">
              <w:rPr>
                <w:color w:val="000000" w:themeColor="text1"/>
                <w:sz w:val="24"/>
                <w:szCs w:val="24"/>
                <w:shd w:val="clear" w:color="auto" w:fill="FFFFFF"/>
              </w:rPr>
              <w:t>1235/2025</w:t>
            </w:r>
          </w:p>
        </w:tc>
      </w:tr>
      <w:tr w:rsidR="00E51987" w:rsidRPr="00B63E57" w:rsidTr="004D79C0">
        <w:trPr>
          <w:trHeight w:val="1277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Default="00E51987" w:rsidP="004D79C0">
            <w:pP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ind w:left="103" w:right="53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Edukacja zdrowotna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Default="00E51987" w:rsidP="004D79C0">
            <w:pPr>
              <w:ind w:left="103" w:right="699"/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Default="00E51987" w:rsidP="004D79C0">
            <w:pPr>
              <w:pStyle w:val="NormalnyWeb"/>
              <w:rPr>
                <w:rStyle w:val="normaltextrun"/>
                <w:bCs/>
                <w:color w:val="000000" w:themeColor="text1"/>
              </w:rPr>
            </w:pPr>
            <w:r>
              <w:rPr>
                <w:rStyle w:val="normaltextrun"/>
                <w:bCs/>
                <w:color w:val="000000" w:themeColor="text1"/>
              </w:rPr>
              <w:t>Edukacja zdrowotna. Zakres podstawowy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spacing w:before="1"/>
              <w:ind w:left="103"/>
              <w:rPr>
                <w:color w:val="000000" w:themeColor="text1"/>
                <w:sz w:val="24"/>
                <w:szCs w:val="24"/>
              </w:rPr>
            </w:pPr>
          </w:p>
        </w:tc>
      </w:tr>
      <w:tr w:rsidR="00E51987" w:rsidRPr="00B63E57" w:rsidTr="004D79C0">
        <w:trPr>
          <w:trHeight w:val="1847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ind w:left="103" w:right="536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Geografia zakres podstawowy(technik weterynarii)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Malarz Roman</w:t>
            </w:r>
          </w:p>
          <w:p w:rsidR="00E51987" w:rsidRPr="00B63E57" w:rsidRDefault="00E51987" w:rsidP="004D79C0">
            <w:pPr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Więckowski Marek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widowControl/>
              <w:spacing w:before="240" w:after="240"/>
              <w:outlineLvl w:val="2"/>
              <w:rPr>
                <w:bCs/>
                <w:color w:val="000000" w:themeColor="text1"/>
                <w:sz w:val="24"/>
                <w:szCs w:val="24"/>
              </w:rPr>
            </w:pPr>
            <w:r w:rsidRPr="00B63E57">
              <w:rPr>
                <w:bCs/>
                <w:color w:val="000000" w:themeColor="text1"/>
                <w:sz w:val="24"/>
                <w:szCs w:val="24"/>
              </w:rPr>
              <w:t>NOWE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Oblicza geografii cz. 1. Edycja  2024. </w:t>
            </w:r>
          </w:p>
          <w:p w:rsidR="00E51987" w:rsidRPr="00B63E57" w:rsidRDefault="00E51987" w:rsidP="004D79C0">
            <w:pPr>
              <w:ind w:left="103" w:right="11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Podręcznik dla liceum i technikum - zakres podstawowy.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spacing w:before="1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Pr="00B63E57" w:rsidRDefault="00E51987" w:rsidP="004D79C0">
            <w:pPr>
              <w:spacing w:before="1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MEN 1212/1/2024</w:t>
            </w:r>
          </w:p>
        </w:tc>
      </w:tr>
      <w:tr w:rsidR="00E51987" w:rsidRPr="00B63E57" w:rsidTr="004D79C0">
        <w:trPr>
          <w:trHeight w:val="1699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ind w:left="103" w:right="536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Geografia zakres rozszerzony</w:t>
            </w:r>
          </w:p>
          <w:p w:rsidR="00E51987" w:rsidRPr="00B63E57" w:rsidRDefault="00E51987" w:rsidP="004D79C0">
            <w:pPr>
              <w:ind w:left="103" w:right="536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(technik mechanizacji rolnictwa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iagrotroniki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>, technik ogrodnik, technik architektury krajobrazu)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ind w:right="69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B63E57">
              <w:rPr>
                <w:color w:val="000000" w:themeColor="text1"/>
                <w:sz w:val="24"/>
                <w:szCs w:val="24"/>
              </w:rPr>
              <w:t>Roman Malarz</w:t>
            </w:r>
          </w:p>
          <w:p w:rsidR="00E51987" w:rsidRPr="00B63E57" w:rsidRDefault="00E51987" w:rsidP="004D79C0">
            <w:pPr>
              <w:ind w:right="69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B63E57">
              <w:rPr>
                <w:color w:val="000000" w:themeColor="text1"/>
                <w:sz w:val="24"/>
                <w:szCs w:val="24"/>
              </w:rPr>
              <w:t>Marek Więckowski</w:t>
            </w:r>
          </w:p>
          <w:p w:rsidR="00E51987" w:rsidRPr="00B63E57" w:rsidRDefault="00E51987" w:rsidP="004D79C0">
            <w:pPr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Paweł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Kroh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widowControl/>
              <w:spacing w:before="240" w:after="240"/>
              <w:outlineLvl w:val="2"/>
              <w:rPr>
                <w:bCs/>
                <w:color w:val="000000" w:themeColor="text1"/>
                <w:sz w:val="24"/>
                <w:szCs w:val="24"/>
              </w:rPr>
            </w:pPr>
            <w:r w:rsidRPr="00B63E57">
              <w:rPr>
                <w:bCs/>
                <w:color w:val="000000" w:themeColor="text1"/>
                <w:sz w:val="24"/>
                <w:szCs w:val="24"/>
              </w:rPr>
              <w:t>NOWE Oblicza geogr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afii cz. 1. Edycja 2024. </w:t>
            </w:r>
          </w:p>
          <w:p w:rsidR="00E51987" w:rsidRPr="00B63E57" w:rsidRDefault="00E51987" w:rsidP="004D79C0">
            <w:pPr>
              <w:ind w:right="17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Podręcznik dla liceum i technikum - zakres rozszerzony.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Pr="00B63E57" w:rsidRDefault="00E51987" w:rsidP="004D79C0">
            <w:pP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MEN 1216/1/2024</w:t>
            </w:r>
          </w:p>
        </w:tc>
      </w:tr>
      <w:tr w:rsidR="00E51987" w:rsidRPr="00B63E57" w:rsidTr="004D79C0">
        <w:trPr>
          <w:trHeight w:val="2702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ind w:left="103" w:right="536"/>
              <w:jc w:val="both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ind w:right="699"/>
              <w:jc w:val="both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Pawlak Marcin </w:t>
            </w:r>
          </w:p>
          <w:p w:rsidR="00E51987" w:rsidRPr="00B63E57" w:rsidRDefault="00E51987" w:rsidP="004D79C0">
            <w:pPr>
              <w:ind w:right="699"/>
              <w:jc w:val="both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Szweda Adam</w:t>
            </w:r>
          </w:p>
          <w:p w:rsidR="00E51987" w:rsidRPr="00B63E57" w:rsidRDefault="00E51987" w:rsidP="004D79C0">
            <w:pPr>
              <w:ind w:right="699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ind w:right="177"/>
              <w:jc w:val="both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Poznać przeszłość 1. Edycja 2024</w:t>
            </w:r>
          </w:p>
          <w:p w:rsidR="00E51987" w:rsidRPr="00B63E57" w:rsidRDefault="00E51987" w:rsidP="004D79C0">
            <w:pPr>
              <w:ind w:right="177"/>
              <w:jc w:val="both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Podręcznik  dla liceum i technikum Zakres podstawowy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E51987" w:rsidRPr="00B63E57" w:rsidRDefault="00E51987" w:rsidP="004D79C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spacing w:line="268" w:lineRule="auto"/>
              <w:ind w:left="103"/>
              <w:jc w:val="both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Pr="00B63E57" w:rsidRDefault="00E51987" w:rsidP="004D79C0">
            <w:pPr>
              <w:spacing w:line="268" w:lineRule="auto"/>
              <w:ind w:left="103"/>
              <w:jc w:val="both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Nr dopuszczenia: MEN 1150/1/2022</w:t>
            </w:r>
          </w:p>
          <w:p w:rsidR="00E51987" w:rsidRPr="00B63E57" w:rsidRDefault="00E51987" w:rsidP="004D79C0">
            <w:pPr>
              <w:spacing w:line="268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51987" w:rsidRPr="00B63E57" w:rsidTr="004D79C0">
        <w:trPr>
          <w:trHeight w:val="1559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spacing w:line="27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  <w:r w:rsidRPr="00B63E5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ind w:left="103" w:right="536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63E57">
              <w:rPr>
                <w:color w:val="000000" w:themeColor="text1"/>
                <w:sz w:val="24"/>
                <w:szCs w:val="24"/>
                <w:highlight w:val="white"/>
              </w:rPr>
              <w:t>Język niemiecki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Anna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Kryczyńska-Pham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widowControl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Effekt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Neu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 xml:space="preserve"> 1 Podręcznik część I</w:t>
            </w:r>
          </w:p>
          <w:p w:rsidR="00E51987" w:rsidRPr="00B63E57" w:rsidRDefault="00E51987" w:rsidP="004D79C0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spacing w:line="268" w:lineRule="auto"/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WSiP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nr </w:t>
            </w:r>
            <w:r w:rsidRPr="00B63E57">
              <w:rPr>
                <w:color w:val="000000" w:themeColor="text1"/>
                <w:sz w:val="24"/>
                <w:szCs w:val="24"/>
              </w:rPr>
              <w:t>dopuszczenia: 1133/1/2022</w:t>
            </w:r>
          </w:p>
          <w:p w:rsidR="00E51987" w:rsidRPr="00B63E57" w:rsidRDefault="00E51987" w:rsidP="004D79C0">
            <w:pP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</w:p>
        </w:tc>
      </w:tr>
      <w:tr w:rsidR="00E51987" w:rsidRPr="00B63E57" w:rsidTr="004D79C0">
        <w:trPr>
          <w:trHeight w:val="1559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Default="00E51987" w:rsidP="004D79C0">
            <w:pPr>
              <w:spacing w:line="27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ind w:left="103" w:right="536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Biznes i zarządzanie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1987" w:rsidRPr="00B63E57" w:rsidRDefault="00E51987" w:rsidP="004D79C0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Zbigniew Makieła, Tomasz Rachwał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Pr="00B63E57" w:rsidRDefault="00E51987" w:rsidP="004D79C0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Krok w Biznes i Zarządzanie 1. Podręcznik do biznesu i zarządzania</w:t>
            </w:r>
            <w:r w:rsidRPr="00B63E57">
              <w:rPr>
                <w:color w:val="000000" w:themeColor="text1"/>
                <w:sz w:val="24"/>
                <w:szCs w:val="24"/>
              </w:rPr>
              <w:t xml:space="preserve"> dla liceum i technikum Zakres podstawowy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987" w:rsidRDefault="00E51987" w:rsidP="004D79C0">
            <w:pPr>
              <w:spacing w:line="268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Default="00E51987" w:rsidP="004D79C0">
            <w:pPr>
              <w:spacing w:line="268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nr </w:t>
            </w:r>
            <w:r w:rsidRPr="00B63E57">
              <w:rPr>
                <w:color w:val="000000" w:themeColor="text1"/>
                <w:sz w:val="24"/>
                <w:szCs w:val="24"/>
              </w:rPr>
              <w:t>dopuszczenia</w:t>
            </w:r>
          </w:p>
          <w:p w:rsidR="00E51987" w:rsidRPr="00B63E57" w:rsidRDefault="00E51987" w:rsidP="004D79C0">
            <w:pPr>
              <w:spacing w:line="268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1193/1/2023</w:t>
            </w:r>
          </w:p>
        </w:tc>
      </w:tr>
      <w:tr w:rsidR="003E105C" w:rsidRPr="00B63E57" w:rsidTr="004D79C0">
        <w:trPr>
          <w:trHeight w:val="1559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05C" w:rsidRDefault="003E105C" w:rsidP="004D79C0">
            <w:pPr>
              <w:spacing w:line="27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05C" w:rsidRDefault="003E105C" w:rsidP="004D79C0">
            <w:pPr>
              <w:ind w:left="103" w:right="536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Edukacja zdrowotna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05C" w:rsidRDefault="003E105C" w:rsidP="004D79C0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Katarzyna Myrcik, Beata Jakubik, Renata Szymańska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05C" w:rsidRDefault="003E105C" w:rsidP="004D79C0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Edukacja zdrowotna Zakres podstawowy. Podręcznik dla szkół ponadpodstawowych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05C" w:rsidRDefault="003E105C" w:rsidP="004D79C0">
            <w:pPr>
              <w:spacing w:line="268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Operon</w:t>
            </w:r>
          </w:p>
          <w:p w:rsidR="003E105C" w:rsidRDefault="003E105C" w:rsidP="004D79C0">
            <w:pPr>
              <w:spacing w:line="268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Brak nr dopuszczenia</w:t>
            </w:r>
          </w:p>
        </w:tc>
      </w:tr>
    </w:tbl>
    <w:p w:rsidR="00E51987" w:rsidRPr="00B63E57" w:rsidRDefault="00E51987" w:rsidP="00E51987">
      <w:pPr>
        <w:spacing w:line="270" w:lineRule="auto"/>
        <w:rPr>
          <w:color w:val="000000" w:themeColor="text1"/>
          <w:sz w:val="24"/>
          <w:szCs w:val="24"/>
        </w:rPr>
        <w:sectPr w:rsidR="00E51987" w:rsidRPr="00B63E57">
          <w:pgSz w:w="16840" w:h="11910" w:orient="landscape"/>
          <w:pgMar w:top="1100" w:right="2420" w:bottom="280" w:left="1520" w:header="708" w:footer="708" w:gutter="0"/>
          <w:pgNumType w:start="1"/>
          <w:cols w:space="708"/>
        </w:sectPr>
      </w:pPr>
    </w:p>
    <w:p w:rsidR="00E51987" w:rsidRPr="00B63E57" w:rsidRDefault="00E51987" w:rsidP="00E51987">
      <w:pPr>
        <w:pStyle w:val="Nagwek1"/>
        <w:spacing w:before="9"/>
        <w:ind w:left="3201" w:right="2301" w:hanging="1"/>
        <w:rPr>
          <w:color w:val="000000" w:themeColor="text1"/>
          <w:sz w:val="24"/>
          <w:szCs w:val="24"/>
        </w:rPr>
      </w:pPr>
      <w:r w:rsidRPr="00B63E57">
        <w:rPr>
          <w:color w:val="000000" w:themeColor="text1"/>
          <w:sz w:val="24"/>
          <w:szCs w:val="24"/>
        </w:rPr>
        <w:lastRenderedPageBreak/>
        <w:t>SZKOLNY ZESTAW PODRĘCZNIKÓW DLA KLASY DRUGIEJ TECHNIKUM</w:t>
      </w:r>
    </w:p>
    <w:p w:rsidR="00E51987" w:rsidRPr="00B63E57" w:rsidRDefault="00E51987" w:rsidP="00E51987">
      <w:pPr>
        <w:pStyle w:val="Nagwek2"/>
        <w:ind w:left="4464"/>
        <w:rPr>
          <w:color w:val="000000" w:themeColor="text1"/>
          <w:sz w:val="24"/>
          <w:szCs w:val="24"/>
        </w:rPr>
      </w:pPr>
      <w:r w:rsidRPr="00B63E57">
        <w:rPr>
          <w:color w:val="000000" w:themeColor="text1"/>
          <w:sz w:val="24"/>
          <w:szCs w:val="24"/>
        </w:rPr>
        <w:t>rok szkolny 2025/2026</w:t>
      </w:r>
    </w:p>
    <w:p w:rsidR="00E51987" w:rsidRPr="00B63E57" w:rsidRDefault="00E51987" w:rsidP="00E51987">
      <w:pPr>
        <w:pStyle w:val="Nagwek2"/>
        <w:ind w:left="4464"/>
        <w:rPr>
          <w:color w:val="000000" w:themeColor="text1"/>
          <w:sz w:val="24"/>
          <w:szCs w:val="24"/>
        </w:rPr>
      </w:pPr>
    </w:p>
    <w:tbl>
      <w:tblPr>
        <w:tblW w:w="12407" w:type="dxa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/>
      </w:tblPr>
      <w:tblGrid>
        <w:gridCol w:w="747"/>
        <w:gridCol w:w="2410"/>
        <w:gridCol w:w="3827"/>
        <w:gridCol w:w="2825"/>
        <w:gridCol w:w="2598"/>
      </w:tblGrid>
      <w:tr w:rsidR="00E51987" w:rsidRPr="00B63E57" w:rsidTr="004D79C0">
        <w:trPr>
          <w:trHeight w:val="1226"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91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587" w:right="255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Przedmiot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E51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1541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Autor</w:t>
            </w: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67" w:right="871"/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Tytuł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Wydawnictwo, numer dopuszczenia </w:t>
            </w:r>
          </w:p>
        </w:tc>
      </w:tr>
      <w:tr w:rsidR="00E51987" w:rsidRPr="00B63E57" w:rsidTr="004D79C0">
        <w:trPr>
          <w:trHeight w:val="1546"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 w:right="255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J. angielski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99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63E57">
              <w:rPr>
                <w:color w:val="000000" w:themeColor="text1"/>
                <w:sz w:val="24"/>
                <w:szCs w:val="24"/>
                <w:highlight w:val="white"/>
              </w:rPr>
              <w:t xml:space="preserve">Catherine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  <w:highlight w:val="white"/>
              </w:rPr>
              <w:t>McBeth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99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63E57">
              <w:rPr>
                <w:color w:val="000000" w:themeColor="text1"/>
                <w:sz w:val="24"/>
                <w:szCs w:val="24"/>
                <w:highlight w:val="white"/>
              </w:rPr>
              <w:t xml:space="preserve">Patricia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  <w:highlight w:val="white"/>
              </w:rPr>
              <w:t>Reilly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highlight w:val="white"/>
              </w:rPr>
              <w:t xml:space="preserve">Karolina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  <w:highlight w:val="white"/>
              </w:rPr>
              <w:t>Kotorowicz-Jasińska</w:t>
            </w:r>
            <w:proofErr w:type="spellEnd"/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Style w:val="Nagwek2"/>
              <w:spacing w:line="360" w:lineRule="auto"/>
              <w:ind w:left="0" w:right="0"/>
              <w:jc w:val="left"/>
              <w:rPr>
                <w:color w:val="000000" w:themeColor="text1"/>
                <w:sz w:val="24"/>
                <w:szCs w:val="24"/>
              </w:rPr>
            </w:pPr>
            <w:bookmarkStart w:id="1" w:name="_heading=h.tg7rfpxuhxki" w:colFirst="0" w:colLast="0"/>
            <w:bookmarkEnd w:id="1"/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Impulse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Macmillan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highlight w:val="white"/>
              </w:rPr>
              <w:t>1129/2/2021</w:t>
            </w:r>
          </w:p>
        </w:tc>
      </w:tr>
      <w:tr w:rsidR="00E51987" w:rsidRPr="00B63E57" w:rsidTr="004D79C0">
        <w:trPr>
          <w:trHeight w:val="1546"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 w:right="25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Chemia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99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Romuald Hassa, Aleksandra </w:t>
            </w:r>
            <w:proofErr w:type="spellStart"/>
            <w:r>
              <w:rPr>
                <w:color w:val="000000" w:themeColor="text1"/>
                <w:sz w:val="24"/>
                <w:szCs w:val="24"/>
                <w:highlight w:val="white"/>
              </w:rPr>
              <w:t>Mrzigod</w:t>
            </w:r>
            <w:proofErr w:type="spellEnd"/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, Janusz </w:t>
            </w:r>
            <w:proofErr w:type="spellStart"/>
            <w:r>
              <w:rPr>
                <w:color w:val="000000" w:themeColor="text1"/>
                <w:sz w:val="24"/>
                <w:szCs w:val="24"/>
                <w:highlight w:val="white"/>
              </w:rPr>
              <w:t>Mrzigot</w:t>
            </w:r>
            <w:proofErr w:type="spellEnd"/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Default="00E51987" w:rsidP="004D79C0">
            <w:pPr>
              <w:pStyle w:val="Nagwek2"/>
              <w:spacing w:line="360" w:lineRule="auto"/>
              <w:ind w:left="0"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Nowa To jest chemia 2</w:t>
            </w:r>
          </w:p>
          <w:p w:rsidR="00E51987" w:rsidRPr="00B63E57" w:rsidRDefault="00E51987" w:rsidP="004D79C0">
            <w:pPr>
              <w:pStyle w:val="Nagwek2"/>
              <w:spacing w:line="360" w:lineRule="auto"/>
              <w:ind w:left="0"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Zakres podstawowy – podręcznik dla liceum ogólnokształcącego </w:t>
            </w:r>
            <w:r w:rsidRPr="00B63E57">
              <w:rPr>
                <w:color w:val="000000" w:themeColor="text1"/>
                <w:sz w:val="24"/>
                <w:szCs w:val="24"/>
              </w:rPr>
              <w:br/>
              <w:t>i technikum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Nowa Era 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1222/2/2025</w:t>
            </w:r>
          </w:p>
        </w:tc>
      </w:tr>
      <w:tr w:rsidR="00E51987" w:rsidRPr="00B63E57" w:rsidTr="004D79C0">
        <w:trPr>
          <w:trHeight w:val="1270"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 w:right="25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</w:t>
            </w:r>
            <w:r w:rsidRPr="00B63E57">
              <w:rPr>
                <w:color w:val="000000" w:themeColor="text1"/>
                <w:sz w:val="24"/>
                <w:szCs w:val="24"/>
              </w:rPr>
              <w:t>hemia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 w:right="25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(technik weterynarii)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686" w:firstLine="60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Maria Litwin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Joanna Szymońska</w:t>
            </w: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90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Chemia ogólna i nieorganiczna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90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Zakres rozszerzony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90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Część 1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1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E51987" w:rsidRPr="00B63E57" w:rsidTr="004D79C0">
        <w:trPr>
          <w:trHeight w:val="1668"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Fizyka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5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 w:right="95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Marcin Braun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 w:right="95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Weronika Śliwa</w:t>
            </w: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1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„Odkryć fizykę 2”Edycja 2024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2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Zakres podstawowy – podręcznik dla liceum ogólnokształcącego </w:t>
            </w:r>
            <w:r w:rsidRPr="00B63E57">
              <w:rPr>
                <w:color w:val="000000" w:themeColor="text1"/>
                <w:sz w:val="24"/>
                <w:szCs w:val="24"/>
              </w:rPr>
              <w:br/>
              <w:t>i technikum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1001/2/2020</w:t>
            </w:r>
          </w:p>
        </w:tc>
      </w:tr>
      <w:tr w:rsidR="00E51987" w:rsidRPr="00B63E57" w:rsidTr="004D79C0">
        <w:trPr>
          <w:trHeight w:val="1587"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6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Informatyka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Janusz Mazur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Paweł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Perekietka</w:t>
            </w:r>
            <w:proofErr w:type="spellEnd"/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Zbigniew Talaga</w:t>
            </w: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1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„Informatyka na czasie 2”Edycja 2024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2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Zakres podstawowy – podręcznik dla liceum ogólnokształcącego </w:t>
            </w:r>
            <w:r w:rsidRPr="00B63E57">
              <w:rPr>
                <w:color w:val="000000" w:themeColor="text1"/>
                <w:sz w:val="24"/>
                <w:szCs w:val="24"/>
              </w:rPr>
              <w:br/>
              <w:t>i technikum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990/2/2020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 w:themeColor="text1"/>
                <w:sz w:val="24"/>
                <w:szCs w:val="24"/>
              </w:rPr>
            </w:pPr>
          </w:p>
        </w:tc>
      </w:tr>
      <w:tr w:rsidR="00E51987" w:rsidRPr="00B63E57" w:rsidTr="004D79C0">
        <w:trPr>
          <w:trHeight w:val="1428"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58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J. niemiecki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63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Anna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Kryczyńska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Pham</w:t>
            </w:r>
            <w:proofErr w:type="spellEnd"/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1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Effekt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Neu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WSiP</w:t>
            </w:r>
            <w:proofErr w:type="spellEnd"/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numer dopuszczenia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1133/2/2022</w:t>
            </w:r>
          </w:p>
        </w:tc>
      </w:tr>
      <w:tr w:rsidR="00E51987" w:rsidRPr="00B63E57" w:rsidTr="004D79C0">
        <w:trPr>
          <w:trHeight w:val="1410"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 w:right="255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Język polski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 w:right="173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M. Chmiel, 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 w:right="173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A. Cisowska, 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 w:right="173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 J. Kościerzyńska 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 w:right="173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H. Kusy</w:t>
            </w: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Ponad słowami, podręcznik do j. polskiego do liceum i technikum, zakres podst. i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roz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 xml:space="preserve">., szkoła ponadpodstawowa,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kl.I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 xml:space="preserve">, cz.2, kl. II cz.1 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 w:rsidRPr="00B63E57"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  <w:t>1014/2/2019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 w:rsidRPr="00B63E57"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  <w:t>1014/3/2020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</w:p>
        </w:tc>
      </w:tr>
      <w:tr w:rsidR="00E51987" w:rsidRPr="00B63E57" w:rsidTr="004D79C0">
        <w:trPr>
          <w:trHeight w:val="2139"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Pr="00B63E57" w:rsidRDefault="00E51987" w:rsidP="004D79C0">
            <w:pPr>
              <w:ind w:left="103" w:right="536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Geografia zakres podstawowy (technik weterynarii)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Tomasz Rachwał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99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RadosławUliszak</w:t>
            </w:r>
            <w:proofErr w:type="spellEnd"/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99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KrzysztofWiedermann</w:t>
            </w:r>
            <w:proofErr w:type="spellEnd"/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99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PawełKroh</w:t>
            </w:r>
            <w:proofErr w:type="spellEnd"/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Oblicza geografii 2.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Podręcznik dla liceum ogólnokształcącego i technikum - zakres podstawowy.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983/2/2020</w:t>
            </w:r>
          </w:p>
        </w:tc>
      </w:tr>
      <w:tr w:rsidR="00E51987" w:rsidRPr="00B63E57" w:rsidTr="004D79C0">
        <w:trPr>
          <w:trHeight w:val="2404"/>
        </w:trPr>
        <w:tc>
          <w:tcPr>
            <w:tcW w:w="7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Pr="00B63E57" w:rsidRDefault="00E51987" w:rsidP="004D79C0">
            <w:pPr>
              <w:ind w:left="103" w:right="536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Geografia zakres rozszerzony</w:t>
            </w:r>
          </w:p>
          <w:p w:rsidR="00E51987" w:rsidRPr="00B63E57" w:rsidRDefault="00E51987" w:rsidP="004D79C0">
            <w:pPr>
              <w:ind w:left="103" w:right="536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(technik mechanizacji rolnictwa i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agrotroniki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20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I SEMESTR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20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Roman Malarz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20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Marek Więckowski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20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Paweł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Kroh</w:t>
            </w:r>
            <w:proofErr w:type="spellEnd"/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I SEMESTR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Oblicza geografii 1.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Podręcznik dla liceum ogólnokształcącego i technikum - zakres rozszerzony.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973/1/2019</w:t>
            </w:r>
          </w:p>
        </w:tc>
      </w:tr>
      <w:tr w:rsidR="00E51987" w:rsidRPr="00B63E57" w:rsidTr="004D79C0">
        <w:trPr>
          <w:trHeight w:val="1916"/>
        </w:trPr>
        <w:tc>
          <w:tcPr>
            <w:tcW w:w="747" w:type="dxa"/>
            <w:vMerge/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51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II SEMESTR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51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Wioletta Kilar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20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Tomasz Rachwał</w:t>
            </w: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II SEMESTR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Oblicza geografii 2. Podręcznik dla liceum ogólnokształcącego i technikum –zakres rozszerzony.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3F3F3"/>
              </w:rPr>
              <w:t>973/2/2020</w:t>
            </w:r>
          </w:p>
        </w:tc>
      </w:tr>
      <w:tr w:rsidR="00E51987" w:rsidRPr="00B63E57" w:rsidTr="004D79C0">
        <w:trPr>
          <w:trHeight w:val="1062"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 w:right="255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51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Jarosław Czubaty</w:t>
            </w: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Historia. Podręcznik dla liceum i technikum. Klasa II. Zakres podstawowy. 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Nowa Era </w:t>
            </w:r>
          </w:p>
          <w:p w:rsidR="00E51987" w:rsidRPr="00143EAD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143EAD">
              <w:rPr>
                <w:color w:val="000000" w:themeColor="text1"/>
                <w:sz w:val="24"/>
                <w:szCs w:val="24"/>
                <w:shd w:val="clear" w:color="auto" w:fill="FFFFFF"/>
              </w:rPr>
              <w:t>1147/2/2023</w:t>
            </w:r>
          </w:p>
        </w:tc>
      </w:tr>
      <w:tr w:rsidR="00E51987" w:rsidRPr="00B63E57" w:rsidTr="004D79C0">
        <w:trPr>
          <w:trHeight w:val="1149"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</w:t>
            </w:r>
            <w:r w:rsidRPr="00B63E57">
              <w:rPr>
                <w:color w:val="000000" w:themeColor="text1"/>
                <w:sz w:val="24"/>
                <w:szCs w:val="24"/>
              </w:rPr>
              <w:t>atematyka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006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Wojciech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Babiański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 xml:space="preserve">, Lech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Chańko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 xml:space="preserve">, Karolina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Wej</w:t>
            </w:r>
            <w:proofErr w:type="spellEnd"/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Matematyka 1  , w II semestrze -  Matematyka 2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Zakres podstawowy i rozszerzony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 w:right="1157"/>
              <w:jc w:val="both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 w:right="11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970/2/2020</w:t>
            </w:r>
          </w:p>
        </w:tc>
      </w:tr>
      <w:tr w:rsidR="00E51987" w:rsidRPr="00B63E57" w:rsidTr="004D79C0">
        <w:trPr>
          <w:trHeight w:val="1149"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Biznes i zarządzanie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Zbigniew Makieła, Tomasz Rachwał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006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Krok w biznes i zarządzanie 2 Edycja 2024 Podręcznik zakres podstawowy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 w:right="11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 w:right="1157"/>
              <w:jc w:val="both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MEN 1193/2/2024</w:t>
            </w:r>
          </w:p>
        </w:tc>
      </w:tr>
      <w:tr w:rsidR="00E51987" w:rsidRPr="00B63E57" w:rsidTr="004D79C0">
        <w:trPr>
          <w:trHeight w:val="1149"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1987" w:rsidRPr="00DB7802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DB7802">
              <w:rPr>
                <w:color w:val="000000" w:themeColor="text1"/>
                <w:sz w:val="24"/>
                <w:szCs w:val="24"/>
              </w:rPr>
              <w:t xml:space="preserve">Edukacja obywatelska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7"/>
              <w:rPr>
                <w:color w:val="001D35"/>
                <w:sz w:val="24"/>
                <w:szCs w:val="24"/>
                <w:shd w:val="clear" w:color="auto" w:fill="FFFFFF"/>
              </w:rPr>
            </w:pPr>
            <w:r w:rsidRPr="00DB7802">
              <w:rPr>
                <w:color w:val="001D35"/>
                <w:sz w:val="24"/>
                <w:szCs w:val="24"/>
                <w:shd w:val="clear" w:color="auto" w:fill="FFFFFF"/>
              </w:rPr>
              <w:t xml:space="preserve">Urszula Małek i Sylwia </w:t>
            </w:r>
            <w:proofErr w:type="spellStart"/>
            <w:r w:rsidRPr="00DB7802">
              <w:rPr>
                <w:color w:val="001D35"/>
                <w:sz w:val="24"/>
                <w:szCs w:val="24"/>
                <w:shd w:val="clear" w:color="auto" w:fill="FFFFFF"/>
              </w:rPr>
              <w:t>Żmijewska-Kwiręg</w:t>
            </w:r>
            <w:proofErr w:type="spellEnd"/>
          </w:p>
          <w:p w:rsidR="00E51987" w:rsidRPr="00DB7802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006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1987" w:rsidRPr="00DB7802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7"/>
              <w:rPr>
                <w:color w:val="000000" w:themeColor="text1"/>
                <w:sz w:val="24"/>
                <w:szCs w:val="24"/>
              </w:rPr>
            </w:pPr>
            <w:r w:rsidRPr="00DB7802">
              <w:rPr>
                <w:color w:val="000000" w:themeColor="text1"/>
                <w:sz w:val="24"/>
                <w:szCs w:val="24"/>
              </w:rPr>
              <w:t>Edukacja obywatelska Masz wpływ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 w:right="11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 w:right="11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MEN </w:t>
            </w:r>
          </w:p>
          <w:p w:rsidR="00E51987" w:rsidRPr="00DB7802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 w:right="11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1236/1/2025</w:t>
            </w:r>
          </w:p>
        </w:tc>
      </w:tr>
      <w:tr w:rsidR="00E51987" w:rsidRPr="00B63E57" w:rsidTr="004D79C0">
        <w:trPr>
          <w:trHeight w:val="1149"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1987" w:rsidRPr="00DB7802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Biologia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1987" w:rsidRDefault="00E51987" w:rsidP="004D79C0">
            <w:pPr>
              <w:ind w:left="103" w:right="6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Anna </w:t>
            </w:r>
            <w:proofErr w:type="spellStart"/>
            <w:r>
              <w:rPr>
                <w:sz w:val="24"/>
                <w:szCs w:val="24"/>
              </w:rPr>
              <w:t>Helmin</w:t>
            </w:r>
            <w:proofErr w:type="spellEnd"/>
          </w:p>
          <w:p w:rsidR="00E51987" w:rsidRPr="00DB7802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006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Jolanta Holeczek</w:t>
            </w: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1987" w:rsidRDefault="00E51987" w:rsidP="004D79C0">
            <w:pPr>
              <w:ind w:left="103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 Biologia na czasie „ klasa 2 </w:t>
            </w:r>
          </w:p>
          <w:p w:rsidR="00E51987" w:rsidRPr="00DB7802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7"/>
              <w:rPr>
                <w:color w:val="001D35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Zakres podstawowy – podręcznik dla liceum  i technikum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 w:right="11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Nowa Era </w:t>
            </w:r>
          </w:p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 w:right="11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MEN </w:t>
            </w:r>
            <w:r w:rsidRPr="00531DA8">
              <w:rPr>
                <w:rStyle w:val="Uwydatnienie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1006/2/2020</w:t>
            </w:r>
          </w:p>
        </w:tc>
      </w:tr>
      <w:tr w:rsidR="00E51987" w:rsidRPr="00B63E57" w:rsidTr="004D79C0">
        <w:trPr>
          <w:trHeight w:val="1149"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Biologia</w:t>
            </w:r>
          </w:p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(technik weterynarii)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1987" w:rsidRDefault="00E51987" w:rsidP="004D79C0">
            <w:pPr>
              <w:ind w:left="103" w:right="699"/>
              <w:rPr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Marek Guzik, Ryszard Kozik, Władysław Zamachowski</w:t>
            </w: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1987" w:rsidRDefault="00E51987" w:rsidP="004D79C0">
            <w:pPr>
              <w:ind w:left="103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Biologia na czasie „ klasa 2 </w:t>
            </w:r>
          </w:p>
          <w:p w:rsidR="00E51987" w:rsidRDefault="00E51987" w:rsidP="004D79C0">
            <w:pPr>
              <w:ind w:left="103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rozszerzony  – podręcznik dla liceum  i technikum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 w:right="11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 w:right="11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MEN 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 </w:t>
            </w:r>
            <w:r w:rsidRPr="00FE787E">
              <w:rPr>
                <w:rStyle w:val="Uwydatnienie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1010/2/2020</w:t>
            </w:r>
          </w:p>
        </w:tc>
      </w:tr>
    </w:tbl>
    <w:p w:rsidR="00E51987" w:rsidRPr="00B63E57" w:rsidRDefault="00E51987" w:rsidP="00E51987">
      <w:pPr>
        <w:pStyle w:val="Nagwek2"/>
        <w:ind w:left="4464"/>
        <w:rPr>
          <w:color w:val="000000" w:themeColor="text1"/>
          <w:sz w:val="24"/>
          <w:szCs w:val="24"/>
        </w:rPr>
      </w:pPr>
    </w:p>
    <w:p w:rsidR="00E51987" w:rsidRPr="00B63E57" w:rsidRDefault="00E51987" w:rsidP="00E51987">
      <w:pPr>
        <w:pStyle w:val="Nagwek2"/>
        <w:ind w:left="4464"/>
        <w:rPr>
          <w:color w:val="000000" w:themeColor="text1"/>
          <w:sz w:val="24"/>
          <w:szCs w:val="24"/>
        </w:rPr>
      </w:pPr>
    </w:p>
    <w:p w:rsidR="00E51987" w:rsidRPr="00B63E57" w:rsidRDefault="00E51987" w:rsidP="00E51987">
      <w:pPr>
        <w:pStyle w:val="Nagwek2"/>
        <w:ind w:left="0"/>
        <w:jc w:val="left"/>
        <w:rPr>
          <w:color w:val="000000" w:themeColor="text1"/>
          <w:sz w:val="24"/>
          <w:szCs w:val="24"/>
        </w:rPr>
      </w:pPr>
    </w:p>
    <w:p w:rsidR="00E51987" w:rsidRPr="00B63E57" w:rsidRDefault="00E51987" w:rsidP="00E51987">
      <w:pPr>
        <w:pStyle w:val="Nagwek2"/>
        <w:ind w:left="4464"/>
        <w:rPr>
          <w:color w:val="000000" w:themeColor="text1"/>
          <w:sz w:val="24"/>
          <w:szCs w:val="24"/>
        </w:rPr>
      </w:pPr>
    </w:p>
    <w:p w:rsidR="00E51987" w:rsidRPr="00B63E57" w:rsidRDefault="00E51987" w:rsidP="00E51987">
      <w:pPr>
        <w:pStyle w:val="Nagwek1"/>
        <w:spacing w:before="9"/>
        <w:ind w:left="3201" w:right="2301" w:hanging="1"/>
        <w:rPr>
          <w:color w:val="000000" w:themeColor="text1"/>
          <w:sz w:val="24"/>
          <w:szCs w:val="24"/>
        </w:rPr>
      </w:pPr>
      <w:r w:rsidRPr="00B63E57">
        <w:rPr>
          <w:color w:val="000000" w:themeColor="text1"/>
          <w:sz w:val="24"/>
          <w:szCs w:val="24"/>
        </w:rPr>
        <w:t xml:space="preserve">SZKOLNY ZESTAW PODRĘCZNIKÓW DLA KLASY TRZECIEJ TECHNIKUM </w:t>
      </w:r>
    </w:p>
    <w:p w:rsidR="00E51987" w:rsidRPr="00B63E57" w:rsidRDefault="00E51987" w:rsidP="00E51987">
      <w:pPr>
        <w:pStyle w:val="Nagwek2"/>
        <w:ind w:left="4464"/>
        <w:rPr>
          <w:color w:val="000000" w:themeColor="text1"/>
          <w:sz w:val="24"/>
          <w:szCs w:val="24"/>
        </w:rPr>
      </w:pPr>
      <w:r w:rsidRPr="00B63E57">
        <w:rPr>
          <w:color w:val="000000" w:themeColor="text1"/>
          <w:sz w:val="24"/>
          <w:szCs w:val="24"/>
        </w:rPr>
        <w:t xml:space="preserve">rok szkolny 2025/2026 </w:t>
      </w:r>
    </w:p>
    <w:p w:rsidR="00E51987" w:rsidRPr="00B63E57" w:rsidRDefault="00E51987" w:rsidP="00E5198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</w:p>
    <w:p w:rsidR="00E51987" w:rsidRPr="00B63E57" w:rsidRDefault="00E51987" w:rsidP="00E5198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 w:themeColor="text1"/>
          <w:sz w:val="24"/>
          <w:szCs w:val="24"/>
        </w:rPr>
      </w:pPr>
    </w:p>
    <w:tbl>
      <w:tblPr>
        <w:tblW w:w="12407" w:type="dxa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/>
      </w:tblPr>
      <w:tblGrid>
        <w:gridCol w:w="720"/>
        <w:gridCol w:w="2174"/>
        <w:gridCol w:w="3665"/>
        <w:gridCol w:w="3250"/>
        <w:gridCol w:w="2598"/>
      </w:tblGrid>
      <w:tr w:rsidR="00E51987" w:rsidRPr="00B63E57" w:rsidTr="004D79C0">
        <w:trPr>
          <w:trHeight w:val="1196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91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E51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255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Przedmiot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E51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1541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Autor</w:t>
            </w:r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67" w:right="871"/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Tytuł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Wydawnictwo, numer dopuszczenia </w:t>
            </w:r>
          </w:p>
        </w:tc>
      </w:tr>
      <w:tr w:rsidR="00E51987" w:rsidRPr="00B63E57" w:rsidTr="004D79C0">
        <w:trPr>
          <w:trHeight w:val="1546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 w:right="255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Chemia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9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Romuald Hassa, Aleksandra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Mrzigod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Janusz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To jest chemia 1. Chemia ogólna i nieorganiczna.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Podrecznik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do liceum i technikum. Zakres podstawowy</w:t>
            </w:r>
          </w:p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0"/>
              <w:rPr>
                <w:color w:val="000000" w:themeColor="text1"/>
                <w:sz w:val="24"/>
                <w:szCs w:val="24"/>
              </w:rPr>
            </w:pPr>
          </w:p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To jest chemia 2. Chemia ogólna i nieorganiczna. Podręcznik do liceum i technikum. Zakres podstawowy</w:t>
            </w:r>
          </w:p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0"/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994/1/2019</w:t>
            </w:r>
          </w:p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</w:p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</w:p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</w:p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</w:p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Nowa Era 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994/2/2020</w:t>
            </w:r>
          </w:p>
        </w:tc>
      </w:tr>
      <w:tr w:rsidR="00E51987" w:rsidRPr="00B63E57" w:rsidTr="004D79C0">
        <w:trPr>
          <w:trHeight w:val="1546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 w:right="255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Chemia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 w:right="25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(Technik weterynarii)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686" w:firstLine="60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Maria Litwin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Joanna Szymońska</w:t>
            </w:r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0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Chemia organiczna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0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Zakres rozszerzony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0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Część 2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991/2/2020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</w:p>
        </w:tc>
      </w:tr>
      <w:tr w:rsidR="00E51987" w:rsidRPr="00B63E57" w:rsidTr="004D79C0">
        <w:trPr>
          <w:trHeight w:val="1270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Pr="00B63E5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 w:right="255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j. niemiecki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Anna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Kryczyńska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Pham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1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Effekt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 xml:space="preserve">  NEU 3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WSiP</w:t>
            </w:r>
            <w:proofErr w:type="spellEnd"/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numer dopuszczenia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937/3/2020</w:t>
            </w:r>
          </w:p>
        </w:tc>
      </w:tr>
      <w:tr w:rsidR="00E51987" w:rsidRPr="00B63E57" w:rsidTr="004D79C0">
        <w:trPr>
          <w:trHeight w:val="1668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4</w:t>
            </w:r>
            <w:r w:rsidRPr="00B63E5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55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 j. polski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M. Chmiel,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A. Równy, 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J. Kościerzyńska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A Cisowska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H. Kusy </w:t>
            </w:r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0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Ponad słowami, podręcznik do j. polskiego do liceum i technikum, zakres podst. i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roz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 xml:space="preserve">., szkoła ponadpodstawowa,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kl.II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 xml:space="preserve">, cz.2, kl. III, cz. 1 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A21FCC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A21FCC"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Pr="00A21FCC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A21FCC">
              <w:rPr>
                <w:rFonts w:eastAsia="Segoe UI"/>
                <w:color w:val="000000" w:themeColor="text1"/>
                <w:sz w:val="24"/>
                <w:szCs w:val="24"/>
              </w:rPr>
              <w:t>1014/4/2020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</w:pPr>
            <w:r w:rsidRPr="00A21FCC">
              <w:rPr>
                <w:rFonts w:eastAsia="Segoe UI"/>
                <w:color w:val="000000" w:themeColor="text1"/>
                <w:sz w:val="24"/>
                <w:szCs w:val="24"/>
              </w:rPr>
              <w:t>1014/5/2021</w:t>
            </w:r>
          </w:p>
        </w:tc>
      </w:tr>
      <w:tr w:rsidR="00E51987" w:rsidRPr="00B63E57" w:rsidTr="004D79C0">
        <w:trPr>
          <w:trHeight w:val="1740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  <w:r w:rsidRPr="00B63E5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55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j. angielski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7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63E57">
              <w:rPr>
                <w:color w:val="000000" w:themeColor="text1"/>
                <w:sz w:val="24"/>
                <w:szCs w:val="24"/>
                <w:highlight w:val="white"/>
              </w:rPr>
              <w:t xml:space="preserve">Catherine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  <w:highlight w:val="white"/>
              </w:rPr>
              <w:t>McBeth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7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B63E57">
              <w:rPr>
                <w:color w:val="000000" w:themeColor="text1"/>
                <w:sz w:val="24"/>
                <w:szCs w:val="24"/>
                <w:highlight w:val="white"/>
              </w:rPr>
              <w:t xml:space="preserve">Patricia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  <w:highlight w:val="white"/>
              </w:rPr>
              <w:t>Reilly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highlight w:val="white"/>
              </w:rPr>
              <w:t xml:space="preserve">Joanna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  <w:highlight w:val="white"/>
              </w:rPr>
              <w:t>Sobierska-Paczesny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Style w:val="Nagwek2"/>
              <w:spacing w:line="360" w:lineRule="auto"/>
              <w:ind w:left="0" w:right="0"/>
              <w:jc w:val="left"/>
              <w:rPr>
                <w:color w:val="000000" w:themeColor="text1"/>
                <w:sz w:val="24"/>
                <w:szCs w:val="24"/>
              </w:rPr>
            </w:pPr>
            <w:bookmarkStart w:id="2" w:name="_heading=h.b6pkqvyjfliv" w:colFirst="0" w:colLast="0"/>
            <w:bookmarkEnd w:id="2"/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Impulse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 xml:space="preserve"> 3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Macmillan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highlight w:val="white"/>
              </w:rPr>
              <w:t>1129/3/2021</w:t>
            </w:r>
          </w:p>
        </w:tc>
      </w:tr>
      <w:tr w:rsidR="00E51987" w:rsidRPr="00B63E57" w:rsidTr="004D79C0">
        <w:trPr>
          <w:trHeight w:val="1861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  <w:r w:rsidRPr="00B63E5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55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Geografia zakres podstawowy (technik weterynarii)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Tomasz Rachwał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Radosław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Uliszak</w:t>
            </w:r>
            <w:proofErr w:type="spellEnd"/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Krzysztof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Wiedermann</w:t>
            </w:r>
            <w:proofErr w:type="spellEnd"/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Paweł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Kroh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Oblicza geografii 2.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Podręcznik dla liceum ogólnokształcącego i technikum - zakres podstawowy.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983/2/2020</w:t>
            </w:r>
          </w:p>
        </w:tc>
      </w:tr>
      <w:tr w:rsidR="00E51987" w:rsidRPr="00B63E57" w:rsidTr="004D79C0">
        <w:trPr>
          <w:trHeight w:val="1861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ind w:left="103" w:right="536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Geografia zakres rozszerzony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 w:right="255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(technik mechanizacji rolnictwa i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agrotroniki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>, technik ogrodnik, technik architektury krajobrazu)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51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Wioletta Kilar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51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Tomasz Rachwał</w:t>
            </w:r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Oblicza geografii 2. Podręcznik dla liceum ogólnokształcącego i technikum –zakres rozszerzony.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Pr="00A21FCC" w:rsidRDefault="00E51987" w:rsidP="004D79C0">
            <w:pPr>
              <w:rPr>
                <w:sz w:val="24"/>
                <w:szCs w:val="24"/>
              </w:rPr>
            </w:pPr>
            <w:r w:rsidRPr="00A21FCC">
              <w:rPr>
                <w:sz w:val="24"/>
                <w:szCs w:val="24"/>
              </w:rPr>
              <w:t>973/2/2020</w:t>
            </w:r>
          </w:p>
        </w:tc>
      </w:tr>
      <w:tr w:rsidR="00E51987" w:rsidRPr="00B63E57" w:rsidTr="004D79C0">
        <w:trPr>
          <w:trHeight w:val="2542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8</w:t>
            </w:r>
            <w:r w:rsidRPr="00B63E57">
              <w:rPr>
                <w:color w:val="000000" w:themeColor="text1"/>
                <w:sz w:val="24"/>
                <w:szCs w:val="24"/>
              </w:rPr>
              <w:t>.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58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Historia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589"/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589"/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589"/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58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63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Jarosław Czubaty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63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Piotr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Szlanta</w:t>
            </w:r>
            <w:proofErr w:type="spellEnd"/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639"/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3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1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Historia. Podręcznik dla liceum i technikum. Klasa III. Zakres podstawowy.</w:t>
            </w:r>
          </w:p>
          <w:p w:rsidR="00E51987" w:rsidRPr="00B63E57" w:rsidRDefault="00E51987" w:rsidP="004D79C0">
            <w:pPr>
              <w:widowControl/>
              <w:shd w:val="clear" w:color="auto" w:fill="FFFFFF"/>
              <w:spacing w:before="280" w:after="280"/>
              <w:ind w:right="1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WSIP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E51987" w:rsidRPr="00B63E57" w:rsidTr="004D79C0">
        <w:trPr>
          <w:trHeight w:val="987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Pr="00B63E5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 w:right="255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Fizyka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51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Marian Braun, Weronika Śliwa</w:t>
            </w:r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1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„Odkryć fizykę 3” Edycja 2024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Zakres podstawowy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1001/3/2021</w:t>
            </w:r>
          </w:p>
        </w:tc>
      </w:tr>
      <w:tr w:rsidR="00E51987" w:rsidRPr="00B63E57" w:rsidTr="004D79C0">
        <w:trPr>
          <w:trHeight w:val="864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Pr="00B63E5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 w:right="255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Informatyka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51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Janusz Mazur, Zbigniew Talaga</w:t>
            </w:r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1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„Informatyka na czasie 3” Edycja 2024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Zakres podstawowy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990/3/2021</w:t>
            </w:r>
          </w:p>
        </w:tc>
      </w:tr>
      <w:tr w:rsidR="00E51987" w:rsidRPr="00B63E57" w:rsidTr="004D79C0">
        <w:trPr>
          <w:trHeight w:val="1955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 w:right="25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</w:t>
            </w:r>
            <w:r w:rsidRPr="00B63E57">
              <w:rPr>
                <w:color w:val="000000" w:themeColor="text1"/>
                <w:sz w:val="24"/>
                <w:szCs w:val="24"/>
              </w:rPr>
              <w:t>atematyka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51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rFonts w:eastAsia="Roboto"/>
                <w:color w:val="000000" w:themeColor="text1"/>
                <w:sz w:val="24"/>
                <w:szCs w:val="24"/>
                <w:highlight w:val="white"/>
              </w:rPr>
              <w:t>Wojciech</w:t>
            </w:r>
            <w:r>
              <w:rPr>
                <w:rFonts w:eastAsia="Roboto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63E57">
              <w:rPr>
                <w:rFonts w:eastAsia="Roboto"/>
                <w:color w:val="000000" w:themeColor="text1"/>
                <w:sz w:val="24"/>
                <w:szCs w:val="24"/>
                <w:highlight w:val="white"/>
              </w:rPr>
              <w:t>Babiański</w:t>
            </w:r>
            <w:proofErr w:type="spellEnd"/>
            <w:r w:rsidRPr="00B63E57">
              <w:rPr>
                <w:rFonts w:eastAsia="Roboto"/>
                <w:color w:val="000000" w:themeColor="text1"/>
                <w:sz w:val="24"/>
                <w:szCs w:val="24"/>
                <w:highlight w:val="white"/>
              </w:rPr>
              <w:t xml:space="preserve">, Lech </w:t>
            </w:r>
            <w:proofErr w:type="spellStart"/>
            <w:r w:rsidRPr="00B63E57">
              <w:rPr>
                <w:rFonts w:eastAsia="Roboto"/>
                <w:color w:val="000000" w:themeColor="text1"/>
                <w:sz w:val="24"/>
                <w:szCs w:val="24"/>
                <w:highlight w:val="white"/>
              </w:rPr>
              <w:t>Chańko</w:t>
            </w:r>
            <w:proofErr w:type="spellEnd"/>
            <w:r w:rsidRPr="00B63E57">
              <w:rPr>
                <w:rFonts w:eastAsia="Roboto"/>
                <w:color w:val="000000" w:themeColor="text1"/>
                <w:sz w:val="24"/>
                <w:szCs w:val="24"/>
                <w:highlight w:val="white"/>
              </w:rPr>
              <w:t xml:space="preserve">, Karolina </w:t>
            </w:r>
            <w:proofErr w:type="spellStart"/>
            <w:r w:rsidRPr="00B63E57">
              <w:rPr>
                <w:rFonts w:eastAsia="Roboto"/>
                <w:color w:val="000000" w:themeColor="text1"/>
                <w:sz w:val="24"/>
                <w:szCs w:val="24"/>
                <w:highlight w:val="white"/>
              </w:rPr>
              <w:t>Wej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widowControl/>
              <w:shd w:val="clear" w:color="auto" w:fill="FFFFFF"/>
              <w:spacing w:before="280" w:after="280"/>
              <w:ind w:right="177"/>
              <w:rPr>
                <w:rFonts w:eastAsia="Roboto"/>
                <w:color w:val="000000" w:themeColor="text1"/>
                <w:sz w:val="24"/>
                <w:szCs w:val="24"/>
              </w:rPr>
            </w:pPr>
            <w:r w:rsidRPr="00B63E57">
              <w:rPr>
                <w:rFonts w:eastAsia="Roboto"/>
                <w:color w:val="000000" w:themeColor="text1"/>
                <w:sz w:val="24"/>
                <w:szCs w:val="24"/>
              </w:rPr>
              <w:t>Matematyka 2  , w II semestrze -  Matematyka 3</w:t>
            </w:r>
          </w:p>
          <w:p w:rsidR="00E51987" w:rsidRPr="00B63E57" w:rsidRDefault="00E51987" w:rsidP="004D79C0">
            <w:pPr>
              <w:widowControl/>
              <w:shd w:val="clear" w:color="auto" w:fill="FFFFFF"/>
              <w:spacing w:before="280" w:after="280"/>
              <w:ind w:right="177"/>
              <w:rPr>
                <w:rFonts w:eastAsia="Roboto"/>
                <w:color w:val="000000" w:themeColor="text1"/>
                <w:sz w:val="24"/>
                <w:szCs w:val="24"/>
              </w:rPr>
            </w:pPr>
            <w:r w:rsidRPr="00B63E57">
              <w:rPr>
                <w:rFonts w:eastAsia="Roboto"/>
                <w:color w:val="000000" w:themeColor="text1"/>
                <w:sz w:val="24"/>
                <w:szCs w:val="24"/>
              </w:rPr>
              <w:t>Zakres podstawowy i rozszerzony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Pr="00A21FCC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A21FCC">
              <w:rPr>
                <w:color w:val="001D35"/>
                <w:sz w:val="24"/>
                <w:szCs w:val="24"/>
                <w:shd w:val="clear" w:color="auto" w:fill="FFFFFF"/>
              </w:rPr>
              <w:t>988/3/2021</w:t>
            </w:r>
          </w:p>
        </w:tc>
      </w:tr>
      <w:tr w:rsidR="00E51987" w:rsidRPr="00B63E57" w:rsidTr="004D79C0">
        <w:trPr>
          <w:trHeight w:val="1955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 w:right="25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Biologia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519"/>
              <w:rPr>
                <w:rFonts w:eastAsia="Roboto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Roboto"/>
                <w:color w:val="000000" w:themeColor="text1"/>
                <w:sz w:val="24"/>
                <w:szCs w:val="24"/>
                <w:highlight w:val="white"/>
              </w:rPr>
              <w:t>Jolanta Holeczek</w:t>
            </w:r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Default="00E51987" w:rsidP="004D79C0">
            <w:pPr>
              <w:ind w:left="103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Biologia na czasie 3</w:t>
            </w:r>
          </w:p>
          <w:p w:rsidR="00E51987" w:rsidRDefault="00E51987" w:rsidP="004D79C0">
            <w:pPr>
              <w:ind w:left="103" w:righ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podstawowy – podręcznik dla liceum   i technikum</w:t>
            </w:r>
          </w:p>
          <w:p w:rsidR="00E51987" w:rsidRPr="00B63E57" w:rsidRDefault="00E51987" w:rsidP="004D79C0">
            <w:pPr>
              <w:widowControl/>
              <w:shd w:val="clear" w:color="auto" w:fill="FFFFFF"/>
              <w:spacing w:before="280" w:after="280"/>
              <w:ind w:right="177"/>
              <w:rPr>
                <w:rFonts w:eastAsia="Roboto"/>
                <w:color w:val="000000" w:themeColor="text1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Nowa Era 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1006/3/2021</w:t>
            </w:r>
          </w:p>
        </w:tc>
      </w:tr>
      <w:tr w:rsidR="00E51987" w:rsidRPr="00B63E57" w:rsidTr="004D79C0">
        <w:trPr>
          <w:trHeight w:val="1955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 w:right="25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Biologia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 w:right="25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(technik weterynarii)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519"/>
              <w:rPr>
                <w:rFonts w:eastAsia="Roboto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 xml:space="preserve">Franciszek Dubert, Marek Guzik, Anna </w:t>
            </w:r>
            <w:proofErr w:type="spellStart"/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Helmin</w:t>
            </w:r>
            <w:proofErr w:type="spellEnd"/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, Jolanta Holeczek, Stanisław Krawczyk, Władysław Zamachowski</w:t>
            </w:r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Default="00E51987" w:rsidP="004D79C0">
            <w:pPr>
              <w:ind w:left="103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Biologia na czasie 3</w:t>
            </w:r>
          </w:p>
          <w:p w:rsidR="00E51987" w:rsidRDefault="00E51987" w:rsidP="004D79C0">
            <w:pPr>
              <w:ind w:left="103" w:righ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rozszerzony  – podręcznik dla liceum   i technikum</w:t>
            </w:r>
          </w:p>
          <w:p w:rsidR="00E51987" w:rsidRPr="00B63E57" w:rsidRDefault="00E51987" w:rsidP="004D79C0">
            <w:pPr>
              <w:widowControl/>
              <w:shd w:val="clear" w:color="auto" w:fill="FFFFFF"/>
              <w:spacing w:before="280" w:after="280"/>
              <w:ind w:right="177"/>
              <w:rPr>
                <w:rFonts w:eastAsia="Roboto"/>
                <w:color w:val="000000" w:themeColor="text1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Nowa Era 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1010/3/2021</w:t>
            </w:r>
          </w:p>
        </w:tc>
      </w:tr>
      <w:tr w:rsidR="00E51987" w:rsidRPr="00B63E57" w:rsidTr="004D79C0">
        <w:trPr>
          <w:trHeight w:val="1955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 w:right="25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Historia i teraźniejszość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519"/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Izabella Modzelewska-Rysak, Leszek Rysak, Karol Wilczyński, Adam Cisek, Marian Buczyński, Tomasz Grochowski, Witold Pelczar</w:t>
            </w:r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AD77A5" w:rsidRDefault="00E51987" w:rsidP="004D79C0">
            <w:pPr>
              <w:ind w:left="103" w:right="117"/>
              <w:rPr>
                <w:sz w:val="24"/>
                <w:szCs w:val="24"/>
              </w:rPr>
            </w:pPr>
            <w:r w:rsidRPr="00AD77A5">
              <w:rPr>
                <w:sz w:val="24"/>
                <w:szCs w:val="24"/>
              </w:rPr>
              <w:t>Historia i teraźniejszość 2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AD77A5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D77A5">
              <w:rPr>
                <w:color w:val="000000" w:themeColor="text1"/>
                <w:sz w:val="24"/>
                <w:szCs w:val="24"/>
              </w:rPr>
              <w:t>WSiP</w:t>
            </w:r>
            <w:proofErr w:type="spellEnd"/>
          </w:p>
          <w:p w:rsidR="00E51987" w:rsidRPr="009B512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9B5127">
              <w:rPr>
                <w:color w:val="000000" w:themeColor="text1"/>
                <w:sz w:val="24"/>
                <w:szCs w:val="24"/>
                <w:shd w:val="clear" w:color="auto" w:fill="FFFFFF"/>
              </w:rPr>
              <w:t>1155/2/2023</w:t>
            </w:r>
          </w:p>
        </w:tc>
      </w:tr>
    </w:tbl>
    <w:p w:rsidR="00E51987" w:rsidRPr="00B63E57" w:rsidRDefault="00E51987" w:rsidP="00E51987">
      <w:pPr>
        <w:spacing w:line="270" w:lineRule="auto"/>
        <w:rPr>
          <w:color w:val="000000" w:themeColor="text1"/>
          <w:sz w:val="24"/>
          <w:szCs w:val="24"/>
        </w:rPr>
        <w:sectPr w:rsidR="00E51987" w:rsidRPr="00B63E57">
          <w:pgSz w:w="16840" w:h="11910" w:orient="landscape"/>
          <w:pgMar w:top="1100" w:right="2420" w:bottom="280" w:left="1520" w:header="708" w:footer="708" w:gutter="0"/>
          <w:cols w:space="708"/>
        </w:sectPr>
      </w:pPr>
    </w:p>
    <w:p w:rsidR="00E51987" w:rsidRPr="00B63E57" w:rsidRDefault="00E51987" w:rsidP="00E51987">
      <w:pPr>
        <w:pStyle w:val="Nagwek1"/>
        <w:spacing w:before="9"/>
        <w:ind w:left="3201" w:right="2301" w:hanging="1"/>
        <w:rPr>
          <w:color w:val="000000" w:themeColor="text1"/>
          <w:sz w:val="24"/>
          <w:szCs w:val="24"/>
        </w:rPr>
      </w:pPr>
      <w:bookmarkStart w:id="3" w:name="_Hlk168389497"/>
      <w:r w:rsidRPr="00B63E57">
        <w:rPr>
          <w:color w:val="000000" w:themeColor="text1"/>
          <w:sz w:val="24"/>
          <w:szCs w:val="24"/>
        </w:rPr>
        <w:lastRenderedPageBreak/>
        <w:t xml:space="preserve">SZKOLNY ZESTAW PODRĘCZNIKÓW DLA KLASY CZWARTEJ TECHNIKUM </w:t>
      </w:r>
    </w:p>
    <w:p w:rsidR="00E51987" w:rsidRPr="00B63E57" w:rsidRDefault="00E51987" w:rsidP="00E51987">
      <w:pPr>
        <w:pStyle w:val="Nagwek2"/>
        <w:ind w:left="4464"/>
        <w:rPr>
          <w:color w:val="000000" w:themeColor="text1"/>
          <w:sz w:val="24"/>
          <w:szCs w:val="24"/>
        </w:rPr>
      </w:pPr>
      <w:r w:rsidRPr="00B63E57">
        <w:rPr>
          <w:color w:val="000000" w:themeColor="text1"/>
          <w:sz w:val="24"/>
          <w:szCs w:val="24"/>
        </w:rPr>
        <w:t>rok szkolny 2025/2026</w:t>
      </w:r>
    </w:p>
    <w:bookmarkEnd w:id="3"/>
    <w:p w:rsidR="00E51987" w:rsidRPr="00B63E57" w:rsidRDefault="00E51987" w:rsidP="00E5198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</w:p>
    <w:p w:rsidR="00E51987" w:rsidRPr="00B63E57" w:rsidRDefault="00E51987" w:rsidP="00E5198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 w:themeColor="text1"/>
          <w:sz w:val="24"/>
          <w:szCs w:val="24"/>
        </w:rPr>
      </w:pPr>
    </w:p>
    <w:tbl>
      <w:tblPr>
        <w:tblW w:w="12407" w:type="dxa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/>
      </w:tblPr>
      <w:tblGrid>
        <w:gridCol w:w="720"/>
        <w:gridCol w:w="2437"/>
        <w:gridCol w:w="3402"/>
        <w:gridCol w:w="3250"/>
        <w:gridCol w:w="2598"/>
      </w:tblGrid>
      <w:tr w:rsidR="00E51987" w:rsidRPr="00B63E57" w:rsidTr="004D79C0">
        <w:trPr>
          <w:trHeight w:val="1234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91"/>
              <w:rPr>
                <w:color w:val="000000" w:themeColor="text1"/>
                <w:sz w:val="24"/>
                <w:szCs w:val="24"/>
              </w:rPr>
            </w:pPr>
            <w:bookmarkStart w:id="4" w:name="_Hlk168389539"/>
            <w:r w:rsidRPr="00B63E57">
              <w:rPr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587" w:right="255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Przedmiot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E51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1541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Autor</w:t>
            </w:r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67" w:right="871"/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Tytuł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Wydawnictwo, numer dopuszczenia </w:t>
            </w:r>
          </w:p>
        </w:tc>
      </w:tr>
      <w:tr w:rsidR="00E51987" w:rsidRPr="00B63E57" w:rsidTr="004D79C0">
        <w:trPr>
          <w:trHeight w:val="3264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1.</w:t>
            </w:r>
          </w:p>
          <w:p w:rsidR="00E51987" w:rsidRPr="009B5127" w:rsidRDefault="00E51987" w:rsidP="004D79C0">
            <w:pPr>
              <w:rPr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63" w:right="25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Język </w:t>
            </w:r>
            <w:r w:rsidRPr="00B63E57">
              <w:rPr>
                <w:color w:val="000000" w:themeColor="text1"/>
                <w:sz w:val="24"/>
                <w:szCs w:val="24"/>
              </w:rPr>
              <w:t xml:space="preserve"> angielski</w:t>
            </w:r>
          </w:p>
          <w:p w:rsidR="00E51987" w:rsidRPr="009B5127" w:rsidRDefault="00E51987" w:rsidP="004D79C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63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Borkowska Dorota, </w:t>
            </w:r>
          </w:p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63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Evans Rachel,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Lane</w:t>
            </w:r>
            <w:r w:rsidRPr="00B63E57">
              <w:rPr>
                <w:color w:val="000000" w:themeColor="text1"/>
                <w:sz w:val="24"/>
                <w:szCs w:val="24"/>
              </w:rPr>
              <w:t>lastair</w:t>
            </w:r>
            <w:proofErr w:type="spellEnd"/>
          </w:p>
          <w:p w:rsidR="00E51987" w:rsidRPr="009B5127" w:rsidRDefault="00E51987" w:rsidP="004D79C0">
            <w:pPr>
              <w:rPr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30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Oxford repetytorium maturzysty. Poziom podstawowy z elementami rozszerzenia (II semestr)</w:t>
            </w:r>
          </w:p>
          <w:p w:rsidR="00E51987" w:rsidRPr="009B5127" w:rsidRDefault="00E51987" w:rsidP="004D79C0">
            <w:pPr>
              <w:rPr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Wydawnictwo</w:t>
            </w:r>
            <w:r w:rsidRPr="00B63E57">
              <w:rPr>
                <w:color w:val="000000" w:themeColor="text1"/>
                <w:sz w:val="24"/>
                <w:szCs w:val="24"/>
              </w:rPr>
              <w:tab/>
              <w:t xml:space="preserve">Oxford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University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 xml:space="preserve"> Press</w:t>
            </w:r>
          </w:p>
          <w:p w:rsidR="00E51987" w:rsidRPr="009B512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1135/2022</w:t>
            </w:r>
          </w:p>
        </w:tc>
      </w:tr>
      <w:tr w:rsidR="00E51987" w:rsidRPr="00B63E57" w:rsidTr="004D79C0">
        <w:trPr>
          <w:trHeight w:val="1979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63" w:right="25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</w:t>
            </w:r>
            <w:r w:rsidRPr="00B63E57">
              <w:rPr>
                <w:color w:val="000000" w:themeColor="text1"/>
                <w:sz w:val="24"/>
                <w:szCs w:val="24"/>
              </w:rPr>
              <w:t>iologia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3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Jolanta Holeczek</w:t>
            </w:r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0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Biologia na czasie. Podręcznik 3. Liceum i technikum zakres podstawowy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0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-kontynuacja podręcznika Biologia na czasie 3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1006/3/2021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E51987" w:rsidRPr="00B63E57" w:rsidTr="004D79C0">
        <w:trPr>
          <w:trHeight w:val="1979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63" w:right="25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Biologia</w:t>
            </w:r>
          </w:p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63" w:right="25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(technik weterynarii)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39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 xml:space="preserve">Franciszek Dubert, Marek </w:t>
            </w:r>
            <w:proofErr w:type="spellStart"/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Jurgowiak</w:t>
            </w:r>
            <w:proofErr w:type="spellEnd"/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, Władysław Zamachowski</w:t>
            </w:r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0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Biologia na czasie. Podręcznik</w:t>
            </w:r>
            <w:r>
              <w:rPr>
                <w:color w:val="000000" w:themeColor="text1"/>
                <w:sz w:val="24"/>
                <w:szCs w:val="24"/>
              </w:rPr>
              <w:t xml:space="preserve"> 4</w:t>
            </w:r>
            <w:r w:rsidRPr="00B63E57">
              <w:rPr>
                <w:color w:val="000000" w:themeColor="text1"/>
                <w:sz w:val="24"/>
                <w:szCs w:val="24"/>
              </w:rPr>
              <w:t xml:space="preserve">. Liceum i technikum zakres </w:t>
            </w:r>
            <w:r>
              <w:rPr>
                <w:color w:val="000000" w:themeColor="text1"/>
                <w:sz w:val="24"/>
                <w:szCs w:val="24"/>
              </w:rPr>
              <w:t xml:space="preserve">rozszerzony 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Nowa Era 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>1010/4/2022</w:t>
            </w:r>
          </w:p>
        </w:tc>
      </w:tr>
      <w:tr w:rsidR="00E51987" w:rsidRPr="00B63E57" w:rsidTr="004D79C0">
        <w:trPr>
          <w:trHeight w:val="1668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4</w:t>
            </w:r>
            <w:r w:rsidRPr="00B63E5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55"/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55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   Język polski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99"/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J. Kościerzyńska</w:t>
            </w:r>
          </w:p>
          <w:p w:rsidR="00E51987" w:rsidRPr="00B63E57" w:rsidRDefault="00E51987" w:rsidP="004D79C0">
            <w:pPr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A Cisowska</w:t>
            </w:r>
          </w:p>
          <w:p w:rsidR="00E51987" w:rsidRPr="00B63E57" w:rsidRDefault="00E51987" w:rsidP="00E51987">
            <w:pPr>
              <w:numPr>
                <w:ilvl w:val="0"/>
                <w:numId w:val="1"/>
              </w:numPr>
              <w:ind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Wróblewska </w:t>
            </w:r>
          </w:p>
          <w:p w:rsidR="00E51987" w:rsidRPr="00B63E57" w:rsidRDefault="00E51987" w:rsidP="004D79C0">
            <w:pPr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M. Matecka </w:t>
            </w:r>
          </w:p>
          <w:p w:rsidR="00E51987" w:rsidRPr="00B63E57" w:rsidRDefault="00E51987" w:rsidP="004D79C0">
            <w:pPr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A. Równy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J. Ginter</w:t>
            </w:r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0"/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0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Ponad słowami, podręcznik do j. polskiego do liceum i technikum, zakres podst. i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roz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>., szkoła ponadpodstawowa,       kl. III, cz.2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rFonts w:ascii="Segoe UI" w:eastAsia="Segoe UI" w:hAnsi="Segoe UI" w:cs="Segoe UI"/>
                <w:color w:val="000000" w:themeColor="text1"/>
                <w:sz w:val="24"/>
                <w:szCs w:val="24"/>
              </w:rPr>
              <w:t>1014/6/2021</w:t>
            </w:r>
          </w:p>
        </w:tc>
      </w:tr>
      <w:tr w:rsidR="00E51987" w:rsidRPr="00B63E57" w:rsidTr="004D79C0">
        <w:trPr>
          <w:trHeight w:val="1286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  <w:r w:rsidRPr="00B63E5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55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55" w:right="39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Szlanta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 xml:space="preserve"> Piotr, Zawistowski Andrzej</w:t>
            </w:r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 w:line="276" w:lineRule="auto"/>
              <w:ind w:left="55" w:right="136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Historia. Podręcznik dla licem i technikum kl. 4. Zakres podstawowy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55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WSiP</w:t>
            </w:r>
            <w:proofErr w:type="spellEnd"/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55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Numer dopuszczenia: 987/4/2022</w:t>
            </w:r>
          </w:p>
        </w:tc>
      </w:tr>
      <w:tr w:rsidR="00E51987" w:rsidRPr="00B63E57" w:rsidTr="004D79C0">
        <w:trPr>
          <w:trHeight w:val="1428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  <w:r w:rsidRPr="00B63E5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58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Wiedza o społeczeństwie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63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Beata Surmacz, Jan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Maleska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>, Zbigniew Smutek</w:t>
            </w:r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1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Podręcznik wiedza o społeczeństwie 1. Zakres podstawowy liceum i technikum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Operon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Numer dopuszczenia 1049/1/2019</w:t>
            </w:r>
          </w:p>
        </w:tc>
      </w:tr>
      <w:tr w:rsidR="00E51987" w:rsidRPr="00B63E57" w:rsidTr="004D79C0">
        <w:trPr>
          <w:trHeight w:val="1126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r w:rsidRPr="00B63E5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 w:right="255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Fizyka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 w:right="173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Marcin Braun, Weronika Śliwa</w:t>
            </w:r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2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„Odkryć fizykę 3” 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2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EDYCJA 2024 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2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kontynuacja podręcznika </w:t>
            </w:r>
            <w:r w:rsidRPr="00B63E57">
              <w:rPr>
                <w:color w:val="000000" w:themeColor="text1"/>
                <w:sz w:val="24"/>
                <w:szCs w:val="24"/>
              </w:rPr>
              <w:br/>
              <w:t>z klasy 3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1001/3/2021</w:t>
            </w:r>
          </w:p>
        </w:tc>
      </w:tr>
      <w:tr w:rsidR="00E51987" w:rsidRPr="00B63E57" w:rsidTr="004D79C0">
        <w:trPr>
          <w:trHeight w:val="1142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r w:rsidRPr="00B63E5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55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Wojciech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Babiański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 xml:space="preserve">, Lech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Chańko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 xml:space="preserve">, Karolina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Wej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Matematyka 3, </w:t>
            </w:r>
          </w:p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7"/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w II semestrze Matematyka 4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</w:p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Pr="000D1AF8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  <w:r w:rsidRPr="000D1AF8">
              <w:rPr>
                <w:color w:val="001D35"/>
                <w:sz w:val="24"/>
                <w:szCs w:val="24"/>
                <w:shd w:val="clear" w:color="auto" w:fill="FFFFFF"/>
              </w:rPr>
              <w:t>971/4/2022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</w:p>
        </w:tc>
      </w:tr>
      <w:tr w:rsidR="00E51987" w:rsidRPr="00B63E57" w:rsidTr="004D79C0">
        <w:trPr>
          <w:trHeight w:val="1022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Pr="00B63E57">
              <w:rPr>
                <w:color w:val="000000" w:themeColor="text1"/>
                <w:sz w:val="24"/>
                <w:szCs w:val="24"/>
              </w:rPr>
              <w:t>.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 w:right="255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Język niemiecki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Anna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Kryczyńska-Pham</w:t>
            </w:r>
            <w:proofErr w:type="spellEnd"/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Effekt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 xml:space="preserve"> 4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WSiP</w:t>
            </w:r>
            <w:proofErr w:type="spellEnd"/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numer dopuszczenia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937/4/2021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</w:p>
        </w:tc>
      </w:tr>
      <w:tr w:rsidR="00E51987" w:rsidRPr="00B63E57" w:rsidTr="004D79C0">
        <w:trPr>
          <w:trHeight w:val="1022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 w:right="25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Chemia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Kontynuacja nauki z podręczników  z klasy czwartej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</w:p>
        </w:tc>
      </w:tr>
      <w:tr w:rsidR="00E51987" w:rsidRPr="00B63E57" w:rsidTr="004D79C0">
        <w:trPr>
          <w:trHeight w:val="1022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 w:right="25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Chemia </w:t>
            </w:r>
          </w:p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 w:right="25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(Technik weterynarii)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Maria Litwin, szarota Styka-Wlazło, Joanna Szymońska</w:t>
            </w:r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Default="00E51987" w:rsidP="004D7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To jest chemia 2. Chemia organiczna</w:t>
            </w:r>
            <w:r w:rsidRPr="00B63E57">
              <w:rPr>
                <w:color w:val="000000" w:themeColor="text1"/>
                <w:sz w:val="24"/>
                <w:szCs w:val="24"/>
              </w:rPr>
              <w:t xml:space="preserve"> Podręcznik dla liceum ogólnokształcącego i technikum –zakres rozszerzony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991/2/2020</w:t>
            </w:r>
          </w:p>
        </w:tc>
      </w:tr>
      <w:tr w:rsidR="00E51987" w:rsidRPr="00B63E57" w:rsidTr="004D79C0">
        <w:trPr>
          <w:trHeight w:val="1234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  <w:r w:rsidRPr="00B63E5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Pr="00B63E57" w:rsidRDefault="00E51987" w:rsidP="004D79C0">
            <w:pPr>
              <w:ind w:left="103" w:right="536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Geografia zakres podstawowy (technik weterynarii)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Czesław Adamiak</w:t>
            </w:r>
          </w:p>
          <w:p w:rsidR="00E51987" w:rsidRPr="00B63E57" w:rsidRDefault="00E51987" w:rsidP="004D7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Anna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Dubownik</w:t>
            </w:r>
            <w:proofErr w:type="spellEnd"/>
          </w:p>
          <w:p w:rsidR="00E51987" w:rsidRPr="00B63E57" w:rsidRDefault="00E51987" w:rsidP="004D7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Marcin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Świtoniak</w:t>
            </w:r>
            <w:proofErr w:type="spellEnd"/>
          </w:p>
          <w:p w:rsidR="00E51987" w:rsidRPr="00B63E57" w:rsidRDefault="00E51987" w:rsidP="004D7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Marcin Nowak</w:t>
            </w:r>
          </w:p>
          <w:p w:rsidR="00E51987" w:rsidRPr="00B63E57" w:rsidRDefault="00E51987" w:rsidP="004D7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Barbara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Szyda</w:t>
            </w:r>
            <w:proofErr w:type="spellEnd"/>
          </w:p>
          <w:p w:rsidR="00E51987" w:rsidRPr="00B63E57" w:rsidRDefault="00E51987" w:rsidP="004D7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Oblicza geografii 3.</w:t>
            </w:r>
          </w:p>
          <w:p w:rsidR="00E51987" w:rsidRPr="00B63E57" w:rsidRDefault="00E51987" w:rsidP="004D7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Podręcznik dla liceum ogólnokształcącego i technikum -  zakres podstawowy.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983/3/2021</w:t>
            </w:r>
          </w:p>
        </w:tc>
      </w:tr>
      <w:tr w:rsidR="00E51987" w:rsidRPr="00B63E57" w:rsidTr="004D79C0">
        <w:trPr>
          <w:trHeight w:val="1234"/>
        </w:trPr>
        <w:tc>
          <w:tcPr>
            <w:tcW w:w="7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  <w:r w:rsidRPr="00B63E5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Pr="00B63E57" w:rsidRDefault="00E51987" w:rsidP="004D79C0">
            <w:pPr>
              <w:ind w:left="103" w:right="536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Geografia zakres rozszerzony</w:t>
            </w:r>
          </w:p>
          <w:p w:rsidR="00E51987" w:rsidRPr="00B63E57" w:rsidRDefault="00E51987" w:rsidP="004D79C0">
            <w:pPr>
              <w:ind w:left="103" w:right="536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(technik mechanizacji rolnictwa i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agrotroniki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>, technik ogrodnik, technik architektury krajobrazu)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Pogrubienie"/>
                <w:b w:val="0"/>
                <w:color w:val="000000" w:themeColor="text1"/>
                <w:sz w:val="24"/>
                <w:szCs w:val="24"/>
              </w:rPr>
            </w:pPr>
            <w:r w:rsidRPr="00B63E57">
              <w:rPr>
                <w:rStyle w:val="Pogrubienie"/>
                <w:b w:val="0"/>
                <w:color w:val="000000" w:themeColor="text1"/>
                <w:sz w:val="24"/>
                <w:szCs w:val="24"/>
              </w:rPr>
              <w:t>I SEMESTR</w:t>
            </w:r>
          </w:p>
          <w:p w:rsidR="00E51987" w:rsidRPr="00B63E57" w:rsidRDefault="00E51987" w:rsidP="004D7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Pogrubienie"/>
                <w:b w:val="0"/>
                <w:color w:val="000000" w:themeColor="text1"/>
                <w:sz w:val="24"/>
                <w:szCs w:val="24"/>
              </w:rPr>
            </w:pPr>
            <w:r w:rsidRPr="00B63E57">
              <w:rPr>
                <w:rStyle w:val="Pogrubienie"/>
                <w:b w:val="0"/>
                <w:color w:val="000000" w:themeColor="text1"/>
                <w:sz w:val="24"/>
                <w:szCs w:val="24"/>
              </w:rPr>
              <w:t xml:space="preserve">Marcin </w:t>
            </w:r>
            <w:proofErr w:type="spellStart"/>
            <w:r w:rsidRPr="00B63E57">
              <w:rPr>
                <w:rStyle w:val="Pogrubienie"/>
                <w:b w:val="0"/>
                <w:color w:val="000000" w:themeColor="text1"/>
                <w:sz w:val="24"/>
                <w:szCs w:val="24"/>
              </w:rPr>
              <w:t>Świtoniak</w:t>
            </w:r>
            <w:proofErr w:type="spellEnd"/>
          </w:p>
          <w:p w:rsidR="00E51987" w:rsidRPr="00B63E57" w:rsidRDefault="00E51987" w:rsidP="004D7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Pogrubienie"/>
                <w:b w:val="0"/>
                <w:color w:val="000000" w:themeColor="text1"/>
                <w:sz w:val="24"/>
                <w:szCs w:val="24"/>
              </w:rPr>
            </w:pPr>
            <w:r w:rsidRPr="00B63E57">
              <w:rPr>
                <w:rStyle w:val="Pogrubienie"/>
                <w:b w:val="0"/>
                <w:color w:val="000000" w:themeColor="text1"/>
                <w:sz w:val="24"/>
                <w:szCs w:val="24"/>
              </w:rPr>
              <w:t>Teresa Wieczorek</w:t>
            </w:r>
          </w:p>
          <w:p w:rsidR="00E51987" w:rsidRPr="00B63E57" w:rsidRDefault="00E51987" w:rsidP="004D7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Pogrubienie"/>
                <w:b w:val="0"/>
                <w:color w:val="000000" w:themeColor="text1"/>
                <w:sz w:val="24"/>
                <w:szCs w:val="24"/>
              </w:rPr>
            </w:pPr>
            <w:r w:rsidRPr="00B63E57">
              <w:rPr>
                <w:rStyle w:val="Pogrubienie"/>
                <w:b w:val="0"/>
                <w:color w:val="000000" w:themeColor="text1"/>
                <w:sz w:val="24"/>
                <w:szCs w:val="24"/>
              </w:rPr>
              <w:t>Roman Malarz</w:t>
            </w:r>
          </w:p>
          <w:p w:rsidR="00E51987" w:rsidRPr="00B63E57" w:rsidRDefault="00E51987" w:rsidP="004D7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Pogrubienie"/>
                <w:b w:val="0"/>
                <w:color w:val="000000" w:themeColor="text1"/>
                <w:sz w:val="24"/>
                <w:szCs w:val="24"/>
              </w:rPr>
            </w:pPr>
            <w:r w:rsidRPr="00B63E57">
              <w:rPr>
                <w:rStyle w:val="Pogrubienie"/>
                <w:b w:val="0"/>
                <w:color w:val="000000" w:themeColor="text1"/>
                <w:sz w:val="24"/>
                <w:szCs w:val="24"/>
              </w:rPr>
              <w:t>Tomasz Karasiewicz</w:t>
            </w:r>
          </w:p>
          <w:p w:rsidR="00E51987" w:rsidRPr="00B63E57" w:rsidRDefault="00E51987" w:rsidP="004D7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4"/>
                <w:szCs w:val="24"/>
              </w:rPr>
            </w:pPr>
            <w:r w:rsidRPr="00B63E57">
              <w:rPr>
                <w:rStyle w:val="Pogrubienie"/>
                <w:b w:val="0"/>
                <w:color w:val="000000" w:themeColor="text1"/>
                <w:sz w:val="24"/>
                <w:szCs w:val="24"/>
              </w:rPr>
              <w:t>Marek Więckowski</w:t>
            </w:r>
          </w:p>
          <w:p w:rsidR="00E51987" w:rsidRPr="00B63E57" w:rsidRDefault="00E51987" w:rsidP="004D7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:rsidR="00E51987" w:rsidRPr="00B63E57" w:rsidRDefault="00E51987" w:rsidP="004D7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30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I SEMESTR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30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Oblicza geografii 3.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30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Podręcznik dla liceum ogólnokształcącego i technikum –zakres rozszerzony.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3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  <w:shd w:val="clear" w:color="auto" w:fill="FFFFFF"/>
              </w:rPr>
              <w:t>973/3/2021</w:t>
            </w:r>
          </w:p>
        </w:tc>
      </w:tr>
      <w:tr w:rsidR="00E51987" w:rsidRPr="00B63E57" w:rsidTr="004D79C0">
        <w:trPr>
          <w:trHeight w:val="1234"/>
        </w:trPr>
        <w:tc>
          <w:tcPr>
            <w:tcW w:w="7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Pr="00B63E57" w:rsidRDefault="00E51987" w:rsidP="004D79C0">
            <w:pPr>
              <w:ind w:left="103" w:right="536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II SEMESTR</w:t>
            </w:r>
          </w:p>
          <w:p w:rsidR="00E51987" w:rsidRPr="00B63E57" w:rsidRDefault="00E51987" w:rsidP="004D7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Tomasz Rachwał</w:t>
            </w:r>
          </w:p>
          <w:p w:rsidR="00E51987" w:rsidRPr="00B63E57" w:rsidRDefault="00E51987" w:rsidP="004D7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Czesław Adamiak</w:t>
            </w:r>
          </w:p>
          <w:p w:rsidR="00E51987" w:rsidRPr="00B63E57" w:rsidRDefault="00E51987" w:rsidP="004D7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Marcin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Świtoniak</w:t>
            </w:r>
            <w:proofErr w:type="spellEnd"/>
          </w:p>
          <w:p w:rsidR="00E51987" w:rsidRPr="00B63E57" w:rsidRDefault="00E51987" w:rsidP="004D7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Pogrubienie"/>
                <w:b w:val="0"/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Paweł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Kroh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30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II SEMESTR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30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Oblicza geografii 4.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30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Podręcznik dla liceum ogólnokształcącego i technikum –zakres rozszerzony.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Pr="000E1F13" w:rsidRDefault="00E51987" w:rsidP="004D79C0">
            <w:r w:rsidRPr="000E1F13">
              <w:t>973/4/2022</w:t>
            </w:r>
          </w:p>
        </w:tc>
      </w:tr>
      <w:tr w:rsidR="00E51987" w:rsidRPr="00B63E57" w:rsidTr="004D79C0">
        <w:trPr>
          <w:trHeight w:val="1234"/>
        </w:trPr>
        <w:tc>
          <w:tcPr>
            <w:tcW w:w="72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87" w:rsidRPr="00B63E57" w:rsidRDefault="00E51987" w:rsidP="004D79C0">
            <w:pPr>
              <w:ind w:left="103" w:right="536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3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51987" w:rsidRPr="00B63E57" w:rsidRDefault="00E51987" w:rsidP="00E51987">
      <w:pPr>
        <w:pStyle w:val="Nagwek1"/>
        <w:spacing w:before="9"/>
        <w:ind w:left="3201" w:right="2301" w:hanging="1"/>
        <w:rPr>
          <w:color w:val="000000" w:themeColor="text1"/>
          <w:sz w:val="24"/>
          <w:szCs w:val="24"/>
        </w:rPr>
      </w:pPr>
    </w:p>
    <w:bookmarkEnd w:id="4"/>
    <w:p w:rsidR="00E51987" w:rsidRPr="00B63E57" w:rsidRDefault="00E51987" w:rsidP="00E51987">
      <w:pPr>
        <w:pStyle w:val="Nagwek1"/>
        <w:spacing w:before="9"/>
        <w:ind w:left="0" w:right="2301"/>
        <w:jc w:val="left"/>
        <w:rPr>
          <w:color w:val="000000" w:themeColor="text1"/>
          <w:sz w:val="24"/>
          <w:szCs w:val="24"/>
        </w:rPr>
      </w:pPr>
    </w:p>
    <w:p w:rsidR="00E51987" w:rsidRPr="00B63E57" w:rsidRDefault="00E51987" w:rsidP="00E51987">
      <w:pPr>
        <w:pStyle w:val="Nagwek1"/>
        <w:spacing w:before="9"/>
        <w:ind w:left="3201" w:right="2301" w:hanging="1"/>
        <w:rPr>
          <w:color w:val="000000" w:themeColor="text1"/>
          <w:sz w:val="24"/>
          <w:szCs w:val="24"/>
        </w:rPr>
      </w:pPr>
    </w:p>
    <w:p w:rsidR="00E51987" w:rsidRPr="00B63E57" w:rsidRDefault="00E51987" w:rsidP="00E51987">
      <w:pPr>
        <w:pStyle w:val="Nagwek1"/>
        <w:spacing w:before="9"/>
        <w:ind w:left="3201" w:right="2301" w:hanging="1"/>
        <w:rPr>
          <w:color w:val="000000" w:themeColor="text1"/>
          <w:sz w:val="24"/>
          <w:szCs w:val="24"/>
        </w:rPr>
      </w:pPr>
    </w:p>
    <w:p w:rsidR="00E51987" w:rsidRPr="00B63E57" w:rsidRDefault="00E51987" w:rsidP="00E51987">
      <w:pPr>
        <w:pStyle w:val="Nagwek1"/>
        <w:spacing w:before="9"/>
        <w:ind w:left="3201" w:right="2301" w:hanging="1"/>
        <w:rPr>
          <w:color w:val="000000" w:themeColor="text1"/>
          <w:sz w:val="24"/>
          <w:szCs w:val="24"/>
        </w:rPr>
      </w:pPr>
    </w:p>
    <w:p w:rsidR="00E51987" w:rsidRPr="00B63E57" w:rsidRDefault="00E51987" w:rsidP="00E51987">
      <w:pPr>
        <w:pStyle w:val="Nagwek1"/>
        <w:spacing w:before="9"/>
        <w:ind w:left="3201" w:right="2301" w:hanging="1"/>
        <w:rPr>
          <w:color w:val="000000" w:themeColor="text1"/>
          <w:sz w:val="24"/>
          <w:szCs w:val="24"/>
        </w:rPr>
      </w:pPr>
      <w:r w:rsidRPr="00B63E57">
        <w:rPr>
          <w:color w:val="000000" w:themeColor="text1"/>
          <w:sz w:val="24"/>
          <w:szCs w:val="24"/>
        </w:rPr>
        <w:lastRenderedPageBreak/>
        <w:t xml:space="preserve">SZKOLNY ZESTAW PODRĘCZNIKÓW DLA KLASY PIĄTEJ TECHNIKUM </w:t>
      </w:r>
    </w:p>
    <w:p w:rsidR="00E51987" w:rsidRPr="00B63E57" w:rsidRDefault="00E51987" w:rsidP="00E51987">
      <w:pPr>
        <w:pStyle w:val="Nagwek2"/>
        <w:ind w:left="4464"/>
        <w:rPr>
          <w:color w:val="000000" w:themeColor="text1"/>
          <w:sz w:val="24"/>
          <w:szCs w:val="24"/>
        </w:rPr>
      </w:pPr>
      <w:r w:rsidRPr="00B63E57">
        <w:rPr>
          <w:color w:val="000000" w:themeColor="text1"/>
          <w:sz w:val="24"/>
          <w:szCs w:val="24"/>
        </w:rPr>
        <w:t>rok szkolny 2025/2026</w:t>
      </w:r>
    </w:p>
    <w:p w:rsidR="00E51987" w:rsidRPr="00B63E57" w:rsidRDefault="00E51987" w:rsidP="00E51987">
      <w:pPr>
        <w:pStyle w:val="Nagwek1"/>
        <w:spacing w:before="9"/>
        <w:ind w:left="3201" w:right="2301" w:hanging="1"/>
        <w:rPr>
          <w:color w:val="000000" w:themeColor="text1"/>
          <w:sz w:val="24"/>
          <w:szCs w:val="24"/>
        </w:rPr>
      </w:pPr>
    </w:p>
    <w:p w:rsidR="00E51987" w:rsidRPr="00B63E57" w:rsidRDefault="00E51987" w:rsidP="00E51987">
      <w:pPr>
        <w:rPr>
          <w:color w:val="000000" w:themeColor="text1"/>
          <w:sz w:val="24"/>
          <w:szCs w:val="24"/>
        </w:rPr>
      </w:pPr>
    </w:p>
    <w:p w:rsidR="00E51987" w:rsidRPr="00B63E57" w:rsidRDefault="00E51987" w:rsidP="00E51987">
      <w:pPr>
        <w:rPr>
          <w:color w:val="000000" w:themeColor="text1"/>
          <w:sz w:val="24"/>
          <w:szCs w:val="24"/>
        </w:rPr>
      </w:pPr>
    </w:p>
    <w:p w:rsidR="00E51987" w:rsidRPr="00B63E57" w:rsidRDefault="00E51987" w:rsidP="00E51987">
      <w:pPr>
        <w:rPr>
          <w:color w:val="000000" w:themeColor="text1"/>
          <w:sz w:val="24"/>
          <w:szCs w:val="24"/>
        </w:rPr>
      </w:pPr>
    </w:p>
    <w:p w:rsidR="00E51987" w:rsidRPr="00B63E57" w:rsidRDefault="00E51987" w:rsidP="00E51987">
      <w:pPr>
        <w:rPr>
          <w:color w:val="000000" w:themeColor="text1"/>
          <w:sz w:val="24"/>
          <w:szCs w:val="24"/>
        </w:rPr>
      </w:pPr>
    </w:p>
    <w:p w:rsidR="00E51987" w:rsidRPr="00B63E57" w:rsidRDefault="00E51987" w:rsidP="00E5198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</w:p>
    <w:tbl>
      <w:tblPr>
        <w:tblW w:w="12407" w:type="dxa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/>
      </w:tblPr>
      <w:tblGrid>
        <w:gridCol w:w="720"/>
        <w:gridCol w:w="2437"/>
        <w:gridCol w:w="3685"/>
        <w:gridCol w:w="2967"/>
        <w:gridCol w:w="2598"/>
      </w:tblGrid>
      <w:tr w:rsidR="00E51987" w:rsidRPr="00B63E57" w:rsidTr="004D79C0">
        <w:trPr>
          <w:trHeight w:val="1234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91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587" w:right="255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Przedmiot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E51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1541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Autor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67" w:right="871"/>
              <w:jc w:val="center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Tytuł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Wyda</w:t>
            </w:r>
            <w:r>
              <w:rPr>
                <w:color w:val="000000" w:themeColor="text1"/>
                <w:sz w:val="24"/>
                <w:szCs w:val="24"/>
              </w:rPr>
              <w:t xml:space="preserve">wnictwo, numer dopuszczenia </w:t>
            </w:r>
          </w:p>
        </w:tc>
      </w:tr>
      <w:tr w:rsidR="00E51987" w:rsidRPr="00B63E57" w:rsidTr="004D79C0">
        <w:trPr>
          <w:trHeight w:val="1412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63" w:right="255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j. angielski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63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Borkowska Dorota, Evans Rachel, 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63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Lane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Alastair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30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Oxford repetytorium maturzysty. Poziom podstawowy z elementami rozszerzenia 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Wydawnictwo</w:t>
            </w:r>
            <w:r w:rsidRPr="00B63E57">
              <w:rPr>
                <w:color w:val="000000" w:themeColor="text1"/>
                <w:sz w:val="24"/>
                <w:szCs w:val="24"/>
              </w:rPr>
              <w:tab/>
              <w:t xml:space="preserve">Oxford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University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 xml:space="preserve"> Press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1135/2022</w:t>
            </w:r>
          </w:p>
        </w:tc>
      </w:tr>
      <w:tr w:rsidR="00E51987" w:rsidRPr="00B63E57" w:rsidTr="004D79C0">
        <w:trPr>
          <w:trHeight w:val="1979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ind w:left="103" w:right="536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Geografia zakres rozszerzony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63" w:right="255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(technik mechanizacji rolnictwa i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agrotroniki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63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Tomasz Rachwał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63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Czesław Adamiak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63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Marcin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Świtoniak</w:t>
            </w:r>
            <w:proofErr w:type="spellEnd"/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63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Paweł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Kroh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30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Oblicza geografii 4. Podręcznik dla liceum ogólnokształcącego i technikum –zakres rozszerzony.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29455D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29455D"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Pr="0029455D" w:rsidRDefault="00E51987" w:rsidP="004D79C0">
            <w:r w:rsidRPr="0029455D">
              <w:rPr>
                <w:sz w:val="24"/>
                <w:szCs w:val="24"/>
              </w:rPr>
              <w:t>973/4/2022</w:t>
            </w:r>
          </w:p>
        </w:tc>
      </w:tr>
      <w:tr w:rsidR="00E51987" w:rsidRPr="00B63E57" w:rsidTr="004D79C0">
        <w:trPr>
          <w:trHeight w:val="1668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63" w:right="255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Język polski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63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Joanna Kościerzyńska, Aleksandra Wróblewska, Małgorzata Matecka, Anna Cisowska, Joanna Baczyńska-Wybrańska, Joanna Ginter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30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Ponad słowami. Podręcznik do języka polskiego dla liceum ogólnokształcącego i technikum dla klasy 4. Zakres podstawowy i rozszerzony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1014/7/2022</w:t>
            </w:r>
          </w:p>
        </w:tc>
      </w:tr>
      <w:tr w:rsidR="00E51987" w:rsidRPr="00B63E57" w:rsidTr="004D79C0">
        <w:trPr>
          <w:trHeight w:val="1286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55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99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Wojciech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Babiański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 xml:space="preserve">, Lech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Chańko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 xml:space="preserve">, Karolina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Wej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 Matematyka 4 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77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Podręcznik zakres podstawowy i rozszerzony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Nowa Era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988/4/2022</w:t>
            </w:r>
          </w:p>
        </w:tc>
      </w:tr>
      <w:tr w:rsidR="00E51987" w:rsidRPr="00B63E57" w:rsidTr="004D79C0">
        <w:trPr>
          <w:trHeight w:val="1428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 w:right="255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Język niemiecki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 xml:space="preserve">Anna </w:t>
            </w: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Kryczyńska-Pham</w:t>
            </w:r>
            <w:proofErr w:type="spellEnd"/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6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Effekt</w:t>
            </w:r>
            <w:proofErr w:type="spellEnd"/>
            <w:r w:rsidRPr="00B63E57">
              <w:rPr>
                <w:color w:val="000000" w:themeColor="text1"/>
                <w:sz w:val="24"/>
                <w:szCs w:val="24"/>
              </w:rPr>
              <w:t xml:space="preserve"> 5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3E57">
              <w:rPr>
                <w:color w:val="000000" w:themeColor="text1"/>
                <w:sz w:val="24"/>
                <w:szCs w:val="24"/>
              </w:rPr>
              <w:t>WSiP</w:t>
            </w:r>
            <w:proofErr w:type="spellEnd"/>
          </w:p>
          <w:p w:rsidR="00E5198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B63E57">
              <w:rPr>
                <w:color w:val="000000" w:themeColor="text1"/>
                <w:sz w:val="24"/>
                <w:szCs w:val="24"/>
              </w:rPr>
              <w:t>numer dopuszczenia</w:t>
            </w:r>
          </w:p>
          <w:p w:rsidR="00E51987" w:rsidRPr="0029455D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  <w:r w:rsidRPr="0029455D">
              <w:rPr>
                <w:rStyle w:val="Uwydatnienie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937/5/2022 </w:t>
            </w:r>
          </w:p>
          <w:p w:rsidR="00E51987" w:rsidRPr="00B63E57" w:rsidRDefault="00E51987" w:rsidP="004D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51987" w:rsidRPr="00B63E57" w:rsidRDefault="00E51987" w:rsidP="00E51987">
      <w:pPr>
        <w:pStyle w:val="Nagwek1"/>
        <w:spacing w:before="9"/>
        <w:ind w:left="0" w:right="2301"/>
        <w:jc w:val="left"/>
        <w:rPr>
          <w:color w:val="000000" w:themeColor="text1"/>
          <w:sz w:val="24"/>
          <w:szCs w:val="24"/>
        </w:rPr>
        <w:sectPr w:rsidR="00E51987" w:rsidRPr="00B63E57">
          <w:pgSz w:w="16840" w:h="11910" w:orient="landscape"/>
          <w:pgMar w:top="1100" w:right="2420" w:bottom="280" w:left="1520" w:header="708" w:footer="708" w:gutter="0"/>
          <w:cols w:space="708"/>
        </w:sectPr>
      </w:pPr>
    </w:p>
    <w:p w:rsidR="006C67AF" w:rsidRDefault="006C67AF"/>
    <w:sectPr w:rsidR="006C67AF" w:rsidSect="006C6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40546"/>
    <w:multiLevelType w:val="multilevel"/>
    <w:tmpl w:val="18840272"/>
    <w:lvl w:ilvl="0">
      <w:start w:val="1"/>
      <w:numFmt w:val="upperLetter"/>
      <w:lvlText w:val="%1."/>
      <w:lvlJc w:val="left"/>
      <w:pPr>
        <w:ind w:left="463" w:hanging="360"/>
      </w:pPr>
    </w:lvl>
    <w:lvl w:ilvl="1">
      <w:start w:val="1"/>
      <w:numFmt w:val="lowerLetter"/>
      <w:lvlText w:val="%2."/>
      <w:lvlJc w:val="left"/>
      <w:pPr>
        <w:ind w:left="1183" w:hanging="360"/>
      </w:pPr>
    </w:lvl>
    <w:lvl w:ilvl="2">
      <w:start w:val="1"/>
      <w:numFmt w:val="lowerRoman"/>
      <w:lvlText w:val="%3."/>
      <w:lvlJc w:val="right"/>
      <w:pPr>
        <w:ind w:left="1903" w:hanging="180"/>
      </w:pPr>
    </w:lvl>
    <w:lvl w:ilvl="3">
      <w:start w:val="1"/>
      <w:numFmt w:val="decimal"/>
      <w:lvlText w:val="%4."/>
      <w:lvlJc w:val="left"/>
      <w:pPr>
        <w:ind w:left="2623" w:hanging="360"/>
      </w:pPr>
    </w:lvl>
    <w:lvl w:ilvl="4">
      <w:start w:val="1"/>
      <w:numFmt w:val="lowerLetter"/>
      <w:lvlText w:val="%5."/>
      <w:lvlJc w:val="left"/>
      <w:pPr>
        <w:ind w:left="3343" w:hanging="360"/>
      </w:pPr>
    </w:lvl>
    <w:lvl w:ilvl="5">
      <w:start w:val="1"/>
      <w:numFmt w:val="lowerRoman"/>
      <w:lvlText w:val="%6."/>
      <w:lvlJc w:val="right"/>
      <w:pPr>
        <w:ind w:left="4063" w:hanging="180"/>
      </w:pPr>
    </w:lvl>
    <w:lvl w:ilvl="6">
      <w:start w:val="1"/>
      <w:numFmt w:val="decimal"/>
      <w:lvlText w:val="%7."/>
      <w:lvlJc w:val="left"/>
      <w:pPr>
        <w:ind w:left="4783" w:hanging="360"/>
      </w:pPr>
    </w:lvl>
    <w:lvl w:ilvl="7">
      <w:start w:val="1"/>
      <w:numFmt w:val="lowerLetter"/>
      <w:lvlText w:val="%8."/>
      <w:lvlJc w:val="left"/>
      <w:pPr>
        <w:ind w:left="5503" w:hanging="360"/>
      </w:pPr>
    </w:lvl>
    <w:lvl w:ilvl="8">
      <w:start w:val="1"/>
      <w:numFmt w:val="lowerRoman"/>
      <w:lvlText w:val="%9."/>
      <w:lvlJc w:val="right"/>
      <w:pPr>
        <w:ind w:left="62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/>
  <w:rsids>
    <w:rsidRoot w:val="00E51987"/>
    <w:rsid w:val="000F4563"/>
    <w:rsid w:val="003E105C"/>
    <w:rsid w:val="006C67AF"/>
    <w:rsid w:val="007017A1"/>
    <w:rsid w:val="00E51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5198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E51987"/>
    <w:pPr>
      <w:spacing w:before="7"/>
      <w:ind w:left="3471" w:right="2352"/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link w:val="Nagwek2Znak"/>
    <w:uiPriority w:val="1"/>
    <w:qFormat/>
    <w:rsid w:val="00E51987"/>
    <w:pPr>
      <w:ind w:left="4684" w:right="3564"/>
      <w:jc w:val="center"/>
      <w:outlineLvl w:val="1"/>
    </w:pPr>
    <w:rPr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51987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1"/>
    <w:rsid w:val="00E51987"/>
    <w:rPr>
      <w:rFonts w:ascii="Times New Roman" w:eastAsia="Times New Roman" w:hAnsi="Times New Roman" w:cs="Times New Roman"/>
      <w:sz w:val="40"/>
      <w:szCs w:val="40"/>
      <w:lang w:eastAsia="pl-PL"/>
    </w:rPr>
  </w:style>
  <w:style w:type="paragraph" w:styleId="NormalnyWeb">
    <w:name w:val="Normal (Web)"/>
    <w:basedOn w:val="Normalny"/>
    <w:uiPriority w:val="99"/>
    <w:unhideWhenUsed/>
    <w:rsid w:val="00E51987"/>
    <w:pPr>
      <w:widowControl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51987"/>
    <w:rPr>
      <w:b/>
      <w:bCs/>
    </w:rPr>
  </w:style>
  <w:style w:type="paragraph" w:customStyle="1" w:styleId="Normalny2">
    <w:name w:val="Normalny2"/>
    <w:rsid w:val="00E5198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E51987"/>
  </w:style>
  <w:style w:type="character" w:styleId="Uwydatnienie">
    <w:name w:val="Emphasis"/>
    <w:basedOn w:val="Domylnaczcionkaakapitu"/>
    <w:uiPriority w:val="20"/>
    <w:qFormat/>
    <w:rsid w:val="00E519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lep.wsip.pl/autorzy/mariusz-ciesla-212784/" TargetMode="External"/><Relationship Id="rId5" Type="http://schemas.openxmlformats.org/officeDocument/2006/relationships/hyperlink" Target="http://sklep.wsip.pl/autorzy/boguslawa-breitkopf-20768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1885</Words>
  <Characters>11311</Characters>
  <Application>Microsoft Office Word</Application>
  <DocSecurity>0</DocSecurity>
  <Lines>94</Lines>
  <Paragraphs>26</Paragraphs>
  <ScaleCrop>false</ScaleCrop>
  <Company/>
  <LinksUpToDate>false</LinksUpToDate>
  <CharactersWithSpaces>13170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2025-10-06T09:53:00Z</dcterms:created>
  <dcterms:modified xsi:type="dcterms:W3CDTF">2025-10-06T09:53:00Z</dcterms:modified>
</cp:coreProperties>
</file>