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EE08" w14:textId="77777777" w:rsidR="00F279D3" w:rsidRDefault="00F279D3" w:rsidP="00F279D3">
      <w:pPr>
        <w:tabs>
          <w:tab w:val="left" w:pos="6096"/>
        </w:tabs>
        <w:jc w:val="right"/>
        <w:rPr>
          <w:i/>
        </w:rPr>
      </w:pPr>
    </w:p>
    <w:p w14:paraId="114C87D8" w14:textId="77777777" w:rsidR="00F279D3" w:rsidRPr="00ED0809" w:rsidRDefault="00F279D3" w:rsidP="00F279D3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14:paraId="40042244" w14:textId="77777777" w:rsidR="00F279D3" w:rsidRPr="00ED0809" w:rsidRDefault="00F279D3" w:rsidP="00F279D3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14:paraId="79A35867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14:paraId="0A834F1F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A7F1AB9" w14:textId="77777777"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</w:p>
    <w:p w14:paraId="3D13056E" w14:textId="77777777" w:rsidR="001C3434" w:rsidRPr="006C2C0E" w:rsidRDefault="001C3434" w:rsidP="001C3434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6C2C0E">
        <w:rPr>
          <w:rFonts w:ascii="Times New Roman" w:hAnsi="Times New Roman"/>
          <w:i/>
        </w:rPr>
        <w:t xml:space="preserve">nazwa i adres </w:t>
      </w:r>
      <w:r>
        <w:rPr>
          <w:rFonts w:ascii="Times New Roman" w:hAnsi="Times New Roman"/>
          <w:i/>
        </w:rPr>
        <w:t>Operatora Komponentu Programu</w:t>
      </w:r>
    </w:p>
    <w:p w14:paraId="1DC41E1C" w14:textId="77777777" w:rsidR="001C3434" w:rsidRPr="006C2C0E" w:rsidRDefault="001C3434" w:rsidP="001C3434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6C2C0E">
        <w:rPr>
          <w:rFonts w:ascii="Times New Roman" w:hAnsi="Times New Roman"/>
          <w:lang w:val="en-GB"/>
        </w:rPr>
        <w:t xml:space="preserve">/ </w:t>
      </w:r>
      <w:r w:rsidRPr="006C2C0E">
        <w:rPr>
          <w:rFonts w:ascii="Times New Roman" w:hAnsi="Times New Roman"/>
          <w:i/>
          <w:lang w:val="en-GB"/>
        </w:rPr>
        <w:t xml:space="preserve">name and address of the </w:t>
      </w:r>
      <w:r>
        <w:rPr>
          <w:rFonts w:ascii="Times New Roman" w:hAnsi="Times New Roman"/>
          <w:i/>
          <w:lang w:val="en-GB"/>
        </w:rPr>
        <w:t>Programme Component Operator</w:t>
      </w:r>
    </w:p>
    <w:p w14:paraId="4839C6D8" w14:textId="77777777" w:rsidR="00F279D3" w:rsidRPr="00FB3F0A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6B8E30CC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8F2E444" w14:textId="77777777"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512AA7" w14:paraId="6CD8BE1F" w14:textId="77777777" w:rsidTr="454215CD">
        <w:tc>
          <w:tcPr>
            <w:tcW w:w="4604" w:type="dxa"/>
          </w:tcPr>
          <w:p w14:paraId="292BDCBF" w14:textId="77777777" w:rsidR="00F279D3" w:rsidRPr="00FD02B2" w:rsidRDefault="00F279D3" w:rsidP="454215CD">
            <w:pPr>
              <w:pStyle w:val="Akapitzlist"/>
              <w:spacing w:after="0"/>
              <w:ind w:left="0"/>
              <w:jc w:val="center"/>
              <w:rPr>
                <w:b/>
                <w:bCs/>
                <w:lang w:val="en-US"/>
              </w:rPr>
            </w:pPr>
          </w:p>
          <w:p w14:paraId="12C04F46" w14:textId="77777777" w:rsidR="00F279D3" w:rsidRPr="00BC7384" w:rsidRDefault="00F279D3" w:rsidP="000F3C2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76ADF9A2" w14:textId="77777777" w:rsidR="00F279D3" w:rsidRPr="00BC7384" w:rsidRDefault="00F279D3" w:rsidP="000F3C2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0B4EA774" w14:textId="573B967A" w:rsidR="00F279D3" w:rsidRPr="00BC7384" w:rsidRDefault="00F279D3" w:rsidP="03499F1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54215CD">
              <w:rPr>
                <w:b/>
                <w:bCs/>
                <w:color w:val="000000" w:themeColor="text1"/>
              </w:rPr>
              <w:t xml:space="preserve">Oświadczam, że informacje zawarte w niniejszym raporcie – raport techniczny z realizacji projektu “…………………………………” </w:t>
            </w:r>
            <w:r w:rsidRPr="454215CD">
              <w:rPr>
                <w:b/>
                <w:bCs/>
                <w:i/>
                <w:iCs/>
                <w:color w:val="000000" w:themeColor="text1"/>
              </w:rPr>
              <w:t>(tytuł projektu)</w:t>
            </w:r>
            <w:r w:rsidRPr="454215CD">
              <w:rPr>
                <w:b/>
                <w:bCs/>
                <w:color w:val="000000" w:themeColor="text1"/>
              </w:rPr>
              <w:t xml:space="preserve">, okres sprawozdawczy …….. są zgodne ze stanem faktycznym. Jestem świadomy/a odpowiedzialności karnej wynikającej z </w:t>
            </w:r>
            <w:r>
              <w:t>poświadczania</w:t>
            </w:r>
            <w:r w:rsidRPr="454215CD">
              <w:rPr>
                <w:b/>
                <w:bCs/>
                <w:color w:val="000000" w:themeColor="text1"/>
              </w:rPr>
              <w:t xml:space="preserve"> nieprawdy co do okoliczności mającej znaczenie prawne. </w:t>
            </w:r>
          </w:p>
          <w:p w14:paraId="637ABA52" w14:textId="77777777" w:rsidR="00F279D3" w:rsidRDefault="00F279D3" w:rsidP="000F3C2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764AC9EE" w14:textId="1A97C568" w:rsidR="00F279D3" w:rsidRPr="00BC7384" w:rsidRDefault="001C3434" w:rsidP="000F3C2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C3434">
              <w:rPr>
                <w:b/>
              </w:rPr>
              <w:t>Operator Komponentu Programu</w:t>
            </w:r>
            <w:r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F279D3" w:rsidRPr="00BC7384">
              <w:rPr>
                <w:b/>
              </w:rPr>
              <w:t>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14:paraId="2E31B01D" w14:textId="77777777" w:rsidR="00F279D3" w:rsidRPr="00FD02B2" w:rsidRDefault="00F279D3" w:rsidP="000F3C2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433E1DBB" w14:textId="77777777" w:rsidR="00F279D3" w:rsidRPr="00BC7384" w:rsidRDefault="00F279D3" w:rsidP="000F3C2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41075691" w14:textId="77777777" w:rsidR="00F279D3" w:rsidRPr="00BC7384" w:rsidRDefault="00F279D3" w:rsidP="000F3C2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5190C507" w14:textId="15FE7DE9" w:rsidR="00F279D3" w:rsidRPr="00BC7384" w:rsidRDefault="00F279D3" w:rsidP="454215CD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 certify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that all information contained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in this report – technical part</w:t>
            </w:r>
            <w:r w:rsidRPr="454215CD">
              <w:rPr>
                <w:rStyle w:val="hps"/>
                <w:b/>
                <w:bCs/>
                <w:lang w:val="en-GB"/>
              </w:rPr>
              <w:t xml:space="preserve"> on implementation of the project “…………………………………” </w:t>
            </w:r>
            <w:r w:rsidRPr="454215CD">
              <w:rPr>
                <w:rStyle w:val="hps"/>
                <w:b/>
                <w:bCs/>
                <w:i/>
                <w:iCs/>
                <w:lang w:val="en-GB"/>
              </w:rPr>
              <w:t>(title of the project)</w:t>
            </w:r>
            <w:r w:rsidRPr="454215CD">
              <w:rPr>
                <w:rStyle w:val="hps"/>
                <w:b/>
                <w:bCs/>
                <w:lang w:val="en-GB"/>
              </w:rPr>
              <w:t xml:space="preserve">, reporting period ……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is consistent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with facts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.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I am aware of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criminal liability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arising from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 xml:space="preserve"> certification of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untruth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as to the facts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having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454215CD">
              <w:rPr>
                <w:rStyle w:val="hps"/>
                <w:rFonts w:asciiTheme="minorHAnsi" w:hAnsiTheme="minorHAnsi"/>
                <w:b/>
                <w:bCs/>
                <w:lang w:val="en-GB"/>
              </w:rPr>
              <w:t>legal significance</w:t>
            </w:r>
            <w:r w:rsidRPr="454215CD">
              <w:rPr>
                <w:rFonts w:asciiTheme="minorHAnsi" w:hAnsiTheme="minorHAnsi"/>
                <w:b/>
                <w:bCs/>
                <w:lang w:val="en-GB"/>
              </w:rPr>
              <w:t>.</w:t>
            </w:r>
          </w:p>
          <w:p w14:paraId="39E37AE8" w14:textId="77777777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66EED631" w14:textId="77777777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39C13AD" w14:textId="7EA2972C" w:rsidR="00F279D3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 xml:space="preserve">I certify that the </w:t>
            </w:r>
            <w:proofErr w:type="spellStart"/>
            <w:r w:rsidR="001C3434" w:rsidRPr="001C3434">
              <w:rPr>
                <w:rFonts w:asciiTheme="minorHAnsi" w:hAnsiTheme="minorHAnsi"/>
                <w:b/>
                <w:lang w:val="en-US"/>
              </w:rPr>
              <w:t>Programme</w:t>
            </w:r>
            <w:proofErr w:type="spellEnd"/>
            <w:r w:rsidR="001C3434" w:rsidRPr="001C3434">
              <w:rPr>
                <w:rFonts w:asciiTheme="minorHAnsi" w:hAnsiTheme="minorHAnsi"/>
                <w:b/>
                <w:lang w:val="en-US"/>
              </w:rPr>
              <w:t xml:space="preserve"> Component Operator </w:t>
            </w:r>
            <w:r w:rsidRPr="00BC7384">
              <w:rPr>
                <w:rFonts w:asciiTheme="minorHAnsi" w:hAnsiTheme="minorHAnsi"/>
                <w:b/>
                <w:lang w:val="en-US"/>
              </w:rPr>
              <w:t>is duly authorized to represent all project partners on behalf of which it submits the periodic report.</w:t>
            </w:r>
          </w:p>
          <w:p w14:paraId="45ABDA0B" w14:textId="77777777" w:rsidR="00F279D3" w:rsidRPr="00BC7384" w:rsidRDefault="00F279D3" w:rsidP="000F3C2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52029B34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909021E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892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205"/>
      </w:tblGrid>
      <w:tr w:rsidR="003A11E5" w:rsidRPr="00512AA7" w14:paraId="0911D820" w14:textId="77777777" w:rsidTr="00C209BB">
        <w:trPr>
          <w:trHeight w:val="300"/>
        </w:trPr>
        <w:tc>
          <w:tcPr>
            <w:tcW w:w="3719" w:type="dxa"/>
            <w:vAlign w:val="center"/>
          </w:tcPr>
          <w:p w14:paraId="040BA86A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05" w:type="dxa"/>
            <w:vAlign w:val="center"/>
          </w:tcPr>
          <w:p w14:paraId="4E48A22E" w14:textId="77777777" w:rsidR="003A11E5" w:rsidRDefault="003A11E5" w:rsidP="00C209BB">
            <w:pPr>
              <w:spacing w:after="0" w:line="240" w:lineRule="auto"/>
              <w:jc w:val="center"/>
              <w:rPr>
                <w:rStyle w:val="hps"/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</w:p>
          <w:p w14:paraId="5382ADF8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Kwalifikowany podpis elektroniczny osoby/osób upoważnionej/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ych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do</w:t>
            </w: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reprezentowania Operatora Komponentu Programu /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qualified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electronic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signature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of the </w:t>
            </w:r>
            <w:proofErr w:type="spellStart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authorized</w:t>
            </w:r>
            <w:proofErr w:type="spellEnd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person(s)</w:t>
            </w:r>
          </w:p>
          <w:p w14:paraId="5758E9E5" w14:textId="77777777" w:rsidR="003A11E5" w:rsidRPr="00CA19E0" w:rsidRDefault="003A11E5" w:rsidP="00C209B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00947CA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  <w:t>to represent the Programme Component Operator</w:t>
            </w:r>
          </w:p>
        </w:tc>
      </w:tr>
    </w:tbl>
    <w:p w14:paraId="6CB864EC" w14:textId="77777777" w:rsidR="00F279D3" w:rsidRPr="003A11E5" w:rsidRDefault="00F279D3" w:rsidP="00F279D3">
      <w:pPr>
        <w:spacing w:after="160" w:line="259" w:lineRule="auto"/>
        <w:rPr>
          <w:rFonts w:ascii="Times New Roman" w:hAnsi="Times New Roman"/>
          <w:b/>
          <w:lang w:val="en-US"/>
        </w:rPr>
      </w:pPr>
    </w:p>
    <w:sectPr w:rsidR="00F279D3" w:rsidRPr="003A11E5" w:rsidSect="000F3C2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0D80" w14:textId="77777777" w:rsidR="006743D2" w:rsidRDefault="006743D2" w:rsidP="00F279D3">
      <w:pPr>
        <w:spacing w:after="0" w:line="240" w:lineRule="auto"/>
      </w:pPr>
      <w:r>
        <w:separator/>
      </w:r>
    </w:p>
  </w:endnote>
  <w:endnote w:type="continuationSeparator" w:id="0">
    <w:p w14:paraId="2C47E8C2" w14:textId="77777777" w:rsidR="006743D2" w:rsidRDefault="006743D2" w:rsidP="00F279D3">
      <w:pPr>
        <w:spacing w:after="0" w:line="240" w:lineRule="auto"/>
      </w:pPr>
      <w:r>
        <w:continuationSeparator/>
      </w:r>
    </w:p>
  </w:endnote>
  <w:endnote w:type="continuationNotice" w:id="1">
    <w:p w14:paraId="25A892A2" w14:textId="77777777" w:rsidR="006743D2" w:rsidRDefault="00674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335D" w14:textId="49A95A2E" w:rsidR="001C3434" w:rsidRDefault="001C343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F5853C" wp14:editId="79969A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4619973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19C9" w14:textId="603DEADE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585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6419C9" w14:textId="603DEADE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B2CD" w14:textId="54C7E846" w:rsidR="005F76CF" w:rsidRDefault="001C3434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2696F4" wp14:editId="2E5D8575">
              <wp:simplePos x="107632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5415737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47970" w14:textId="4153B712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696F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247970" w14:textId="4153B712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961EB6" w14:textId="77777777" w:rsidR="005F76CF" w:rsidRDefault="005F76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347D" w14:textId="3D07B392" w:rsidR="001C3434" w:rsidRDefault="001C343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80B417" wp14:editId="5FFC8E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0688667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7E76E" w14:textId="10062647" w:rsidR="001C3434" w:rsidRPr="001C3434" w:rsidRDefault="001C3434" w:rsidP="001C343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343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41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0C7E76E" w14:textId="10062647" w:rsidR="001C3434" w:rsidRPr="001C3434" w:rsidRDefault="001C3434" w:rsidP="001C343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C343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4AC7" w14:textId="77777777" w:rsidR="006743D2" w:rsidRDefault="006743D2" w:rsidP="00F279D3">
      <w:pPr>
        <w:spacing w:after="0" w:line="240" w:lineRule="auto"/>
      </w:pPr>
      <w:r>
        <w:separator/>
      </w:r>
    </w:p>
  </w:footnote>
  <w:footnote w:type="continuationSeparator" w:id="0">
    <w:p w14:paraId="47F6DC1A" w14:textId="77777777" w:rsidR="006743D2" w:rsidRDefault="006743D2" w:rsidP="00F279D3">
      <w:pPr>
        <w:spacing w:after="0" w:line="240" w:lineRule="auto"/>
      </w:pPr>
      <w:r>
        <w:continuationSeparator/>
      </w:r>
    </w:p>
  </w:footnote>
  <w:footnote w:type="continuationNotice" w:id="1">
    <w:p w14:paraId="548341A3" w14:textId="77777777" w:rsidR="006743D2" w:rsidRDefault="00674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D93C" w14:textId="030F5396" w:rsidR="005F76CF" w:rsidRDefault="001C3434" w:rsidP="000F3C26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E0659AF" wp14:editId="4E0F85A9">
          <wp:simplePos x="0" y="0"/>
          <wp:positionH relativeFrom="margin">
            <wp:posOffset>3691890</wp:posOffset>
          </wp:positionH>
          <wp:positionV relativeFrom="margin">
            <wp:posOffset>-719455</wp:posOffset>
          </wp:positionV>
          <wp:extent cx="1800225" cy="494665"/>
          <wp:effectExtent l="0" t="0" r="9525" b="635"/>
          <wp:wrapSquare wrapText="bothSides"/>
          <wp:docPr id="1802668246" name="Obraz 5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668246" name="Obraz 5" descr="Obraz zawierający Czcionka, tekst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D0E58D" wp14:editId="64D675A3">
          <wp:simplePos x="0" y="0"/>
          <wp:positionH relativeFrom="margin">
            <wp:posOffset>-466725</wp:posOffset>
          </wp:positionH>
          <wp:positionV relativeFrom="margin">
            <wp:posOffset>-764540</wp:posOffset>
          </wp:positionV>
          <wp:extent cx="2700655" cy="704215"/>
          <wp:effectExtent l="0" t="0" r="0" b="0"/>
          <wp:wrapSquare wrapText="bothSides"/>
          <wp:docPr id="419142591" name="Obraz 4" descr="Obraz zawierający Grafika, logo, symbol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42591" name="Obraz 4" descr="Obraz zawierający Grafika, logo, symbol, projekt graficzn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3"/>
    <w:rsid w:val="00091EA3"/>
    <w:rsid w:val="000D7AA1"/>
    <w:rsid w:val="000E79E9"/>
    <w:rsid w:val="000F3C26"/>
    <w:rsid w:val="0015146F"/>
    <w:rsid w:val="00163E2E"/>
    <w:rsid w:val="001C3434"/>
    <w:rsid w:val="002E46FA"/>
    <w:rsid w:val="00371617"/>
    <w:rsid w:val="003A11E5"/>
    <w:rsid w:val="00442299"/>
    <w:rsid w:val="004A25B1"/>
    <w:rsid w:val="0050016C"/>
    <w:rsid w:val="00512AA7"/>
    <w:rsid w:val="0054057A"/>
    <w:rsid w:val="005F76CF"/>
    <w:rsid w:val="00623B63"/>
    <w:rsid w:val="006743D2"/>
    <w:rsid w:val="00686353"/>
    <w:rsid w:val="006A5D82"/>
    <w:rsid w:val="007316F6"/>
    <w:rsid w:val="00784DD4"/>
    <w:rsid w:val="00797860"/>
    <w:rsid w:val="007A7A4B"/>
    <w:rsid w:val="007B76EC"/>
    <w:rsid w:val="0085132F"/>
    <w:rsid w:val="008C23B2"/>
    <w:rsid w:val="00911041"/>
    <w:rsid w:val="009358D1"/>
    <w:rsid w:val="009E76DC"/>
    <w:rsid w:val="00A84C52"/>
    <w:rsid w:val="00AA1042"/>
    <w:rsid w:val="00AC1ABF"/>
    <w:rsid w:val="00C576BF"/>
    <w:rsid w:val="00CB3163"/>
    <w:rsid w:val="00CF439B"/>
    <w:rsid w:val="00DB01A2"/>
    <w:rsid w:val="00E124FC"/>
    <w:rsid w:val="00E21124"/>
    <w:rsid w:val="00E34788"/>
    <w:rsid w:val="00F260DC"/>
    <w:rsid w:val="00F279D3"/>
    <w:rsid w:val="00FA2BB2"/>
    <w:rsid w:val="03499F1D"/>
    <w:rsid w:val="03C1BA4B"/>
    <w:rsid w:val="0AEFDE84"/>
    <w:rsid w:val="121027E1"/>
    <w:rsid w:val="1254D0EE"/>
    <w:rsid w:val="159597E7"/>
    <w:rsid w:val="2E04EAE0"/>
    <w:rsid w:val="454215CD"/>
    <w:rsid w:val="6882750F"/>
    <w:rsid w:val="6889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EC4"/>
  <w15:chartTrackingRefBased/>
  <w15:docId w15:val="{1A828A26-2C81-45EE-8F3B-1DEC6F82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43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43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9786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9D67E-E671-4B1F-BF00-35489294A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C317F-4F4F-4797-A834-4B874AE06618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3.xml><?xml version="1.0" encoding="utf-8"?>
<ds:datastoreItem xmlns:ds="http://schemas.openxmlformats.org/officeDocument/2006/customXml" ds:itemID="{5549CF62-CD8F-4C06-86D9-047CF7729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Company>Narodowe Centrum Badań i Rozwoju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Anita Lasocka</cp:lastModifiedBy>
  <cp:revision>4</cp:revision>
  <dcterms:created xsi:type="dcterms:W3CDTF">2026-03-31T12:26:00Z</dcterms:created>
  <dcterms:modified xsi:type="dcterms:W3CDTF">2026-04-03T10:20:00Z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71a8c80f,eacb5b7,38df493b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2025-11-25T19:31:41Z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bafedb40-daac-4112-a5c6-16fe9b5939e1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0x01010032AB86E2D72CCF409910DC96E0CE29E9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