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6134B7" w14:textId="77777777" w:rsidR="004B25A5" w:rsidRPr="004B25A5" w:rsidRDefault="00600A63" w:rsidP="004B25A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 xml:space="preserve"> </w:t>
      </w:r>
      <w:r w:rsidR="004B25A5" w:rsidRPr="004B25A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Wykaz obowiązujących zarządzeń i decyzji Nadleśniczego Nadleśnictwa Jarosław:</w:t>
      </w:r>
    </w:p>
    <w:p w14:paraId="103023F4" w14:textId="77777777" w:rsidR="004B25A5" w:rsidRPr="004B25A5" w:rsidRDefault="004B25A5" w:rsidP="004B25A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B25A5">
        <w:rPr>
          <w:rFonts w:ascii="Times New Roman" w:eastAsia="Times New Roman" w:hAnsi="Times New Roman" w:cs="Times New Roman"/>
          <w:sz w:val="24"/>
          <w:szCs w:val="24"/>
          <w:lang w:eastAsia="pl-PL"/>
        </w:rPr>
        <w:t>   </w:t>
      </w:r>
    </w:p>
    <w:tbl>
      <w:tblPr>
        <w:tblW w:w="13742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2"/>
        <w:gridCol w:w="1608"/>
        <w:gridCol w:w="1357"/>
        <w:gridCol w:w="7420"/>
        <w:gridCol w:w="2835"/>
      </w:tblGrid>
      <w:tr w:rsidR="004B25A5" w:rsidRPr="004B25A5" w14:paraId="599FFD20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E00875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B1288D" w14:textId="77777777" w:rsidR="004B25A5" w:rsidRPr="004B25A5" w:rsidRDefault="004B25A5" w:rsidP="004B25A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Rodzaj i numer aktu normatywnego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6D7DF7" w14:textId="77777777" w:rsidR="004B25A5" w:rsidRPr="004B25A5" w:rsidRDefault="004B25A5" w:rsidP="004B25A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Data wydania aktu 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865748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          Tytuł w sprawie         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CF23DF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Symbol</w:t>
            </w:r>
          </w:p>
        </w:tc>
      </w:tr>
      <w:tr w:rsidR="004B25A5" w:rsidRPr="004B25A5" w14:paraId="4DB4452E" w14:textId="77777777" w:rsidTr="00180A6F">
        <w:trPr>
          <w:tblCellSpacing w:w="7" w:type="dxa"/>
        </w:trPr>
        <w:tc>
          <w:tcPr>
            <w:tcW w:w="1371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BE89AB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pl-PL"/>
              </w:rPr>
              <w:t xml:space="preserve">Rok 2009  </w:t>
            </w:r>
          </w:p>
        </w:tc>
      </w:tr>
      <w:tr w:rsidR="004B25A5" w:rsidRPr="004B25A5" w14:paraId="4963C4FB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CECA4F" w14:textId="77777777" w:rsidR="004B25A5" w:rsidRPr="004B25A5" w:rsidRDefault="002644B4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33EEF2" w14:textId="77777777" w:rsidR="004B25A5" w:rsidRPr="004B25A5" w:rsidRDefault="004B25A5" w:rsidP="001525D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gramStart"/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</w:t>
            </w:r>
            <w:r w:rsidR="001525D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</w:t>
            </w:r>
            <w:proofErr w:type="gramEnd"/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12/2009 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62A73C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4 maja 2009r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B6833D" w14:textId="77777777" w:rsidR="004B25A5" w:rsidRPr="004B25A5" w:rsidRDefault="004B25A5" w:rsidP="001525D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zatwierdzenia wykazu budynków Nadleśnictwa Jarosław służących</w:t>
            </w:r>
            <w:r w:rsidR="001525D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działalności leśnej od 2009 roku.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D577DA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NO-0151-10/09</w:t>
            </w:r>
          </w:p>
        </w:tc>
      </w:tr>
      <w:tr w:rsidR="004B25A5" w:rsidRPr="004B25A5" w14:paraId="6B2B7719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88A269" w14:textId="77777777" w:rsidR="004B25A5" w:rsidRPr="004B25A5" w:rsidRDefault="002644B4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CB45B8" w14:textId="77777777" w:rsidR="004B25A5" w:rsidRPr="004B25A5" w:rsidRDefault="004B25A5" w:rsidP="001525D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</w:t>
            </w:r>
            <w:r w:rsidR="001525D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 16/2009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3EB129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19 czerwca 2009r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1F3B8D" w14:textId="77777777" w:rsidR="004B25A5" w:rsidRPr="004B25A5" w:rsidRDefault="004B25A5" w:rsidP="00FA53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sporządzania i przechowywania kopii baz danych systemu LAS,</w:t>
            </w:r>
            <w:r w:rsidR="001525D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kopii zasobów i konfiguracji serwerów do obsługi systemu LAS oraz kopii</w:t>
            </w:r>
            <w:r w:rsidR="00FA53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innych danych przetwarzanych w systemach informatycznych nadleśnictwa.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3C58E8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ZG-0400-6/09</w:t>
            </w:r>
          </w:p>
        </w:tc>
      </w:tr>
      <w:tr w:rsidR="004B25A5" w:rsidRPr="004B25A5" w14:paraId="252CDB6C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84EA79" w14:textId="77777777" w:rsidR="004B25A5" w:rsidRPr="004B25A5" w:rsidRDefault="002644B4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240F7A" w14:textId="77777777" w:rsidR="004B25A5" w:rsidRPr="004B25A5" w:rsidRDefault="004B25A5" w:rsidP="00FA53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gramStart"/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</w:t>
            </w:r>
            <w:r w:rsidR="00FA53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</w:t>
            </w:r>
            <w:proofErr w:type="gramEnd"/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29/2009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72AE56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 grudnia 2009r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96EC30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przekwalifikowania środków trwałych do inwestycji.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EFCA33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NO-0151-25/09</w:t>
            </w:r>
          </w:p>
        </w:tc>
      </w:tr>
      <w:tr w:rsidR="004B25A5" w:rsidRPr="004B25A5" w14:paraId="5D8A9B03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EA905B" w14:textId="77777777" w:rsidR="004B25A5" w:rsidRPr="004B25A5" w:rsidRDefault="002644B4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B0CFE4" w14:textId="77777777" w:rsidR="004B25A5" w:rsidRPr="004B25A5" w:rsidRDefault="004B25A5" w:rsidP="00FA53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gramStart"/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</w:t>
            </w:r>
            <w:r w:rsidR="00FA53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</w:t>
            </w:r>
            <w:proofErr w:type="gramEnd"/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32/2009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24600E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31 grudnia 2009r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85C73C" w14:textId="77777777" w:rsidR="004B25A5" w:rsidRPr="004B25A5" w:rsidRDefault="004B25A5" w:rsidP="00FA53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wprowadzenia zasad (polityki) rachunkowości</w:t>
            </w:r>
            <w:r w:rsidR="00FA53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dla Projektów realizowanych z udziałem środków finansowych Unii Europejskiej.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3933F1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NG-0151-28/09</w:t>
            </w:r>
          </w:p>
        </w:tc>
      </w:tr>
      <w:tr w:rsidR="004B25A5" w:rsidRPr="004B25A5" w14:paraId="54927F7E" w14:textId="77777777" w:rsidTr="00180A6F">
        <w:trPr>
          <w:tblCellSpacing w:w="7" w:type="dxa"/>
        </w:trPr>
        <w:tc>
          <w:tcPr>
            <w:tcW w:w="1371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69A2AD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pl-PL"/>
              </w:rPr>
              <w:t>Rok 2010   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</w:tr>
      <w:tr w:rsidR="004B25A5" w:rsidRPr="004B25A5" w14:paraId="3D819EE6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31EAE7" w14:textId="77777777" w:rsidR="004B25A5" w:rsidRPr="004B25A5" w:rsidRDefault="002644B4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0D697F" w14:textId="77777777" w:rsidR="004B25A5" w:rsidRPr="004B25A5" w:rsidRDefault="004B25A5" w:rsidP="00FA53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gramStart"/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</w:t>
            </w:r>
            <w:r w:rsidR="00FA53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</w:t>
            </w:r>
            <w:proofErr w:type="gramEnd"/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3/2010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951537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 stycznia 2010r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5B9DFF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wprowadzenia programu "Notatnik" w Nadleśnictwie Jarosław.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C91042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NO-0151-2/10</w:t>
            </w:r>
          </w:p>
        </w:tc>
      </w:tr>
      <w:tr w:rsidR="004B25A5" w:rsidRPr="004B25A5" w14:paraId="112A17C8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B9BF30" w14:textId="77777777" w:rsidR="004B25A5" w:rsidRPr="004B25A5" w:rsidRDefault="002644B4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E861E9" w14:textId="77777777" w:rsidR="004B25A5" w:rsidRPr="004B25A5" w:rsidRDefault="004B25A5" w:rsidP="00FA53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gramStart"/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</w:t>
            </w:r>
            <w:r w:rsidR="00FA53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</w:t>
            </w:r>
            <w:proofErr w:type="gramEnd"/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4/2010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0120CE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21 stycznia 2010r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544DAA" w14:textId="77777777" w:rsidR="004B25A5" w:rsidRPr="004B25A5" w:rsidRDefault="004B25A5" w:rsidP="00C6250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postawienia w stan likwidacji nieruchomości stanowiącej działki ewidencyjne</w:t>
            </w:r>
            <w:r w:rsidR="00C6250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 2617/1 i 766 w obrębie ewidencyjnym nr 0001 miasta Radymno zabudowanej</w:t>
            </w:r>
            <w:r w:rsidR="00C6250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środkami trwałymi oraz zaprzestania naliczania amortyzacji z dniem 1 stycznia 2010 roku.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342987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NO-0151-3/10</w:t>
            </w:r>
          </w:p>
        </w:tc>
      </w:tr>
      <w:tr w:rsidR="004B25A5" w:rsidRPr="004B25A5" w14:paraId="33B58CF2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DF112D" w14:textId="77777777" w:rsidR="004B25A5" w:rsidRPr="004B25A5" w:rsidRDefault="002644B4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A2A3B3" w14:textId="77777777" w:rsidR="004B25A5" w:rsidRPr="004B25A5" w:rsidRDefault="004B25A5" w:rsidP="00FA53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gramStart"/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</w:t>
            </w:r>
            <w:r w:rsidR="00FA53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</w:t>
            </w:r>
            <w:proofErr w:type="gramEnd"/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5/2010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6EADEB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21 stycznia 2010r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12EA70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"Zasad ewidencji i rozliczania nowych grodzeń"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B88AE7" w14:textId="77777777" w:rsidR="004B25A5" w:rsidRPr="004B25A5" w:rsidRDefault="004B25A5" w:rsidP="004B25A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NG-0151-4/10</w:t>
            </w:r>
          </w:p>
        </w:tc>
      </w:tr>
      <w:tr w:rsidR="004B25A5" w:rsidRPr="004B25A5" w14:paraId="086A51C8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ECEF43" w14:textId="77777777" w:rsidR="004B25A5" w:rsidRPr="004B25A5" w:rsidRDefault="002644B4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A3C4E4" w14:textId="77777777" w:rsidR="004B25A5" w:rsidRPr="004B25A5" w:rsidRDefault="004B25A5" w:rsidP="00FA53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gramStart"/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</w:t>
            </w:r>
            <w:r w:rsidR="00FA53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</w:t>
            </w:r>
            <w:proofErr w:type="gramEnd"/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6/2010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C539B7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24 stycznia 2010r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4407FC" w14:textId="77777777" w:rsidR="004B25A5" w:rsidRPr="004B25A5" w:rsidRDefault="004B25A5" w:rsidP="00C6250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dokumentacji Nadleśnictwa w zakresie nadzoru nad powierzonym mieniem</w:t>
            </w:r>
            <w:r w:rsidR="00C6250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aspekcie oddziaływania drzewostanów LP na osoby trzecie i ich mienie.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F3149C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NO-0151-5/10</w:t>
            </w:r>
          </w:p>
        </w:tc>
      </w:tr>
      <w:tr w:rsidR="004B25A5" w:rsidRPr="004B25A5" w14:paraId="56CBC1CF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D02678" w14:textId="77777777" w:rsidR="004B25A5" w:rsidRPr="004B25A5" w:rsidRDefault="00E11EA6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60B381" w14:textId="77777777" w:rsidR="004B25A5" w:rsidRPr="004B25A5" w:rsidRDefault="004B25A5" w:rsidP="00FA53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gramStart"/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</w:t>
            </w:r>
            <w:r w:rsidR="00FA53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</w:t>
            </w:r>
            <w:proofErr w:type="gramEnd"/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16/2010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D33F4A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 lipca 2010r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2FFB82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wprowadzenia do użytkowania Regulaminu Udzielania Zamówień Publicznych.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D08D5C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NO-0151-15/10</w:t>
            </w:r>
          </w:p>
        </w:tc>
      </w:tr>
      <w:tr w:rsidR="004B25A5" w:rsidRPr="004B25A5" w14:paraId="63E9C401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D715A9" w14:textId="2C8A0361" w:rsidR="004B25A5" w:rsidRPr="004B25A5" w:rsidRDefault="00E0311B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6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66F114" w14:textId="77777777" w:rsidR="004B25A5" w:rsidRPr="004B25A5" w:rsidRDefault="004B25A5" w:rsidP="00FA53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gramStart"/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</w:t>
            </w:r>
            <w:r w:rsidR="00FA53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</w:t>
            </w:r>
            <w:proofErr w:type="gramEnd"/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21/2010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3B4954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27 października 2010r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791D24" w14:textId="77777777" w:rsidR="004B25A5" w:rsidRPr="004B25A5" w:rsidRDefault="004B25A5" w:rsidP="00C6250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wprowadzenia procedur zarządzania oprogramowaniem komputerowym</w:t>
            </w:r>
            <w:r w:rsidR="00C6250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biurze Nadleśnictwa Jarosław.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5FD135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NO-0151-21/10</w:t>
            </w:r>
          </w:p>
        </w:tc>
      </w:tr>
      <w:tr w:rsidR="004B25A5" w:rsidRPr="004B25A5" w14:paraId="24E39456" w14:textId="77777777" w:rsidTr="00180A6F">
        <w:trPr>
          <w:tblCellSpacing w:w="7" w:type="dxa"/>
        </w:trPr>
        <w:tc>
          <w:tcPr>
            <w:tcW w:w="1371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114DD5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pl-PL"/>
              </w:rPr>
              <w:t>Rok 2011   </w:t>
            </w:r>
          </w:p>
        </w:tc>
      </w:tr>
      <w:tr w:rsidR="004B25A5" w:rsidRPr="004B25A5" w14:paraId="01668560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BE644F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1B05F7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Decyzja nr 1/2011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C09159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 stycznia 2011r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94DB27" w14:textId="77777777" w:rsidR="004B25A5" w:rsidRPr="004B25A5" w:rsidRDefault="004B25A5" w:rsidP="004B25A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ustalenia cen, TKW dla wyceny materiałów pochodzących z demontażu grodzeń.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A81626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ZG-013-3/11</w:t>
            </w:r>
          </w:p>
        </w:tc>
      </w:tr>
      <w:tr w:rsidR="004B25A5" w:rsidRPr="004B25A5" w14:paraId="308D769F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1777FC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62DCAA" w14:textId="77777777" w:rsidR="004B25A5" w:rsidRPr="004B25A5" w:rsidRDefault="004B25A5" w:rsidP="00FA53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gramStart"/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</w:t>
            </w:r>
            <w:r w:rsidR="00FA53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</w:t>
            </w:r>
            <w:proofErr w:type="gramEnd"/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1/2011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B803BA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 stycznia 2011r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73E997" w14:textId="77777777" w:rsidR="004B25A5" w:rsidRPr="004B25A5" w:rsidRDefault="004B25A5" w:rsidP="00C6250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zasad wynajmu pomieszczeń w budynku administracyjnym</w:t>
            </w:r>
            <w:r w:rsidR="00C6250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Nadleśnictwa Jarosław.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D500D3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NO-013-2/11</w:t>
            </w:r>
          </w:p>
        </w:tc>
      </w:tr>
      <w:tr w:rsidR="004B25A5" w:rsidRPr="004B25A5" w14:paraId="463FD294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0C6EAE" w14:textId="77777777" w:rsidR="004B25A5" w:rsidRPr="004B25A5" w:rsidRDefault="00BD05C9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FED689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Decyzja nr 2/2011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7930FE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 czerwca 2011r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59576B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ujawnienia zbiornika retencyjnego w Leśnictwie Czerniawka.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7B60DE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NO-013-16/11</w:t>
            </w:r>
          </w:p>
        </w:tc>
      </w:tr>
      <w:tr w:rsidR="004B25A5" w:rsidRPr="004B25A5" w14:paraId="1C4997F1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7E5EDF" w14:textId="77777777" w:rsidR="004B25A5" w:rsidRPr="004B25A5" w:rsidRDefault="00BD05C9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0A4218" w14:textId="77777777" w:rsidR="004B25A5" w:rsidRPr="004B25A5" w:rsidRDefault="004B25A5" w:rsidP="00FA53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gramStart"/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</w:t>
            </w:r>
            <w:r w:rsidR="00FA53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</w:t>
            </w:r>
            <w:proofErr w:type="gramEnd"/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10/2011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964538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1lipca 2011r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EA5F84" w14:textId="77777777" w:rsidR="004B25A5" w:rsidRPr="004B25A5" w:rsidRDefault="004B25A5" w:rsidP="00C6250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powołania zespołu zadaniowego ds. przygotowania Nadleśnictwa Jarosław</w:t>
            </w:r>
            <w:r w:rsidR="002644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do certyfikacji lasów w systemie PEFC.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5F338D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NO-013-15/11</w:t>
            </w:r>
          </w:p>
        </w:tc>
      </w:tr>
      <w:tr w:rsidR="004B25A5" w:rsidRPr="004B25A5" w14:paraId="72D24382" w14:textId="77777777" w:rsidTr="00180A6F">
        <w:trPr>
          <w:tblCellSpacing w:w="7" w:type="dxa"/>
        </w:trPr>
        <w:tc>
          <w:tcPr>
            <w:tcW w:w="1371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56CBB8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pl-PL"/>
              </w:rPr>
              <w:t>Rok 2012</w:t>
            </w:r>
          </w:p>
        </w:tc>
      </w:tr>
      <w:tr w:rsidR="004B25A5" w:rsidRPr="004B25A5" w14:paraId="2F892D74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74C120" w14:textId="77777777" w:rsidR="004B25A5" w:rsidRPr="004B25A5" w:rsidRDefault="007A494F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219582" w14:textId="77777777" w:rsidR="004B25A5" w:rsidRPr="004B25A5" w:rsidRDefault="004B25A5" w:rsidP="00FA53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gramStart"/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</w:t>
            </w:r>
            <w:r w:rsidR="00FA53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</w:t>
            </w:r>
            <w:proofErr w:type="gramEnd"/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7/2012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716E80" w14:textId="77777777" w:rsidR="004B25A5" w:rsidRPr="004B25A5" w:rsidRDefault="001E39B1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29 mar</w:t>
            </w:r>
            <w:r w:rsidR="004B25A5"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ca 2012r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A8E8E8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ustalenia zasad wyliczania wysokości stawki czynszu za 1 m2 powierzchni użytkowej lokalu mieszkalnego i pomieszczeń gospodarczych dla osób zamieszkujących w budynkach stanowiących własność Lasów Państwowych Nadleśnictwa Jarosław.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FC0645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NO-013-9/12</w:t>
            </w:r>
          </w:p>
        </w:tc>
      </w:tr>
      <w:tr w:rsidR="004B25A5" w:rsidRPr="004B25A5" w14:paraId="4A6266F6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A1914F" w14:textId="77777777" w:rsidR="004B25A5" w:rsidRPr="004B25A5" w:rsidRDefault="007A494F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505932" w14:textId="77777777" w:rsidR="004B25A5" w:rsidRPr="004B25A5" w:rsidRDefault="004B25A5" w:rsidP="00FA53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gramStart"/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</w:t>
            </w:r>
            <w:r w:rsidR="00FA53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</w:t>
            </w:r>
            <w:proofErr w:type="gramEnd"/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11/2012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7A904F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 maja 2012r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FEE291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powołania Komisji do przeprowadzania odbioru wykonania zalesień na gruntach nie będących własnością Skarbu Państwa Nadleśnictwa Jarosław.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46B38A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NO-013-16/12</w:t>
            </w:r>
          </w:p>
        </w:tc>
      </w:tr>
      <w:tr w:rsidR="004B25A5" w:rsidRPr="004B25A5" w14:paraId="70091A87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14BD31" w14:textId="77777777" w:rsidR="004B25A5" w:rsidRPr="004B25A5" w:rsidRDefault="007A494F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AAD8C5" w14:textId="77777777" w:rsidR="004B25A5" w:rsidRPr="004B25A5" w:rsidRDefault="004B25A5" w:rsidP="00FA53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gramStart"/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</w:t>
            </w:r>
            <w:r w:rsidR="00FA53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</w:t>
            </w:r>
            <w:proofErr w:type="gramEnd"/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16/2012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4ABA7B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12 listopada 2012r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E0F461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powołania Komisji ds. przygotowania projektu "lokalnej polityki mieszkaniowej".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0BE2CF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NO-013-27/12</w:t>
            </w:r>
          </w:p>
        </w:tc>
      </w:tr>
      <w:tr w:rsidR="004B25A5" w:rsidRPr="004B25A5" w14:paraId="1E73303B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4BACA6" w14:textId="77777777" w:rsidR="004B25A5" w:rsidRPr="004B25A5" w:rsidRDefault="007A494F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2B1CAA" w14:textId="77777777" w:rsidR="004B25A5" w:rsidRPr="004B25A5" w:rsidRDefault="004B25A5" w:rsidP="00FA53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gramStart"/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</w:t>
            </w:r>
            <w:r w:rsidR="00FA53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</w:t>
            </w:r>
            <w:proofErr w:type="gramEnd"/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17/2012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F7A715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12 listopada 2012r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D1BE40" w14:textId="77777777" w:rsidR="004B25A5" w:rsidRPr="004B25A5" w:rsidRDefault="004B25A5" w:rsidP="004B25A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powołania Komisji do odbioru robót wykonanych w ramach budowy obiektów małej retencji na terenie Nadleśnictwa Jarosław.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7C6D1F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NO-013-28/12</w:t>
            </w:r>
          </w:p>
        </w:tc>
      </w:tr>
      <w:tr w:rsidR="004B25A5" w:rsidRPr="004B25A5" w14:paraId="7EA78E6D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0E058D" w14:textId="77777777" w:rsidR="004B25A5" w:rsidRPr="004B25A5" w:rsidRDefault="007A494F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F7BBF3" w14:textId="77777777" w:rsidR="004B25A5" w:rsidRPr="004B25A5" w:rsidRDefault="004B25A5" w:rsidP="00FA53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gramStart"/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</w:t>
            </w:r>
            <w:r w:rsidR="00FA53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</w:t>
            </w:r>
            <w:proofErr w:type="gramEnd"/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19/2012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F24F4B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12 grudnia 2012r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D8A6F2" w14:textId="77777777" w:rsidR="004B25A5" w:rsidRPr="004B25A5" w:rsidRDefault="004B25A5" w:rsidP="00C62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wprowadzenia Regulaminu przeprowadzania wyborów do Rady Pracowników Nadleśnictwa Jarosław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895C52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NO-013-30/12</w:t>
            </w:r>
          </w:p>
        </w:tc>
      </w:tr>
      <w:tr w:rsidR="004B25A5" w:rsidRPr="004B25A5" w14:paraId="78CF9B2D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0FE73A" w14:textId="77777777" w:rsidR="004B25A5" w:rsidRPr="004B25A5" w:rsidRDefault="007A494F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26912E" w14:textId="77777777" w:rsidR="004B25A5" w:rsidRPr="004B25A5" w:rsidRDefault="004B25A5" w:rsidP="00FA53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gramStart"/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</w:t>
            </w:r>
            <w:r w:rsidR="00FA53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</w:t>
            </w:r>
            <w:proofErr w:type="gramEnd"/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20/2012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9C8E50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12 grudnia 2012r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0C95E3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uznawania odnowień naturalnych.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DF0500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NO-013-32/12</w:t>
            </w:r>
          </w:p>
        </w:tc>
      </w:tr>
      <w:tr w:rsidR="004B25A5" w:rsidRPr="004B25A5" w14:paraId="534C5E54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8106CE" w14:textId="77777777" w:rsidR="004B25A5" w:rsidRPr="004B25A5" w:rsidRDefault="007A494F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EEF79C" w14:textId="77777777" w:rsidR="004B25A5" w:rsidRPr="004B25A5" w:rsidRDefault="004B25A5" w:rsidP="00FA53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gramStart"/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</w:t>
            </w:r>
            <w:r w:rsidR="00FA53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</w:t>
            </w:r>
            <w:proofErr w:type="gramEnd"/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21/2012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9DEF4B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21 grudnia 2012r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F1DEFF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wprowadzenia drukarek fiskalnych w leśnictwach Nadleśnictwa Jarosław.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04B2CE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NO-013-33/12</w:t>
            </w:r>
          </w:p>
        </w:tc>
      </w:tr>
      <w:tr w:rsidR="004B25A5" w:rsidRPr="004B25A5" w14:paraId="550F2538" w14:textId="77777777" w:rsidTr="00180A6F">
        <w:trPr>
          <w:tblCellSpacing w:w="7" w:type="dxa"/>
        </w:trPr>
        <w:tc>
          <w:tcPr>
            <w:tcW w:w="1371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CBA005" w14:textId="77777777" w:rsidR="004B25A5" w:rsidRDefault="004B25A5" w:rsidP="004B25A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 </w:t>
            </w:r>
            <w:r w:rsidRPr="004B25A5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pl-PL"/>
              </w:rPr>
              <w:t>Rok 2013</w:t>
            </w:r>
          </w:p>
          <w:p w14:paraId="25C6C20D" w14:textId="77777777" w:rsidR="001E39B1" w:rsidRPr="004B25A5" w:rsidRDefault="001E39B1" w:rsidP="00E11E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4B25A5" w:rsidRPr="004B25A5" w14:paraId="5963E793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13AD89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F53298" w14:textId="77777777" w:rsidR="004B25A5" w:rsidRPr="004B25A5" w:rsidRDefault="004B25A5" w:rsidP="00FA53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gramStart"/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</w:t>
            </w:r>
            <w:r w:rsidR="00FA53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</w:t>
            </w:r>
            <w:proofErr w:type="gramEnd"/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2/2013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A2B22F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 stycznia 2013r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9A7B0F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przekwalifikowania środków trwałych do inwestycji.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6FBAF5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NO-013-2/13</w:t>
            </w:r>
          </w:p>
        </w:tc>
      </w:tr>
      <w:tr w:rsidR="004B25A5" w:rsidRPr="004B25A5" w14:paraId="3FCE3A99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756A14" w14:textId="5B3D8F2B" w:rsidR="004B25A5" w:rsidRPr="004B25A5" w:rsidRDefault="00E0311B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737A81" w14:textId="77777777" w:rsidR="004B25A5" w:rsidRPr="004B25A5" w:rsidRDefault="004B25A5" w:rsidP="00FA53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gramStart"/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</w:t>
            </w:r>
            <w:r w:rsidR="00FA53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</w:t>
            </w:r>
            <w:proofErr w:type="gramEnd"/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8/2013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2F6D4D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 marca 2013r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80CC8E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tworzenia i funkcjonowania systemu stałego dyżuru w biurze Nadleśnictwa Jarosław w warunkach zewnętrznego zagrożenia bezpieczeństwa państwa i w czasie wojny.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345C85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KT-021-2-26/13</w:t>
            </w:r>
          </w:p>
        </w:tc>
      </w:tr>
      <w:tr w:rsidR="004B25A5" w:rsidRPr="004B25A5" w14:paraId="43172D6F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AAE914" w14:textId="182A8403" w:rsidR="004B25A5" w:rsidRPr="004B25A5" w:rsidRDefault="00E0311B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BC9AE0" w14:textId="77777777" w:rsidR="004B25A5" w:rsidRPr="004B25A5" w:rsidRDefault="004B25A5" w:rsidP="00FA53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gramStart"/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</w:t>
            </w:r>
            <w:r w:rsidR="00FA53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</w:t>
            </w:r>
            <w:proofErr w:type="gramEnd"/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14/2013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8E71D2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 czerwca 2013r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B15517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 sprawie przekwalifikowania środków trwałych do inwestycji - stawy rybne dzierżawione w leśnictwach: Korzenica, </w:t>
            </w:r>
            <w:proofErr w:type="spellStart"/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Lichacze</w:t>
            </w:r>
            <w:proofErr w:type="spellEnd"/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 Surmaczówka.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1A17FD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NO-013-33/13</w:t>
            </w:r>
          </w:p>
        </w:tc>
      </w:tr>
      <w:tr w:rsidR="004B25A5" w:rsidRPr="004B25A5" w14:paraId="3B00778C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36E412" w14:textId="3D264A0B" w:rsidR="004B25A5" w:rsidRPr="004B25A5" w:rsidRDefault="00E0311B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D88432" w14:textId="77777777" w:rsidR="004B25A5" w:rsidRPr="004B25A5" w:rsidRDefault="004B25A5" w:rsidP="00FA53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gramStart"/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</w:t>
            </w:r>
            <w:r w:rsidR="00FA53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</w:t>
            </w:r>
            <w:proofErr w:type="gramEnd"/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17/2013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543D2C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23 sierpnia 2013r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BB6DA3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uruchomienia postępowania przetargowego na wyłonienie wykonawcy na realizację zadania " Usługi z zakresu gospodarki leśnej na lata 2013-2015 Odtworzenie potencjału produkcji leśnej zniszczonego przez katastrofy oraz wprowadzenie instrumentów zapobiegawczych".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6A104E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NO-013-42/13</w:t>
            </w:r>
          </w:p>
        </w:tc>
      </w:tr>
      <w:tr w:rsidR="004B25A5" w:rsidRPr="004B25A5" w14:paraId="1BF44FFD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F70F67" w14:textId="14B23845" w:rsidR="004B25A5" w:rsidRPr="004B25A5" w:rsidRDefault="00E0311B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169837" w14:textId="77777777" w:rsidR="004B25A5" w:rsidRPr="004B25A5" w:rsidRDefault="004B25A5" w:rsidP="00FA53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gramStart"/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</w:t>
            </w:r>
            <w:r w:rsidR="00FA53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</w:t>
            </w:r>
            <w:proofErr w:type="gramEnd"/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18/2013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DA5FDB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26 września 2013r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9C215D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 sprawie określenia zasad przeciwdziałania </w:t>
            </w:r>
            <w:proofErr w:type="spellStart"/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mobbingowi</w:t>
            </w:r>
            <w:proofErr w:type="spellEnd"/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 dyskryminacji i wykorzystywaniu seksualnemu.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B8A73A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NO-013-47/13</w:t>
            </w:r>
          </w:p>
        </w:tc>
      </w:tr>
      <w:tr w:rsidR="004B25A5" w:rsidRPr="004B25A5" w14:paraId="50BBE8C1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AD5051" w14:textId="7A871D0D" w:rsidR="004B25A5" w:rsidRPr="004B25A5" w:rsidRDefault="00E0311B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EED7C4" w14:textId="77777777" w:rsidR="004B25A5" w:rsidRPr="004B25A5" w:rsidRDefault="004B25A5" w:rsidP="00FA53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gramStart"/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</w:t>
            </w:r>
            <w:r w:rsidR="00FA53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</w:t>
            </w:r>
            <w:proofErr w:type="gramEnd"/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19/2013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D857B8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 września 2013r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A9D555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powołania Komisji Egzaminacyjnej do przeprowadzania egzaminu stażowego w Nadleśnictwie Jarosław.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69ED28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NO-013-48/13</w:t>
            </w:r>
          </w:p>
        </w:tc>
      </w:tr>
      <w:tr w:rsidR="004B25A5" w:rsidRPr="004B25A5" w14:paraId="125378D7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DD0A0E" w14:textId="405DA57B" w:rsidR="004B25A5" w:rsidRPr="004B25A5" w:rsidRDefault="00E0311B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D7A209" w14:textId="77777777" w:rsidR="004B25A5" w:rsidRPr="004B25A5" w:rsidRDefault="004B25A5" w:rsidP="00FA53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gramStart"/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</w:t>
            </w:r>
            <w:r w:rsidR="00FA53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</w:t>
            </w:r>
            <w:proofErr w:type="gramEnd"/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20/2013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702324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 października 2013r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00D6D2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zasad monitoringu udatności upraw.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3E1FB7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NO-013-49/13</w:t>
            </w:r>
          </w:p>
        </w:tc>
      </w:tr>
      <w:tr w:rsidR="004B25A5" w:rsidRPr="004B25A5" w14:paraId="3F52EF46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4F7CEA" w14:textId="63882433" w:rsidR="004B25A5" w:rsidRPr="004B25A5" w:rsidRDefault="00E0311B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77E850" w14:textId="77777777" w:rsidR="004B25A5" w:rsidRPr="004B25A5" w:rsidRDefault="004B25A5" w:rsidP="00FA53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gramStart"/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</w:t>
            </w:r>
            <w:r w:rsidR="00FA53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</w:t>
            </w:r>
            <w:proofErr w:type="gramEnd"/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24/2013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180D98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11 grudnia 2013r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CE5378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zasad nadawania lub ograniczania uprawnień do bazy danych SILP w Nadleśnictwie Jarosław.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64CE81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NO-013-57/13</w:t>
            </w:r>
          </w:p>
        </w:tc>
      </w:tr>
      <w:tr w:rsidR="004B25A5" w:rsidRPr="004B25A5" w14:paraId="326261DA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B2240C" w14:textId="6320C638" w:rsidR="004B25A5" w:rsidRPr="004B25A5" w:rsidRDefault="00E0311B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1DD579" w14:textId="77777777" w:rsidR="004B25A5" w:rsidRPr="004B25A5" w:rsidRDefault="004B25A5" w:rsidP="00FA53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gramStart"/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</w:t>
            </w:r>
            <w:r w:rsidR="00FA53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</w:t>
            </w:r>
            <w:proofErr w:type="gramEnd"/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25/2013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935934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29 grudnia 2013r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D1D5FE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 sprawie wprowadzenia zasad (polityki) rachunkowości dla projektu </w:t>
            </w:r>
            <w:proofErr w:type="spellStart"/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pn</w:t>
            </w:r>
            <w:proofErr w:type="spellEnd"/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.:"Odtworzenie potencjału przyrodniczego i produkcyjnego zamierających drzewostanów jesionowych, zniszczonych przez czynniki biotyczne na gruntach w zarządzie nadleśnictwa i w lasach właścicieli </w:t>
            </w:r>
            <w:proofErr w:type="gramStart"/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prywatnych:.</w:t>
            </w:r>
            <w:proofErr w:type="gramEnd"/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realizowanych z udziałem środków finansowych Unii Europejskiej.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0B2A4B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NO-013-59/13</w:t>
            </w:r>
          </w:p>
        </w:tc>
      </w:tr>
      <w:tr w:rsidR="004B25A5" w:rsidRPr="004B25A5" w14:paraId="4C6A225B" w14:textId="77777777" w:rsidTr="00180A6F">
        <w:trPr>
          <w:tblCellSpacing w:w="7" w:type="dxa"/>
        </w:trPr>
        <w:tc>
          <w:tcPr>
            <w:tcW w:w="1371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786A5B" w14:textId="77777777" w:rsidR="00E0311B" w:rsidRDefault="00E0311B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5DCE4BDE" w14:textId="77777777" w:rsidR="00E0311B" w:rsidRDefault="00E0311B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40C866C0" w14:textId="77777777" w:rsidR="00E0311B" w:rsidRDefault="00E0311B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0350C389" w14:textId="4E4178E9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 </w:t>
            </w:r>
            <w:r w:rsidRPr="004B25A5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pl-PL"/>
              </w:rPr>
              <w:t>Rok 2014</w:t>
            </w:r>
          </w:p>
        </w:tc>
      </w:tr>
      <w:tr w:rsidR="004B25A5" w:rsidRPr="004B25A5" w14:paraId="510F87C2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B4D0C2" w14:textId="77777777" w:rsidR="004B25A5" w:rsidRPr="004B25A5" w:rsidRDefault="007A494F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1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B968D6" w14:textId="77777777" w:rsidR="004B25A5" w:rsidRPr="004B25A5" w:rsidRDefault="004B25A5" w:rsidP="00FA53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gramStart"/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</w:t>
            </w:r>
            <w:r w:rsidR="00FA53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</w:t>
            </w:r>
            <w:proofErr w:type="gramEnd"/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7/2014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F7A2B8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 lutego 2014r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2A69E6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zasad i norm użytkowania mundurów leśnika przez pracowników Nadleśnictwa Jarosław.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2D7C8A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NO-013-9/14</w:t>
            </w:r>
          </w:p>
        </w:tc>
      </w:tr>
      <w:tr w:rsidR="004B25A5" w:rsidRPr="004B25A5" w14:paraId="2CB97263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D7FE35" w14:textId="77777777" w:rsidR="004B25A5" w:rsidRPr="004B25A5" w:rsidRDefault="007A494F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402434" w14:textId="77777777" w:rsidR="004B25A5" w:rsidRPr="004B25A5" w:rsidRDefault="004B25A5" w:rsidP="00FA53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gramStart"/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</w:t>
            </w:r>
            <w:r w:rsidR="00FA53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</w:t>
            </w:r>
            <w:proofErr w:type="gramEnd"/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10/2014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B9966A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 kwietnia 2014r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CC2AD7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regulaminu używania pojazdów samochodowych wykorzystywanych wyłącznie do działalności gospodarczej.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9434C7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NO-013-12/14</w:t>
            </w:r>
          </w:p>
        </w:tc>
      </w:tr>
      <w:tr w:rsidR="004B25A5" w:rsidRPr="004B25A5" w14:paraId="698F7DFC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660D5D" w14:textId="77777777" w:rsidR="004B25A5" w:rsidRPr="004B25A5" w:rsidRDefault="007A494F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1B9AFA" w14:textId="77777777" w:rsidR="004B25A5" w:rsidRPr="004B25A5" w:rsidRDefault="004B25A5" w:rsidP="00FA53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gramStart"/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</w:t>
            </w:r>
            <w:r w:rsidR="00FA53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</w:t>
            </w:r>
            <w:proofErr w:type="gramEnd"/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14/2014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153BC3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29 maja 2014r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A2AAF7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zmiany siedziby Leśnictwa: Olchowa, Czerniawka i Tuchla.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859AC6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NO-013-20/14</w:t>
            </w:r>
          </w:p>
        </w:tc>
      </w:tr>
      <w:tr w:rsidR="004B25A5" w:rsidRPr="004B25A5" w14:paraId="293922CE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E12781" w14:textId="77777777" w:rsidR="004B25A5" w:rsidRPr="004B25A5" w:rsidRDefault="007A494F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B55C7A" w14:textId="77777777" w:rsidR="004B25A5" w:rsidRPr="004B25A5" w:rsidRDefault="004B25A5" w:rsidP="00FA53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gramStart"/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</w:t>
            </w:r>
            <w:r w:rsidR="00FA53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</w:t>
            </w:r>
            <w:proofErr w:type="gramEnd"/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16/2014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A97B48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29 maja 2014r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EB2D29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wprowadzenia zakazu palenia wyrobów tytoniowych w budynkach nadleśnictwa.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30339E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NO-013-22/14</w:t>
            </w:r>
          </w:p>
        </w:tc>
      </w:tr>
      <w:tr w:rsidR="004B25A5" w:rsidRPr="004B25A5" w14:paraId="5AF8EBC7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F9015F" w14:textId="77777777" w:rsidR="004B25A5" w:rsidRPr="004B25A5" w:rsidRDefault="007A494F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B64664" w14:textId="77777777" w:rsidR="004B25A5" w:rsidRPr="004B25A5" w:rsidRDefault="004B25A5" w:rsidP="00FA53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gramStart"/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</w:t>
            </w:r>
            <w:r w:rsidR="00FA53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</w:t>
            </w:r>
            <w:proofErr w:type="gramEnd"/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22/2014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B762F7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18 sierpnia 2014r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5C6224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 sprawie postawienia w stan likwidacji budynku inwentarsko- składowego (gospodarczego) o nr. </w:t>
            </w:r>
            <w:proofErr w:type="spellStart"/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inw</w:t>
            </w:r>
            <w:proofErr w:type="spellEnd"/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 182/23 położonego w l-</w:t>
            </w:r>
            <w:proofErr w:type="spellStart"/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ctwie</w:t>
            </w:r>
            <w:proofErr w:type="spellEnd"/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Lichacze</w:t>
            </w:r>
            <w:proofErr w:type="spellEnd"/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2DD2B3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NO-013-31/14</w:t>
            </w:r>
          </w:p>
        </w:tc>
      </w:tr>
      <w:tr w:rsidR="004B25A5" w:rsidRPr="004B25A5" w14:paraId="580E6D11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7A0777" w14:textId="77777777" w:rsidR="004B25A5" w:rsidRPr="004B25A5" w:rsidRDefault="007A494F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7D0F5C" w14:textId="77777777" w:rsidR="004B25A5" w:rsidRPr="004B25A5" w:rsidRDefault="004B25A5" w:rsidP="00FA53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gramStart"/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</w:t>
            </w:r>
            <w:r w:rsidR="00FA53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</w:t>
            </w:r>
            <w:proofErr w:type="gramEnd"/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23/2014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C31FEE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 września 2014r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ACA954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określenia zasad funkcjonowania poczty elektronicznej w Nadleśnictwie Jarosław.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E8DA60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NO-013-35/14</w:t>
            </w:r>
          </w:p>
        </w:tc>
      </w:tr>
      <w:tr w:rsidR="004B25A5" w:rsidRPr="004B25A5" w14:paraId="447B04B8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7AF6FF" w14:textId="77777777" w:rsidR="004B25A5" w:rsidRPr="004B25A5" w:rsidRDefault="007A494F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627BF6" w14:textId="77777777" w:rsidR="004B25A5" w:rsidRPr="004B25A5" w:rsidRDefault="004B25A5" w:rsidP="00FA53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gramStart"/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</w:t>
            </w:r>
            <w:r w:rsidR="00FA53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</w:t>
            </w:r>
            <w:proofErr w:type="gramEnd"/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26/2014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3A78B6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 września 2014r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35D0FC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 obowiązku uzgadniania pomiędzy komórkami merytorycznymi Nadleśnictwa Jarosław klasyfikacji geodezyjnej oraz wartości lasów i gruntów stanowiących środki trwałe.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9F187A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NO-013-39/14</w:t>
            </w:r>
          </w:p>
        </w:tc>
      </w:tr>
      <w:tr w:rsidR="004B25A5" w:rsidRPr="004B25A5" w14:paraId="0ED140E4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70DF2F" w14:textId="77777777" w:rsidR="004B25A5" w:rsidRPr="004B25A5" w:rsidRDefault="007A494F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2EEDD6" w14:textId="77777777" w:rsidR="004B25A5" w:rsidRPr="004B25A5" w:rsidRDefault="004B25A5" w:rsidP="00FA53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gramStart"/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</w:t>
            </w:r>
            <w:r w:rsidR="00FA53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</w:t>
            </w:r>
            <w:proofErr w:type="gramEnd"/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27/2014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66E377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 października 2014r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3112F6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 sprawie powołania Komisji do odbioru w trybie inwentaryzacji, robót wykonanych w ramach budowy leśniczówki w Leśnictwie </w:t>
            </w:r>
            <w:proofErr w:type="spellStart"/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Lichacze</w:t>
            </w:r>
            <w:proofErr w:type="spellEnd"/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B15330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NO-013-41/14</w:t>
            </w:r>
          </w:p>
        </w:tc>
      </w:tr>
      <w:tr w:rsidR="004B25A5" w:rsidRPr="004B25A5" w14:paraId="4FCF1A4C" w14:textId="77777777" w:rsidTr="00180A6F">
        <w:trPr>
          <w:tblCellSpacing w:w="7" w:type="dxa"/>
        </w:trPr>
        <w:tc>
          <w:tcPr>
            <w:tcW w:w="1371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B32640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  <w:r w:rsidRPr="004B25A5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pl-PL"/>
              </w:rPr>
              <w:t>Rok 2015</w:t>
            </w:r>
          </w:p>
        </w:tc>
      </w:tr>
      <w:tr w:rsidR="004B25A5" w:rsidRPr="004B25A5" w14:paraId="647955A7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30C686" w14:textId="77777777" w:rsidR="004B25A5" w:rsidRPr="004B25A5" w:rsidRDefault="00CA46B7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3CF89F" w14:textId="77777777" w:rsidR="004B25A5" w:rsidRPr="004B25A5" w:rsidRDefault="004B25A5" w:rsidP="00FA53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gramStart"/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</w:t>
            </w:r>
            <w:r w:rsidR="00FA53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</w:t>
            </w:r>
            <w:proofErr w:type="gramEnd"/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6/2015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1A9B7F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26 lutego 2015r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CBFF4D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"wytycznych w sprawie postępowania w celu ochrony przyrody podczas realizacji zadań z zakresu gospodarki leśnej na terenie Nadleśnictwa Jarosław".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0DEE3C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NO.012.8.2015</w:t>
            </w:r>
          </w:p>
        </w:tc>
      </w:tr>
      <w:tr w:rsidR="004B25A5" w:rsidRPr="004B25A5" w14:paraId="2461C795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D7CA0D" w14:textId="77777777" w:rsidR="004B25A5" w:rsidRPr="004B25A5" w:rsidRDefault="00CA46B7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6F1B27" w14:textId="77777777" w:rsidR="004B25A5" w:rsidRPr="004B25A5" w:rsidRDefault="004B25A5" w:rsidP="00FA53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gramStart"/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</w:t>
            </w:r>
            <w:r w:rsidR="00FA53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</w:t>
            </w:r>
            <w:proofErr w:type="gramEnd"/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9/2015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719D7C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17 marca 2015r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B34A55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ewidencji grodzeń upraw.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375FC4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K.012.11.2015</w:t>
            </w:r>
          </w:p>
        </w:tc>
      </w:tr>
      <w:tr w:rsidR="004B25A5" w:rsidRPr="004B25A5" w14:paraId="2259ED1C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326FC0" w14:textId="77777777" w:rsidR="004B25A5" w:rsidRPr="004B25A5" w:rsidRDefault="00CA46B7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F603AC" w14:textId="77777777" w:rsidR="004B25A5" w:rsidRPr="004B25A5" w:rsidRDefault="004B25A5" w:rsidP="00FA53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gramStart"/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</w:t>
            </w:r>
            <w:r w:rsidR="00FA53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</w:t>
            </w:r>
            <w:proofErr w:type="gramEnd"/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10/2015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F7BF0A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17 marca 2015r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68CF81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norm przydziału pracownikom Nadleśnictwa Jarosław środków ochrony indywidualnej, odzieży i obuwia roboczego, zasad gospodarowania tymi środkami oraz ekwiwalentu pieniężnego za pranie odzieży roboczej.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ED5EC7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NO.012.12.2015</w:t>
            </w:r>
          </w:p>
        </w:tc>
      </w:tr>
      <w:tr w:rsidR="004B25A5" w:rsidRPr="004B25A5" w14:paraId="292B487C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EA058A" w14:textId="77777777" w:rsidR="004B25A5" w:rsidRPr="004B25A5" w:rsidRDefault="00CA46B7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4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E36C15" w14:textId="77777777" w:rsidR="004B25A5" w:rsidRPr="004B25A5" w:rsidRDefault="004B25A5" w:rsidP="00FA53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gramStart"/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</w:t>
            </w:r>
            <w:r w:rsidR="00FA53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</w:t>
            </w:r>
            <w:proofErr w:type="gramEnd"/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12/2015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B6194E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 kwietnia 2015r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F5773D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powołania stałej Komisji do przeprowadzania przetargów na najem, sprzedaż lub dzierżawę środków trwałych i gruntów Nadleśnictwa Jarosław.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EC37F3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NO.012.14.2015</w:t>
            </w:r>
          </w:p>
        </w:tc>
      </w:tr>
      <w:tr w:rsidR="004B25A5" w:rsidRPr="004B25A5" w14:paraId="26AAC5A2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888367" w14:textId="77777777" w:rsidR="004B25A5" w:rsidRPr="004B25A5" w:rsidRDefault="004732D8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5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25F5C4" w14:textId="77777777" w:rsidR="004B25A5" w:rsidRPr="004B25A5" w:rsidRDefault="004B25A5" w:rsidP="00FA53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gramStart"/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</w:t>
            </w:r>
            <w:r w:rsidR="00FA53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</w:t>
            </w:r>
            <w:proofErr w:type="gramEnd"/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20/2015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5210AE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 września 2015r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56D10F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organizacji funkcjonowania systemu ochrony danych osobowych w Nadleśnictwie Jarosław.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9EEB03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NO.012.23.2015</w:t>
            </w:r>
          </w:p>
        </w:tc>
      </w:tr>
      <w:tr w:rsidR="004B25A5" w:rsidRPr="004B25A5" w14:paraId="7A84768C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6C8EEE" w14:textId="77777777" w:rsidR="004B25A5" w:rsidRPr="004B25A5" w:rsidRDefault="004732D8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6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B3E0FA" w14:textId="77777777" w:rsidR="004B25A5" w:rsidRPr="004B25A5" w:rsidRDefault="004B25A5" w:rsidP="00FA53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gramStart"/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</w:t>
            </w:r>
            <w:r w:rsidR="00FA53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</w:t>
            </w:r>
            <w:proofErr w:type="gramEnd"/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22/2015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CAD095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 października 2015r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B0A971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zasad korzystania z komputerowego "Stanowiska Leśniczego" w Leśnictwach Nadleśnictwa Jarosław.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610833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NO.012.25.2015</w:t>
            </w:r>
          </w:p>
        </w:tc>
      </w:tr>
      <w:tr w:rsidR="004B25A5" w:rsidRPr="004B25A5" w14:paraId="33873787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C4D9E3" w14:textId="77777777" w:rsidR="004B25A5" w:rsidRPr="004B25A5" w:rsidRDefault="004732D8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E7AB37" w14:textId="77777777" w:rsidR="004B25A5" w:rsidRPr="004B25A5" w:rsidRDefault="004B25A5" w:rsidP="00FA53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gramStart"/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</w:t>
            </w:r>
            <w:r w:rsidR="00FA53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</w:t>
            </w:r>
            <w:proofErr w:type="gramEnd"/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26/2015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A016FA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22 grudnia 2015r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9E3EED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ochrony informacji niejawnych w biurze Nadleśnictwa Jarosław.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E0D63A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NO.012.29.2015</w:t>
            </w:r>
          </w:p>
        </w:tc>
      </w:tr>
      <w:tr w:rsidR="004B25A5" w:rsidRPr="004B25A5" w14:paraId="2185532B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6A0251" w14:textId="77777777" w:rsidR="004B25A5" w:rsidRPr="004B25A5" w:rsidRDefault="004732D8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E7DA2F" w14:textId="77777777" w:rsidR="004B25A5" w:rsidRPr="004B25A5" w:rsidRDefault="004B25A5" w:rsidP="00FA53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gramStart"/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</w:t>
            </w:r>
            <w:r w:rsidR="00FA53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</w:t>
            </w:r>
            <w:proofErr w:type="gramEnd"/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28/2015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AA011D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 grudnia 2015r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F96651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wprowadzenia zasad i metod sporządzania szacunków brakarskich w Nadleśnictwie Jarosław.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D6EE6C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NO.012.31.2015</w:t>
            </w:r>
          </w:p>
        </w:tc>
      </w:tr>
      <w:tr w:rsidR="004B25A5" w:rsidRPr="004B25A5" w14:paraId="7774F5DC" w14:textId="77777777" w:rsidTr="00180A6F">
        <w:trPr>
          <w:tblCellSpacing w:w="7" w:type="dxa"/>
        </w:trPr>
        <w:tc>
          <w:tcPr>
            <w:tcW w:w="1371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D4595D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  <w:r w:rsidRPr="004B25A5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pl-PL"/>
              </w:rPr>
              <w:t>Rok 2016</w:t>
            </w:r>
          </w:p>
        </w:tc>
      </w:tr>
      <w:tr w:rsidR="004B25A5" w:rsidRPr="004B25A5" w14:paraId="696E6095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08F826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24B421" w14:textId="77777777" w:rsidR="004B25A5" w:rsidRPr="004B25A5" w:rsidRDefault="004B25A5" w:rsidP="00FA53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gramStart"/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</w:t>
            </w:r>
            <w:r w:rsidR="00FA53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</w:t>
            </w:r>
            <w:proofErr w:type="gramEnd"/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4/2016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1F2629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28 stycznia 2016r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07DA5F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powołania Komisji " Programu edukacji leśnej w Nadleśnictwie Jarosław".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51426F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NK.012.4.2016</w:t>
            </w:r>
          </w:p>
        </w:tc>
      </w:tr>
      <w:tr w:rsidR="004B25A5" w:rsidRPr="004B25A5" w14:paraId="1C188604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7C202D" w14:textId="77777777" w:rsidR="004B25A5" w:rsidRPr="004B25A5" w:rsidRDefault="006C0ADB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EB3558" w14:textId="77777777" w:rsidR="004B25A5" w:rsidRPr="004B25A5" w:rsidRDefault="004B25A5" w:rsidP="00FA53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gramStart"/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</w:t>
            </w:r>
            <w:r w:rsidR="00FA53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</w:t>
            </w:r>
            <w:proofErr w:type="gramEnd"/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10/2016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6A2006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19 kwietnia 2016r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5B62B7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powołania Komisji do oceny stanu wykorzystania urządzeń z grupy zespołów komputerowych oraz sprzętu elektronicznego.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E6ECD6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NK.012.11.2016</w:t>
            </w:r>
          </w:p>
        </w:tc>
      </w:tr>
      <w:tr w:rsidR="004B25A5" w:rsidRPr="004B25A5" w14:paraId="5DC980CD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DA0ABC" w14:textId="77777777" w:rsidR="004B25A5" w:rsidRPr="004B25A5" w:rsidRDefault="006C0ADB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DAD2D9" w14:textId="77777777" w:rsidR="004B25A5" w:rsidRPr="004B25A5" w:rsidRDefault="004B25A5" w:rsidP="00FA53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gramStart"/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</w:t>
            </w:r>
            <w:r w:rsidR="00FA53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</w:t>
            </w:r>
            <w:proofErr w:type="gramEnd"/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16/2016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D78EBE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 czerwca 2016r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8C0CE8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zmieniające Zarządzenie nr 10/2015 Nadleśniczego Nadleśnictwa Jarosław z dnia 17 marca 2015r. w sprawie norm przydziału pracownikom Nadleśnictwa Jarosław środków ochrony indywidualnej, odzieży i obuwia roboczego, zasad gospodarowania tymi środkami oraz ekwiwalentu za pranie odzieży roboczej.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D7D9C0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NK.012.17.2016</w:t>
            </w:r>
          </w:p>
        </w:tc>
      </w:tr>
      <w:tr w:rsidR="004B25A5" w:rsidRPr="004B25A5" w14:paraId="58AFF9FB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5F219A" w14:textId="77777777" w:rsidR="004B25A5" w:rsidRPr="004B25A5" w:rsidRDefault="006C0ADB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98BE5A" w14:textId="77777777" w:rsidR="004B25A5" w:rsidRPr="004B25A5" w:rsidRDefault="004B25A5" w:rsidP="00FA53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gramStart"/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</w:t>
            </w:r>
            <w:r w:rsidR="00FA53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</w:t>
            </w:r>
            <w:proofErr w:type="gramEnd"/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17/2016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CB5F62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 czerwca 2016r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170088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zasad delegowania oraz rozliczania kosztów związanych z podróżami służbowymi pracowników Nadleśnictwa Jarosław.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7C1149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NK.012.18.2016</w:t>
            </w:r>
          </w:p>
        </w:tc>
      </w:tr>
      <w:tr w:rsidR="004B25A5" w:rsidRPr="004B25A5" w14:paraId="11B6DADB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DC6022" w14:textId="0F9F6142" w:rsidR="004B25A5" w:rsidRPr="004B25A5" w:rsidRDefault="00E0311B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60CA1A" w14:textId="77777777" w:rsidR="004B25A5" w:rsidRPr="004B25A5" w:rsidRDefault="004B25A5" w:rsidP="00FA53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gramStart"/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</w:t>
            </w:r>
            <w:r w:rsidR="00FA53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</w:t>
            </w:r>
            <w:proofErr w:type="gramEnd"/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21/2016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360172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24 czerwca 2016r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E21628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wprowadzenia do użytkowania Regulaminu nagradzania pracowników Nadleśnictwa Jarosław.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78C8AA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NK.012.22.2016</w:t>
            </w:r>
          </w:p>
        </w:tc>
      </w:tr>
      <w:tr w:rsidR="004B25A5" w:rsidRPr="004B25A5" w14:paraId="4BC33EC6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F6C6C6" w14:textId="1AB0F57D" w:rsidR="004B25A5" w:rsidRPr="004B25A5" w:rsidRDefault="00E0311B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345649" w14:textId="77777777" w:rsidR="004B25A5" w:rsidRPr="004B25A5" w:rsidRDefault="004B25A5" w:rsidP="00FA53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gramStart"/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</w:t>
            </w:r>
            <w:r w:rsidR="00FA53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</w:t>
            </w:r>
            <w:proofErr w:type="gramEnd"/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26/2016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DF0122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 września 2016r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3B1F9D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przekazania- przejęcia przez Nadleśnictwa Jarosław i Oleszyce lasów, gruntów i innych nieruchomości oraz innych składników majątku.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388E99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NK.012.30.2016</w:t>
            </w:r>
          </w:p>
        </w:tc>
      </w:tr>
      <w:tr w:rsidR="004B25A5" w:rsidRPr="004B25A5" w14:paraId="42C3E89F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4C1ECE" w14:textId="050FA585" w:rsidR="004B25A5" w:rsidRPr="004B25A5" w:rsidRDefault="00E0311B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467564" w14:textId="77777777" w:rsidR="004B25A5" w:rsidRPr="004B25A5" w:rsidRDefault="004B25A5" w:rsidP="00FA53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gramStart"/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</w:t>
            </w:r>
            <w:r w:rsidR="00FA53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</w:t>
            </w:r>
            <w:proofErr w:type="gramEnd"/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28/2016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124BC7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25 października 2016r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F1F1F4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powołania stałej Komisji do odbioru robót związanych z inwestycjami, modernizacją i robotami budowlanymi: dróg i budynków.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DBDD41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NK.012.31.2016</w:t>
            </w:r>
          </w:p>
        </w:tc>
      </w:tr>
      <w:tr w:rsidR="004B25A5" w:rsidRPr="004B25A5" w14:paraId="215A90E4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BFFCB7" w14:textId="6EE888B5" w:rsidR="004B25A5" w:rsidRPr="004B25A5" w:rsidRDefault="00E0311B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8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4EFA56" w14:textId="77777777" w:rsidR="004B25A5" w:rsidRPr="004B25A5" w:rsidRDefault="004B25A5" w:rsidP="00FA53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gramStart"/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</w:t>
            </w:r>
            <w:r w:rsidR="00FA53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</w:t>
            </w:r>
            <w:proofErr w:type="gramEnd"/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33/2016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E6607A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 grudnia 2016r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0FFABD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wprowadzenia w życie Regulaminu dotyczącego szczegółowych warunków i trybu przeprowadzania przetargu publicznego oraz sposobu i warunków przeprowadzania negocjacji cenowej w przypadku dzierżawy/ najmu lasów, gruntów i innych nieruchomości znajdujących się w zarządzie Lasów Państwowych.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131D5F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NK.012.36.2016</w:t>
            </w:r>
          </w:p>
        </w:tc>
      </w:tr>
      <w:tr w:rsidR="004B25A5" w:rsidRPr="004B25A5" w14:paraId="3489441E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754A54" w14:textId="1E53499D" w:rsidR="004B25A5" w:rsidRPr="004B25A5" w:rsidRDefault="00E0311B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B147A3" w14:textId="77777777" w:rsidR="004B25A5" w:rsidRPr="004B25A5" w:rsidRDefault="004B25A5" w:rsidP="00FA53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gramStart"/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</w:t>
            </w:r>
            <w:r w:rsidR="00FA53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</w:t>
            </w:r>
            <w:proofErr w:type="gramEnd"/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34/2016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163139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 grudnia 2016r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6B3F08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wdrożenia w Nadleśnictwa Jarosław aplikacji SILP Web wspomagającej prowadzenie kontroli instytucjonalnej oraz obsługę wybranych procesów kadrowych - moduły "Kontrole instytucjonalne" oraz "Absencje i delegacje.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5E0240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NK.012.37.2016</w:t>
            </w:r>
          </w:p>
        </w:tc>
      </w:tr>
      <w:tr w:rsidR="004B25A5" w:rsidRPr="004B25A5" w14:paraId="6C0AAEC5" w14:textId="77777777" w:rsidTr="00180A6F">
        <w:trPr>
          <w:tblCellSpacing w:w="7" w:type="dxa"/>
        </w:trPr>
        <w:tc>
          <w:tcPr>
            <w:tcW w:w="1371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06F7D6" w14:textId="77777777" w:rsid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pl-PL"/>
              </w:rPr>
            </w:pPr>
          </w:p>
          <w:p w14:paraId="535E846A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pl-PL"/>
              </w:rPr>
              <w:t>Rok 2017</w:t>
            </w:r>
          </w:p>
        </w:tc>
      </w:tr>
      <w:tr w:rsidR="004B25A5" w:rsidRPr="004B25A5" w14:paraId="639CF543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DFBAB8" w14:textId="77777777" w:rsidR="004B25A5" w:rsidRPr="004B25A5" w:rsidRDefault="00FA539B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0B081F" w14:textId="77777777" w:rsidR="004B25A5" w:rsidRPr="004B25A5" w:rsidRDefault="004B25A5" w:rsidP="00FA53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gramStart"/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</w:t>
            </w:r>
            <w:r w:rsidR="00FA53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</w:t>
            </w:r>
            <w:proofErr w:type="gramEnd"/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4/2017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438108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2 stycznia 2017r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B9B560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określenia zasad ustalania zwrotu kosztów utrzymania kancelarii leśnictw w Nadleśnictwie Jarosław.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6FD075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NK.012.4.2017</w:t>
            </w:r>
          </w:p>
        </w:tc>
      </w:tr>
      <w:tr w:rsidR="004B25A5" w:rsidRPr="004B25A5" w14:paraId="32EF78DD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7A069A" w14:textId="77777777" w:rsidR="004B25A5" w:rsidRPr="004B25A5" w:rsidRDefault="00FA539B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5BEDB4" w14:textId="77777777" w:rsidR="004B25A5" w:rsidRPr="004B25A5" w:rsidRDefault="004B25A5" w:rsidP="00FA53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gramStart"/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</w:t>
            </w:r>
            <w:r w:rsidR="00FA53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</w:t>
            </w:r>
            <w:proofErr w:type="gramEnd"/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5/2017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BAEF3A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31 stycznia 2017r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785FEE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wprowadzenia zasad (polityki) rachunkowości dla Projektu pn. "Kompleksowy projekt adaptacji lasów i leśnictwa do zmian klimatu - mała retencja oraz przeciwdziałanie erozji wodnej na terenach nizinnych" realizowanego z udziałem środków finansowych Unii Europejskiej.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0521D2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K.012.5.2017</w:t>
            </w:r>
          </w:p>
        </w:tc>
      </w:tr>
      <w:tr w:rsidR="004B25A5" w:rsidRPr="004B25A5" w14:paraId="49C7A893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FC8EA1" w14:textId="77777777" w:rsidR="004B25A5" w:rsidRPr="004B25A5" w:rsidRDefault="00FA539B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F86FE3" w14:textId="77777777" w:rsidR="004B25A5" w:rsidRPr="004B25A5" w:rsidRDefault="004B25A5" w:rsidP="00FA53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gramStart"/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</w:t>
            </w:r>
            <w:r w:rsidR="00FA53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</w:t>
            </w:r>
            <w:proofErr w:type="gramEnd"/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11/2017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E91030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31 maja 2017r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1EC82B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inwentaryzacji przedmiotów nietrwałych w użytkowaniu /PNU/.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F20571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NK.012.11.2017</w:t>
            </w:r>
          </w:p>
        </w:tc>
      </w:tr>
      <w:tr w:rsidR="004B25A5" w:rsidRPr="004B25A5" w14:paraId="3517B0B1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9AF83B" w14:textId="77777777" w:rsidR="004B25A5" w:rsidRPr="004B25A5" w:rsidRDefault="00FA539B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31A754" w14:textId="77777777" w:rsidR="004B25A5" w:rsidRPr="004B25A5" w:rsidRDefault="004B25A5" w:rsidP="00FA53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gramStart"/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</w:t>
            </w:r>
            <w:r w:rsidR="00FA53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</w:t>
            </w:r>
            <w:proofErr w:type="gramEnd"/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12/2017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ED2EB0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 czerwca 2017r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24E25D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wprowadzania zmian w ewidencji środków trwałych będących w zasobach Nadleśnictwa Jarosław, wynikających z modernizacji ewidencji gruntów przeprowadzanych przez Starostwa Powiatowe lub potrzeb własnych.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0CEE1E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NK.012.12.2017</w:t>
            </w:r>
          </w:p>
        </w:tc>
      </w:tr>
      <w:tr w:rsidR="004B25A5" w:rsidRPr="004B25A5" w14:paraId="6BCFCAC3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E24E31" w14:textId="77777777" w:rsidR="004B25A5" w:rsidRPr="004B25A5" w:rsidRDefault="00FA539B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DE8A1D" w14:textId="77777777" w:rsidR="004B25A5" w:rsidRPr="004B25A5" w:rsidRDefault="004B25A5" w:rsidP="00FA53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gramStart"/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</w:t>
            </w:r>
            <w:r w:rsidR="00FA53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</w:t>
            </w:r>
            <w:proofErr w:type="gramEnd"/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13/2017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654BFC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21 czerwca 2017r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20C709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wprowadzenia do stosowania w Nadleśnictwie Jarosław regulaminów udzielania zamówień publicznych współfinansowanych ze środków pochodzących z Programu Operacyjnego Infrastruktura i Środowisko, których wartość szacunkowa nie przekracza kwoty 30 tyś. Euro netto.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80587F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NK.012.14.2017</w:t>
            </w:r>
          </w:p>
        </w:tc>
      </w:tr>
      <w:tr w:rsidR="004B25A5" w:rsidRPr="004B25A5" w14:paraId="7A0225D2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A297BF" w14:textId="77777777" w:rsidR="004B25A5" w:rsidRPr="004B25A5" w:rsidRDefault="00FA539B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A44C70" w14:textId="77777777" w:rsidR="004B25A5" w:rsidRPr="004B25A5" w:rsidRDefault="004B25A5" w:rsidP="00FA53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gramStart"/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</w:t>
            </w:r>
            <w:r w:rsidR="00FA53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</w:t>
            </w:r>
            <w:proofErr w:type="gramEnd"/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14/2017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151432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21 czerwca 2017r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B47BCA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powołania Komisji przetargowej, obowiązków poszczególnych członków komisji oraz zespołu w celu sprawowania nadzoru nad realizacją udzielonego zamówienia.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FDA726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NK.012.15.2017</w:t>
            </w:r>
          </w:p>
        </w:tc>
      </w:tr>
      <w:tr w:rsidR="004B25A5" w:rsidRPr="004B25A5" w14:paraId="55C7575E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71D6A6" w14:textId="77777777" w:rsidR="004B25A5" w:rsidRPr="004B25A5" w:rsidRDefault="00FA539B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7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446903" w14:textId="77777777" w:rsidR="004B25A5" w:rsidRPr="004B25A5" w:rsidRDefault="004B25A5" w:rsidP="00FA53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gramStart"/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</w:t>
            </w:r>
            <w:r w:rsidR="00FA53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</w:t>
            </w:r>
            <w:proofErr w:type="gramEnd"/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16/2017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7D4F3D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 sierpnia 2017r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55A503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powołania zespołu do przeglądu środków trwałych oraz infrastruktury leśnej.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A8335D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NK.012.19.2017</w:t>
            </w:r>
          </w:p>
        </w:tc>
      </w:tr>
      <w:tr w:rsidR="004B25A5" w:rsidRPr="004B25A5" w14:paraId="263775C6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6F9028" w14:textId="77777777" w:rsidR="004B25A5" w:rsidRPr="004B25A5" w:rsidRDefault="00FA539B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FA34A8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Decyzja nr 3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C300F9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21 sierpnia 2017r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093889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ujawnienia i wyceny w Leśnictwie Czerniawka.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CA9EB7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NK.012.19.2017</w:t>
            </w:r>
          </w:p>
        </w:tc>
      </w:tr>
      <w:tr w:rsidR="004B25A5" w:rsidRPr="004B25A5" w14:paraId="12759597" w14:textId="77777777" w:rsidTr="00180A6F">
        <w:trPr>
          <w:tblCellSpacing w:w="7" w:type="dxa"/>
        </w:trPr>
        <w:tc>
          <w:tcPr>
            <w:tcW w:w="1371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ADF59C" w14:textId="77777777" w:rsid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pl-PL"/>
              </w:rPr>
            </w:pPr>
          </w:p>
          <w:p w14:paraId="04B442DC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pl-PL"/>
              </w:rPr>
              <w:t>Rok 2018</w:t>
            </w:r>
          </w:p>
        </w:tc>
      </w:tr>
      <w:tr w:rsidR="004B25A5" w:rsidRPr="004B25A5" w14:paraId="58A3FE1A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B5BD89" w14:textId="1A9F1CBB" w:rsidR="004B25A5" w:rsidRPr="004B25A5" w:rsidRDefault="00E0311B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351E51" w14:textId="77777777" w:rsidR="004B25A5" w:rsidRPr="004B25A5" w:rsidRDefault="004B25A5" w:rsidP="00FA53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gramStart"/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</w:t>
            </w:r>
            <w:r w:rsidR="00FA53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</w:t>
            </w:r>
            <w:proofErr w:type="gramEnd"/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6/2018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D8D255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 stycznia 2018r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09D69A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zasad korzystania przez pracowników Nadleśnictwa Jarosław zatrudnionych na stanowiskach nierobotniczych z bezpłatnego umundurowania i oznak służbowych.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7AB5FA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NK.012.5.2018</w:t>
            </w:r>
          </w:p>
        </w:tc>
      </w:tr>
      <w:tr w:rsidR="004B25A5" w:rsidRPr="004B25A5" w14:paraId="7ED7296F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5813D3" w14:textId="4907A705" w:rsidR="004B25A5" w:rsidRPr="004B25A5" w:rsidRDefault="00E0311B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FD3A1B" w14:textId="77777777" w:rsidR="004B25A5" w:rsidRPr="004B25A5" w:rsidRDefault="004B25A5" w:rsidP="00FA53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gramStart"/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</w:t>
            </w:r>
            <w:r w:rsidR="00FA53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</w:t>
            </w:r>
            <w:proofErr w:type="gramEnd"/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8/2018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AAD6FA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29 stycznia 2018r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06255D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zmieniające Zarządzenie nr 18/2016 Nadleśniczego Nadleśnictwa Jarosław z dnia 18.06.2016r w sprawie powołania stałej komisji kwalifikacyjnej do oceny zasadności nabycia gruntów w ramach pierwokupu.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D433E2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NK.012.10.2018</w:t>
            </w:r>
          </w:p>
        </w:tc>
      </w:tr>
      <w:tr w:rsidR="004B25A5" w:rsidRPr="004B25A5" w14:paraId="3B9148B1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5D7A57" w14:textId="0B6163F7" w:rsidR="004B25A5" w:rsidRPr="004B25A5" w:rsidRDefault="00E0311B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2B2E8D" w14:textId="77777777" w:rsidR="004B25A5" w:rsidRPr="004B25A5" w:rsidRDefault="004B25A5" w:rsidP="00FA53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gramStart"/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</w:t>
            </w:r>
            <w:r w:rsidR="00FA53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</w:t>
            </w:r>
            <w:proofErr w:type="gramEnd"/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14/2018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A5B3FB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26 marca 2018r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F69F71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zmiany siedziby Leśnictwa Korczowa, Stubno i Kobylnica.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4F8440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NK.012.18.2018</w:t>
            </w:r>
          </w:p>
        </w:tc>
      </w:tr>
      <w:tr w:rsidR="004B25A5" w:rsidRPr="004B25A5" w14:paraId="40631CF4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9E860B" w14:textId="0E608A00" w:rsidR="004B25A5" w:rsidRPr="004B25A5" w:rsidRDefault="00E0311B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892260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Decyzja nr 5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F87034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 maja 2018r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F53EA0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utworzenia odpisów aktualizujących należności.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7061C2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NK.012.21.2018</w:t>
            </w:r>
          </w:p>
        </w:tc>
      </w:tr>
      <w:tr w:rsidR="004B25A5" w:rsidRPr="004B25A5" w14:paraId="6B2F9E0B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846BF0" w14:textId="57F3AFDE" w:rsidR="004B25A5" w:rsidRPr="004B25A5" w:rsidRDefault="00E0311B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2DD319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Decyzja nr 10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0811C3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19 września 2018r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9E6213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 </w:t>
            </w:r>
            <w:proofErr w:type="gramStart"/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sprawie  ustalenia</w:t>
            </w:r>
            <w:proofErr w:type="gramEnd"/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poziomu cen w Portalu Leśno - Drzewnym w procedurach sprzedaży na 2019r.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252CAC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NK.012.32.2018</w:t>
            </w:r>
          </w:p>
        </w:tc>
      </w:tr>
      <w:tr w:rsidR="004B25A5" w:rsidRPr="004B25A5" w14:paraId="4319D746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CF0ADA" w14:textId="5F2BA86B" w:rsidR="004B25A5" w:rsidRPr="004B25A5" w:rsidRDefault="00E0311B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E0149A" w14:textId="77777777" w:rsidR="004B25A5" w:rsidRPr="004B25A5" w:rsidRDefault="004B25A5" w:rsidP="00FA53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gramStart"/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</w:t>
            </w:r>
            <w:r w:rsidR="00FA53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</w:t>
            </w:r>
            <w:proofErr w:type="gramEnd"/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23/2018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8335C2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27 września 2018r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B216D6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zasad ustalania wysokości stawki czynszu za korzystanie z lokali mieszkalnych PGL LP.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22F4E5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NO.012.33.2018</w:t>
            </w:r>
          </w:p>
        </w:tc>
      </w:tr>
      <w:tr w:rsidR="004B25A5" w:rsidRPr="004B25A5" w14:paraId="03A15105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64695A" w14:textId="0EBFA8E8" w:rsidR="004B25A5" w:rsidRPr="004B25A5" w:rsidRDefault="00E0311B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2A8222" w14:textId="77777777" w:rsidR="004B25A5" w:rsidRPr="004B25A5" w:rsidRDefault="004B25A5" w:rsidP="00FA53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gramStart"/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</w:t>
            </w:r>
            <w:r w:rsidR="00FA53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</w:t>
            </w:r>
            <w:proofErr w:type="gramEnd"/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28/2018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CEFD10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22 listopada 2018r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CF16D2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przeprowadzenia sprzedaży maszyn i urządzeń do hodowli lasu.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AB3F1E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NK.012.38.2018</w:t>
            </w:r>
          </w:p>
        </w:tc>
      </w:tr>
      <w:tr w:rsidR="004B25A5" w:rsidRPr="004B25A5" w14:paraId="37519992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ADEE9A" w14:textId="482928C4" w:rsidR="004B25A5" w:rsidRPr="004B25A5" w:rsidRDefault="00E0311B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A77637" w14:textId="77777777" w:rsidR="004B25A5" w:rsidRPr="004B25A5" w:rsidRDefault="004B25A5" w:rsidP="00FA53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gramStart"/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</w:t>
            </w:r>
            <w:r w:rsidR="00FA53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</w:t>
            </w:r>
            <w:proofErr w:type="gramEnd"/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29/2018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6F07E1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27 listopada 2018r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8E0BCB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pozyskania drewna kosztem nabywcy.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674869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NK.012.40.2018</w:t>
            </w:r>
          </w:p>
        </w:tc>
      </w:tr>
      <w:tr w:rsidR="004B25A5" w:rsidRPr="004B25A5" w14:paraId="34423E84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7D3D12" w14:textId="59E55728" w:rsidR="004B25A5" w:rsidRPr="004B25A5" w:rsidRDefault="00E0311B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9CBCDE" w14:textId="77777777" w:rsidR="004B25A5" w:rsidRPr="004B25A5" w:rsidRDefault="004B25A5" w:rsidP="00FA53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gramStart"/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</w:t>
            </w:r>
            <w:r w:rsidR="00FA53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</w:t>
            </w:r>
            <w:proofErr w:type="gramEnd"/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30/2018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068EFA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 grudnia 2018r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A7F03F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przeprowadzenia transakcji kupna nieruchomości działki ewidencyjnej nr 1011 obręb Korczowa.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B8A296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NK.012.45.2018</w:t>
            </w:r>
          </w:p>
        </w:tc>
      </w:tr>
      <w:tr w:rsidR="004B25A5" w:rsidRPr="004B25A5" w14:paraId="252C7A01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65289D" w14:textId="10B3C29F" w:rsidR="004B25A5" w:rsidRPr="004B25A5" w:rsidRDefault="007A494F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  <w:r w:rsidR="00E031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D406FE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Decyzja nr 16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1D3723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31 grudnia 2018r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D8ECBD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utworzenia odpisów aktualizujących należności.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FF033F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K.012.46.2018</w:t>
            </w:r>
          </w:p>
        </w:tc>
      </w:tr>
      <w:tr w:rsidR="004B25A5" w:rsidRPr="004B25A5" w14:paraId="66BA7E5B" w14:textId="77777777" w:rsidTr="00180A6F">
        <w:trPr>
          <w:tblCellSpacing w:w="7" w:type="dxa"/>
        </w:trPr>
        <w:tc>
          <w:tcPr>
            <w:tcW w:w="1371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51446B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pl-PL"/>
              </w:rPr>
              <w:t>Rok 2019</w:t>
            </w:r>
          </w:p>
        </w:tc>
      </w:tr>
      <w:tr w:rsidR="004B25A5" w:rsidRPr="004B25A5" w14:paraId="61B5ADD2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8E5FD3" w14:textId="77777777" w:rsidR="004B25A5" w:rsidRPr="004B25A5" w:rsidRDefault="005C66B6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FED14F" w14:textId="77777777" w:rsidR="004B25A5" w:rsidRPr="004B25A5" w:rsidRDefault="004B25A5" w:rsidP="00FA53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gramStart"/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</w:t>
            </w:r>
            <w:r w:rsidR="00FA53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</w:t>
            </w:r>
            <w:proofErr w:type="gramEnd"/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7/2019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B08B42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 stycznia 2019r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DB285C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określenia zasad bezpieczeństwa danych osobowych w Nadleśnictwie Jarosław.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A832E7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NK.012.8.2019</w:t>
            </w:r>
          </w:p>
        </w:tc>
      </w:tr>
      <w:tr w:rsidR="004B25A5" w:rsidRPr="004B25A5" w14:paraId="421AB6F3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DA2C55" w14:textId="77777777" w:rsidR="004B25A5" w:rsidRPr="004B25A5" w:rsidRDefault="005C66B6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2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E36096" w14:textId="77777777" w:rsidR="004B25A5" w:rsidRPr="004B25A5" w:rsidRDefault="004B25A5" w:rsidP="00FA53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</w:t>
            </w:r>
            <w:r w:rsidR="00FA53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 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 14/2019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FD6509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 lutego 2019r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19DE90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wprowadzenia zasad (polityki) rachunkowości dla Projektu pn. "Kompleksowy projekt ochrony gatunków i siedlisk przyrodniczych na obszarach zarządzanych przez PGL Lasy Państwowe", realizowanego z udziałem środków finansowych Unii Europejskiej.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7C2169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K.012.17.2019</w:t>
            </w:r>
          </w:p>
        </w:tc>
      </w:tr>
      <w:tr w:rsidR="004B25A5" w:rsidRPr="004B25A5" w14:paraId="7412AFE6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E96138" w14:textId="77777777" w:rsidR="004B25A5" w:rsidRPr="004B25A5" w:rsidRDefault="005C66B6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436C20" w14:textId="77777777" w:rsidR="004B25A5" w:rsidRPr="004B25A5" w:rsidRDefault="004B25A5" w:rsidP="00FA53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gramStart"/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</w:t>
            </w:r>
            <w:r w:rsidR="00FA53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</w:t>
            </w:r>
            <w:proofErr w:type="gramEnd"/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17/2019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97C5BD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13 marca 2019r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89D3C1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zmieniające Zarządzenie nr 8/2013 Nadleśniczego Nadleśnictwa Jarosław z dnia 14 marca 2013r w sprawie tworzenia i funkcjonowania systemu stałego dyżuru w biurze Nadleśnictwa Jarosław w warunkach zewnętrznego zagrożenia bezpieczeństwa państwa i w czasie wojny.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8D62C3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NS.012.20.2019</w:t>
            </w:r>
          </w:p>
        </w:tc>
      </w:tr>
      <w:tr w:rsidR="004B25A5" w:rsidRPr="004B25A5" w14:paraId="3F766340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F2FB53" w14:textId="77777777" w:rsidR="004B25A5" w:rsidRPr="004B25A5" w:rsidRDefault="005C66B6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A060DE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Decyzja nr 4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B0E397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24 kwietnia 2019r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17E183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powołania zespołu roboczego do przeprowadzenia akcji ograniczenia zagrożeń ze strony chrabąszczowatych w tym w szczególności wykonania techniką agrolotniczą chemicznych zabiegów ratowniczych na obszarach zagrożenia trwałości lasu w 2019r na terenie Nadleśnictwa Jarosław.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332745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NK.012.22.2019</w:t>
            </w:r>
          </w:p>
        </w:tc>
      </w:tr>
      <w:tr w:rsidR="004B25A5" w:rsidRPr="004B25A5" w14:paraId="468AF0E9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CA5848" w14:textId="77777777" w:rsidR="004B25A5" w:rsidRPr="004B25A5" w:rsidRDefault="005C66B6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A98750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Decyzja nr 5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B8FB00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31 maja 2019r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822144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powołania koordynatora czynności kancelaryjnych, administratora systemu EZD w biurze Nadleśnictwa Jarosław.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4307B2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NK.012.26.2019</w:t>
            </w:r>
          </w:p>
        </w:tc>
      </w:tr>
      <w:tr w:rsidR="004B25A5" w:rsidRPr="004B25A5" w14:paraId="4D630ABB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48EBCA" w14:textId="77777777" w:rsidR="004B25A5" w:rsidRPr="004B25A5" w:rsidRDefault="005C66B6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8A99B9" w14:textId="77777777" w:rsidR="004B25A5" w:rsidRPr="004B25A5" w:rsidRDefault="004B25A5" w:rsidP="00FA53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gramStart"/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</w:t>
            </w:r>
            <w:r w:rsidR="00FA53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</w:t>
            </w:r>
            <w:proofErr w:type="gramEnd"/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33/2019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3812EB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 sierpnia 2019r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3A8A80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powołania zespołu do koordynacji prac i odbioru opracowania "Projektu docelowej sieci drogowej nadleśnictwa".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E03520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NK.012.40.2019</w:t>
            </w:r>
          </w:p>
        </w:tc>
      </w:tr>
      <w:tr w:rsidR="004B25A5" w:rsidRPr="004B25A5" w14:paraId="27C967F0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9F7662" w14:textId="77777777" w:rsidR="004B25A5" w:rsidRPr="004B25A5" w:rsidRDefault="005C66B6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8D6E42" w14:textId="77777777" w:rsidR="004B25A5" w:rsidRPr="004B25A5" w:rsidRDefault="004B25A5" w:rsidP="00FA53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gramStart"/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</w:t>
            </w:r>
            <w:r w:rsidR="00FA53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</w:t>
            </w:r>
            <w:proofErr w:type="gramEnd"/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34/2019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CBC01A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29 sierpnia 2019r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959563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zmiany adresu siedziby Leśnictwa Łapajówka.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90DF0A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NK.012.41.2019</w:t>
            </w:r>
          </w:p>
        </w:tc>
      </w:tr>
      <w:tr w:rsidR="004B25A5" w:rsidRPr="004B25A5" w14:paraId="7F8FC625" w14:textId="77777777" w:rsidTr="00180A6F">
        <w:trPr>
          <w:tblCellSpacing w:w="7" w:type="dxa"/>
        </w:trPr>
        <w:tc>
          <w:tcPr>
            <w:tcW w:w="1371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A52BD7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pl-PL"/>
              </w:rPr>
              <w:t>Rok 2020</w:t>
            </w:r>
          </w:p>
        </w:tc>
      </w:tr>
      <w:tr w:rsidR="004B25A5" w:rsidRPr="004B25A5" w14:paraId="4DB7B8C5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B18123" w14:textId="77777777" w:rsidR="004B25A5" w:rsidRPr="004B25A5" w:rsidRDefault="001B434D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B3F3C2" w14:textId="77777777" w:rsidR="004B25A5" w:rsidRPr="004B25A5" w:rsidRDefault="004B25A5" w:rsidP="00FA53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gramStart"/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</w:t>
            </w:r>
            <w:r w:rsidR="00FA53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</w:t>
            </w:r>
            <w:proofErr w:type="gramEnd"/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5/2020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9B1D5D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 lutego 2020r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C241FE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wprowadzenia terminali płatniczych w Nadleśnictwie Jarosław.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6A7282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K.300.2.2020</w:t>
            </w:r>
          </w:p>
        </w:tc>
      </w:tr>
      <w:tr w:rsidR="004B25A5" w:rsidRPr="004B25A5" w14:paraId="7B0873EE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384BB7" w14:textId="77777777" w:rsidR="004B25A5" w:rsidRPr="004B25A5" w:rsidRDefault="001B434D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BD5F68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Decyzja nr 7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01EDE7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 lutego 2020r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107794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upoważnienia pracowników Nadleśnictwa Jarosław do prowadzenia samochodów służbowych.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C85F9A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SA.4000.5.2020</w:t>
            </w:r>
          </w:p>
        </w:tc>
      </w:tr>
      <w:tr w:rsidR="004B25A5" w:rsidRPr="004B25A5" w14:paraId="011DE25E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545B43" w14:textId="77777777" w:rsidR="004B25A5" w:rsidRPr="004B25A5" w:rsidRDefault="001B434D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3DDF19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Decyzja nr 8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A4A00B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 lutego 2020r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9C974B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zakresie identyfikowania i raportowania schematów podatkowych w ramach wewnętrznej procedury MDR.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64F529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K.300.5.2020</w:t>
            </w:r>
          </w:p>
        </w:tc>
      </w:tr>
      <w:tr w:rsidR="004B25A5" w:rsidRPr="004B25A5" w14:paraId="49EA7E87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81D3A9" w14:textId="77777777" w:rsidR="004B25A5" w:rsidRPr="004B25A5" w:rsidRDefault="001B434D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A1FE57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Decyzja nr 9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A75667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 lutego 2020r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AA7E90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dochowania należytej staranności podczas zamawiania towarów, zlecania robót i usług.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C64FA6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K.300.7.2020</w:t>
            </w:r>
          </w:p>
        </w:tc>
      </w:tr>
      <w:tr w:rsidR="004B25A5" w:rsidRPr="004B25A5" w14:paraId="176CE4D8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04D81C" w14:textId="77777777" w:rsidR="004B25A5" w:rsidRPr="004B25A5" w:rsidRDefault="001B434D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E38690" w14:textId="77777777" w:rsidR="004B25A5" w:rsidRPr="004B25A5" w:rsidRDefault="004B25A5" w:rsidP="00FA53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gramStart"/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</w:t>
            </w:r>
            <w:r w:rsidR="00FA53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</w:t>
            </w:r>
            <w:proofErr w:type="gramEnd"/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9/2020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ADF45E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 marca 2020r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847A82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gospodarowania taborem samochodów służbowych w Nadleśnictwie Jarosław.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5CCE8E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SA.4001.5.2020</w:t>
            </w:r>
          </w:p>
        </w:tc>
      </w:tr>
      <w:tr w:rsidR="004B25A5" w:rsidRPr="004B25A5" w14:paraId="2A069B96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940258" w14:textId="77777777" w:rsidR="004B25A5" w:rsidRPr="004B25A5" w:rsidRDefault="001B434D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6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2AB593" w14:textId="77777777" w:rsidR="004B25A5" w:rsidRPr="004B25A5" w:rsidRDefault="004B25A5" w:rsidP="00FA53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</w:t>
            </w:r>
            <w:r w:rsidR="00FA53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  N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 15/2020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848671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 kwietnia 2020r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26862E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wprowadzenia Regulaminu korzystania z dróg leśnych na terenie Nadleśnictwa Jarosław.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F6401E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S.771.4.2020</w:t>
            </w:r>
          </w:p>
        </w:tc>
      </w:tr>
      <w:tr w:rsidR="004B25A5" w:rsidRPr="004B25A5" w14:paraId="5DD70892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8B976B" w14:textId="77777777" w:rsidR="004B25A5" w:rsidRPr="004B25A5" w:rsidRDefault="001B434D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3CBA1D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Decyzja nr 14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BCC700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 kwietnia 2020r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2B0405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ustalenia standardów jakościowo- wymiarowych pozyskiwanych sortymentów drzewnych w 2020 roku.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46166C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ZG.7610.6.2020</w:t>
            </w:r>
          </w:p>
        </w:tc>
      </w:tr>
      <w:tr w:rsidR="004B25A5" w:rsidRPr="004B25A5" w14:paraId="7A102C56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70B2FD" w14:textId="77777777" w:rsidR="004B25A5" w:rsidRPr="004B25A5" w:rsidRDefault="001B434D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8F679C" w14:textId="77777777" w:rsidR="004B25A5" w:rsidRPr="004B25A5" w:rsidRDefault="004B25A5" w:rsidP="00FA53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gramStart"/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</w:t>
            </w:r>
            <w:r w:rsidR="00FA53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</w:t>
            </w:r>
            <w:proofErr w:type="gramEnd"/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16/2020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867B07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29 kwietnia 2020r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2A8D96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udostępnienia dróg leśnych na terenie Nadleśnictwa Jarosław dla ruchu pojazdami silnikowymi, zaprzęgowymi i motorowerami.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86AFB8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S.771.4.2020</w:t>
            </w:r>
          </w:p>
        </w:tc>
      </w:tr>
      <w:tr w:rsidR="004B25A5" w:rsidRPr="004B25A5" w14:paraId="3C62A6AB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81E13E" w14:textId="77777777" w:rsidR="004B25A5" w:rsidRPr="004B25A5" w:rsidRDefault="001B434D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AAE70E" w14:textId="77777777" w:rsidR="004B25A5" w:rsidRPr="004B25A5" w:rsidRDefault="004B25A5" w:rsidP="00FA53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gramStart"/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</w:t>
            </w:r>
            <w:r w:rsidR="00FA53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</w:t>
            </w:r>
            <w:proofErr w:type="gramEnd"/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21/2020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6EF4A1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13 maja 2020r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AB9795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zmieniające Zarządzenie nr 4/2016 w sprawie powołania Komisji "Programu edukacji leśnej w Nadleśnictwie Jarosław".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E319D3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ZG.7161.8.2020</w:t>
            </w:r>
          </w:p>
        </w:tc>
      </w:tr>
      <w:tr w:rsidR="004B25A5" w:rsidRPr="004B25A5" w14:paraId="6281B05A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A0C111" w14:textId="77777777" w:rsidR="004B25A5" w:rsidRPr="004B25A5" w:rsidRDefault="001B434D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1B85F0" w14:textId="77777777" w:rsidR="004B25A5" w:rsidRPr="004B25A5" w:rsidRDefault="004B25A5" w:rsidP="00FA53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gramStart"/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</w:t>
            </w:r>
            <w:r w:rsidR="00FA53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</w:t>
            </w:r>
            <w:proofErr w:type="gramEnd"/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22/2020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EE1D15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 maja 2020r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DE80C1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inwentaryzacji nieruchomości przejętych w zarząd na terenie obrębu ewidencyjnego Stare Sioło gmina Oleszyce oznaczonych jako działki ewidencyjne numer 108,90,91,365/1,454,457,458,459,462/2,462/3,462/8,557/1.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FE2296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ZG.2213.1.2020</w:t>
            </w:r>
          </w:p>
        </w:tc>
      </w:tr>
      <w:tr w:rsidR="004B25A5" w:rsidRPr="004B25A5" w14:paraId="717B62B7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576110" w14:textId="77777777" w:rsidR="004B25A5" w:rsidRPr="004B25A5" w:rsidRDefault="001B434D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11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3359A9" w14:textId="77777777" w:rsidR="004B25A5" w:rsidRPr="004B25A5" w:rsidRDefault="004B25A5" w:rsidP="00FA53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gramStart"/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</w:t>
            </w:r>
            <w:r w:rsidR="00FA53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</w:t>
            </w:r>
            <w:proofErr w:type="gramEnd"/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33/2020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0380BD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16 lipca 2020r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6E8C0E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udostępniania i korzystania z obiektów stanowiących miejsce postoju pojazdów oraz obiekty edukacyjno- turystyczne i rekreacyjno- wypoczynkowe w Nadleśnictwie Jarosław.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FFD42D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ZG.715.16.2020</w:t>
            </w:r>
          </w:p>
        </w:tc>
      </w:tr>
      <w:tr w:rsidR="004B25A5" w:rsidRPr="004B25A5" w14:paraId="54F2F8A8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86F24E" w14:textId="77777777" w:rsidR="004B25A5" w:rsidRPr="004B25A5" w:rsidRDefault="001B434D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12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0A6809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Decyzja nr 27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4608F9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 grudnia 2020r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D2FAEC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odmowy udostępnienia informacji publicznej we wnioskowanym zakresie.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F0E7A2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ZG.0172.10.2020</w:t>
            </w:r>
          </w:p>
        </w:tc>
      </w:tr>
      <w:tr w:rsidR="004B25A5" w:rsidRPr="004B25A5" w14:paraId="3C7C579E" w14:textId="77777777" w:rsidTr="00180A6F">
        <w:trPr>
          <w:tblCellSpacing w:w="7" w:type="dxa"/>
        </w:trPr>
        <w:tc>
          <w:tcPr>
            <w:tcW w:w="1371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3A37D3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pl-PL"/>
              </w:rPr>
              <w:t>Rok 2021</w:t>
            </w:r>
          </w:p>
        </w:tc>
      </w:tr>
      <w:tr w:rsidR="004B25A5" w:rsidRPr="004B25A5" w14:paraId="401F763E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3A2A8F" w14:textId="77777777" w:rsidR="004B25A5" w:rsidRPr="004B25A5" w:rsidRDefault="00721183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7F617B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Decyzja nr 1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CB61A3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13 stycznia 2021r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6D554C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uruchomienia wypłaty dodatkowego wynagrodzenia rocznego za rok 2020.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6E2F76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NK.330.1.2021</w:t>
            </w:r>
          </w:p>
        </w:tc>
      </w:tr>
      <w:tr w:rsidR="004B25A5" w:rsidRPr="004B25A5" w14:paraId="59EDFFB1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080118" w14:textId="77777777" w:rsidR="004B25A5" w:rsidRPr="004B25A5" w:rsidRDefault="00721183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1E9DA8" w14:textId="77777777" w:rsidR="004B25A5" w:rsidRPr="004B25A5" w:rsidRDefault="004B25A5" w:rsidP="00FA53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gramStart"/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</w:t>
            </w:r>
            <w:r w:rsidR="00FA53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</w:t>
            </w:r>
            <w:proofErr w:type="gramEnd"/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2/2021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9308C1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 stycznia 2021r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C39BF9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wprowadzenia zasad ustalania limitów kilometrów na jazdy lokalne samochodami prywatnymi pracowników oraz zasad wykorzystywania samochodów prywatnych w celach służbowych w Nadleśnictwie Jarosław.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435A5A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NK.4001.1.2021</w:t>
            </w:r>
          </w:p>
        </w:tc>
      </w:tr>
      <w:tr w:rsidR="004B25A5" w:rsidRPr="004B25A5" w14:paraId="3AA07B58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7710B4" w14:textId="77777777" w:rsidR="004B25A5" w:rsidRPr="004B25A5" w:rsidRDefault="00721183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C89657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Decyzja nr 2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3C7659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 stycznia 2021r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952000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utworzenia odpisów aktualizujących należności.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F9A0F4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K.323.6.2021</w:t>
            </w:r>
          </w:p>
        </w:tc>
      </w:tr>
      <w:tr w:rsidR="004B25A5" w:rsidRPr="004B25A5" w14:paraId="2D8BDF0F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A8BC7B" w14:textId="77777777" w:rsidR="004B25A5" w:rsidRPr="004B25A5" w:rsidRDefault="00721183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538889" w14:textId="77777777" w:rsidR="004B25A5" w:rsidRPr="004B25A5" w:rsidRDefault="004B25A5" w:rsidP="00FA53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gramStart"/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</w:t>
            </w:r>
            <w:r w:rsidR="00FA53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</w:t>
            </w:r>
            <w:proofErr w:type="gramEnd"/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3/2021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A9BF0B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 stycznia 2021r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12E993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zwrotu kosztów utrzymania kancelarii leśnictw w Nadleśnictwie Jarosław.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97B1C6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SA.2110.1.2021</w:t>
            </w:r>
          </w:p>
        </w:tc>
      </w:tr>
      <w:tr w:rsidR="004B25A5" w:rsidRPr="004B25A5" w14:paraId="0F5EC6D1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F90C07" w14:textId="77777777" w:rsidR="004B25A5" w:rsidRPr="004B25A5" w:rsidRDefault="008B0958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4F509F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Decyzja nr 3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D4A2B5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29 stycznia 2021r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729D0D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 sprawie ustalenia </w:t>
            </w:r>
            <w:proofErr w:type="spellStart"/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prewskaźnika</w:t>
            </w:r>
            <w:proofErr w:type="spellEnd"/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VAT wykonanego za rok 2020 i planowanego na rok 2021.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FF9E0A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K.3123.1.2021</w:t>
            </w:r>
          </w:p>
        </w:tc>
      </w:tr>
      <w:tr w:rsidR="004B25A5" w:rsidRPr="004B25A5" w14:paraId="7B2DF29A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4C6BCC" w14:textId="74AE33BC" w:rsidR="004B25A5" w:rsidRPr="004B25A5" w:rsidRDefault="00E0311B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6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D03FB6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Decyzja nr 5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28F158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12 lutego 2021r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BFC111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utworzenia odpisów aktualizujących należności.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5E8C02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K.323.7.2021</w:t>
            </w:r>
          </w:p>
        </w:tc>
      </w:tr>
      <w:tr w:rsidR="004B25A5" w:rsidRPr="004B25A5" w14:paraId="15190EE1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C101E5" w14:textId="598BB885" w:rsidR="004B25A5" w:rsidRPr="004B25A5" w:rsidRDefault="00E0311B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728317" w14:textId="77777777" w:rsidR="004B25A5" w:rsidRPr="004B25A5" w:rsidRDefault="004B25A5" w:rsidP="00FA53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gramStart"/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</w:t>
            </w:r>
            <w:r w:rsidR="00FA53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</w:t>
            </w:r>
            <w:proofErr w:type="gramEnd"/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13/2021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1BB51D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 marca 2021r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FFF65F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zmieniające Zarządzenie nr 9/2020 Nadleśniczego Nadleśnictwa Jarosław z dnia 10 marca 2020r w sprawie gospodarowania taborem samochodów służbowych w Nadleśnictwie Jarosław.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9B7661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NK.4001.5.2021</w:t>
            </w:r>
          </w:p>
        </w:tc>
      </w:tr>
      <w:tr w:rsidR="004B25A5" w:rsidRPr="004B25A5" w14:paraId="6291CBA8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5C8495" w14:textId="14E2E5EB" w:rsidR="004B25A5" w:rsidRPr="004B25A5" w:rsidRDefault="00E0311B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5746D5" w14:textId="77777777" w:rsidR="004B25A5" w:rsidRPr="004B25A5" w:rsidRDefault="004B25A5" w:rsidP="00FA53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gramStart"/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</w:t>
            </w:r>
            <w:r w:rsidR="00FA53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</w:t>
            </w:r>
            <w:proofErr w:type="gramEnd"/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15/2021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453936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 marca 2021r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B0B2AC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zmieniające Zarządzenie nr 14/2016 Nadleśniczego Nadleśnictwa Jarosław z dnia 10 maja 2016r w sprawie wprowadzenia do stosowania Regulaminu Organizacyjnego Nadleśnictwa Jarosław.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C3333F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NK.012.3.2021</w:t>
            </w:r>
          </w:p>
        </w:tc>
      </w:tr>
      <w:tr w:rsidR="004B25A5" w:rsidRPr="004B25A5" w14:paraId="0288D6E7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3EC8B9" w14:textId="588C4104" w:rsidR="004B25A5" w:rsidRPr="004B25A5" w:rsidRDefault="00E0311B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A708C6" w14:textId="77777777" w:rsidR="004B25A5" w:rsidRPr="004B25A5" w:rsidRDefault="004B25A5" w:rsidP="00FA53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gramStart"/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</w:t>
            </w:r>
            <w:r w:rsidR="00FA53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</w:t>
            </w:r>
            <w:proofErr w:type="gramEnd"/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19/2021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0843CF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 kwietnia 2021r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1E38A9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wprowadzenia do stosowania w Nadleśnictwie Jarosław regulaminu udzielania zamówień poniżej kwoty, o której mowa w art. 2 ust. 1 pkt 1 ustawy Prawo zamówień publicznych realizowanych w ramach projektów współfinansowanych ze środków Programu Operacyjnego Infrastruktura o Środowisko 2014-2020r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708AC8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ZG.272.9.2021</w:t>
            </w:r>
          </w:p>
        </w:tc>
      </w:tr>
      <w:tr w:rsidR="004B25A5" w:rsidRPr="004B25A5" w14:paraId="7754C9E2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A910E4" w14:textId="7F2E9EA8" w:rsidR="004B25A5" w:rsidRPr="004B25A5" w:rsidRDefault="002A6466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  <w:r w:rsidR="00E031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F9E4C8" w14:textId="77777777" w:rsidR="004B25A5" w:rsidRPr="004B25A5" w:rsidRDefault="004B25A5" w:rsidP="00FA53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gramStart"/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</w:t>
            </w:r>
            <w:r w:rsidR="00FA53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</w:t>
            </w:r>
            <w:proofErr w:type="gramEnd"/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26/2021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CA90FE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11 maja 2021r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292CED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Planu Finansowo- Gospodarczego Nadleśnictwa Jarosław na rok 2021r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AD52F8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K.0301.6.2021</w:t>
            </w:r>
          </w:p>
        </w:tc>
      </w:tr>
      <w:tr w:rsidR="004B25A5" w:rsidRPr="004B25A5" w14:paraId="3537CC3F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D1E27C" w14:textId="4994C58C" w:rsidR="004B25A5" w:rsidRPr="004B25A5" w:rsidRDefault="002A6466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  <w:r w:rsidR="00E031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EA5A6E" w14:textId="77777777" w:rsidR="004B25A5" w:rsidRPr="004B25A5" w:rsidRDefault="004B25A5" w:rsidP="00FA53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gramStart"/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</w:t>
            </w:r>
            <w:r w:rsidR="00FA53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</w:t>
            </w:r>
            <w:proofErr w:type="gramEnd"/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27/2021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9C0E52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18 czerwca 2021r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DE29E4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wprowadzające wewnętrzne uregulowania dotyczące wprowadzenia wytycznych w sprawie sposobów uwzględniania wymagań ochrony przyrody podczas realizacji zadań z zakresu gospodarki leśnej na terenie Nadleśnictwa Jarosław.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FA0251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ZG.720.36.2021</w:t>
            </w:r>
          </w:p>
        </w:tc>
      </w:tr>
      <w:tr w:rsidR="004B25A5" w:rsidRPr="004B25A5" w14:paraId="5EDE05EE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A3593D" w14:textId="100A0E25" w:rsidR="004B25A5" w:rsidRPr="004B25A5" w:rsidRDefault="002A6466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  <w:r w:rsidR="00E031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A35685" w14:textId="77777777" w:rsidR="004B25A5" w:rsidRPr="004B25A5" w:rsidRDefault="004B25A5" w:rsidP="00FA53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gramStart"/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</w:t>
            </w:r>
            <w:r w:rsidR="00FA53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</w:t>
            </w:r>
            <w:proofErr w:type="gramEnd"/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28/2021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3B1298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21 czerwca 2021r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4528D0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 sprawie powołania stałej Komisji Likwidacyjnej, kompetencji, zakresu i trybu jej pracy oraz sposobu likwidacji środków trwałych i </w:t>
            </w:r>
            <w:proofErr w:type="spellStart"/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niskocennych</w:t>
            </w:r>
            <w:proofErr w:type="spellEnd"/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składników majątku będących w ewidencji Nadleśnictwa Jarosław.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3B7401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S.2281.1.2021</w:t>
            </w:r>
          </w:p>
        </w:tc>
      </w:tr>
      <w:tr w:rsidR="00C675CF" w:rsidRPr="004B25A5" w14:paraId="6F339312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69664D0" w14:textId="1DEEB9A5" w:rsidR="00C675CF" w:rsidRDefault="002A6466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  <w:r w:rsidR="00E031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2A641E0" w14:textId="77777777" w:rsidR="00C675CF" w:rsidRPr="004B25A5" w:rsidRDefault="00C675CF" w:rsidP="00FA53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gramStart"/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</w:t>
            </w:r>
            <w:r w:rsidR="00FA53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32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/2021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F39FEB3" w14:textId="77777777" w:rsidR="00C675CF" w:rsidRDefault="00C675CF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 października 2021r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EECE813" w14:textId="77777777" w:rsidR="00C675CF" w:rsidRDefault="00C675CF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stosowania systemu e-mundury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19012F1" w14:textId="77777777" w:rsidR="00C675CF" w:rsidRDefault="00C675CF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S.241.1.2021</w:t>
            </w:r>
          </w:p>
        </w:tc>
      </w:tr>
      <w:tr w:rsidR="009057CC" w:rsidRPr="004B25A5" w14:paraId="4E52BE33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89E0C7B" w14:textId="50EF7A9B" w:rsidR="009057CC" w:rsidRDefault="002A6466" w:rsidP="00905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  <w:r w:rsidR="00E031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25196BC" w14:textId="77777777" w:rsidR="009057CC" w:rsidRDefault="009057CC" w:rsidP="009057C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Decyzja nr 25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F109226" w14:textId="77777777" w:rsidR="009057CC" w:rsidRDefault="009057CC" w:rsidP="00905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 grudnia 2021r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9C38C34" w14:textId="77777777" w:rsidR="009057CC" w:rsidRPr="00D6196A" w:rsidRDefault="009057CC" w:rsidP="009057CC">
            <w:pPr>
              <w:pStyle w:val="Styl"/>
              <w:spacing w:line="331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 sprawie postanowienia o zaniechaniu inwestycji dla zadania IN/2016/23 Budowa dwóch zbiorników retencyjnych w Leśnictwie Czerniawka i Tuchla.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DE67CE9" w14:textId="77777777" w:rsidR="009057CC" w:rsidRDefault="009057CC" w:rsidP="00905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S.20.12.61.2017</w:t>
            </w:r>
          </w:p>
        </w:tc>
      </w:tr>
      <w:tr w:rsidR="005060F5" w:rsidRPr="004B25A5" w14:paraId="6BF2FEAB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7579646" w14:textId="30755A88" w:rsidR="005060F5" w:rsidRDefault="002A6466" w:rsidP="00905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  <w:r w:rsidR="00E031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62CDCE9" w14:textId="77777777" w:rsidR="005060F5" w:rsidRDefault="005060F5" w:rsidP="00FA53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gramStart"/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</w:t>
            </w:r>
            <w:r w:rsidR="00FA53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36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/2021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23BC8D" w14:textId="77777777" w:rsidR="005060F5" w:rsidRDefault="005060F5" w:rsidP="00905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29 grudnia 2021r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00521E7" w14:textId="77777777" w:rsidR="005060F5" w:rsidRDefault="00920081" w:rsidP="00180A6F">
            <w:pPr>
              <w:pStyle w:val="Styl"/>
              <w:spacing w:line="331" w:lineRule="exact"/>
              <w:ind w:hanging="5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</w:t>
            </w:r>
            <w:r w:rsidR="005060F5">
              <w:rPr>
                <w:rFonts w:ascii="Times New Roman" w:hAnsi="Times New Roman" w:cs="Times New Roman"/>
              </w:rPr>
              <w:t xml:space="preserve"> sprawie prowadzenia magazynu broni i amunicji w Nadleśnictwie.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FF242A1" w14:textId="77777777" w:rsidR="005060F5" w:rsidRDefault="005060F5" w:rsidP="00180A6F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NK.012.11.2021</w:t>
            </w:r>
          </w:p>
        </w:tc>
      </w:tr>
      <w:tr w:rsidR="00920081" w:rsidRPr="004B25A5" w14:paraId="58AD43E3" w14:textId="77777777" w:rsidTr="00920081">
        <w:trPr>
          <w:tblCellSpacing w:w="7" w:type="dxa"/>
        </w:trPr>
        <w:tc>
          <w:tcPr>
            <w:tcW w:w="1371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420C833" w14:textId="77777777" w:rsidR="00920081" w:rsidRDefault="00920081" w:rsidP="00180A6F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pl-PL"/>
              </w:rPr>
              <w:t>Rok 2022</w:t>
            </w:r>
          </w:p>
        </w:tc>
      </w:tr>
      <w:tr w:rsidR="00092F0B" w:rsidRPr="004B25A5" w14:paraId="253D97EF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A1242DF" w14:textId="77777777" w:rsidR="00092F0B" w:rsidRDefault="00830800" w:rsidP="00905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1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99C0B99" w14:textId="77777777" w:rsidR="00092F0B" w:rsidRPr="004B25A5" w:rsidRDefault="00092F0B" w:rsidP="005060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Decyzja nr 8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275DB53" w14:textId="77777777" w:rsidR="00092F0B" w:rsidRDefault="00092F0B" w:rsidP="00905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 lutego 2022r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E6BEAFA" w14:textId="77777777" w:rsidR="00092F0B" w:rsidRDefault="00092F0B" w:rsidP="00180A6F">
            <w:pPr>
              <w:pStyle w:val="Styl"/>
              <w:spacing w:line="331" w:lineRule="exact"/>
              <w:ind w:hanging="5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 sprawie</w:t>
            </w:r>
            <w:r w:rsidR="0007024E">
              <w:rPr>
                <w:rFonts w:ascii="Times New Roman" w:hAnsi="Times New Roman" w:cs="Times New Roman"/>
              </w:rPr>
              <w:t xml:space="preserve"> listy pracowników przypisanych do art. 2 i art. 15.1 dla celów rozliczania </w:t>
            </w:r>
            <w:proofErr w:type="spellStart"/>
            <w:r w:rsidR="0007024E">
              <w:rPr>
                <w:rFonts w:ascii="Times New Roman" w:hAnsi="Times New Roman" w:cs="Times New Roman"/>
              </w:rPr>
              <w:t>pdop</w:t>
            </w:r>
            <w:proofErr w:type="spellEnd"/>
            <w:r w:rsidR="0007024E">
              <w:rPr>
                <w:rFonts w:ascii="Times New Roman" w:hAnsi="Times New Roman" w:cs="Times New Roman"/>
              </w:rPr>
              <w:t xml:space="preserve"> za 2021 i na rok 2022.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D223AFB" w14:textId="77777777" w:rsidR="00092F0B" w:rsidRDefault="0007024E" w:rsidP="00180A6F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K.3126.1.2022</w:t>
            </w:r>
          </w:p>
        </w:tc>
      </w:tr>
      <w:tr w:rsidR="00AD4F57" w:rsidRPr="004B25A5" w14:paraId="04362E63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6FA8344" w14:textId="77777777" w:rsidR="00AD4F57" w:rsidRDefault="00830800" w:rsidP="00905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38AA092" w14:textId="77777777" w:rsidR="00AD4F57" w:rsidRDefault="00AD4F57" w:rsidP="005060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 nr 13/2022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83EC4D9" w14:textId="77777777" w:rsidR="00AD4F57" w:rsidRDefault="00AD4F57" w:rsidP="00905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31 marca 2022r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B12A16F" w14:textId="77777777" w:rsidR="00AD4F57" w:rsidRDefault="00AD4F57" w:rsidP="00180A6F">
            <w:pPr>
              <w:pStyle w:val="Styl"/>
              <w:spacing w:line="331" w:lineRule="exact"/>
              <w:ind w:hanging="5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 sprawie zwrotu kosztów poniesionych na zakup okularów korygujących wzrok pracownikom użytkującym w czasie pracy monitory ekranowe.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4C7E8AF" w14:textId="77777777" w:rsidR="00AD4F57" w:rsidRDefault="00AD4F57" w:rsidP="00180A6F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NN.1302.1.2022</w:t>
            </w:r>
          </w:p>
        </w:tc>
      </w:tr>
      <w:tr w:rsidR="00AD4F57" w:rsidRPr="004B25A5" w14:paraId="41C8B896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D9E30E8" w14:textId="77777777" w:rsidR="00AD4F57" w:rsidRDefault="00830800" w:rsidP="00905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8C6FCD0" w14:textId="77777777" w:rsidR="00AD4F57" w:rsidRDefault="00AD4F57" w:rsidP="005060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 nr 15/2022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4DD8ACE" w14:textId="77777777" w:rsidR="00AD4F57" w:rsidRDefault="00AD4F57" w:rsidP="00905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 kwietnia 2022r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222F978" w14:textId="77777777" w:rsidR="00AD4F57" w:rsidRDefault="008E15D8" w:rsidP="00180A6F">
            <w:pPr>
              <w:pStyle w:val="Styl"/>
              <w:spacing w:line="331" w:lineRule="exact"/>
              <w:ind w:hanging="5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</w:t>
            </w:r>
            <w:r w:rsidR="00AD4F57">
              <w:rPr>
                <w:rFonts w:ascii="Times New Roman" w:hAnsi="Times New Roman" w:cs="Times New Roman"/>
              </w:rPr>
              <w:t xml:space="preserve"> sprawie zasad wydawania pracownikom Nadleśnictwa Jarosław posiłków profilaktycznych i napojów oraz sposobu ich rozliczania.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2C95B84" w14:textId="77777777" w:rsidR="00AD4F57" w:rsidRDefault="00AD4F57" w:rsidP="00180A6F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NN.1302.2.2022</w:t>
            </w:r>
          </w:p>
        </w:tc>
      </w:tr>
      <w:tr w:rsidR="008E15D8" w:rsidRPr="004B25A5" w14:paraId="45F92C01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C5E1FF8" w14:textId="77777777" w:rsidR="008E15D8" w:rsidRDefault="00830800" w:rsidP="00905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1FD3FE4" w14:textId="77777777" w:rsidR="008E15D8" w:rsidRDefault="008E15D8" w:rsidP="005060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 nr 17/2022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B88DCA6" w14:textId="77777777" w:rsidR="008E15D8" w:rsidRDefault="008E15D8" w:rsidP="00905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 kwietnia 2022r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C85CFCE" w14:textId="77777777" w:rsidR="008E15D8" w:rsidRDefault="008E15D8" w:rsidP="00180A6F">
            <w:pPr>
              <w:pStyle w:val="Styl"/>
              <w:spacing w:line="331" w:lineRule="exact"/>
              <w:ind w:hanging="5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 sprawie powołania oraz określenia zadań Inspektora Ochrony Danych. 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481E348" w14:textId="77777777" w:rsidR="008E15D8" w:rsidRDefault="008E15D8" w:rsidP="00180A6F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NK.0171.1.2022</w:t>
            </w:r>
          </w:p>
        </w:tc>
      </w:tr>
      <w:tr w:rsidR="003A74E3" w:rsidRPr="004B25A5" w14:paraId="036B1A85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319FCF5" w14:textId="77777777" w:rsidR="003A74E3" w:rsidRDefault="00830800" w:rsidP="00905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709E746" w14:textId="77777777" w:rsidR="003A74E3" w:rsidRDefault="003A74E3" w:rsidP="005060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 nr 21/2022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1FA189C" w14:textId="77777777" w:rsidR="003A74E3" w:rsidRDefault="003A74E3" w:rsidP="00905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 maja 2022r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28F01A6" w14:textId="77777777" w:rsidR="003A74E3" w:rsidRDefault="003A74E3" w:rsidP="00180A6F">
            <w:pPr>
              <w:pStyle w:val="Styl"/>
              <w:spacing w:line="331" w:lineRule="exact"/>
              <w:ind w:hanging="5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 sprawie powołania Komisji do prowadzenia sprzedaży na portalu e-drewno oraz prowadzenia negocjacji handlowych dot. sprzedaży drewna w Nadleśnictwie Jarosław.  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33F0336" w14:textId="77777777" w:rsidR="003A74E3" w:rsidRDefault="003A74E3" w:rsidP="00180A6F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ZG.012.1.2022</w:t>
            </w:r>
          </w:p>
        </w:tc>
      </w:tr>
      <w:tr w:rsidR="00C576DA" w:rsidRPr="004B25A5" w14:paraId="65BE3AC9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EE50302" w14:textId="77777777" w:rsidR="00C576DA" w:rsidRDefault="00830800" w:rsidP="00905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2B14162" w14:textId="77777777" w:rsidR="00C576DA" w:rsidRDefault="00C576DA" w:rsidP="005060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Decyzja nr 12/2022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5264EC1" w14:textId="77777777" w:rsidR="00C576DA" w:rsidRDefault="00C576DA" w:rsidP="00905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22 czerwca 2022r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9A80938" w14:textId="77777777" w:rsidR="00C576DA" w:rsidRDefault="00C576DA" w:rsidP="00180A6F">
            <w:pPr>
              <w:pStyle w:val="Styl"/>
              <w:spacing w:line="331" w:lineRule="exact"/>
              <w:ind w:hanging="5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 sprawie uruchomienia obszaru objętego programem „Zanocuj w lesie”.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E7691A5" w14:textId="77777777" w:rsidR="00C576DA" w:rsidRDefault="00C576DA" w:rsidP="00180A6F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ZG.715.14.2022</w:t>
            </w:r>
          </w:p>
        </w:tc>
      </w:tr>
      <w:tr w:rsidR="00A916F3" w:rsidRPr="004B25A5" w14:paraId="4175CF6C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DE214AC" w14:textId="77777777" w:rsidR="00A916F3" w:rsidRDefault="00830800" w:rsidP="00905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53FFAA6" w14:textId="77777777" w:rsidR="00A916F3" w:rsidRDefault="00A916F3" w:rsidP="005060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 nr 28/2022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27FAF49" w14:textId="77777777" w:rsidR="00A916F3" w:rsidRDefault="00A916F3" w:rsidP="00905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 lipca 2022r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7745C75" w14:textId="77777777" w:rsidR="00A916F3" w:rsidRDefault="00A916F3" w:rsidP="00180A6F">
            <w:pPr>
              <w:pStyle w:val="Styl"/>
              <w:spacing w:line="331" w:lineRule="exact"/>
              <w:ind w:hanging="5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 sprawie przeprowadzenia transakcji kupna nieruchomości gruntowych.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60BE5A5" w14:textId="77777777" w:rsidR="00A916F3" w:rsidRDefault="00A916F3" w:rsidP="00C576DA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ZG.2280.19.2022</w:t>
            </w:r>
          </w:p>
        </w:tc>
      </w:tr>
      <w:tr w:rsidR="00A916F3" w:rsidRPr="004B25A5" w14:paraId="6A0C585B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FA32C0A" w14:textId="77777777" w:rsidR="00A916F3" w:rsidRDefault="00830800" w:rsidP="00905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1DD5241" w14:textId="77777777" w:rsidR="00A916F3" w:rsidRDefault="00A916F3" w:rsidP="005060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 nr 29/2022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2A93A30" w14:textId="77777777" w:rsidR="00A916F3" w:rsidRDefault="00A916F3" w:rsidP="00905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27 lipca 2022r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12A3494" w14:textId="77777777" w:rsidR="00A916F3" w:rsidRDefault="00C102D6" w:rsidP="00180A6F">
            <w:pPr>
              <w:pStyle w:val="Styl"/>
              <w:spacing w:line="331" w:lineRule="exact"/>
              <w:ind w:hanging="5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 sprawie zasad przyznawania bezpłatnego mieszkania albo równoważnika pieniężnego. 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B2FF665" w14:textId="77777777" w:rsidR="00A916F3" w:rsidRDefault="00C102D6" w:rsidP="00C576DA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S.160.3.2022</w:t>
            </w:r>
          </w:p>
        </w:tc>
      </w:tr>
      <w:tr w:rsidR="00C102D6" w:rsidRPr="004B25A5" w14:paraId="762B04EF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6A688D3" w14:textId="77777777" w:rsidR="00C102D6" w:rsidRDefault="00830800" w:rsidP="00905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DDC0AD3" w14:textId="77777777" w:rsidR="00C102D6" w:rsidRDefault="00C102D6" w:rsidP="005060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 nr 31/2022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D982A61" w14:textId="77777777" w:rsidR="00C102D6" w:rsidRDefault="00C102D6" w:rsidP="00905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11 sierpnia 2022r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19E8A1A" w14:textId="77777777" w:rsidR="00C102D6" w:rsidRDefault="00C102D6" w:rsidP="00180A6F">
            <w:pPr>
              <w:pStyle w:val="Styl"/>
              <w:spacing w:line="331" w:lineRule="exact"/>
              <w:ind w:hanging="53"/>
              <w:jc w:val="center"/>
              <w:rPr>
                <w:rFonts w:ascii="Times New Roman" w:hAnsi="Times New Roman" w:cs="Times New Roman"/>
              </w:rPr>
            </w:pPr>
            <w:r w:rsidRPr="004B25A5">
              <w:rPr>
                <w:rFonts w:ascii="Times New Roman" w:hAnsi="Times New Roman" w:cs="Times New Roman"/>
              </w:rPr>
              <w:t>w sprawie zasad ustalenia stawek czynszu dzierżawnego w umowach zawieranych w trybie bezprzetargowym za dzierżawę gruntów rolnych dla prowadzenia gospodarki rolnej, stanowiących własność Skarbu Państwa, pozostających w zarządzie Nadleśnictwa Jarosław.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A24F07E" w14:textId="77777777" w:rsidR="00C102D6" w:rsidRDefault="00C102D6" w:rsidP="00C576DA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SA.2217.35.2022</w:t>
            </w:r>
          </w:p>
        </w:tc>
      </w:tr>
      <w:tr w:rsidR="00C102D6" w:rsidRPr="004B25A5" w14:paraId="6DBDB943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B694C11" w14:textId="77777777" w:rsidR="00C102D6" w:rsidRDefault="00830800" w:rsidP="00905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1982322" w14:textId="77777777" w:rsidR="00C102D6" w:rsidRDefault="00C102D6" w:rsidP="005060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 nr 33/2022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488AC0B" w14:textId="77777777" w:rsidR="00C102D6" w:rsidRDefault="00C102D6" w:rsidP="00905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11 sierpnia 2022r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A3CC990" w14:textId="77777777" w:rsidR="00C102D6" w:rsidRPr="004B25A5" w:rsidRDefault="00C102D6" w:rsidP="00180A6F">
            <w:pPr>
              <w:pStyle w:val="Styl"/>
              <w:spacing w:line="331" w:lineRule="exact"/>
              <w:ind w:hanging="5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 sprawie ujednolicenia zasad wydzierżawiania nieruchomości/ gruntów i wynajmowania lokali/ gruntów stanowiących własność Skarbu Państwa pozostających w zarządzie Nadleśnictwa Jarosław.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90D4931" w14:textId="77777777" w:rsidR="00C102D6" w:rsidRDefault="00C102D6" w:rsidP="00C576DA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SA.2217.36.2022</w:t>
            </w:r>
          </w:p>
        </w:tc>
      </w:tr>
      <w:tr w:rsidR="006469F7" w:rsidRPr="004B25A5" w14:paraId="756A3B09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2791EBA" w14:textId="77777777" w:rsidR="006469F7" w:rsidRDefault="001B434D" w:rsidP="00905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  <w:r w:rsidR="0083080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B9C81E4" w14:textId="77777777" w:rsidR="006469F7" w:rsidRDefault="006469F7" w:rsidP="005060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 nr 34/2022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E2FC3C5" w14:textId="77777777" w:rsidR="006469F7" w:rsidRDefault="006469F7" w:rsidP="00905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11 sierpnia 2022r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9764264" w14:textId="77777777" w:rsidR="006469F7" w:rsidRDefault="006469F7" w:rsidP="006469F7">
            <w:pPr>
              <w:pStyle w:val="Styl"/>
              <w:spacing w:line="331" w:lineRule="exact"/>
              <w:ind w:hanging="5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 sprawie zasad ustalenia minimalnych rocznych stawek czynszu dzierżawnego w umowach zawieranych w trybie bezprzetargowym i stawek wyjściowych do przetargu za dzierżawę lub najem gruntów rolnych klasy V </w:t>
            </w:r>
            <w:r>
              <w:rPr>
                <w:rFonts w:ascii="Times New Roman" w:hAnsi="Times New Roman" w:cs="Times New Roman"/>
              </w:rPr>
              <w:lastRenderedPageBreak/>
              <w:t>i VI, gruntów rolnych zabudowanych i gruntów budowlanych, gruntów zadrzewionych i zakrzewionych na użytkach rolnych (</w:t>
            </w:r>
            <w:proofErr w:type="spellStart"/>
            <w:r>
              <w:rPr>
                <w:rFonts w:ascii="Times New Roman" w:hAnsi="Times New Roman" w:cs="Times New Roman"/>
              </w:rPr>
              <w:t>Lzr</w:t>
            </w:r>
            <w:proofErr w:type="spellEnd"/>
            <w:r>
              <w:rPr>
                <w:rFonts w:ascii="Times New Roman" w:hAnsi="Times New Roman" w:cs="Times New Roman"/>
              </w:rPr>
              <w:t>), lasów (pod poletka łowieckie o charakterze zgryzowym) oraz stanowiących własność Skarbu Państwa, pozostających w zarządzie Nadleśnictwa Jarosław.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8DDF0C2" w14:textId="77777777" w:rsidR="006469F7" w:rsidRDefault="008539BF" w:rsidP="00C576DA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SA.2217.37.2022</w:t>
            </w:r>
          </w:p>
        </w:tc>
      </w:tr>
      <w:tr w:rsidR="006469F7" w:rsidRPr="004B25A5" w14:paraId="0A8975C3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767AC27" w14:textId="77777777" w:rsidR="006469F7" w:rsidRDefault="001B434D" w:rsidP="00905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  <w:r w:rsidR="0083080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F440C97" w14:textId="77777777" w:rsidR="006469F7" w:rsidRDefault="006469F7" w:rsidP="005060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 nr 35/2022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0A3CE13" w14:textId="77777777" w:rsidR="006469F7" w:rsidRDefault="006469F7" w:rsidP="00905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11 sierpnia 2022r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725AB36" w14:textId="77777777" w:rsidR="006469F7" w:rsidRDefault="006469F7" w:rsidP="006469F7">
            <w:pPr>
              <w:pStyle w:val="Styl"/>
              <w:spacing w:line="331" w:lineRule="exact"/>
              <w:ind w:hanging="5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 sprawie wyznaczenia przez Nadleśniczego Nadleśnictwa Jarosław Pełnomocnika do spraw UDODO.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B25F734" w14:textId="77777777" w:rsidR="006469F7" w:rsidRDefault="006469F7" w:rsidP="00C576DA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NS.0171.1.2022</w:t>
            </w:r>
          </w:p>
        </w:tc>
      </w:tr>
      <w:tr w:rsidR="006469F7" w:rsidRPr="004B25A5" w14:paraId="6B00FEEA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6777495" w14:textId="77777777" w:rsidR="006469F7" w:rsidRDefault="00830800" w:rsidP="00905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13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FC0618E" w14:textId="77777777" w:rsidR="006469F7" w:rsidRDefault="006469F7" w:rsidP="005060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 nr 36/2022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26B4DDD" w14:textId="77777777" w:rsidR="006469F7" w:rsidRDefault="006469F7" w:rsidP="00905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 sierpnia 2022r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99709D9" w14:textId="77777777" w:rsidR="006469F7" w:rsidRDefault="006469F7" w:rsidP="006469F7">
            <w:pPr>
              <w:pStyle w:val="Styl"/>
              <w:spacing w:line="331" w:lineRule="exact"/>
              <w:ind w:hanging="5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 sprawie zmiany Regulaminu Kontroli Wewnętrznej.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261BF9F" w14:textId="77777777" w:rsidR="006469F7" w:rsidRDefault="006469F7" w:rsidP="00C576DA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K.300.2.2022</w:t>
            </w:r>
          </w:p>
        </w:tc>
      </w:tr>
      <w:tr w:rsidR="00B22106" w:rsidRPr="004B25A5" w14:paraId="6A8D5192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0405424" w14:textId="77777777" w:rsidR="00B22106" w:rsidRDefault="00830800" w:rsidP="00905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EE8A9BD" w14:textId="77777777" w:rsidR="00B22106" w:rsidRDefault="00B22106" w:rsidP="005060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 nr 38/2022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EC4AE80" w14:textId="77777777" w:rsidR="00B22106" w:rsidRDefault="00B22106" w:rsidP="00905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12 września 2022r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A671B1F" w14:textId="77777777" w:rsidR="00B22106" w:rsidRDefault="00B22106" w:rsidP="006469F7">
            <w:pPr>
              <w:pStyle w:val="Styl"/>
              <w:spacing w:line="331" w:lineRule="exact"/>
              <w:ind w:hanging="5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 sprawie powołania Komisji do pomocy w gospodarowaniu Zakładowym Funduszem Świadczeń Socjalnych w Nadleśnictwie Jarosław.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0885E0F" w14:textId="77777777" w:rsidR="00B22106" w:rsidRDefault="00B22106" w:rsidP="00C576DA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NK.003.5.2022</w:t>
            </w:r>
          </w:p>
        </w:tc>
      </w:tr>
      <w:tr w:rsidR="00FD4FCB" w:rsidRPr="004B25A5" w14:paraId="00437C2A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A7F2C00" w14:textId="77777777" w:rsidR="00FD4FCB" w:rsidRDefault="00830800" w:rsidP="00905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BC7CD4D" w14:textId="77777777" w:rsidR="00FD4FCB" w:rsidRDefault="00FD4FCB" w:rsidP="005060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 nr 43/2022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B1BB986" w14:textId="77777777" w:rsidR="00FD4FCB" w:rsidRDefault="00FD4FCB" w:rsidP="00905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 listopada 2022r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1A90626" w14:textId="77777777" w:rsidR="00FD4FCB" w:rsidRDefault="00FD4FCB" w:rsidP="006469F7">
            <w:pPr>
              <w:pStyle w:val="Styl"/>
              <w:spacing w:line="331" w:lineRule="exact"/>
              <w:ind w:hanging="5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 sprawie ewidencji i kontroli druków i dokumentów ścisłego zarachowania w Nadleśnictwie Jarosław.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C5DA9B0" w14:textId="77777777" w:rsidR="00FD4FCB" w:rsidRDefault="00FD4FCB" w:rsidP="00C576DA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K.300.3.2022</w:t>
            </w:r>
          </w:p>
        </w:tc>
      </w:tr>
      <w:tr w:rsidR="00FD4FCB" w:rsidRPr="004B25A5" w14:paraId="0E9B9941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7FF05B7" w14:textId="77777777" w:rsidR="00FD4FCB" w:rsidRDefault="00830800" w:rsidP="00905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16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D8B08A2" w14:textId="77777777" w:rsidR="00FD4FCB" w:rsidRDefault="00FD4FCB" w:rsidP="005060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 nr 44/2022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9D71E31" w14:textId="77777777" w:rsidR="00FD4FCB" w:rsidRDefault="00FD4FCB" w:rsidP="00905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 listopada 2022r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CAE3ADA" w14:textId="77777777" w:rsidR="00FD4FCB" w:rsidRDefault="00FD4FCB" w:rsidP="006469F7">
            <w:pPr>
              <w:pStyle w:val="Styl"/>
              <w:spacing w:line="331" w:lineRule="exact"/>
              <w:ind w:hanging="5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 sprawie przyjmowania wpłat przy użyciu kart płatniczych w Nadleśnictwie Jarosław.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314C378" w14:textId="77777777" w:rsidR="00FD4FCB" w:rsidRDefault="00FD4FCB" w:rsidP="00C576DA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K.300.4.2022</w:t>
            </w:r>
          </w:p>
        </w:tc>
      </w:tr>
      <w:tr w:rsidR="006563E1" w:rsidRPr="004B25A5" w14:paraId="340C098B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A42D571" w14:textId="37ABFC26" w:rsidR="006563E1" w:rsidRDefault="0012753B" w:rsidP="00905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  <w:r w:rsidR="00E031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1035845" w14:textId="77777777" w:rsidR="006563E1" w:rsidRDefault="006563E1" w:rsidP="005060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 nr 48/2022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85E3199" w14:textId="77777777" w:rsidR="006563E1" w:rsidRDefault="006563E1" w:rsidP="00905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 grudnia 2022r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0A18F07" w14:textId="77777777" w:rsidR="006563E1" w:rsidRDefault="006563E1" w:rsidP="006469F7">
            <w:pPr>
              <w:pStyle w:val="Styl"/>
              <w:spacing w:line="331" w:lineRule="exact"/>
              <w:ind w:hanging="5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 sprawie przeprowadzenia transakcji kupna nieruchomości gruntowych.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0F8CE39" w14:textId="77777777" w:rsidR="006563E1" w:rsidRDefault="006563E1" w:rsidP="00C576DA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ZG.2280.19.2022</w:t>
            </w:r>
          </w:p>
        </w:tc>
      </w:tr>
      <w:tr w:rsidR="00655422" w:rsidRPr="004B25A5" w14:paraId="2F53186D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B8F0B96" w14:textId="385FFFE8" w:rsidR="00655422" w:rsidRDefault="00E0311B" w:rsidP="00655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18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9BC556F" w14:textId="77777777" w:rsidR="00655422" w:rsidRDefault="00655422" w:rsidP="006554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Decyzja nr 25/2022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92631ED" w14:textId="77777777" w:rsidR="00655422" w:rsidRDefault="00655422" w:rsidP="00655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 grudnia 2022r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956508C" w14:textId="77777777" w:rsidR="00655422" w:rsidRDefault="00655422" w:rsidP="00655422">
            <w:pPr>
              <w:pStyle w:val="Styl"/>
              <w:spacing w:line="331" w:lineRule="exact"/>
              <w:ind w:hanging="5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 sprawie zaniechania zadania inwestycyjnego nr IN/2022/16 zakup gruntów leśnych od osoby prywatnej.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F5D09EF" w14:textId="77777777" w:rsidR="00655422" w:rsidRDefault="00655422" w:rsidP="00655422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ZG.2217.19.2022</w:t>
            </w:r>
          </w:p>
        </w:tc>
      </w:tr>
      <w:tr w:rsidR="00655422" w:rsidRPr="004B25A5" w14:paraId="7D7726DA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1DCD827" w14:textId="12AD4CB6" w:rsidR="00655422" w:rsidRDefault="00E0311B" w:rsidP="00655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19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05D1FBE" w14:textId="77777777" w:rsidR="00655422" w:rsidRDefault="00655422" w:rsidP="006554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Decyzja nr 26/2022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F97921D" w14:textId="77777777" w:rsidR="00655422" w:rsidRDefault="00655422" w:rsidP="00655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 grudnia 2022r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4CD576C" w14:textId="77777777" w:rsidR="00655422" w:rsidRDefault="00655422" w:rsidP="00655422">
            <w:pPr>
              <w:pStyle w:val="Styl"/>
              <w:spacing w:line="331" w:lineRule="exact"/>
              <w:ind w:hanging="5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 sprawie zaniechania zadania inwestycyjnego nr IN/2022/19 zakup gruntów leś</w:t>
            </w:r>
            <w:r w:rsidR="004F098E">
              <w:rPr>
                <w:rFonts w:ascii="Times New Roman" w:hAnsi="Times New Roman" w:cs="Times New Roman"/>
              </w:rPr>
              <w:t>nych od osoby prywatnej.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49FB1DD" w14:textId="77777777" w:rsidR="00655422" w:rsidRDefault="00655422" w:rsidP="00655422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ZG.2217.19.2022</w:t>
            </w:r>
          </w:p>
        </w:tc>
      </w:tr>
      <w:tr w:rsidR="00A43A84" w:rsidRPr="004B25A5" w14:paraId="0EC538B6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F1A628B" w14:textId="39B71844" w:rsidR="00A43A84" w:rsidRDefault="0012753B" w:rsidP="00655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  <w:r w:rsidR="00E031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435753" w14:textId="77777777" w:rsidR="00A43A84" w:rsidRDefault="00A43A84" w:rsidP="006554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 nr 51/2022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C79C30D" w14:textId="77777777" w:rsidR="00A43A84" w:rsidRDefault="00A43A84" w:rsidP="00655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 grudnia 2022r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63C9088" w14:textId="77777777" w:rsidR="00A43A84" w:rsidRDefault="00A43A84" w:rsidP="00655422">
            <w:pPr>
              <w:pStyle w:val="Styl"/>
              <w:spacing w:line="331" w:lineRule="exact"/>
              <w:ind w:hanging="5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 sprawie wprowadzenia Instrukcji Inwentaryzacyjnej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C817DD4" w14:textId="77777777" w:rsidR="00A43A84" w:rsidRDefault="00A43A84" w:rsidP="00655422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K.300.6.2022</w:t>
            </w:r>
          </w:p>
        </w:tc>
      </w:tr>
      <w:tr w:rsidR="00655422" w:rsidRPr="004B25A5" w14:paraId="6411F767" w14:textId="77777777" w:rsidTr="00655422">
        <w:trPr>
          <w:tblCellSpacing w:w="7" w:type="dxa"/>
        </w:trPr>
        <w:tc>
          <w:tcPr>
            <w:tcW w:w="1371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F1D59FC" w14:textId="77777777" w:rsidR="00655422" w:rsidRDefault="00655422" w:rsidP="00655422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pl-PL"/>
              </w:rPr>
              <w:t>Rok 2023</w:t>
            </w:r>
          </w:p>
        </w:tc>
      </w:tr>
      <w:tr w:rsidR="00655422" w:rsidRPr="004B25A5" w14:paraId="0E616E44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04D28F9" w14:textId="77777777" w:rsidR="00655422" w:rsidRDefault="001B434D" w:rsidP="00655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B29AA47" w14:textId="77777777" w:rsidR="00655422" w:rsidRDefault="009943C7" w:rsidP="006554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Decyzja nr 2/2023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8764D1F" w14:textId="77777777" w:rsidR="00655422" w:rsidRDefault="009943C7" w:rsidP="00655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 stycznia 2023r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D796440" w14:textId="77777777" w:rsidR="00655422" w:rsidRDefault="009943C7" w:rsidP="00655422">
            <w:pPr>
              <w:pStyle w:val="Styl"/>
              <w:spacing w:line="331" w:lineRule="exact"/>
              <w:ind w:hanging="5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 sprawie naliczenia odsetek od należności przeterminowanych.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5079164" w14:textId="77777777" w:rsidR="00655422" w:rsidRDefault="009943C7" w:rsidP="00655422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K.300.1.2023</w:t>
            </w:r>
          </w:p>
        </w:tc>
      </w:tr>
      <w:tr w:rsidR="009943C7" w:rsidRPr="004B25A5" w14:paraId="13A55C5B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ACFDE60" w14:textId="77777777" w:rsidR="009943C7" w:rsidRDefault="00D772B8" w:rsidP="00655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392E125" w14:textId="77777777" w:rsidR="009943C7" w:rsidRDefault="009943C7" w:rsidP="006554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 nr 3/2023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4D3FADE" w14:textId="77777777" w:rsidR="009943C7" w:rsidRDefault="009943C7" w:rsidP="00655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 stycznia 2023r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34BF9DA" w14:textId="77777777" w:rsidR="009943C7" w:rsidRDefault="009943C7" w:rsidP="00655422">
            <w:pPr>
              <w:pStyle w:val="Styl"/>
              <w:spacing w:line="331" w:lineRule="exact"/>
              <w:ind w:hanging="5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 sprawie wprowadzenia Instrukcji Obiegu i Kontroli Dokumentów.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4BD0CEA" w14:textId="77777777" w:rsidR="009943C7" w:rsidRDefault="009943C7" w:rsidP="00655422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K.300.4.2023</w:t>
            </w:r>
          </w:p>
        </w:tc>
      </w:tr>
      <w:tr w:rsidR="009943C7" w:rsidRPr="004B25A5" w14:paraId="2BC98DC0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9D4BF89" w14:textId="77777777" w:rsidR="009943C7" w:rsidRDefault="00D772B8" w:rsidP="00655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3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1C4D89E" w14:textId="77777777" w:rsidR="009943C7" w:rsidRDefault="009943C7" w:rsidP="006554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 nr 10/2023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7B6E3D0" w14:textId="77777777" w:rsidR="009943C7" w:rsidRDefault="00B6151B" w:rsidP="00655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16 stycznia 2023r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E4E882B" w14:textId="77777777" w:rsidR="009943C7" w:rsidRDefault="00B6151B" w:rsidP="001525D3">
            <w:pPr>
              <w:pStyle w:val="Styl"/>
              <w:spacing w:line="331" w:lineRule="exact"/>
              <w:ind w:hanging="5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 sprawie ponoszenia przez Nadleśnictwo Jarosław kosztów utrzymania telefonów komórkowych oraz stacjonarnych użytkowanych przez </w:t>
            </w:r>
            <w:r w:rsidR="001525D3">
              <w:rPr>
                <w:rFonts w:ascii="Times New Roman" w:hAnsi="Times New Roman" w:cs="Times New Roman"/>
              </w:rPr>
              <w:t>pr</w:t>
            </w:r>
            <w:r>
              <w:rPr>
                <w:rFonts w:ascii="Times New Roman" w:hAnsi="Times New Roman" w:cs="Times New Roman"/>
              </w:rPr>
              <w:t>acowników Nadleśnictwa Jarosław.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5CAAFDD" w14:textId="77777777" w:rsidR="009943C7" w:rsidRDefault="00B6151B" w:rsidP="00655422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K.300.5.2023</w:t>
            </w:r>
          </w:p>
        </w:tc>
      </w:tr>
      <w:tr w:rsidR="009943C7" w:rsidRPr="004B25A5" w14:paraId="52745C13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E4FB7C5" w14:textId="77777777" w:rsidR="009943C7" w:rsidRDefault="00D772B8" w:rsidP="00655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349E32D" w14:textId="77777777" w:rsidR="009943C7" w:rsidRDefault="00B70453" w:rsidP="006554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 nr 14/2023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49CEA52" w14:textId="77777777" w:rsidR="009943C7" w:rsidRDefault="00B70453" w:rsidP="00655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31 stycznia 2023r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2D635BD" w14:textId="77777777" w:rsidR="009943C7" w:rsidRDefault="00B70453" w:rsidP="00655422">
            <w:pPr>
              <w:pStyle w:val="Styl"/>
              <w:spacing w:line="331" w:lineRule="exact"/>
              <w:ind w:hanging="5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 sprawie wprowadzenia Instrukcji Kasowej.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ED87E5B" w14:textId="77777777" w:rsidR="009943C7" w:rsidRDefault="00B70453" w:rsidP="00655422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K.300.2.2023</w:t>
            </w:r>
          </w:p>
        </w:tc>
      </w:tr>
      <w:tr w:rsidR="004E2C0E" w:rsidRPr="004B25A5" w14:paraId="0CA8E784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4FD17D9" w14:textId="77777777" w:rsidR="004E2C0E" w:rsidRDefault="00D772B8" w:rsidP="00655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C88BC99" w14:textId="77777777" w:rsidR="004E2C0E" w:rsidRDefault="005B0D25" w:rsidP="006554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Decyzja nr 7/2023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4B7E81C" w14:textId="77777777" w:rsidR="004E2C0E" w:rsidRDefault="005B0D25" w:rsidP="00655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24 lutego 2023r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E5072A8" w14:textId="77777777" w:rsidR="004E2C0E" w:rsidRDefault="005B0D25" w:rsidP="00655422">
            <w:pPr>
              <w:pStyle w:val="Styl"/>
              <w:spacing w:line="331" w:lineRule="exact"/>
              <w:ind w:hanging="5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 sprawie zasad wypłaty i wysokości ekwiwalentu pieniężnego za pranie odzieży roboczej.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F4B73DD" w14:textId="77777777" w:rsidR="004E2C0E" w:rsidRDefault="005B0D25" w:rsidP="00655422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NN.1302.1.2023</w:t>
            </w:r>
          </w:p>
        </w:tc>
      </w:tr>
      <w:tr w:rsidR="0053503F" w:rsidRPr="004B25A5" w14:paraId="04B4CB71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6C65ABD" w14:textId="77777777" w:rsidR="0053503F" w:rsidRDefault="00D772B8" w:rsidP="00655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293EFCF" w14:textId="77777777" w:rsidR="0053503F" w:rsidRDefault="0053503F" w:rsidP="006554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 nr 23/2023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063A84C" w14:textId="77777777" w:rsidR="0053503F" w:rsidRDefault="0053503F" w:rsidP="00655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 marca 2023r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A3C4C1E" w14:textId="77777777" w:rsidR="0053503F" w:rsidRDefault="0053503F" w:rsidP="00655422">
            <w:pPr>
              <w:pStyle w:val="Styl"/>
              <w:spacing w:line="331" w:lineRule="exact"/>
              <w:ind w:hanging="5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 sprawie udzielania pomocy finansowej pracownikom Nadleśnictwa Jarosław w nabywaniu prywatnych pojazdów używanych również do </w:t>
            </w:r>
            <w:proofErr w:type="gramStart"/>
            <w:r>
              <w:rPr>
                <w:rFonts w:ascii="Times New Roman" w:hAnsi="Times New Roman" w:cs="Times New Roman"/>
              </w:rPr>
              <w:t>celów  służbowych</w:t>
            </w:r>
            <w:proofErr w:type="gram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640F2F1" w14:textId="77777777" w:rsidR="0053503F" w:rsidRDefault="0053503F" w:rsidP="00655422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K.300.10.2023</w:t>
            </w:r>
          </w:p>
        </w:tc>
      </w:tr>
      <w:tr w:rsidR="001525D3" w:rsidRPr="004B25A5" w14:paraId="711BA784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6ED50E5" w14:textId="77777777" w:rsidR="001525D3" w:rsidRDefault="00CA46B7" w:rsidP="00655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945266C" w14:textId="77777777" w:rsidR="001525D3" w:rsidRDefault="001525D3" w:rsidP="006554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 nr 27/2023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CDFF724" w14:textId="77777777" w:rsidR="001525D3" w:rsidRDefault="001525D3" w:rsidP="00655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22 marca 2023r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7190E4C" w14:textId="77777777" w:rsidR="001525D3" w:rsidRPr="001525D3" w:rsidRDefault="001525D3" w:rsidP="00480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525D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zasad przekazywania i przejmowania powierzonego majątku i dokumentów w leśnictwach i stanowiskach pracy związanych z materialną odpowiedzialnością w Nadleśnictwie Jarosław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7465AF1" w14:textId="77777777" w:rsidR="001525D3" w:rsidRDefault="001525D3" w:rsidP="00655422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NK.012.1.2023</w:t>
            </w:r>
          </w:p>
        </w:tc>
      </w:tr>
      <w:tr w:rsidR="002757C8" w:rsidRPr="004B25A5" w14:paraId="2718F8E3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4594E70" w14:textId="43CC5C4A" w:rsidR="002757C8" w:rsidRDefault="00E0311B" w:rsidP="00655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122FB87" w14:textId="77777777" w:rsidR="002757C8" w:rsidRDefault="002757C8" w:rsidP="006554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Decyzja nr 9/2023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6181F8B" w14:textId="77777777" w:rsidR="002757C8" w:rsidRDefault="002757C8" w:rsidP="00655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28 kwietnia 2023r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67EE57F" w14:textId="77777777" w:rsidR="002757C8" w:rsidRDefault="00B749C0" w:rsidP="00152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</w:t>
            </w:r>
            <w:r w:rsidR="002757C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sprawie powołania zespołu roboczego do przeprowadzenia akcji ograniczenia zagrożeń ze strony chrabąszczowatych w tym w szczególności wykonania techniką agrolotniczą chemicznych zabiegów ratowniczych na obszarach zagrożonych trwałością lasu w 2023r na terenie Nadleśnictwa Jarosław.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D3721CF" w14:textId="77777777" w:rsidR="002757C8" w:rsidRDefault="002757C8" w:rsidP="00655422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ZG.7100.14.2023</w:t>
            </w:r>
          </w:p>
        </w:tc>
      </w:tr>
      <w:tr w:rsidR="00B749C0" w:rsidRPr="004B25A5" w14:paraId="136FA0C4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410EB85" w14:textId="1D3C4C40" w:rsidR="00B749C0" w:rsidRDefault="00E0311B" w:rsidP="00655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827F2A2" w14:textId="77777777" w:rsidR="00B749C0" w:rsidRDefault="00B749C0" w:rsidP="006554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 nr 37/2023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F93F5DC" w14:textId="77777777" w:rsidR="00B749C0" w:rsidRDefault="00B749C0" w:rsidP="00655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11 maja 2023r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A4BDDEC" w14:textId="77777777" w:rsidR="00B749C0" w:rsidRPr="00B749C0" w:rsidRDefault="00B749C0" w:rsidP="00152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Planu Finansowo- Gospodarczego Nadleśnictwa Jarosław na rok 2023.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B8DA13E" w14:textId="77777777" w:rsidR="00B749C0" w:rsidRDefault="00B749C0" w:rsidP="00655422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K.0300.1.2023</w:t>
            </w:r>
          </w:p>
        </w:tc>
      </w:tr>
      <w:tr w:rsidR="006C5E23" w:rsidRPr="004B25A5" w14:paraId="5D805917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C773F7E" w14:textId="70B67C73" w:rsidR="006C5E23" w:rsidRDefault="003115D2" w:rsidP="00655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  <w:r w:rsidR="00E031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5CB98C5" w14:textId="77777777" w:rsidR="006C5E23" w:rsidRDefault="006C5E23" w:rsidP="006554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 nr 38/2023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EB088CC" w14:textId="77777777" w:rsidR="006C5E23" w:rsidRDefault="006C5E23" w:rsidP="00655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17 maja 2023r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57CBBAC" w14:textId="77777777" w:rsidR="006C5E23" w:rsidRDefault="006C5E23" w:rsidP="004E5B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kontroli upraw zabezpieczonych siatką leśną.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D388CD9" w14:textId="77777777" w:rsidR="006C5E23" w:rsidRDefault="006C5E23" w:rsidP="00655422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ZG.712.13.2023</w:t>
            </w:r>
          </w:p>
        </w:tc>
      </w:tr>
      <w:tr w:rsidR="00E96B9F" w:rsidRPr="004B25A5" w14:paraId="17D8F568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FE6B5A7" w14:textId="2F4A53EE" w:rsidR="00E96B9F" w:rsidRDefault="003115D2" w:rsidP="00655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  <w:r w:rsidR="00E031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0D38987" w14:textId="77777777" w:rsidR="00E96B9F" w:rsidRDefault="00E96B9F" w:rsidP="006554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 nr 43/2023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E4FF347" w14:textId="77777777" w:rsidR="00E96B9F" w:rsidRDefault="00E96B9F" w:rsidP="00655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29 czerwca 2023r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C34F915" w14:textId="77777777" w:rsidR="00E96B9F" w:rsidRDefault="00E96B9F" w:rsidP="004E5B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zmieniające Zarządzenie nr 1/2023 z dnia 02.01.2023r Nadleśniczego Nadleśnictwa Jarosław </w:t>
            </w:r>
            <w:r>
              <w:rPr>
                <w:rFonts w:ascii="Times New Roman" w:hAnsi="Times New Roman" w:cs="Times New Roman"/>
              </w:rPr>
              <w:t>w sprawie powołania stałej komisji do przeprowadzenia inwentaryzacji rocznej i inwentaryzacji doraźnych w Nadleśnictwie Jarosław.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7447211" w14:textId="77777777" w:rsidR="00E96B9F" w:rsidRDefault="00E96B9F" w:rsidP="00655422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K.370.1.2023</w:t>
            </w:r>
          </w:p>
        </w:tc>
      </w:tr>
      <w:tr w:rsidR="00DE11D8" w:rsidRPr="004B25A5" w14:paraId="6BEE4BED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94B5ABD" w14:textId="18F048D1" w:rsidR="00DE11D8" w:rsidRDefault="003115D2" w:rsidP="00655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  <w:r w:rsidR="00E031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AE4FB32" w14:textId="77777777" w:rsidR="00DE11D8" w:rsidRDefault="00DE11D8" w:rsidP="006554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Decyzja nr 16/2023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D8594CB" w14:textId="77777777" w:rsidR="00DE11D8" w:rsidRDefault="00DE11D8" w:rsidP="00655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3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lipca  2023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8A9EB3E" w14:textId="77777777" w:rsidR="00DE11D8" w:rsidRDefault="00DE11D8" w:rsidP="004E5B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 sprawie likwidacji środków trwałych oraz nisko cennych składników majątku.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9B2658B" w14:textId="77777777" w:rsidR="00DE11D8" w:rsidRDefault="00DE11D8" w:rsidP="00655422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S.411.2.2023</w:t>
            </w:r>
          </w:p>
        </w:tc>
      </w:tr>
      <w:tr w:rsidR="002101AF" w:rsidRPr="004B25A5" w14:paraId="73E386E0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FE3B969" w14:textId="3699E3B8" w:rsidR="002101AF" w:rsidRDefault="003115D2" w:rsidP="00210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  <w:r w:rsidR="00E031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E4CC3CA" w14:textId="77777777" w:rsidR="002101AF" w:rsidRDefault="002101AF" w:rsidP="00210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 nr 47/2023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20003A2" w14:textId="77777777" w:rsidR="002101AF" w:rsidRDefault="002101AF" w:rsidP="002101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 sierpnia 2023r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598433C" w14:textId="77777777" w:rsidR="002101AF" w:rsidRDefault="002101AF" w:rsidP="00210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 sprawie powołania Komisji do przeprowadzenia sprzedaży na portalu e-drewno oraz prowadzenia negocjacji handlowych dot. sprzedaży drewna w Nadleśnictwie Jarosław.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D57FF22" w14:textId="77777777" w:rsidR="002101AF" w:rsidRDefault="002101AF" w:rsidP="002101AF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ZG.802.128.2023</w:t>
            </w:r>
          </w:p>
        </w:tc>
      </w:tr>
      <w:tr w:rsidR="005D2086" w:rsidRPr="004B25A5" w14:paraId="2A2B341A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ABA432C" w14:textId="4DDBC9B1" w:rsidR="005D2086" w:rsidRDefault="003115D2" w:rsidP="00210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1</w:t>
            </w:r>
            <w:r w:rsidR="00E031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6AFDC4E" w14:textId="77777777" w:rsidR="005D2086" w:rsidRDefault="005D2086" w:rsidP="00210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 nr 50/2023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3A376C7" w14:textId="77777777" w:rsidR="005D2086" w:rsidRDefault="005D2086" w:rsidP="002101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23 sierpnia 2023r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1106CFD" w14:textId="77777777" w:rsidR="005D2086" w:rsidRDefault="005D2086" w:rsidP="00210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 sprawie powołania Komisji do negocjacji ceny zakupu nieruchomości leśnych w 2023 roku.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E31DE56" w14:textId="77777777" w:rsidR="005D2086" w:rsidRDefault="005D2086" w:rsidP="002101AF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ZG.2280.37.2023</w:t>
            </w:r>
          </w:p>
        </w:tc>
      </w:tr>
      <w:tr w:rsidR="00C26006" w:rsidRPr="004B25A5" w14:paraId="4CA72474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67A9F63" w14:textId="2B28D82D" w:rsidR="00C26006" w:rsidRDefault="003115D2" w:rsidP="00210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  <w:r w:rsidR="00E031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9417FEB" w14:textId="77777777" w:rsidR="00C26006" w:rsidRDefault="00C26006" w:rsidP="00210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Decyzja nr 18/2023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0D523E1" w14:textId="77777777" w:rsidR="00C26006" w:rsidRDefault="00C26006" w:rsidP="002101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 sierpnia 2023r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BCE297C" w14:textId="77777777" w:rsidR="00C26006" w:rsidRDefault="00C26006" w:rsidP="00210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 sprawie organizacji imprezy BBL Lasy Czerniawka 2023.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F1A3D1C" w14:textId="77777777" w:rsidR="00C26006" w:rsidRDefault="00C26006" w:rsidP="002101AF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ZG.7161.45.2023</w:t>
            </w:r>
          </w:p>
        </w:tc>
      </w:tr>
      <w:tr w:rsidR="00104688" w:rsidRPr="004B25A5" w14:paraId="30E48325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32E4258" w14:textId="0A2C8B8E" w:rsidR="00104688" w:rsidRDefault="003115D2" w:rsidP="00210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  <w:r w:rsidR="00E031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0B3F964" w14:textId="77777777" w:rsidR="00104688" w:rsidRDefault="00104688" w:rsidP="00210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Decyzja nr 19/2023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3735FD8" w14:textId="77777777" w:rsidR="00104688" w:rsidRDefault="00104688" w:rsidP="002101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 sierpnia 2023r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C30DE9A" w14:textId="77777777" w:rsidR="00104688" w:rsidRDefault="00104688" w:rsidP="00210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 sprawie ustalenia wysokości odszkodowania za szkody łowieckie. 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9D87A9B" w14:textId="77777777" w:rsidR="00104688" w:rsidRDefault="00104688" w:rsidP="002101AF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ZG.7330.19.2023</w:t>
            </w:r>
          </w:p>
        </w:tc>
      </w:tr>
      <w:tr w:rsidR="00104688" w:rsidRPr="004B25A5" w14:paraId="70F599EA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987FF6D" w14:textId="17EDD638" w:rsidR="00104688" w:rsidRDefault="003115D2" w:rsidP="00104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  <w:r w:rsidR="00E031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15EE267" w14:textId="77777777" w:rsidR="00104688" w:rsidRDefault="00104688" w:rsidP="00104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Decyzja nr 20/2023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02028D0" w14:textId="77777777" w:rsidR="00104688" w:rsidRDefault="00104688" w:rsidP="001046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 sierpnia 2023r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CCA9186" w14:textId="77777777" w:rsidR="00104688" w:rsidRDefault="00104688" w:rsidP="001046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 sprawie ustalenia wysokości odszkodowania za szkody łowieckie. 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23D9E7A" w14:textId="77777777" w:rsidR="00104688" w:rsidRDefault="00104688" w:rsidP="00104688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ZG.7330.20.2023</w:t>
            </w:r>
          </w:p>
        </w:tc>
      </w:tr>
      <w:tr w:rsidR="00104688" w:rsidRPr="004B25A5" w14:paraId="1492603A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91E9FEB" w14:textId="1DE0CC21" w:rsidR="00104688" w:rsidRDefault="003115D2" w:rsidP="00104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  <w:r w:rsidR="00E031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6E9C23A" w14:textId="77777777" w:rsidR="00104688" w:rsidRDefault="00104688" w:rsidP="00104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Decyzja nr 21/2023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0CD0C55" w14:textId="77777777" w:rsidR="00104688" w:rsidRDefault="00104688" w:rsidP="001046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 sierpnia 2023r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55EC384" w14:textId="77777777" w:rsidR="00104688" w:rsidRDefault="00104688" w:rsidP="001046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 sprawie ustalenia wysokości odszkodowania za szkody łowieckie. 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F7F5FFE" w14:textId="77777777" w:rsidR="00104688" w:rsidRDefault="00104688" w:rsidP="00104688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ZG.7330.20.2023</w:t>
            </w:r>
          </w:p>
        </w:tc>
      </w:tr>
      <w:tr w:rsidR="00104688" w:rsidRPr="004B25A5" w14:paraId="40E72583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E825973" w14:textId="269EC643" w:rsidR="00104688" w:rsidRDefault="00E0311B" w:rsidP="00104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19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9AE7C72" w14:textId="77777777" w:rsidR="00104688" w:rsidRDefault="00104688" w:rsidP="00104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Decyzja nr 23/2023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5E9224B" w14:textId="77777777" w:rsidR="00104688" w:rsidRDefault="00104688" w:rsidP="001046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21 września 2023r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BD55AE8" w14:textId="77777777" w:rsidR="00104688" w:rsidRDefault="00104688" w:rsidP="001046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 sprawie ewidencji ilościowej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niskocennych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składników majątkowych w podsystemie Infrastruktura.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30D50F2" w14:textId="77777777" w:rsidR="00104688" w:rsidRDefault="00104688" w:rsidP="00104688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K.300.11.2023</w:t>
            </w:r>
          </w:p>
        </w:tc>
      </w:tr>
      <w:tr w:rsidR="00E835EE" w:rsidRPr="004B25A5" w14:paraId="77807958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E96E502" w14:textId="1B9B7154" w:rsidR="00E835EE" w:rsidRDefault="003115D2" w:rsidP="00104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  <w:r w:rsidR="00E031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DDC766F" w14:textId="77777777" w:rsidR="00E835EE" w:rsidRDefault="00E835EE" w:rsidP="00104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 nr 58/2023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DB87225" w14:textId="77777777" w:rsidR="00E835EE" w:rsidRDefault="00E835EE" w:rsidP="001046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16 października 2023r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7FFA59E" w14:textId="77777777" w:rsidR="00E835EE" w:rsidRPr="00BB36C1" w:rsidRDefault="00E835EE" w:rsidP="0010468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B36C1">
              <w:rPr>
                <w:rFonts w:ascii="Arial" w:hAnsi="Arial" w:cs="Arial"/>
                <w:sz w:val="24"/>
                <w:szCs w:val="24"/>
              </w:rPr>
              <w:t>zmieniające Zarządzenie nr 50/2023 w sprawie powołania Komisji do negocjacji ceny zakupu nieruchomości leśnych w 2023 roku.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58196BC" w14:textId="77777777" w:rsidR="00E835EE" w:rsidRDefault="00E835EE" w:rsidP="00104688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ZG.2280.37.2023</w:t>
            </w:r>
          </w:p>
        </w:tc>
      </w:tr>
      <w:tr w:rsidR="00E835EE" w:rsidRPr="004B25A5" w14:paraId="1E80F829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6BC1703" w14:textId="730A3BEF" w:rsidR="00E835EE" w:rsidRDefault="003115D2" w:rsidP="00104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  <w:r w:rsidR="00E031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8CB9340" w14:textId="77777777" w:rsidR="00E835EE" w:rsidRDefault="00E835EE" w:rsidP="00104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 nr 59/2023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4DCCAD4" w14:textId="77777777" w:rsidR="00E835EE" w:rsidRDefault="00E835EE" w:rsidP="001046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16 października 2023r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55DF2EB" w14:textId="77777777" w:rsidR="00E835EE" w:rsidRPr="00BB36C1" w:rsidRDefault="00E835EE" w:rsidP="0010468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B36C1">
              <w:rPr>
                <w:rFonts w:ascii="Arial" w:hAnsi="Arial" w:cs="Arial"/>
                <w:sz w:val="24"/>
                <w:szCs w:val="24"/>
              </w:rPr>
              <w:t>zmieniające Zarządzenie nr 10/2019 Nadleśniczego Nadleśnictwa Jarosław z dnia 25.01.2019r w sprawie przydziału środków ochrony indywidualnej oraz obuwia i odzieży roboczej dla pracowników zatrudnionych w Nadleśnictwa Jarosław.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03CFB49" w14:textId="77777777" w:rsidR="00E835EE" w:rsidRDefault="00E835EE" w:rsidP="00104688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746D57" w:rsidRPr="004B25A5" w14:paraId="1C861FE9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4BD1229" w14:textId="1E7014D9" w:rsidR="00746D57" w:rsidRDefault="003115D2" w:rsidP="00104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  <w:r w:rsidR="00E031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46EA3DB" w14:textId="77777777" w:rsidR="00746D57" w:rsidRDefault="00746D57" w:rsidP="00104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Decyzja nr 24/2023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390F727" w14:textId="77777777" w:rsidR="00746D57" w:rsidRDefault="00746D57" w:rsidP="001046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18 października 2023r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B6670E6" w14:textId="77777777" w:rsidR="00746D57" w:rsidRPr="00BB36C1" w:rsidRDefault="00746D57" w:rsidP="0010468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B36C1">
              <w:rPr>
                <w:rFonts w:ascii="Arial" w:hAnsi="Arial" w:cs="Arial"/>
                <w:sz w:val="24"/>
                <w:szCs w:val="24"/>
              </w:rPr>
              <w:t>w sprawie wycofania aukcji e-drewno.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40630AD" w14:textId="77777777" w:rsidR="00746D57" w:rsidRDefault="00746D57" w:rsidP="00104688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ZG.802.149.2023</w:t>
            </w:r>
          </w:p>
        </w:tc>
      </w:tr>
      <w:tr w:rsidR="00E835EE" w:rsidRPr="004B25A5" w14:paraId="0229307B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082F6EC" w14:textId="46202041" w:rsidR="00E835EE" w:rsidRDefault="003115D2" w:rsidP="00104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  <w:r w:rsidR="00E031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B47AE4D" w14:textId="77777777" w:rsidR="00E835EE" w:rsidRDefault="00E835EE" w:rsidP="00104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Decyzja nr 25/2023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7F68F66" w14:textId="77777777" w:rsidR="00E835EE" w:rsidRDefault="00E835EE" w:rsidP="001046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 października 2023r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8E80436" w14:textId="77777777" w:rsidR="00E835EE" w:rsidRPr="00BB36C1" w:rsidRDefault="00E835EE" w:rsidP="0010468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B36C1">
              <w:rPr>
                <w:rFonts w:ascii="Arial" w:hAnsi="Arial" w:cs="Arial"/>
                <w:sz w:val="24"/>
                <w:szCs w:val="24"/>
              </w:rPr>
              <w:t xml:space="preserve">w sprawie określenia minimalnych cen sprzedaży drewna na Portalu Leśno- Drzewnym i aplikacji internetowej e-drewno na I okres sprzedaży w 2024 roku oraz akceptacji aktualnego układu cen wg grup nadleśnictwa. 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7F66263" w14:textId="77777777" w:rsidR="00E835EE" w:rsidRDefault="00E835EE" w:rsidP="00104688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ZG.802.150.2023</w:t>
            </w:r>
          </w:p>
        </w:tc>
      </w:tr>
      <w:tr w:rsidR="00B45788" w:rsidRPr="004B25A5" w14:paraId="606EF2C3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135A139" w14:textId="71D8A2DB" w:rsidR="00B45788" w:rsidRDefault="003115D2" w:rsidP="00104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  <w:r w:rsidR="00E031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176C694" w14:textId="77777777" w:rsidR="00B45788" w:rsidRDefault="00B45788" w:rsidP="007E6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 nr 66/2023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4ACCF16" w14:textId="77777777" w:rsidR="00B45788" w:rsidRDefault="00B45788" w:rsidP="001046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 listopada 2023r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49155F7" w14:textId="77777777" w:rsidR="00B45788" w:rsidRPr="00BB36C1" w:rsidRDefault="00B45788" w:rsidP="0010468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B36C1">
              <w:rPr>
                <w:rFonts w:ascii="Arial" w:hAnsi="Arial" w:cs="Arial"/>
                <w:sz w:val="24"/>
                <w:szCs w:val="24"/>
              </w:rPr>
              <w:t>w sprawie powołania komisji ds. oceny produkcji szkółkarskiej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69BC204" w14:textId="77777777" w:rsidR="00B45788" w:rsidRDefault="00B45788" w:rsidP="00104688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ZG.7030.44.2023</w:t>
            </w:r>
          </w:p>
        </w:tc>
      </w:tr>
      <w:tr w:rsidR="00B45788" w:rsidRPr="004B25A5" w14:paraId="5C56EFD8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B63FE7B" w14:textId="76726195" w:rsidR="00B45788" w:rsidRDefault="003115D2" w:rsidP="00104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  <w:r w:rsidR="00E031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6266DC7" w14:textId="77777777" w:rsidR="00B45788" w:rsidRDefault="00B45788" w:rsidP="007E6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Decyzja nr 28/2023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B4E54DD" w14:textId="77777777" w:rsidR="00B45788" w:rsidRDefault="00B45788" w:rsidP="001046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22 listopada 2023r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71A9FDE" w14:textId="77777777" w:rsidR="00B45788" w:rsidRPr="00BB36C1" w:rsidRDefault="00B45788" w:rsidP="0010468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B36C1">
              <w:rPr>
                <w:rFonts w:ascii="Arial" w:hAnsi="Arial" w:cs="Arial"/>
                <w:sz w:val="24"/>
                <w:szCs w:val="24"/>
              </w:rPr>
              <w:t>w sprawie wyznaczenia dnia wolnego od pracy w roku 2023 w Nadleśnictwie Jarosław.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373CB9D" w14:textId="77777777" w:rsidR="00B45788" w:rsidRDefault="00B45788" w:rsidP="00104688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NK.151.9.2023</w:t>
            </w:r>
          </w:p>
        </w:tc>
      </w:tr>
      <w:tr w:rsidR="00E11EA6" w:rsidRPr="004B25A5" w14:paraId="5AA6021D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E3C18F3" w14:textId="071CCCD5" w:rsidR="00E11EA6" w:rsidRDefault="003115D2" w:rsidP="00104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2</w:t>
            </w:r>
            <w:r w:rsidR="00E031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295CFD6" w14:textId="77777777" w:rsidR="00E11EA6" w:rsidRDefault="00E11EA6" w:rsidP="007E6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Decyzja nr 32/2023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8530901" w14:textId="77777777" w:rsidR="00E11EA6" w:rsidRDefault="00E11EA6" w:rsidP="001046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11 grudnia 2023r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48D310B" w14:textId="77777777" w:rsidR="00E11EA6" w:rsidRPr="00BB36C1" w:rsidRDefault="00E11EA6" w:rsidP="0010468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B36C1">
              <w:rPr>
                <w:rFonts w:ascii="Arial" w:hAnsi="Arial" w:cs="Arial"/>
                <w:sz w:val="24"/>
                <w:szCs w:val="24"/>
              </w:rPr>
              <w:t>w sprawie ustalenia wysokości odszkodowania za szkody łowieckie.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79F705B" w14:textId="77777777" w:rsidR="00E11EA6" w:rsidRDefault="00E11EA6" w:rsidP="00104688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ZG.7330.31.2023</w:t>
            </w:r>
          </w:p>
        </w:tc>
      </w:tr>
      <w:tr w:rsidR="00E11EA6" w:rsidRPr="004B25A5" w14:paraId="1EBDB284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DABEF13" w14:textId="260C555D" w:rsidR="00E11EA6" w:rsidRDefault="003115D2" w:rsidP="00104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  <w:r w:rsidR="00E031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7FF6BE4" w14:textId="77777777" w:rsidR="00E11EA6" w:rsidRDefault="00E11EA6" w:rsidP="007E6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Decyzja nr 33/2023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CDAE850" w14:textId="77777777" w:rsidR="00E11EA6" w:rsidRDefault="00E11EA6" w:rsidP="001046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18 grudnia 2023r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50F20C6" w14:textId="77777777" w:rsidR="00E11EA6" w:rsidRPr="00BB36C1" w:rsidRDefault="00E11EA6" w:rsidP="0010468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B36C1">
              <w:rPr>
                <w:rFonts w:ascii="Arial" w:hAnsi="Arial" w:cs="Arial"/>
                <w:sz w:val="24"/>
                <w:szCs w:val="24"/>
              </w:rPr>
              <w:t>w sprawie powołania zespołu do ustalenia wysokości limitów kilometrów dla pracowników wykorzystujących samochody prywatne do celów służbowych w Nadleśnictwie Jarosław.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069325B" w14:textId="77777777" w:rsidR="00E11EA6" w:rsidRDefault="00E11EA6" w:rsidP="00104688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NK.4001.11.2023</w:t>
            </w:r>
          </w:p>
        </w:tc>
      </w:tr>
      <w:tr w:rsidR="00D973DD" w:rsidRPr="004B25A5" w14:paraId="47074C63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E76232E" w14:textId="4DF5898B" w:rsidR="00D973DD" w:rsidRDefault="003115D2" w:rsidP="00104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  <w:r w:rsidR="00E031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5308283" w14:textId="77777777" w:rsidR="00D973DD" w:rsidRDefault="00D973DD" w:rsidP="007E6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 nr 68/2023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10BBD85" w14:textId="77777777" w:rsidR="00D973DD" w:rsidRDefault="00D973DD" w:rsidP="001046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18 grudnia 2023r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A7280AA" w14:textId="77777777" w:rsidR="00D973DD" w:rsidRPr="00BB36C1" w:rsidRDefault="00D973DD" w:rsidP="0010468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B36C1">
              <w:rPr>
                <w:rFonts w:ascii="Arial" w:hAnsi="Arial" w:cs="Arial"/>
                <w:sz w:val="24"/>
                <w:szCs w:val="24"/>
              </w:rPr>
              <w:t xml:space="preserve">zmieniające Zarządzenie nr 1/2023 z dnia </w:t>
            </w:r>
            <w:proofErr w:type="gramStart"/>
            <w:r w:rsidRPr="00BB36C1">
              <w:rPr>
                <w:rFonts w:ascii="Arial" w:hAnsi="Arial" w:cs="Arial"/>
                <w:sz w:val="24"/>
                <w:szCs w:val="24"/>
              </w:rPr>
              <w:t>02.01.2023r  w</w:t>
            </w:r>
            <w:proofErr w:type="gramEnd"/>
            <w:r w:rsidRPr="00BB36C1">
              <w:rPr>
                <w:rFonts w:ascii="Arial" w:hAnsi="Arial" w:cs="Arial"/>
                <w:sz w:val="24"/>
                <w:szCs w:val="24"/>
              </w:rPr>
              <w:t xml:space="preserve"> sprawie inwentaryzacji rocznej.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5BEE295" w14:textId="77777777" w:rsidR="00D973DD" w:rsidRDefault="00D973DD" w:rsidP="00104688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K.370.1.2023</w:t>
            </w:r>
          </w:p>
        </w:tc>
      </w:tr>
      <w:tr w:rsidR="00E11EA6" w:rsidRPr="004B25A5" w14:paraId="55E94278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E0A5F22" w14:textId="08B1AC5C" w:rsidR="00E11EA6" w:rsidRDefault="00E0311B" w:rsidP="00104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29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EF08E24" w14:textId="77777777" w:rsidR="00E11EA6" w:rsidRDefault="00E11EA6" w:rsidP="007E6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Decyzja nr 35/2023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D89DF69" w14:textId="77777777" w:rsidR="00E11EA6" w:rsidRDefault="00E11EA6" w:rsidP="001046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21 grudnia 2023r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D4C7B03" w14:textId="77777777" w:rsidR="00E11EA6" w:rsidRPr="00BB36C1" w:rsidRDefault="00E11EA6" w:rsidP="0010468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B36C1">
              <w:rPr>
                <w:rFonts w:ascii="Arial" w:hAnsi="Arial" w:cs="Arial"/>
                <w:sz w:val="24"/>
                <w:szCs w:val="24"/>
              </w:rPr>
              <w:t>w sprawie wyznaczenia dnia wolnego od pracy w roku 2024 w Nadleśnictwie Jarosław.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A1800F4" w14:textId="77777777" w:rsidR="00E11EA6" w:rsidRDefault="00E11EA6" w:rsidP="00104688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NK.151.10.2023</w:t>
            </w:r>
          </w:p>
        </w:tc>
      </w:tr>
      <w:tr w:rsidR="007156F5" w:rsidRPr="004B25A5" w14:paraId="051E1BCE" w14:textId="77777777" w:rsidTr="007156F5">
        <w:trPr>
          <w:tblCellSpacing w:w="7" w:type="dxa"/>
        </w:trPr>
        <w:tc>
          <w:tcPr>
            <w:tcW w:w="1371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0A7C76A" w14:textId="77777777" w:rsidR="00DF2554" w:rsidRDefault="00DF2554" w:rsidP="00DF25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7"/>
                <w:szCs w:val="27"/>
                <w:lang w:eastAsia="pl-PL"/>
              </w:rPr>
            </w:pPr>
          </w:p>
          <w:p w14:paraId="6F9A14D5" w14:textId="77777777" w:rsidR="007156F5" w:rsidRPr="00BB36C1" w:rsidRDefault="007156F5" w:rsidP="00104688">
            <w:pPr>
              <w:spacing w:after="0" w:line="240" w:lineRule="auto"/>
              <w:ind w:left="82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BB36C1">
              <w:rPr>
                <w:rFonts w:ascii="Arial" w:eastAsia="Times New Roman" w:hAnsi="Arial" w:cs="Arial"/>
                <w:b/>
                <w:bCs/>
                <w:sz w:val="27"/>
                <w:szCs w:val="27"/>
                <w:lang w:eastAsia="pl-PL"/>
              </w:rPr>
              <w:t>Rok 2024</w:t>
            </w:r>
          </w:p>
        </w:tc>
      </w:tr>
      <w:tr w:rsidR="007156F5" w:rsidRPr="004B25A5" w14:paraId="08707856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F1D5B04" w14:textId="77777777" w:rsidR="007156F5" w:rsidRDefault="007156F5" w:rsidP="00104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4399699" w14:textId="77777777" w:rsidR="007156F5" w:rsidRDefault="007156F5" w:rsidP="007E6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Decyzja nr 1/2024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0534605" w14:textId="77777777" w:rsidR="007156F5" w:rsidRDefault="007156F5" w:rsidP="001046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 stycznia 2024r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5B210DF" w14:textId="77777777" w:rsidR="007156F5" w:rsidRPr="00BB36C1" w:rsidRDefault="007156F5" w:rsidP="0010468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B36C1">
              <w:rPr>
                <w:rFonts w:ascii="Arial" w:hAnsi="Arial" w:cs="Arial"/>
                <w:sz w:val="24"/>
                <w:szCs w:val="24"/>
              </w:rPr>
              <w:t xml:space="preserve">w sprawie ustalenia wartości deputatu opałowego oraz kwoty ekwiwalentu pieniężnego w zamian za drewno opałowe w Nadleśnictwie Jarosław na 2024 rok. 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B3E19CC" w14:textId="77777777" w:rsidR="007156F5" w:rsidRDefault="007156F5" w:rsidP="00104688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NK.</w:t>
            </w:r>
            <w:r w:rsidR="00D55B6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338.2.2024</w:t>
            </w:r>
          </w:p>
        </w:tc>
      </w:tr>
      <w:tr w:rsidR="007156F5" w:rsidRPr="004B25A5" w14:paraId="2DC8281B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DC52AD2" w14:textId="77777777" w:rsidR="007156F5" w:rsidRDefault="00D55B63" w:rsidP="00104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008A13D" w14:textId="77777777" w:rsidR="007156F5" w:rsidRDefault="00D55B63" w:rsidP="007E6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Decyzja nr 2/2024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61E9108" w14:textId="77777777" w:rsidR="007156F5" w:rsidRDefault="00D55B63" w:rsidP="001046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11 stycznia 2024r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DAE9ABA" w14:textId="77777777" w:rsidR="007156F5" w:rsidRPr="00BB36C1" w:rsidRDefault="00D55B63" w:rsidP="0010468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B36C1">
              <w:rPr>
                <w:rFonts w:ascii="Arial" w:hAnsi="Arial" w:cs="Arial"/>
                <w:sz w:val="24"/>
                <w:szCs w:val="24"/>
              </w:rPr>
              <w:t>w sprawie uruchomienia wypłaty dodatkowego wynagrodzenia rocznego za rok 2023.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E729B9A" w14:textId="77777777" w:rsidR="007156F5" w:rsidRDefault="00D55B63" w:rsidP="00104688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NK.330.1.2024</w:t>
            </w:r>
          </w:p>
        </w:tc>
      </w:tr>
      <w:tr w:rsidR="004302AB" w:rsidRPr="004B25A5" w14:paraId="5564D756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2B76062" w14:textId="77777777" w:rsidR="004302AB" w:rsidRDefault="009721BC" w:rsidP="00104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FF981DD" w14:textId="77777777" w:rsidR="004302AB" w:rsidRDefault="004302AB" w:rsidP="007E6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Decyzja nr 3/2024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1F7FBA4" w14:textId="77777777" w:rsidR="004302AB" w:rsidRDefault="004302AB" w:rsidP="001046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16 stycznia 2024r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17D7BE6" w14:textId="77777777" w:rsidR="004302AB" w:rsidRPr="00BB36C1" w:rsidRDefault="004302AB" w:rsidP="0010468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B36C1">
              <w:rPr>
                <w:rFonts w:ascii="Arial" w:hAnsi="Arial" w:cs="Arial"/>
                <w:sz w:val="24"/>
                <w:szCs w:val="24"/>
              </w:rPr>
              <w:t>w sprawie wyboru miejsca lokalizacji leśnych placów zabaw.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606FEAD" w14:textId="77777777" w:rsidR="004302AB" w:rsidRDefault="004302AB" w:rsidP="00104688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SA.770.1.2024</w:t>
            </w:r>
          </w:p>
        </w:tc>
      </w:tr>
      <w:tr w:rsidR="004302AB" w:rsidRPr="004B25A5" w14:paraId="22BCB768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8A5E9B1" w14:textId="77777777" w:rsidR="004302AB" w:rsidRDefault="009721BC" w:rsidP="00104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002F0E9" w14:textId="77777777" w:rsidR="004302AB" w:rsidRDefault="004302AB" w:rsidP="007E6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 nr 2/2024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BE0EAAA" w14:textId="77777777" w:rsidR="004302AB" w:rsidRDefault="004302AB" w:rsidP="001046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17 stycznia 2024r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E977BA8" w14:textId="77777777" w:rsidR="004302AB" w:rsidRPr="00BB36C1" w:rsidRDefault="004302AB" w:rsidP="0010468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B36C1">
              <w:rPr>
                <w:rFonts w:ascii="Arial" w:hAnsi="Arial" w:cs="Arial"/>
                <w:sz w:val="24"/>
                <w:szCs w:val="24"/>
              </w:rPr>
              <w:t>w sprawie powołania stałej komisji do przeprowadzenia inwentaryzacji rocznej i inwentaryzacji doraźnych w Nadleśnictwie Jarosław.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46FDEA2" w14:textId="77777777" w:rsidR="004302AB" w:rsidRDefault="004302AB" w:rsidP="00104688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Z.370.1.2024</w:t>
            </w:r>
          </w:p>
        </w:tc>
      </w:tr>
      <w:tr w:rsidR="0001069B" w:rsidRPr="004B25A5" w14:paraId="2320FFF8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CD4E05B" w14:textId="77777777" w:rsidR="0001069B" w:rsidRDefault="009721BC" w:rsidP="00104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DAFD927" w14:textId="77777777" w:rsidR="0001069B" w:rsidRDefault="0001069B" w:rsidP="007E6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 nr 4/2024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E2A7BB1" w14:textId="77777777" w:rsidR="0001069B" w:rsidRDefault="0001069B" w:rsidP="001046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25 stycznia 2024r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ED81CED" w14:textId="77777777" w:rsidR="0001069B" w:rsidRPr="00BB36C1" w:rsidRDefault="00F1013A" w:rsidP="0010468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B36C1">
              <w:rPr>
                <w:rFonts w:ascii="Arial" w:hAnsi="Arial" w:cs="Arial"/>
                <w:sz w:val="24"/>
                <w:szCs w:val="24"/>
              </w:rPr>
              <w:t>w</w:t>
            </w:r>
            <w:r w:rsidR="0001069B" w:rsidRPr="00BB36C1">
              <w:rPr>
                <w:rFonts w:ascii="Arial" w:hAnsi="Arial" w:cs="Arial"/>
                <w:sz w:val="24"/>
                <w:szCs w:val="24"/>
              </w:rPr>
              <w:t xml:space="preserve"> sprawie wprowadzenia zasad dotyczących sposobu postępowania przy przyjmowaniu i rozpatrywaniu skarg i wniosków w Nadleśnictwie Jarosław.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3DA9207" w14:textId="77777777" w:rsidR="0001069B" w:rsidRDefault="0001069B" w:rsidP="00104688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NK.050.1.2024</w:t>
            </w:r>
          </w:p>
        </w:tc>
      </w:tr>
      <w:tr w:rsidR="00F1013A" w:rsidRPr="004B25A5" w14:paraId="218684DA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4089673" w14:textId="77777777" w:rsidR="00F1013A" w:rsidRDefault="009721BC" w:rsidP="00104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8808CF3" w14:textId="77777777" w:rsidR="00F1013A" w:rsidRDefault="00F1013A" w:rsidP="007E6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Decyzja nr 6/2024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6AC1195" w14:textId="77777777" w:rsidR="00F1013A" w:rsidRDefault="00F1013A" w:rsidP="001046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29 stycznia 2024r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22B49A8" w14:textId="77777777" w:rsidR="00F1013A" w:rsidRPr="00BB36C1" w:rsidRDefault="00F1013A" w:rsidP="0010468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B36C1">
              <w:rPr>
                <w:rFonts w:ascii="Arial" w:hAnsi="Arial" w:cs="Arial"/>
                <w:sz w:val="24"/>
                <w:szCs w:val="24"/>
              </w:rPr>
              <w:t xml:space="preserve">w sprawie listy pracowników przypisanych do art. 2 i art. 15.1 dla celów rozliczania </w:t>
            </w:r>
            <w:proofErr w:type="spellStart"/>
            <w:r w:rsidRPr="00BB36C1">
              <w:rPr>
                <w:rFonts w:ascii="Arial" w:hAnsi="Arial" w:cs="Arial"/>
                <w:sz w:val="24"/>
                <w:szCs w:val="24"/>
              </w:rPr>
              <w:t>pdop</w:t>
            </w:r>
            <w:proofErr w:type="spellEnd"/>
            <w:r w:rsidRPr="00BB36C1">
              <w:rPr>
                <w:rFonts w:ascii="Arial" w:hAnsi="Arial" w:cs="Arial"/>
                <w:sz w:val="24"/>
                <w:szCs w:val="24"/>
              </w:rPr>
              <w:t xml:space="preserve"> za rok 2023 i na rok 2024.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1B5ABA4" w14:textId="77777777" w:rsidR="00F1013A" w:rsidRDefault="00F1013A" w:rsidP="00104688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K.300.3.2024</w:t>
            </w:r>
          </w:p>
        </w:tc>
      </w:tr>
      <w:tr w:rsidR="008165E5" w:rsidRPr="004B25A5" w14:paraId="6C74DF18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0A3639B" w14:textId="77777777" w:rsidR="008165E5" w:rsidRDefault="009721BC" w:rsidP="00104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73104ED" w14:textId="77777777" w:rsidR="008165E5" w:rsidRDefault="008165E5" w:rsidP="007E6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 nr 8/2024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E96ED37" w14:textId="77777777" w:rsidR="008165E5" w:rsidRDefault="008165E5" w:rsidP="004F19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22 lutego 2024r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F1706C9" w14:textId="77777777" w:rsidR="008165E5" w:rsidRPr="00BB36C1" w:rsidRDefault="008165E5" w:rsidP="0010468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B36C1">
              <w:rPr>
                <w:rFonts w:ascii="Arial" w:hAnsi="Arial" w:cs="Arial"/>
                <w:sz w:val="24"/>
                <w:szCs w:val="24"/>
              </w:rPr>
              <w:t>zmieniające zarządzenie w sprawie zasad rozliczania likwidowanych grodzeń.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16C2283" w14:textId="77777777" w:rsidR="008165E5" w:rsidRDefault="008165E5" w:rsidP="00104688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ZG.712.4.2024</w:t>
            </w:r>
          </w:p>
        </w:tc>
      </w:tr>
      <w:tr w:rsidR="002E6741" w:rsidRPr="004B25A5" w14:paraId="46E3CB27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A9F7DF3" w14:textId="77777777" w:rsidR="002E6741" w:rsidRDefault="009721BC" w:rsidP="00104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3AFB236" w14:textId="77777777" w:rsidR="002E6741" w:rsidRDefault="002E6741" w:rsidP="007E6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Decyzja nr 7/2024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654A0C6" w14:textId="77777777" w:rsidR="002E6741" w:rsidRDefault="002E6741" w:rsidP="004F19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 marca 2024r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7A8BFFF" w14:textId="77777777" w:rsidR="002E6741" w:rsidRPr="00BB36C1" w:rsidRDefault="002E6741" w:rsidP="002E674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B36C1">
              <w:rPr>
                <w:rFonts w:ascii="Arial" w:hAnsi="Arial" w:cs="Arial"/>
                <w:sz w:val="24"/>
                <w:szCs w:val="24"/>
              </w:rPr>
              <w:t>w sprawie likwidacji środka trwałego.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FDA5B0D" w14:textId="77777777" w:rsidR="002E6741" w:rsidRDefault="002E6741" w:rsidP="00104688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SA.234.1.2024</w:t>
            </w:r>
          </w:p>
        </w:tc>
      </w:tr>
      <w:tr w:rsidR="002E6741" w:rsidRPr="004B25A5" w14:paraId="44FA8FC7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BF5714F" w14:textId="77777777" w:rsidR="002E6741" w:rsidRDefault="009721BC" w:rsidP="00104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9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208AAE3" w14:textId="77777777" w:rsidR="002E6741" w:rsidRDefault="002E6741" w:rsidP="007E6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 nr 10/2024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1906902" w14:textId="77777777" w:rsidR="002E6741" w:rsidRDefault="002E6741" w:rsidP="004F19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11 marca 2024r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C194174" w14:textId="77777777" w:rsidR="002E6741" w:rsidRPr="00BB36C1" w:rsidRDefault="002E6741" w:rsidP="0010468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B36C1">
              <w:rPr>
                <w:rFonts w:ascii="Arial" w:hAnsi="Arial" w:cs="Arial"/>
                <w:sz w:val="24"/>
                <w:szCs w:val="24"/>
              </w:rPr>
              <w:t>w sprawie zasad lokalizacji pasiek na gruntach w Nadleśnictwie Jarosław.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FF0D3D0" w14:textId="77777777" w:rsidR="002E6741" w:rsidRDefault="002E6741" w:rsidP="00104688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SA.2217.10.2024</w:t>
            </w:r>
          </w:p>
        </w:tc>
      </w:tr>
      <w:tr w:rsidR="00BE7659" w:rsidRPr="004B25A5" w14:paraId="10EDD34E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B6AAE7E" w14:textId="77777777" w:rsidR="00BE7659" w:rsidRDefault="009721BC" w:rsidP="00104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6B4F283" w14:textId="77777777" w:rsidR="00BE7659" w:rsidRDefault="00BE7659" w:rsidP="007E6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 nr 11/2024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6C86429" w14:textId="77777777" w:rsidR="00BE7659" w:rsidRDefault="00BE7659" w:rsidP="004F19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18 marca 2024r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0B720D5" w14:textId="77777777" w:rsidR="00BE7659" w:rsidRPr="00BB36C1" w:rsidRDefault="00BE7659" w:rsidP="0010468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B36C1">
              <w:rPr>
                <w:rFonts w:ascii="Arial" w:hAnsi="Arial" w:cs="Arial"/>
                <w:sz w:val="24"/>
                <w:szCs w:val="24"/>
              </w:rPr>
              <w:t>w sprawie wprowadzenia do stosowania zasad opracowania, kontroli i zatwierdzania szkiców zrębowych (szkiców cieć odnowieniowych).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C735E1A" w14:textId="77777777" w:rsidR="00BE7659" w:rsidRDefault="00BE7659" w:rsidP="00104688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ZG.7010.1.2024</w:t>
            </w:r>
          </w:p>
        </w:tc>
      </w:tr>
      <w:tr w:rsidR="00D15E55" w:rsidRPr="004B25A5" w14:paraId="04D2974F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ED0123C" w14:textId="77777777" w:rsidR="00D15E55" w:rsidRDefault="009721BC" w:rsidP="00104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11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F58326E" w14:textId="77777777" w:rsidR="00D15E55" w:rsidRDefault="00D15E55" w:rsidP="007E6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Decyzja nr 9/2024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5938D5C" w14:textId="77777777" w:rsidR="00D15E55" w:rsidRDefault="00D15E55" w:rsidP="004F19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29 marca 2024r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8A2F5BD" w14:textId="77777777" w:rsidR="00D15E55" w:rsidRPr="00BB36C1" w:rsidRDefault="00D15E55" w:rsidP="0010468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B36C1">
              <w:rPr>
                <w:rFonts w:ascii="Arial" w:hAnsi="Arial" w:cs="Arial"/>
                <w:sz w:val="24"/>
                <w:szCs w:val="24"/>
              </w:rPr>
              <w:t>w sprawie cennika nasion drzew leśnych oraz szyszek do użytku zewnętrznego.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EBA1C0B" w14:textId="77777777" w:rsidR="00D15E55" w:rsidRDefault="00D15E55" w:rsidP="00104688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ZG.7021.12.2024</w:t>
            </w:r>
          </w:p>
        </w:tc>
      </w:tr>
      <w:tr w:rsidR="00D15E55" w:rsidRPr="004B25A5" w14:paraId="61FC05D2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E0365DA" w14:textId="77777777" w:rsidR="00D15E55" w:rsidRDefault="009721BC" w:rsidP="00104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12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3671FDC" w14:textId="77777777" w:rsidR="00D15E55" w:rsidRDefault="00D15E55" w:rsidP="007E6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Decyzja nr 10/2024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63DEF39" w14:textId="77777777" w:rsidR="00D15E55" w:rsidRDefault="00D15E55" w:rsidP="004F19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 kwietnia 2024r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10F2F4E" w14:textId="77777777" w:rsidR="00D15E55" w:rsidRPr="00BB36C1" w:rsidRDefault="00D15E55" w:rsidP="0010468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B36C1">
              <w:rPr>
                <w:rFonts w:ascii="Arial" w:hAnsi="Arial" w:cs="Arial"/>
                <w:sz w:val="24"/>
                <w:szCs w:val="24"/>
              </w:rPr>
              <w:t xml:space="preserve">w sprawie częściowej likwidacji środka trwałego o nr. </w:t>
            </w:r>
            <w:proofErr w:type="spellStart"/>
            <w:r w:rsidRPr="00BB36C1">
              <w:rPr>
                <w:rFonts w:ascii="Arial" w:hAnsi="Arial" w:cs="Arial"/>
                <w:sz w:val="24"/>
                <w:szCs w:val="24"/>
              </w:rPr>
              <w:t>inw</w:t>
            </w:r>
            <w:proofErr w:type="spellEnd"/>
            <w:r w:rsidRPr="00BB36C1">
              <w:rPr>
                <w:rFonts w:ascii="Arial" w:hAnsi="Arial" w:cs="Arial"/>
                <w:sz w:val="24"/>
                <w:szCs w:val="24"/>
              </w:rPr>
              <w:t>. 242/248.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E9695C2" w14:textId="77777777" w:rsidR="00D15E55" w:rsidRDefault="00D15E55" w:rsidP="00104688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SA.234.2.2024</w:t>
            </w:r>
          </w:p>
        </w:tc>
      </w:tr>
      <w:tr w:rsidR="004A640A" w:rsidRPr="004B25A5" w14:paraId="5397AE88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B19B7BD" w14:textId="4212B766" w:rsidR="004A640A" w:rsidRDefault="00DE0554" w:rsidP="00104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  <w:r w:rsidR="00AE6A2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4AAB896" w14:textId="77777777" w:rsidR="004A640A" w:rsidRDefault="004A640A" w:rsidP="007E6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 nr 18/2024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4780DC3" w14:textId="77777777" w:rsidR="004A640A" w:rsidRDefault="004A640A" w:rsidP="004F19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16 maja 2024r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CB4BF51" w14:textId="77777777" w:rsidR="004A640A" w:rsidRPr="00BB36C1" w:rsidRDefault="004A640A" w:rsidP="007C763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B36C1">
              <w:rPr>
                <w:rFonts w:ascii="Arial" w:hAnsi="Arial" w:cs="Arial"/>
                <w:sz w:val="24"/>
                <w:szCs w:val="24"/>
              </w:rPr>
              <w:t>w sprawie Planu Finansowo- Gospodarczego Nadleśnictwa Jarosław na rok 2024.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D1C5939" w14:textId="77777777" w:rsidR="004A640A" w:rsidRDefault="004A640A" w:rsidP="00104688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K.0300.1.2024</w:t>
            </w:r>
          </w:p>
        </w:tc>
      </w:tr>
      <w:tr w:rsidR="00C54D3E" w:rsidRPr="004B25A5" w14:paraId="6BD0309E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D0F748A" w14:textId="5D3480DE" w:rsidR="00C54D3E" w:rsidRDefault="00DE0554" w:rsidP="0050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  <w:r w:rsidR="00AE6A2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4F6C9DE" w14:textId="77777777" w:rsidR="00C54D3E" w:rsidRDefault="00C54D3E" w:rsidP="0050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Decyzja nr 15/2024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AAB2DAE" w14:textId="77777777" w:rsidR="00C54D3E" w:rsidRDefault="00C54D3E" w:rsidP="0050231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 czerwca 2024r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404327F" w14:textId="77777777" w:rsidR="00C54D3E" w:rsidRPr="00BB36C1" w:rsidRDefault="00C54D3E" w:rsidP="0050231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B36C1">
              <w:rPr>
                <w:rFonts w:ascii="Arial" w:hAnsi="Arial" w:cs="Arial"/>
                <w:sz w:val="24"/>
                <w:szCs w:val="24"/>
              </w:rPr>
              <w:t>w sprawie ustalenia cen minimalnych na drewno do procedur przetargowych III trymestr 2024r.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011F427" w14:textId="77777777" w:rsidR="00C54D3E" w:rsidRDefault="00C54D3E" w:rsidP="00502316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ZG.802.63.2024</w:t>
            </w:r>
          </w:p>
        </w:tc>
      </w:tr>
      <w:tr w:rsidR="009D1CEE" w:rsidRPr="004B25A5" w14:paraId="5D4558BC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CE5FCEF" w14:textId="48FADA4F" w:rsidR="009D1CEE" w:rsidRDefault="00DE0554" w:rsidP="0050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  <w:r w:rsidR="00AE6A2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E252715" w14:textId="77777777" w:rsidR="009D1CEE" w:rsidRDefault="009D1CEE" w:rsidP="0050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Decyzja nr 16/2024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2590454" w14:textId="77777777" w:rsidR="009D1CEE" w:rsidRDefault="009D1CEE" w:rsidP="0050231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13 czerwca 2024r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C07F117" w14:textId="77777777" w:rsidR="009D1CEE" w:rsidRPr="00BB36C1" w:rsidRDefault="009D1CEE" w:rsidP="0050231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B36C1">
              <w:rPr>
                <w:rFonts w:ascii="Arial" w:hAnsi="Arial" w:cs="Arial"/>
                <w:sz w:val="24"/>
                <w:szCs w:val="24"/>
              </w:rPr>
              <w:t xml:space="preserve">w sprawie powołania zespołu do przeprowadzenia imprezy edukacyjno- sportowej </w:t>
            </w:r>
            <w:proofErr w:type="spellStart"/>
            <w:r w:rsidRPr="00BB36C1">
              <w:rPr>
                <w:rFonts w:ascii="Arial" w:hAnsi="Arial" w:cs="Arial"/>
                <w:sz w:val="24"/>
                <w:szCs w:val="24"/>
              </w:rPr>
              <w:t>pt</w:t>
            </w:r>
            <w:proofErr w:type="spellEnd"/>
            <w:r w:rsidRPr="00BB36C1">
              <w:rPr>
                <w:rFonts w:ascii="Arial" w:hAnsi="Arial" w:cs="Arial"/>
                <w:sz w:val="24"/>
                <w:szCs w:val="24"/>
              </w:rPr>
              <w:t>.</w:t>
            </w:r>
            <w:proofErr w:type="gramStart"/>
            <w:r w:rsidRPr="00BB36C1">
              <w:rPr>
                <w:rFonts w:ascii="Arial" w:hAnsi="Arial" w:cs="Arial"/>
                <w:sz w:val="24"/>
                <w:szCs w:val="24"/>
              </w:rPr>
              <w:t>:”II</w:t>
            </w:r>
            <w:proofErr w:type="gramEnd"/>
            <w:r w:rsidRPr="00BB36C1">
              <w:rPr>
                <w:rFonts w:ascii="Arial" w:hAnsi="Arial" w:cs="Arial"/>
                <w:sz w:val="24"/>
                <w:szCs w:val="24"/>
              </w:rPr>
              <w:t xml:space="preserve"> Etap Podkarpackiego Pucharu </w:t>
            </w:r>
            <w:proofErr w:type="spellStart"/>
            <w:r w:rsidRPr="00BB36C1">
              <w:rPr>
                <w:rFonts w:ascii="Arial" w:hAnsi="Arial" w:cs="Arial"/>
                <w:sz w:val="24"/>
                <w:szCs w:val="24"/>
              </w:rPr>
              <w:t>Nordic</w:t>
            </w:r>
            <w:proofErr w:type="spellEnd"/>
            <w:r w:rsidRPr="00BB36C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B36C1">
              <w:rPr>
                <w:rFonts w:ascii="Arial" w:hAnsi="Arial" w:cs="Arial"/>
                <w:sz w:val="24"/>
                <w:szCs w:val="24"/>
              </w:rPr>
              <w:t>Walking</w:t>
            </w:r>
            <w:proofErr w:type="spellEnd"/>
            <w:r w:rsidRPr="00BB36C1">
              <w:rPr>
                <w:rFonts w:ascii="Arial" w:hAnsi="Arial" w:cs="Arial"/>
                <w:sz w:val="24"/>
                <w:szCs w:val="24"/>
              </w:rPr>
              <w:t>” na terenie leśnictwa Radawa.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7B8F2C0" w14:textId="77777777" w:rsidR="009D1CEE" w:rsidRDefault="009D1CEE" w:rsidP="00502316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ZG.715.8.2024</w:t>
            </w:r>
          </w:p>
        </w:tc>
      </w:tr>
      <w:tr w:rsidR="009D1CEE" w:rsidRPr="004B25A5" w14:paraId="1E01C34A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86A0BD9" w14:textId="4226850E" w:rsidR="009D1CEE" w:rsidRDefault="00DE0554" w:rsidP="0050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  <w:r w:rsidR="00AE6A2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7555EB9" w14:textId="77777777" w:rsidR="009D1CEE" w:rsidRDefault="009D1CEE" w:rsidP="0050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Decyzja nr 17/2024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11F9F59" w14:textId="77777777" w:rsidR="009D1CEE" w:rsidRDefault="009D1CEE" w:rsidP="0050231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18 czerwca 2024r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530DF65" w14:textId="77777777" w:rsidR="009D1CEE" w:rsidRPr="00BB36C1" w:rsidRDefault="009D1CEE" w:rsidP="0050231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B36C1">
              <w:rPr>
                <w:rFonts w:ascii="Arial" w:hAnsi="Arial" w:cs="Arial"/>
                <w:sz w:val="24"/>
                <w:szCs w:val="24"/>
              </w:rPr>
              <w:t>w sprawie organizacji imprezy pracowniczej w Nadleśnictwie Jarosław pod nazwą „Zawody Drwali 2024”.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EF6D2CC" w14:textId="77777777" w:rsidR="009D1CEE" w:rsidRDefault="009D1CEE" w:rsidP="00502316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NK.166.14.2024</w:t>
            </w:r>
          </w:p>
        </w:tc>
      </w:tr>
      <w:tr w:rsidR="007B4AFD" w:rsidRPr="004B25A5" w14:paraId="3D7FD878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4ADA5EE" w14:textId="44E536A8" w:rsidR="007B4AFD" w:rsidRDefault="00DE0554" w:rsidP="0050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  <w:r w:rsidR="00AE6A2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4C37034" w14:textId="77777777" w:rsidR="007B4AFD" w:rsidRDefault="007B4AFD" w:rsidP="0050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 nr 24/2024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8B46570" w14:textId="77777777" w:rsidR="007B4AFD" w:rsidRDefault="007B4AFD" w:rsidP="0050231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11 lipca 2024r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BA45EC3" w14:textId="77777777" w:rsidR="007B4AFD" w:rsidRPr="00BB36C1" w:rsidRDefault="007B4AFD" w:rsidP="0050231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B36C1">
              <w:rPr>
                <w:rFonts w:ascii="Arial" w:hAnsi="Arial" w:cs="Arial"/>
                <w:sz w:val="24"/>
                <w:szCs w:val="24"/>
              </w:rPr>
              <w:t>w sprawie ustalenia limitów kilometrów w jazdach lokalnych do określenia wysokości ryczałtu za użytkowanie samochodów prywatnych do celów służbowych w Nadleśnictwie Jarosław.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BD46052" w14:textId="77777777" w:rsidR="007B4AFD" w:rsidRDefault="007B4AFD" w:rsidP="00502316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NK.4001.4.2024</w:t>
            </w:r>
          </w:p>
        </w:tc>
      </w:tr>
      <w:tr w:rsidR="007B4AFD" w:rsidRPr="004B25A5" w14:paraId="73872A33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CA053A6" w14:textId="358749E7" w:rsidR="007B4AFD" w:rsidRDefault="00DE0554" w:rsidP="0050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  <w:r w:rsidR="00AE6A2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DB60243" w14:textId="77777777" w:rsidR="007B4AFD" w:rsidRDefault="007B4AFD" w:rsidP="0050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Decyzja nr 18/2024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A81A107" w14:textId="77777777" w:rsidR="007B4AFD" w:rsidRDefault="007B4AFD" w:rsidP="0050231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11 lipca 2024r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A0B5778" w14:textId="77777777" w:rsidR="007B4AFD" w:rsidRPr="00BB36C1" w:rsidRDefault="007B4AFD" w:rsidP="007B4A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36C1">
              <w:rPr>
                <w:rFonts w:ascii="Arial" w:hAnsi="Arial" w:cs="Arial"/>
                <w:sz w:val="24"/>
                <w:szCs w:val="24"/>
              </w:rPr>
              <w:t>w sprawie organizacji imprezy wypoczynkowej pod nazwą „Kajaki 2024”.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0276CD6" w14:textId="77777777" w:rsidR="007B4AFD" w:rsidRDefault="007B4AFD" w:rsidP="00502316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NK.166.16.2024</w:t>
            </w:r>
          </w:p>
        </w:tc>
      </w:tr>
      <w:tr w:rsidR="00A509B2" w:rsidRPr="004B25A5" w14:paraId="4DE7B7DD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C484ED8" w14:textId="158B64B3" w:rsidR="00A509B2" w:rsidRDefault="00AE6A24" w:rsidP="00A50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19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D058C36" w14:textId="77777777" w:rsidR="00A509B2" w:rsidRDefault="00A509B2" w:rsidP="00A50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Decyzja nr 19/2024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8E0C1FF" w14:textId="77777777" w:rsidR="00A509B2" w:rsidRDefault="00A509B2" w:rsidP="00A509B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 sierpnia 2024r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17F06F7" w14:textId="77777777" w:rsidR="00A509B2" w:rsidRPr="00BB36C1" w:rsidRDefault="00A509B2" w:rsidP="00A509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36C1">
              <w:rPr>
                <w:rFonts w:ascii="Arial" w:hAnsi="Arial" w:cs="Arial"/>
                <w:sz w:val="24"/>
                <w:szCs w:val="24"/>
              </w:rPr>
              <w:t>w sprawie zaniechania zadania inwestycyjnego nr IN/2023/20 budowy strzelnicy leśnej w Leśnictwie Czerniawka.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13AF578" w14:textId="77777777" w:rsidR="00A509B2" w:rsidRDefault="00A509B2" w:rsidP="00A509B2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S.20.4.2023</w:t>
            </w:r>
          </w:p>
        </w:tc>
      </w:tr>
      <w:tr w:rsidR="0099257E" w:rsidRPr="004B25A5" w14:paraId="52092D9C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D857242" w14:textId="4973CCB2" w:rsidR="0099257E" w:rsidRDefault="00DE0554" w:rsidP="00BB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  <w:r w:rsidR="00AE6A2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37D3ED2" w14:textId="77777777" w:rsidR="0099257E" w:rsidRDefault="0099257E" w:rsidP="00BB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 nr 29/2024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6DFC6E5" w14:textId="77777777" w:rsidR="0099257E" w:rsidRDefault="0099257E" w:rsidP="00BB36C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 sierpnia 2024r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1DE1969" w14:textId="77777777" w:rsidR="0099257E" w:rsidRPr="00BB36C1" w:rsidRDefault="0099257E" w:rsidP="00BB36C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 sprawie wprowadzenia Standardów Ochrony Małoletnich.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08178EF" w14:textId="77777777" w:rsidR="0099257E" w:rsidRDefault="0099257E" w:rsidP="00BB36C1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NK.7161.2.2024</w:t>
            </w:r>
          </w:p>
        </w:tc>
      </w:tr>
      <w:tr w:rsidR="00D2589C" w:rsidRPr="004B25A5" w14:paraId="35757F30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52789C5" w14:textId="31717CDC" w:rsidR="00D2589C" w:rsidRDefault="00DE0554" w:rsidP="00BB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  <w:r w:rsidR="00AE6A2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8DD2B14" w14:textId="77777777" w:rsidR="00D2589C" w:rsidRDefault="00D2589C" w:rsidP="00BB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Decyzja nr 21/2024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7CA4FF1" w14:textId="77777777" w:rsidR="00D2589C" w:rsidRDefault="00D2589C" w:rsidP="00BB36C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 września 2024r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769BACD" w14:textId="77777777" w:rsidR="00D2589C" w:rsidRPr="00BB36C1" w:rsidRDefault="00D2589C" w:rsidP="00BB36C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 sprawie organizacji imprezy „9 Bieg w Czerniawce”.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E3013D4" w14:textId="77777777" w:rsidR="00D2589C" w:rsidRDefault="00D2589C" w:rsidP="00BB36C1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ZG.7161.35.2024</w:t>
            </w:r>
          </w:p>
        </w:tc>
      </w:tr>
      <w:tr w:rsidR="0029170B" w:rsidRPr="004B25A5" w14:paraId="259F3CF6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79D1FBD" w14:textId="63B27395" w:rsidR="0029170B" w:rsidRDefault="00DE0554" w:rsidP="00BB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  <w:r w:rsidR="00AE6A2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1D7848D" w14:textId="77777777" w:rsidR="0029170B" w:rsidRDefault="0029170B" w:rsidP="00BB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 nr 32/2024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4050ED5" w14:textId="77777777" w:rsidR="0029170B" w:rsidRDefault="0029170B" w:rsidP="00BB36C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17 września 2024r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116D3A6" w14:textId="77777777" w:rsidR="0029170B" w:rsidRDefault="0029170B" w:rsidP="00BB36C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 sprawie wprowadzenia do stosowania „Wewnętrznej Procedury Dokonywania Zgłoszeń Naruszeń Prawa i Podejmowania Działań Następczych” w Nadleśnictwie Jarosław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3C27215" w14:textId="77777777" w:rsidR="0029170B" w:rsidRDefault="0029170B" w:rsidP="00BB36C1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NK.012.5.2024</w:t>
            </w:r>
          </w:p>
        </w:tc>
      </w:tr>
      <w:tr w:rsidR="00BF4233" w:rsidRPr="004B25A5" w14:paraId="3347F938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8F27F15" w14:textId="06483620" w:rsidR="00BF4233" w:rsidRDefault="00DE0554" w:rsidP="00BB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2</w:t>
            </w:r>
            <w:r w:rsidR="00AE6A2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A02410A" w14:textId="77777777" w:rsidR="00BF4233" w:rsidRDefault="00BF4233" w:rsidP="00BB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 nr 33/2024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385F281" w14:textId="77777777" w:rsidR="00BF4233" w:rsidRDefault="00BF4233" w:rsidP="00BF423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 października 2024r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4B4F87C" w14:textId="77777777" w:rsidR="00BF4233" w:rsidRDefault="00BF4233" w:rsidP="00BF42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 sprawie Regulaminu przyznawania darowizn pieniężnych na cele społecznie użyteczne przez Nadleśnictwo Jarosław.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DAD7AAC" w14:textId="77777777" w:rsidR="00BF4233" w:rsidRDefault="00BF4233" w:rsidP="00BB36C1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K.364.75.2024</w:t>
            </w:r>
          </w:p>
        </w:tc>
      </w:tr>
      <w:tr w:rsidR="00BF4233" w:rsidRPr="004B25A5" w14:paraId="365013E0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B30A000" w14:textId="1420A5BD" w:rsidR="00BF4233" w:rsidRDefault="00DE0554" w:rsidP="00BB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  <w:r w:rsidR="00AE6A2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37704DB" w14:textId="77777777" w:rsidR="00BF4233" w:rsidRDefault="00BF4233" w:rsidP="00BB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 nr 34/2024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8020BEB" w14:textId="77777777" w:rsidR="00BF4233" w:rsidRDefault="00BF4233" w:rsidP="00BB36C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 października 2024r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18FFF5B" w14:textId="77777777" w:rsidR="00BF4233" w:rsidRDefault="00BF4233" w:rsidP="00BB36C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 sprawie powołania Komisji ds. przyznawania darowizn pieniężnych na cele społecznie użyteczne przez Nadleśnictwo Jarosław.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C43F663" w14:textId="77777777" w:rsidR="00BF4233" w:rsidRDefault="00BF4233" w:rsidP="00BB36C1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K.364.76.2024</w:t>
            </w:r>
          </w:p>
        </w:tc>
      </w:tr>
      <w:tr w:rsidR="00830800" w:rsidRPr="004B25A5" w14:paraId="4A728DE0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9173F08" w14:textId="12BD067A" w:rsidR="00830800" w:rsidRDefault="00DE0554" w:rsidP="00BB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  <w:r w:rsidR="00AE6A2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BD9FAC2" w14:textId="77777777" w:rsidR="00830800" w:rsidRDefault="00691B2D" w:rsidP="00BB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 nr 35</w:t>
            </w:r>
            <w:r w:rsidR="0083080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/2024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475D10D" w14:textId="77777777" w:rsidR="00830800" w:rsidRDefault="00830800" w:rsidP="00BB36C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 października 2024r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6E19AC4" w14:textId="77777777" w:rsidR="00830800" w:rsidRDefault="00830800" w:rsidP="00BB36C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 sprawie prowizorium Planu Finansowo- Gospodarczego Nadleśnictwa Jarosław na rok 2025.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7FB3024" w14:textId="77777777" w:rsidR="00830800" w:rsidRDefault="00830800" w:rsidP="00BB36C1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K.0300.3.2024</w:t>
            </w:r>
          </w:p>
        </w:tc>
      </w:tr>
      <w:tr w:rsidR="00FF1FE2" w:rsidRPr="004B25A5" w14:paraId="3C7D0928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7B99814" w14:textId="4BFC4EFD" w:rsidR="00FF1FE2" w:rsidRDefault="00DE0554" w:rsidP="00BB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  <w:r w:rsidR="00AE6A2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60BF89B" w14:textId="77777777" w:rsidR="00FF1FE2" w:rsidRDefault="00FF1FE2" w:rsidP="00BB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Decyzja nr 22/2024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44D14C5" w14:textId="77777777" w:rsidR="00FF1FE2" w:rsidRDefault="00FF1FE2" w:rsidP="00FF1F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24 października 2024r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C22A7D3" w14:textId="77777777" w:rsidR="00FF1FE2" w:rsidRDefault="00FF1FE2" w:rsidP="00BB36C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 sprawie określenia cen bazowych do sprzedaży drewna w Portalu Leśno-Drzewnym i aplikacji internetowej e-drewno na sprzedaży w 2025 roku oraz akceptacji aktualnego układu cen wg grup nadleśnictwa.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88D36D2" w14:textId="77777777" w:rsidR="00FF1FE2" w:rsidRDefault="00FF1FE2" w:rsidP="00BB36C1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ZG.802.202.2024</w:t>
            </w:r>
          </w:p>
        </w:tc>
      </w:tr>
      <w:tr w:rsidR="00C27B44" w:rsidRPr="004B25A5" w14:paraId="3958FF0F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3D50878" w14:textId="27162298" w:rsidR="00C27B44" w:rsidRDefault="00DE0554" w:rsidP="00BB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  <w:r w:rsidR="00AE6A2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EB29B44" w14:textId="77777777" w:rsidR="00C27B44" w:rsidRDefault="00C27B44" w:rsidP="00BB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Decyzja nr 23/2024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4FB57F7" w14:textId="77777777" w:rsidR="00C27B44" w:rsidRDefault="00C27B44" w:rsidP="00FF1F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25 października 2024r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96A9DE3" w14:textId="77777777" w:rsidR="00C27B44" w:rsidRDefault="00C27B44" w:rsidP="00BB36C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 sprawie likwidacji środka trwałego.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A37CA4F" w14:textId="77777777" w:rsidR="00C27B44" w:rsidRDefault="00C27B44" w:rsidP="00BB36C1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SA.234.5.2024</w:t>
            </w:r>
          </w:p>
        </w:tc>
      </w:tr>
      <w:tr w:rsidR="00636927" w:rsidRPr="004B25A5" w14:paraId="3D37AF6F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63DAB6E" w14:textId="255E8BC3" w:rsidR="00636927" w:rsidRDefault="00E0311B" w:rsidP="00636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  <w:r w:rsidR="00AE6A2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6E671A8" w14:textId="77777777" w:rsidR="00636927" w:rsidRDefault="00636927" w:rsidP="00636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Decyzja nr 24/2024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1A2F393" w14:textId="77777777" w:rsidR="00636927" w:rsidRDefault="00636927" w:rsidP="006369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31 października 2024r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3673B6D" w14:textId="77777777" w:rsidR="00636927" w:rsidRDefault="00636927" w:rsidP="0063692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 sprawie powołania Zespołu Lokalnej Współpracy przy Nadleśnictwie Jarosław.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A5F8329" w14:textId="77777777" w:rsidR="00636927" w:rsidRDefault="00636927" w:rsidP="00636927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ZG.715.3.2024</w:t>
            </w:r>
          </w:p>
        </w:tc>
      </w:tr>
      <w:tr w:rsidR="00636927" w:rsidRPr="004B25A5" w14:paraId="642F6265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C5212C3" w14:textId="71A6E04F" w:rsidR="00636927" w:rsidRDefault="00AE6A24" w:rsidP="00636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29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3A689BA" w14:textId="77777777" w:rsidR="00636927" w:rsidRDefault="00636927" w:rsidP="00636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 nr 39/2024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6FE5199" w14:textId="77777777" w:rsidR="00636927" w:rsidRDefault="00636927" w:rsidP="006369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 listopada 2024r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58D6128" w14:textId="77777777" w:rsidR="00636927" w:rsidRPr="00BB36C1" w:rsidRDefault="00636927" w:rsidP="0063692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B36C1">
              <w:rPr>
                <w:rFonts w:ascii="Arial" w:hAnsi="Arial" w:cs="Arial"/>
                <w:sz w:val="24"/>
                <w:szCs w:val="24"/>
              </w:rPr>
              <w:t>zmieniające Zarządzenie nr 2/2024 z dnia 17.01.2024r w sprawie powołania stałej komisji do przeprowadzenia inwentaryzacji rocznej i inwentaryzacji doraźnych w Nadleśnictwie Jarosław.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BD4F7B2" w14:textId="77777777" w:rsidR="00636927" w:rsidRDefault="00636927" w:rsidP="00636927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K.370.1.2024</w:t>
            </w:r>
          </w:p>
        </w:tc>
      </w:tr>
      <w:tr w:rsidR="00636927" w:rsidRPr="004B25A5" w14:paraId="4F104776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8DEAAEA" w14:textId="31289BA2" w:rsidR="00636927" w:rsidRDefault="00DE0554" w:rsidP="00636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  <w:r w:rsidR="00AE6A2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14F8DE6" w14:textId="77777777" w:rsidR="00636927" w:rsidRDefault="00636927" w:rsidP="00636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 nr 40/2024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403A7EA" w14:textId="77777777" w:rsidR="00636927" w:rsidRDefault="00636927" w:rsidP="006369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 listopada 2024r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B4DA368" w14:textId="77777777" w:rsidR="00636927" w:rsidRPr="00BB36C1" w:rsidRDefault="00636927" w:rsidP="0063692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 sprawie inwentaryzacji doraźnej w Leśnictwie Tuchla.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C82C018" w14:textId="77777777" w:rsidR="00636927" w:rsidRDefault="00636927" w:rsidP="00636927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NK.370.4.2024</w:t>
            </w:r>
          </w:p>
        </w:tc>
      </w:tr>
      <w:tr w:rsidR="00636927" w:rsidRPr="004B25A5" w14:paraId="69649EEA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E92658A" w14:textId="31645A1B" w:rsidR="00636927" w:rsidRDefault="00DE0554" w:rsidP="00636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  <w:r w:rsidR="00AE6A2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14E39A6" w14:textId="77777777" w:rsidR="00636927" w:rsidRDefault="00636927" w:rsidP="00636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 nr 41/2024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10658F8" w14:textId="77777777" w:rsidR="00636927" w:rsidRDefault="00636927" w:rsidP="006369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 listopada 2024r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B8FD664" w14:textId="77777777" w:rsidR="00636927" w:rsidRPr="00BB36C1" w:rsidRDefault="00636927" w:rsidP="0063692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 sprawie inwentaryzacji doraźnej na dzień zmiany materialnie odpowiedzialnego w Leśnictwie Olchowa.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820B24B" w14:textId="77777777" w:rsidR="00636927" w:rsidRDefault="00636927" w:rsidP="00636927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NK.370.5.2024</w:t>
            </w:r>
          </w:p>
        </w:tc>
      </w:tr>
      <w:tr w:rsidR="00636927" w:rsidRPr="004B25A5" w14:paraId="6F037CF6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43175A3" w14:textId="73F9EA34" w:rsidR="00636927" w:rsidRDefault="00DE0554" w:rsidP="00636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  <w:r w:rsidR="00AE6A2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87AC702" w14:textId="77777777" w:rsidR="00636927" w:rsidRDefault="00636927" w:rsidP="00636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Decyzja nr 25/2024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9315491" w14:textId="77777777" w:rsidR="00636927" w:rsidRDefault="00636927" w:rsidP="006369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 listopada 2024r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4862B66" w14:textId="77777777" w:rsidR="00636927" w:rsidRDefault="003864EB" w:rsidP="0063692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</w:t>
            </w:r>
            <w:r w:rsidR="00636927">
              <w:rPr>
                <w:rFonts w:ascii="Arial" w:hAnsi="Arial" w:cs="Arial"/>
                <w:sz w:val="24"/>
                <w:szCs w:val="24"/>
              </w:rPr>
              <w:t xml:space="preserve"> sprawie organizacji imprezy integracyjnej w formie spotkania pracowników oraz byłych pracowników nadleśnictwa z okazji jubileuszu 40-lecia nadleśnictwa.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A3BB109" w14:textId="77777777" w:rsidR="00636927" w:rsidRDefault="00636927" w:rsidP="00636927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NK.166.25.2024</w:t>
            </w:r>
          </w:p>
        </w:tc>
      </w:tr>
      <w:tr w:rsidR="00855A08" w:rsidRPr="004B25A5" w14:paraId="0BB214B3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3DDC946" w14:textId="2A821418" w:rsidR="00855A08" w:rsidRDefault="00DE0554" w:rsidP="00855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  <w:r w:rsidR="00AE6A2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E7F6F74" w14:textId="77777777" w:rsidR="00855A08" w:rsidRDefault="00855A08" w:rsidP="00855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 nr 42/2024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9E373B5" w14:textId="77777777" w:rsidR="00855A08" w:rsidRDefault="00855A08" w:rsidP="00855A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13 listopada 2024r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5DAB3EE" w14:textId="77777777" w:rsidR="00855A08" w:rsidRPr="00BB36C1" w:rsidRDefault="00855A08" w:rsidP="00855A0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 sprawie organizacji pracy w zakresie aktualizacji Leśnej Mapy Numerycznej (LMN).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2358EBE" w14:textId="77777777" w:rsidR="00855A08" w:rsidRDefault="00855A08" w:rsidP="00855A08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NG.6031.6.2024</w:t>
            </w:r>
          </w:p>
        </w:tc>
      </w:tr>
      <w:tr w:rsidR="003864EB" w:rsidRPr="004B25A5" w14:paraId="36A27030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9D0CC4D" w14:textId="33669AB8" w:rsidR="003864EB" w:rsidRDefault="00DE0554" w:rsidP="00855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3</w:t>
            </w:r>
            <w:r w:rsidR="00AE6A2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A3A856E" w14:textId="77777777" w:rsidR="003864EB" w:rsidRDefault="003864EB" w:rsidP="00855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 nr 43/2024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21DB688" w14:textId="77777777" w:rsidR="003864EB" w:rsidRDefault="003864EB" w:rsidP="003864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21 listopada 2024r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8F07CFD" w14:textId="77777777" w:rsidR="003864EB" w:rsidRDefault="003864EB" w:rsidP="00855A0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w sprawie książki służbowej strażnika leśnego oraz pracownika służby leśnej posiadającego uprawnienia strażnika leśnego i określenie niektórych zasad postępowania w zakresie formularzy mandatu karnego. 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CF7B9DF" w14:textId="77777777" w:rsidR="003864EB" w:rsidRDefault="003864EB" w:rsidP="00855A08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NS.2502.3.2024</w:t>
            </w:r>
          </w:p>
        </w:tc>
      </w:tr>
      <w:tr w:rsidR="003864EB" w:rsidRPr="004B25A5" w14:paraId="057F3A9D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0B6A28E" w14:textId="7B0806C4" w:rsidR="003864EB" w:rsidRDefault="00DE0554" w:rsidP="00855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  <w:r w:rsidR="00AE6A2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986CF24" w14:textId="77777777" w:rsidR="003864EB" w:rsidRDefault="003864EB" w:rsidP="00855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Decyzja nr 26/2024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3C582B3" w14:textId="77777777" w:rsidR="003864EB" w:rsidRDefault="003864EB" w:rsidP="003864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21 listopada 2024r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B33F913" w14:textId="77777777" w:rsidR="003864EB" w:rsidRDefault="003864EB" w:rsidP="00855A0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 sprawie szczegółowej formy, organizatora, czasu i miejsca przeprowadzenia szkolenia zawodowego oraz sposobów i zasady zaliczania egzaminu, o którym mowa w Zarządzeniu nr 16 Dyrektora Generalnego Lasów Państwowych z dnia 5 marca 2024 roku.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3E724E4" w14:textId="77777777" w:rsidR="003864EB" w:rsidRDefault="003864EB" w:rsidP="00855A08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NS.1401.12.2024</w:t>
            </w:r>
          </w:p>
        </w:tc>
      </w:tr>
      <w:tr w:rsidR="003864EB" w:rsidRPr="004B25A5" w14:paraId="6074C722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CF84F34" w14:textId="44FC4485" w:rsidR="003864EB" w:rsidRDefault="00DE0554" w:rsidP="00855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  <w:r w:rsidR="00AE6A2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D038A9B" w14:textId="77777777" w:rsidR="003864EB" w:rsidRDefault="003864EB" w:rsidP="00855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 nr 44/2024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BE93AF1" w14:textId="77777777" w:rsidR="003864EB" w:rsidRDefault="003864EB" w:rsidP="003864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21 listopada 2024r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D871932" w14:textId="77777777" w:rsidR="003864EB" w:rsidRDefault="003864EB" w:rsidP="00855A0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 sprawie powołania komisji ds. oceny stosowania rębni i cieć zupełnych w Nadleśnictwie Jarosław.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2DE97DC" w14:textId="77777777" w:rsidR="003864EB" w:rsidRDefault="003864EB" w:rsidP="00855A08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ZG.7014.3.2024</w:t>
            </w:r>
          </w:p>
        </w:tc>
      </w:tr>
      <w:tr w:rsidR="00C92AE0" w:rsidRPr="004B25A5" w14:paraId="146C70F9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B085910" w14:textId="78C592A1" w:rsidR="00C92AE0" w:rsidRDefault="00DE0554" w:rsidP="00855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  <w:r w:rsidR="00AE6A2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A4DA25E" w14:textId="77777777" w:rsidR="00C92AE0" w:rsidRDefault="00C92AE0" w:rsidP="00855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 nr 45/2024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F5AA4D2" w14:textId="77777777" w:rsidR="00C92AE0" w:rsidRDefault="00C92AE0" w:rsidP="003864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25 listopada 2024r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37200BB" w14:textId="77777777" w:rsidR="00C92AE0" w:rsidRDefault="00C92AE0" w:rsidP="00855A0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 sprawie cennika na sadzonki do użytku wewnętrznego oraz cennika detalicznego.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792C3C0" w14:textId="77777777" w:rsidR="00C92AE0" w:rsidRDefault="00C92AE0" w:rsidP="00855A08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ZG.7030.3.2024</w:t>
            </w:r>
          </w:p>
        </w:tc>
      </w:tr>
      <w:tr w:rsidR="00A853CB" w:rsidRPr="004B25A5" w14:paraId="2C240169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F36BA3B" w14:textId="18871777" w:rsidR="00A853CB" w:rsidRDefault="00E0311B" w:rsidP="00855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  <w:r w:rsidR="00AE6A2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1931EA3" w14:textId="77777777" w:rsidR="00A853CB" w:rsidRDefault="00BF0F6E" w:rsidP="00855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Decyzja nr 28</w:t>
            </w:r>
            <w:r w:rsidR="00A853C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/2024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40B0557" w14:textId="77777777" w:rsidR="00A853CB" w:rsidRDefault="00A853CB" w:rsidP="003864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27 listopada 2024r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5D8C84D" w14:textId="77777777" w:rsidR="00A853CB" w:rsidRDefault="00A853CB" w:rsidP="00855A0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 sprawie zaniechania zadania inwestycyjnego nr IN/2023/19 zakup gruntów leśnych od osoby prywatnej.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88908D1" w14:textId="77777777" w:rsidR="00A853CB" w:rsidRDefault="00A853CB" w:rsidP="00855A08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SA.2280.1.2024</w:t>
            </w:r>
          </w:p>
        </w:tc>
      </w:tr>
      <w:tr w:rsidR="00B27C61" w:rsidRPr="004B25A5" w14:paraId="7560508B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C56D78E" w14:textId="4694885E" w:rsidR="00B27C61" w:rsidRDefault="00AE6A24" w:rsidP="00855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39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A986E8E" w14:textId="77777777" w:rsidR="00B27C61" w:rsidRDefault="00B27C61" w:rsidP="00855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 nr 46/2024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4D5FCC0" w14:textId="77777777" w:rsidR="00B27C61" w:rsidRDefault="00B27C61" w:rsidP="00B27C6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 grudnia 2024r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04E3050" w14:textId="77777777" w:rsidR="00B27C61" w:rsidRDefault="00B27C61" w:rsidP="00855A0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w sprawie zmiany Zarządzenia nr 2/2024 z dnia 17.01.2024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zn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spr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. Z.370.1.2024 – w sprawie powołania stałej komisji do przeprowadzenia inwentaryzacji rocznej i inwentaryzacji doraźnych w Nadleśnictwie Jarosław. 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2A02962" w14:textId="77777777" w:rsidR="00B27C61" w:rsidRDefault="00B27C61" w:rsidP="00855A08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K.370.2.2024</w:t>
            </w:r>
          </w:p>
        </w:tc>
      </w:tr>
      <w:tr w:rsidR="00BF0F6E" w:rsidRPr="004B25A5" w14:paraId="7684CEF3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AFECA54" w14:textId="7C518F8A" w:rsidR="00BF0F6E" w:rsidRDefault="00DE0554" w:rsidP="00BF0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</w:t>
            </w:r>
            <w:r w:rsidR="00AE6A2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BA4A64B" w14:textId="77777777" w:rsidR="00BF0F6E" w:rsidRDefault="00BF0F6E" w:rsidP="00BF0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Decyzja nr 29/2024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68C8AC7" w14:textId="77777777" w:rsidR="00BF0F6E" w:rsidRDefault="00BF0F6E" w:rsidP="00BF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 grudnia 2024r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8B4ADC3" w14:textId="77777777" w:rsidR="00BF0F6E" w:rsidRDefault="00BF0F6E" w:rsidP="00BF0F6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 sprawie ustalenia cen na choinki w 2024 roku.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67AF7E4" w14:textId="77777777" w:rsidR="00BF0F6E" w:rsidRDefault="00BF0F6E" w:rsidP="00BF0F6E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ZG.7623.3.2024</w:t>
            </w:r>
          </w:p>
        </w:tc>
      </w:tr>
      <w:tr w:rsidR="00BF0F6E" w:rsidRPr="004B25A5" w14:paraId="14295E11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0043A69" w14:textId="782B2468" w:rsidR="00BF0F6E" w:rsidRDefault="00DE0554" w:rsidP="00BF0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</w:t>
            </w:r>
            <w:r w:rsidR="00AE6A2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D41AAFC" w14:textId="77777777" w:rsidR="00BF0F6E" w:rsidRDefault="00BF0F6E" w:rsidP="00BF0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Decyzja nr 30/2024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B493B0B" w14:textId="77777777" w:rsidR="00BF0F6E" w:rsidRDefault="00BF0F6E" w:rsidP="00BF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11 grudnia 2024r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36B095C" w14:textId="77777777" w:rsidR="00BF0F6E" w:rsidRDefault="00BF0F6E" w:rsidP="00BF0F6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 sprawie ujawnienia dróg leśnych zlokalizowanych w leśnictwie Surmaczówka.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C52EBB4" w14:textId="77777777" w:rsidR="00BF0F6E" w:rsidRDefault="00BF0F6E" w:rsidP="00BF0F6E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S.20.2.2024</w:t>
            </w:r>
          </w:p>
        </w:tc>
      </w:tr>
      <w:tr w:rsidR="00776700" w:rsidRPr="004B25A5" w14:paraId="7BBAFA5D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0A6774" w14:textId="3E68C56F" w:rsidR="00776700" w:rsidRDefault="00DE0554" w:rsidP="00776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</w:t>
            </w:r>
            <w:r w:rsidR="00AE6A2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42F863D" w14:textId="77777777" w:rsidR="00776700" w:rsidRDefault="00776700" w:rsidP="00776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Decyzja nr 31/2024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E3D9560" w14:textId="77777777" w:rsidR="00776700" w:rsidRDefault="00776700" w:rsidP="007767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12 grudnia 2024r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B9834BB" w14:textId="77777777" w:rsidR="00776700" w:rsidRDefault="00776700" w:rsidP="0077670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 sprawie ustalenia ceny promocyjnej na choinki w ramach akcji „Choinki dla organizacji pożytku publicznego”.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92BADE4" w14:textId="77777777" w:rsidR="00776700" w:rsidRDefault="00776700" w:rsidP="00776700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ZG.7623.3.2024</w:t>
            </w:r>
          </w:p>
        </w:tc>
      </w:tr>
      <w:tr w:rsidR="0012753B" w:rsidRPr="004B25A5" w14:paraId="2DB0F079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F23A943" w14:textId="2A99EDC9" w:rsidR="0012753B" w:rsidRDefault="00DE0554" w:rsidP="00127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</w:t>
            </w:r>
            <w:r w:rsidR="00AE6A2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6214356" w14:textId="77777777" w:rsidR="0012753B" w:rsidRDefault="0012753B" w:rsidP="00127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 nr 48/2024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5210578" w14:textId="77777777" w:rsidR="0012753B" w:rsidRDefault="0012753B" w:rsidP="001275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 grudnia 2024r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EDBB485" w14:textId="77777777" w:rsidR="0012753B" w:rsidRDefault="0012753B" w:rsidP="0012753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 sprawie określenia zakresu i trybu kontroli wizji terenowych.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DA929B0" w14:textId="77777777" w:rsidR="0012753B" w:rsidRDefault="0012753B" w:rsidP="0012753B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ZG.720.32.2024</w:t>
            </w:r>
          </w:p>
        </w:tc>
      </w:tr>
      <w:tr w:rsidR="0012753B" w:rsidRPr="004B25A5" w14:paraId="7FB82A6D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80619E3" w14:textId="3FF30A32" w:rsidR="0012753B" w:rsidRDefault="00DE0554" w:rsidP="00127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</w:t>
            </w:r>
            <w:r w:rsidR="00AE6A2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D1C01B1" w14:textId="77777777" w:rsidR="0012753B" w:rsidRDefault="0012753B" w:rsidP="00127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 nr 49/2024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679B040" w14:textId="77777777" w:rsidR="0012753B" w:rsidRDefault="0012753B" w:rsidP="001275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 grudnia 2024r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56B75FF" w14:textId="77777777" w:rsidR="0012753B" w:rsidRDefault="0012753B" w:rsidP="0012753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 sprawie wprowadzenia do stosowania Zakładowego Regulaminu Wypłaty Dodatkowego Wynagrodzenia Rocznego w Nadleśnictwie Jarosław.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69A7CF2" w14:textId="77777777" w:rsidR="0012753B" w:rsidRDefault="0012753B" w:rsidP="0012753B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NK.330.15.2024</w:t>
            </w:r>
          </w:p>
        </w:tc>
      </w:tr>
      <w:tr w:rsidR="004732D8" w:rsidRPr="004B25A5" w14:paraId="1E5C84DB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740819F" w14:textId="0FDB53DE" w:rsidR="004732D8" w:rsidRDefault="00DE0554" w:rsidP="00473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4</w:t>
            </w:r>
            <w:r w:rsidR="00AE6A2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0B98B80" w14:textId="77777777" w:rsidR="004732D8" w:rsidRPr="004B25A5" w:rsidRDefault="004732D8" w:rsidP="004732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gramStart"/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nr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50/2024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9298611" w14:textId="77777777" w:rsidR="004732D8" w:rsidRPr="004B25A5" w:rsidRDefault="004732D8" w:rsidP="00473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 grudnia 2024r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909087A" w14:textId="77777777" w:rsidR="004732D8" w:rsidRPr="004B25A5" w:rsidRDefault="004732D8" w:rsidP="00473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32D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 sprawie wyznaczenia pracowników nadleśnictwa do udzielania pierwszej pomocy przedlekarskiej oraz do wykonywania czynności z zakresu ewakuacji pracowników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A97030A" w14:textId="77777777" w:rsidR="004732D8" w:rsidRPr="004B25A5" w:rsidRDefault="004732D8" w:rsidP="00473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NK.012.9.2024</w:t>
            </w:r>
          </w:p>
        </w:tc>
      </w:tr>
      <w:tr w:rsidR="004732D8" w:rsidRPr="004B25A5" w14:paraId="5D89B323" w14:textId="77777777" w:rsidTr="0012753B">
        <w:trPr>
          <w:tblCellSpacing w:w="7" w:type="dxa"/>
        </w:trPr>
        <w:tc>
          <w:tcPr>
            <w:tcW w:w="1371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E618073" w14:textId="77777777" w:rsidR="004732D8" w:rsidRDefault="004732D8" w:rsidP="004732D8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7"/>
                <w:szCs w:val="27"/>
                <w:lang w:eastAsia="pl-PL"/>
              </w:rPr>
              <w:t>Rok 2025</w:t>
            </w:r>
          </w:p>
        </w:tc>
      </w:tr>
      <w:tr w:rsidR="004732D8" w:rsidRPr="004B25A5" w14:paraId="28DBA167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6AA2D1F" w14:textId="77777777" w:rsidR="004732D8" w:rsidRDefault="002B57CE" w:rsidP="00473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991A4D9" w14:textId="77777777" w:rsidR="004732D8" w:rsidRDefault="004732D8" w:rsidP="00473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Decyzja nr 3/2025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36E0793" w14:textId="77777777" w:rsidR="004732D8" w:rsidRDefault="004732D8" w:rsidP="004732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 stycznia 2025r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F257E13" w14:textId="77777777" w:rsidR="004732D8" w:rsidRDefault="004732D8" w:rsidP="004732D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 sprawie likwidacji środka trwałego.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C62797E" w14:textId="77777777" w:rsidR="004732D8" w:rsidRDefault="004732D8" w:rsidP="004732D8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SA.234.1.2025</w:t>
            </w:r>
          </w:p>
        </w:tc>
      </w:tr>
      <w:tr w:rsidR="004732D8" w:rsidRPr="004B25A5" w14:paraId="6EF5D052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CCBC2F7" w14:textId="77777777" w:rsidR="004732D8" w:rsidRDefault="002B57CE" w:rsidP="00473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0032958" w14:textId="77777777" w:rsidR="004732D8" w:rsidRDefault="004732D8" w:rsidP="00473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 nr 1/2025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455BD82" w14:textId="77777777" w:rsidR="004732D8" w:rsidRDefault="004732D8" w:rsidP="004732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 stycznia 2025r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853E1F8" w14:textId="77777777" w:rsidR="004732D8" w:rsidRDefault="004732D8" w:rsidP="004732D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 sprawie powołania stałej komisji do przeprowadzenia inwentaryzacji rocznej i inwentaryzacji doraźnych w Nadleśnictwie Jarosław.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510C22C" w14:textId="77777777" w:rsidR="004732D8" w:rsidRDefault="004732D8" w:rsidP="004732D8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Z.372.1.2025</w:t>
            </w:r>
          </w:p>
        </w:tc>
      </w:tr>
      <w:tr w:rsidR="004732D8" w:rsidRPr="004B25A5" w14:paraId="6A7FB250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745DEC9" w14:textId="77777777" w:rsidR="004732D8" w:rsidRDefault="002B57CE" w:rsidP="00473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E80AEBD" w14:textId="77777777" w:rsidR="004732D8" w:rsidRDefault="004732D8" w:rsidP="00473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 nr 2/2025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9BC942E" w14:textId="77777777" w:rsidR="004732D8" w:rsidRDefault="004732D8" w:rsidP="004732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 stycznia 2025r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28D6494" w14:textId="77777777" w:rsidR="004732D8" w:rsidRDefault="004732D8" w:rsidP="004732D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 sprawie zasad postępowania z dokumentacją i wykonywania czynności kancelaryjnych w systemie elektronicznego zarządzania dokumentacją w biurze Nadleśnictwa Jarosław.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55860A0" w14:textId="77777777" w:rsidR="004732D8" w:rsidRDefault="004732D8" w:rsidP="004732D8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SA.0180.1.2025</w:t>
            </w:r>
          </w:p>
        </w:tc>
      </w:tr>
      <w:tr w:rsidR="004732D8" w:rsidRPr="004B25A5" w14:paraId="140EC7F9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FE89F3F" w14:textId="77777777" w:rsidR="004732D8" w:rsidRDefault="002B57CE" w:rsidP="00473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A321B36" w14:textId="77777777" w:rsidR="004732D8" w:rsidRDefault="004732D8" w:rsidP="00473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 nr 3/2025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F4AD2F6" w14:textId="77777777" w:rsidR="004732D8" w:rsidRDefault="004732D8" w:rsidP="004732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 stycznia 2025r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48C1A3C" w14:textId="77777777" w:rsidR="004732D8" w:rsidRDefault="004732D8" w:rsidP="004732D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 sprawie prowadzenia magazynu broni i amunicji w Nadleśnictwie Jarosław.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DD734BC" w14:textId="77777777" w:rsidR="004732D8" w:rsidRDefault="004732D8" w:rsidP="004732D8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NS.2500.1.2025</w:t>
            </w:r>
          </w:p>
        </w:tc>
      </w:tr>
      <w:tr w:rsidR="004732D8" w:rsidRPr="004B25A5" w14:paraId="0ABD0F3C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61A4D5D" w14:textId="77777777" w:rsidR="004732D8" w:rsidRDefault="002B57CE" w:rsidP="00473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A169B37" w14:textId="77777777" w:rsidR="004732D8" w:rsidRDefault="004732D8" w:rsidP="00473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Decyzja nr 4/2025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04D49D3" w14:textId="77777777" w:rsidR="004732D8" w:rsidRDefault="004732D8" w:rsidP="004732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 stycznia 2025r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015EA02" w14:textId="77777777" w:rsidR="004732D8" w:rsidRDefault="004732D8" w:rsidP="004732D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 sprawie likwidacji środka trwałego.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3BF3E11" w14:textId="77777777" w:rsidR="004732D8" w:rsidRDefault="004732D8" w:rsidP="004732D8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SA.234.2.2025</w:t>
            </w:r>
          </w:p>
        </w:tc>
      </w:tr>
      <w:tr w:rsidR="004732D8" w:rsidRPr="004B25A5" w14:paraId="469C6036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1FE2A6B" w14:textId="77777777" w:rsidR="004732D8" w:rsidRDefault="00DF4754" w:rsidP="00473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EAE187F" w14:textId="77777777" w:rsidR="004732D8" w:rsidRDefault="004732D8" w:rsidP="00473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 nr 5/2025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7EEA0DE" w14:textId="77777777" w:rsidR="004732D8" w:rsidRDefault="004732D8" w:rsidP="004732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21 stycznia 2025r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89E5197" w14:textId="77777777" w:rsidR="004732D8" w:rsidRDefault="004732D8" w:rsidP="004732D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 sprawie dokumentacji rzeczowo- finansowej.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CAD121A" w14:textId="77777777" w:rsidR="004732D8" w:rsidRDefault="004732D8" w:rsidP="004732D8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K.38.2.2025</w:t>
            </w:r>
          </w:p>
        </w:tc>
      </w:tr>
      <w:tr w:rsidR="004732D8" w:rsidRPr="004B25A5" w14:paraId="32C2898D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823DFB1" w14:textId="77777777" w:rsidR="004732D8" w:rsidRDefault="006C4B68" w:rsidP="00473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3496E9B" w14:textId="77777777" w:rsidR="004732D8" w:rsidRDefault="004732D8" w:rsidP="00473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 nr 7/2025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324F9F8" w14:textId="77777777" w:rsidR="004732D8" w:rsidRDefault="004732D8" w:rsidP="004732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27 stycznia 2025r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C964169" w14:textId="77777777" w:rsidR="004732D8" w:rsidRPr="00BB36C1" w:rsidRDefault="004732D8" w:rsidP="004732D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 sprawie zasad rozliczania likwidowanych grodzeń.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B583A54" w14:textId="77777777" w:rsidR="004732D8" w:rsidRDefault="004732D8" w:rsidP="004732D8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ZG.712.4.2025</w:t>
            </w:r>
          </w:p>
        </w:tc>
      </w:tr>
      <w:tr w:rsidR="004732D8" w:rsidRPr="004B25A5" w14:paraId="5EC9A545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C23A263" w14:textId="77777777" w:rsidR="004732D8" w:rsidRDefault="006C4B68" w:rsidP="00473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E19AAB3" w14:textId="77777777" w:rsidR="004732D8" w:rsidRDefault="004732D8" w:rsidP="00473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Decyzja nr 6/2025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9B65CE3" w14:textId="77777777" w:rsidR="004732D8" w:rsidRDefault="004732D8" w:rsidP="004732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 stycznia 2025r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4162B5C" w14:textId="77777777" w:rsidR="004732D8" w:rsidRDefault="004732D8" w:rsidP="004732D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w sprawie ustalenia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prewskaźnika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VAT wykonanego za rok 2024 i planowanego na rok 2025.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18A396B" w14:textId="77777777" w:rsidR="004732D8" w:rsidRDefault="004732D8" w:rsidP="004732D8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K.300.3.2025</w:t>
            </w:r>
          </w:p>
        </w:tc>
      </w:tr>
      <w:tr w:rsidR="004732D8" w:rsidRPr="004B25A5" w14:paraId="1E993562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8D63B61" w14:textId="77777777" w:rsidR="004732D8" w:rsidRDefault="006C4B68" w:rsidP="00473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DB0E6FB" w14:textId="77777777" w:rsidR="004732D8" w:rsidRDefault="004732D8" w:rsidP="00473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Decyzja nr 7/2025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69A1702" w14:textId="77777777" w:rsidR="004732D8" w:rsidRDefault="004732D8" w:rsidP="004732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31 stycznia 2025r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07169D1" w14:textId="77777777" w:rsidR="004732D8" w:rsidRDefault="004732D8" w:rsidP="004732D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 sprawie powołania Koordynatora systemu EZD (Elektronicznego Zarządzania Dokumentacją) w biurze Nadleśnictwa Jarosław.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9F53259" w14:textId="77777777" w:rsidR="004732D8" w:rsidRDefault="004732D8" w:rsidP="004732D8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SA.0180.2.2025</w:t>
            </w:r>
          </w:p>
        </w:tc>
      </w:tr>
      <w:tr w:rsidR="004732D8" w:rsidRPr="004B25A5" w14:paraId="20B8AB1D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6A1BB27" w14:textId="77777777" w:rsidR="004732D8" w:rsidRDefault="00DF4754" w:rsidP="00473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  <w:r w:rsidR="006C4B6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595BD1B" w14:textId="77777777" w:rsidR="004732D8" w:rsidRDefault="004732D8" w:rsidP="00473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Decyzja nr 8/2025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C848B0D" w14:textId="77777777" w:rsidR="004732D8" w:rsidRDefault="004732D8" w:rsidP="004732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31 stycznia 2025r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3D74E30" w14:textId="77777777" w:rsidR="004732D8" w:rsidRDefault="004732D8" w:rsidP="004732D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 sprawie powołania Koordynatora czynności kancelaryjnych systemu EZD oraz Administratora systemu EZD (Elektronicznego Zarządzania Dokumentacją) w biurze Nadleśnictwa Jarosław.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5DF4075" w14:textId="77777777" w:rsidR="004732D8" w:rsidRDefault="004732D8" w:rsidP="004732D8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SA.0180.3.2025</w:t>
            </w:r>
          </w:p>
        </w:tc>
      </w:tr>
      <w:tr w:rsidR="004732D8" w:rsidRPr="004B25A5" w14:paraId="19F634EA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7892C82" w14:textId="77777777" w:rsidR="004732D8" w:rsidRDefault="006C4B68" w:rsidP="00473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11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47D612E" w14:textId="77777777" w:rsidR="004732D8" w:rsidRDefault="004732D8" w:rsidP="00473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 nr 9/2025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905CF0B" w14:textId="77777777" w:rsidR="004732D8" w:rsidRDefault="004732D8" w:rsidP="004732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28 stycznia 2025r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EE4AEB6" w14:textId="77777777" w:rsidR="004732D8" w:rsidRDefault="004732D8" w:rsidP="004732D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B36C1">
              <w:rPr>
                <w:rFonts w:ascii="Arial" w:hAnsi="Arial" w:cs="Arial"/>
                <w:sz w:val="24"/>
                <w:szCs w:val="24"/>
              </w:rPr>
              <w:t xml:space="preserve">w sprawie </w:t>
            </w:r>
            <w:r>
              <w:rPr>
                <w:rFonts w:ascii="Arial" w:hAnsi="Arial" w:cs="Arial"/>
                <w:sz w:val="24"/>
                <w:szCs w:val="24"/>
              </w:rPr>
              <w:t>wprowadzenia Regulaminu Kontroli Wewnętrznej.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60F7488" w14:textId="77777777" w:rsidR="004732D8" w:rsidRDefault="004732D8" w:rsidP="004732D8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K.090.2.2025</w:t>
            </w:r>
          </w:p>
        </w:tc>
      </w:tr>
      <w:tr w:rsidR="004732D8" w:rsidRPr="004B25A5" w14:paraId="0C81AEC9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BFE9CCD" w14:textId="5CB2D27B" w:rsidR="004732D8" w:rsidRDefault="006C4B68" w:rsidP="00473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1</w:t>
            </w:r>
            <w:r w:rsidR="00E031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1D247C1" w14:textId="77777777" w:rsidR="004732D8" w:rsidRDefault="004732D8" w:rsidP="00473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 nr 11/2025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B178484" w14:textId="77777777" w:rsidR="004732D8" w:rsidRDefault="004732D8" w:rsidP="004732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28 lutego 2025r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04387C7" w14:textId="77777777" w:rsidR="004732D8" w:rsidRDefault="004732D8" w:rsidP="004732D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 sprawie wprowadzenia do stosowania Regulaminu Zakładowego Funduszu Świadczeń Socjalnych w Nadleśnictwie Jarosław.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9BCD69A" w14:textId="77777777" w:rsidR="004732D8" w:rsidRDefault="004732D8" w:rsidP="004732D8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NK.012.1.2025</w:t>
            </w:r>
          </w:p>
        </w:tc>
      </w:tr>
      <w:tr w:rsidR="004732D8" w:rsidRPr="004B25A5" w14:paraId="6028DE45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48950D2" w14:textId="42F19BAC" w:rsidR="004732D8" w:rsidRDefault="006C4B68" w:rsidP="00473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  <w:r w:rsidR="002239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EE4DC0" w14:textId="77777777" w:rsidR="004732D8" w:rsidRDefault="004732D8" w:rsidP="00473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 nr 13/2025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B2980D6" w14:textId="77777777" w:rsidR="004732D8" w:rsidRDefault="004732D8" w:rsidP="004732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 marca 2025r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2407386" w14:textId="77777777" w:rsidR="004732D8" w:rsidRPr="00D83170" w:rsidRDefault="004732D8" w:rsidP="004732D8">
            <w:pPr>
              <w:spacing w:after="0" w:line="240" w:lineRule="auto"/>
              <w:rPr>
                <w:rStyle w:val="mb16"/>
                <w:rFonts w:ascii="Arial" w:hAnsi="Arial" w:cs="Arial"/>
                <w:iCs/>
                <w:sz w:val="24"/>
                <w:szCs w:val="24"/>
              </w:rPr>
            </w:pPr>
            <w:r>
              <w:rPr>
                <w:rStyle w:val="mb16"/>
                <w:rFonts w:ascii="Arial" w:hAnsi="Arial" w:cs="Arial"/>
                <w:iCs/>
                <w:sz w:val="24"/>
                <w:szCs w:val="24"/>
              </w:rPr>
              <w:t>w sprawie wprowadzenia okresowego zakazu wstępu do lasu w 2025 roku.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D9CB717" w14:textId="77777777" w:rsidR="004732D8" w:rsidRDefault="004732D8" w:rsidP="004732D8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ZG.7603.2.2025</w:t>
            </w:r>
          </w:p>
        </w:tc>
      </w:tr>
      <w:tr w:rsidR="004732D8" w:rsidRPr="004B25A5" w14:paraId="1B984BB4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AE3F302" w14:textId="49F17E94" w:rsidR="004732D8" w:rsidRDefault="006C4B68" w:rsidP="00473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  <w:r w:rsidR="002239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5EE4375" w14:textId="77777777" w:rsidR="004732D8" w:rsidRDefault="004732D8" w:rsidP="00473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 nr 14/2025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09EAE08" w14:textId="77777777" w:rsidR="004732D8" w:rsidRDefault="004732D8" w:rsidP="004732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 marca 2025r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2872A2C" w14:textId="77777777" w:rsidR="004732D8" w:rsidRDefault="004732D8" w:rsidP="004732D8">
            <w:pPr>
              <w:spacing w:after="0" w:line="240" w:lineRule="auto"/>
              <w:rPr>
                <w:rStyle w:val="mb16"/>
                <w:rFonts w:ascii="Arial" w:hAnsi="Arial" w:cs="Arial"/>
                <w:iCs/>
                <w:sz w:val="24"/>
                <w:szCs w:val="24"/>
              </w:rPr>
            </w:pPr>
            <w:r>
              <w:rPr>
                <w:rStyle w:val="mb16"/>
                <w:rFonts w:ascii="Arial" w:hAnsi="Arial" w:cs="Arial"/>
                <w:iCs/>
                <w:sz w:val="24"/>
                <w:szCs w:val="24"/>
              </w:rPr>
              <w:t>w sprawie wprowadzenia cennika na sadzonki do użytku wewnętrznego oraz cennika detalicznego w Nadleśnictwie Jarosław.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669957B" w14:textId="77777777" w:rsidR="004732D8" w:rsidRDefault="004732D8" w:rsidP="004732D8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ZG.7030.11.2025</w:t>
            </w:r>
          </w:p>
        </w:tc>
      </w:tr>
      <w:tr w:rsidR="004732D8" w:rsidRPr="004B25A5" w14:paraId="505A4CA3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C9CFED3" w14:textId="077AA31A" w:rsidR="004732D8" w:rsidRDefault="006C4B68" w:rsidP="00473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  <w:r w:rsidR="002239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DE8B499" w14:textId="77777777" w:rsidR="004732D8" w:rsidRDefault="004732D8" w:rsidP="00473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 nr 15/2025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3654A85" w14:textId="77777777" w:rsidR="004732D8" w:rsidRDefault="004732D8" w:rsidP="004732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 marca 2025r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FE88A63" w14:textId="77777777" w:rsidR="004732D8" w:rsidRDefault="004732D8" w:rsidP="004732D8">
            <w:pPr>
              <w:spacing w:after="0" w:line="240" w:lineRule="auto"/>
              <w:rPr>
                <w:rStyle w:val="mb16"/>
                <w:rFonts w:ascii="Arial" w:hAnsi="Arial" w:cs="Arial"/>
                <w:iCs/>
                <w:sz w:val="24"/>
                <w:szCs w:val="24"/>
              </w:rPr>
            </w:pPr>
            <w:r>
              <w:rPr>
                <w:rStyle w:val="mb16"/>
                <w:rFonts w:ascii="Arial" w:hAnsi="Arial" w:cs="Arial"/>
                <w:iCs/>
                <w:sz w:val="24"/>
                <w:szCs w:val="24"/>
              </w:rPr>
              <w:t>w sprawie ustalenia i wprowadzenia do stosowania Zasad Pracy Zdalnej Okazjonalnej w Nadleśnictwie Jarosław.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711C90B" w14:textId="77777777" w:rsidR="004732D8" w:rsidRDefault="004732D8" w:rsidP="004732D8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NK.012.2.2025</w:t>
            </w:r>
          </w:p>
        </w:tc>
      </w:tr>
      <w:tr w:rsidR="004732D8" w:rsidRPr="004B25A5" w14:paraId="69D70E63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E4D8AEE" w14:textId="1AF01636" w:rsidR="004732D8" w:rsidRDefault="006C4B68" w:rsidP="00473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  <w:r w:rsidR="00AE6A2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FD7A195" w14:textId="77777777" w:rsidR="004732D8" w:rsidRDefault="004732D8" w:rsidP="00473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 nr 18/2025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E5E91CB" w14:textId="77777777" w:rsidR="004732D8" w:rsidRDefault="004732D8" w:rsidP="004732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31 marca 2025r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D0BE937" w14:textId="77777777" w:rsidR="004732D8" w:rsidRPr="00BB36C1" w:rsidRDefault="004732D8" w:rsidP="004732D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 sprawie doraźnej inwentaryzacji zdawczo- odbiorczej w Dziale Finansowo- Księgowym Nadleśnictwa Jarosław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CFEE654" w14:textId="77777777" w:rsidR="004732D8" w:rsidRDefault="004732D8" w:rsidP="004732D8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NK.370.1.2025</w:t>
            </w:r>
          </w:p>
        </w:tc>
      </w:tr>
      <w:tr w:rsidR="004732D8" w:rsidRPr="004B25A5" w14:paraId="4067C064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A4FDF0D" w14:textId="5C00470A" w:rsidR="004732D8" w:rsidRDefault="00E0311B" w:rsidP="00473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  <w:r w:rsidR="00AE6A2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52CF5EC" w14:textId="77777777" w:rsidR="004732D8" w:rsidRDefault="004732D8" w:rsidP="00473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 nr 19/2025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8E356D9" w14:textId="77777777" w:rsidR="004732D8" w:rsidRDefault="004732D8" w:rsidP="004732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31 marca 2025r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4877CD4" w14:textId="77777777" w:rsidR="004732D8" w:rsidRDefault="004732D8" w:rsidP="004732D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zmieniające Zarządzenie nr 7/2025 z dnia 27.01.2025r w sprawie zasad rozliczania likwidowanych grodzeń.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CCC9B1F" w14:textId="77777777" w:rsidR="004732D8" w:rsidRDefault="004732D8" w:rsidP="004732D8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ZG.712.4.2025</w:t>
            </w:r>
          </w:p>
        </w:tc>
      </w:tr>
      <w:tr w:rsidR="004732D8" w:rsidRPr="004B25A5" w14:paraId="0B61365C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74C84C8" w14:textId="7CE5A854" w:rsidR="004732D8" w:rsidRDefault="00223959" w:rsidP="00473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  <w:r w:rsidR="00AE6A2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D8EDF4B" w14:textId="77777777" w:rsidR="004732D8" w:rsidRDefault="004732D8" w:rsidP="00473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 nr 23/2025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D193D00" w14:textId="77777777" w:rsidR="004732D8" w:rsidRDefault="004732D8" w:rsidP="004732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28 kwietnia 2025r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C461378" w14:textId="77777777" w:rsidR="004732D8" w:rsidRDefault="004732D8" w:rsidP="004732D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21EBB">
              <w:rPr>
                <w:rFonts w:ascii="Arial" w:hAnsi="Arial" w:cs="Arial"/>
                <w:sz w:val="24"/>
                <w:szCs w:val="24"/>
              </w:rPr>
              <w:t>w sprawie powołania komisji do przeprowadzenia negocjacji cenowych na zakup nieruchomości gruntowych, oceny zasadności nabycia nieruchomości, oceny ustalonej przez strony ceny zawartej w warunkowej umowie sprzedaży oraz zasad nabywania lasów i innych gruntów przez Nadleśnictwo Jarosław.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765E725" w14:textId="77777777" w:rsidR="004732D8" w:rsidRDefault="004732D8" w:rsidP="004732D8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ZG.2280.14.2025</w:t>
            </w:r>
          </w:p>
        </w:tc>
      </w:tr>
      <w:tr w:rsidR="004732D8" w:rsidRPr="004B25A5" w14:paraId="14EAA9D6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B6F1894" w14:textId="74403E45" w:rsidR="004732D8" w:rsidRDefault="00AE6A24" w:rsidP="00473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19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00E9F3C" w14:textId="77777777" w:rsidR="004732D8" w:rsidRDefault="004732D8" w:rsidP="00473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 nr 25/2025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BFFA6DA" w14:textId="77777777" w:rsidR="004732D8" w:rsidRDefault="004732D8" w:rsidP="004732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 maja 2025r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9B0BBCF" w14:textId="77777777" w:rsidR="004732D8" w:rsidRPr="00421EBB" w:rsidRDefault="004732D8" w:rsidP="004732D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 sprawie Planu Finansowo- Gospodarczego Nadleśnictwa Jarosław na rok 20258.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C21BA08" w14:textId="77777777" w:rsidR="004732D8" w:rsidRDefault="004732D8" w:rsidP="004732D8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K.0300.1.2025</w:t>
            </w:r>
          </w:p>
        </w:tc>
      </w:tr>
      <w:tr w:rsidR="004732D8" w:rsidRPr="004B25A5" w14:paraId="2CF1CFC2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98243EC" w14:textId="5FC0D117" w:rsidR="004732D8" w:rsidRDefault="00EE6A16" w:rsidP="00473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  <w:r w:rsidR="00AE6A2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5746BA8" w14:textId="77777777" w:rsidR="004732D8" w:rsidRDefault="004732D8" w:rsidP="00473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 nr 27/2025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E52EB57" w14:textId="77777777" w:rsidR="004732D8" w:rsidRDefault="004732D8" w:rsidP="004732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 maja 2025r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E1B443F" w14:textId="77777777" w:rsidR="004732D8" w:rsidRPr="00BB36C1" w:rsidRDefault="004732D8" w:rsidP="004732D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 sprawie zasad ewidencjonowania (przychodu i rozchodu) produktów gospodarki leśnej oraz ich sprzedaży w Nadleśnictwie Jarosław.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715DDFB" w14:textId="77777777" w:rsidR="004732D8" w:rsidRDefault="004732D8" w:rsidP="004732D8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ZG.7603.1.2025</w:t>
            </w:r>
          </w:p>
        </w:tc>
      </w:tr>
      <w:tr w:rsidR="004732D8" w:rsidRPr="004B25A5" w14:paraId="5A241D0C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3BC1CB1" w14:textId="559106F6" w:rsidR="004732D8" w:rsidRDefault="00EE6A16" w:rsidP="00473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  <w:r w:rsidR="00AE6A2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2A59C9F" w14:textId="77777777" w:rsidR="004732D8" w:rsidRDefault="004732D8" w:rsidP="00473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 nr 30/2025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676764C" w14:textId="77777777" w:rsidR="004732D8" w:rsidRDefault="004732D8" w:rsidP="004732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29 maja 2025r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9A5293D" w14:textId="77777777" w:rsidR="004732D8" w:rsidRDefault="004732D8" w:rsidP="004732D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96DC0">
              <w:rPr>
                <w:rFonts w:ascii="Arial" w:hAnsi="Arial" w:cs="Arial"/>
                <w:sz w:val="24"/>
                <w:szCs w:val="24"/>
              </w:rPr>
              <w:t>w sprawie wprowadzenia zasad (polityki) rachunkowości dla Projektu pn. "Zapobieganie, przeciwdziałanie oraz ograniczanie skutków zagrożeń związanych z pożarami lasów II", realizowanego z udziałem środków finansowych Unii Europejskiej.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02BC4A7" w14:textId="77777777" w:rsidR="004732D8" w:rsidRDefault="004732D8" w:rsidP="004732D8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K.3112.2.2025</w:t>
            </w:r>
          </w:p>
        </w:tc>
      </w:tr>
      <w:tr w:rsidR="004732D8" w:rsidRPr="004B25A5" w14:paraId="21307D75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67B423B" w14:textId="1899DF6C" w:rsidR="004732D8" w:rsidRDefault="00EE6A16" w:rsidP="00473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  <w:r w:rsidR="00AE6A2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1A8A85A" w14:textId="77777777" w:rsidR="004732D8" w:rsidRDefault="004732D8" w:rsidP="00473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Decyzja nr 15/2025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E4F5326" w14:textId="77777777" w:rsidR="004732D8" w:rsidRDefault="004732D8" w:rsidP="004732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 czerwca 2025r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435931A" w14:textId="77777777" w:rsidR="004732D8" w:rsidRPr="00496DC0" w:rsidRDefault="004732D8" w:rsidP="004732D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96DC0">
              <w:rPr>
                <w:rFonts w:ascii="Arial" w:hAnsi="Arial" w:cs="Arial"/>
                <w:sz w:val="24"/>
                <w:szCs w:val="24"/>
              </w:rPr>
              <w:t xml:space="preserve">w sprawie </w:t>
            </w:r>
            <w:r>
              <w:rPr>
                <w:rFonts w:ascii="Arial" w:hAnsi="Arial" w:cs="Arial"/>
                <w:sz w:val="24"/>
                <w:szCs w:val="24"/>
              </w:rPr>
              <w:t>likwidacji środka trwałego.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6590C10" w14:textId="77777777" w:rsidR="004732D8" w:rsidRDefault="004732D8" w:rsidP="004732D8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SA.234.3.2025</w:t>
            </w:r>
          </w:p>
        </w:tc>
      </w:tr>
      <w:tr w:rsidR="004732D8" w:rsidRPr="004B25A5" w14:paraId="18226D50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C49BB75" w14:textId="0ABEFC1E" w:rsidR="004732D8" w:rsidRDefault="00EE6A16" w:rsidP="00473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  <w:r w:rsidR="00AE6A2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3A95C10" w14:textId="77777777" w:rsidR="004732D8" w:rsidRDefault="004732D8" w:rsidP="00473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Decyzja nr 16/2025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33D7C25" w14:textId="77777777" w:rsidR="004732D8" w:rsidRDefault="004732D8" w:rsidP="004732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 czerwca 2025r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8D08955" w14:textId="77777777" w:rsidR="004732D8" w:rsidRDefault="004732D8" w:rsidP="00473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sz w:val="24"/>
                <w:szCs w:val="24"/>
              </w:rPr>
              <w:t>zawierająca wykaz powierzchni próbnych objętych monitoringiem szkód od zwierzyny.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3315F52" w14:textId="77777777" w:rsidR="004732D8" w:rsidRDefault="004732D8" w:rsidP="004732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ZG.7310.3.2025</w:t>
            </w:r>
          </w:p>
        </w:tc>
      </w:tr>
      <w:tr w:rsidR="004732D8" w:rsidRPr="004B25A5" w14:paraId="5F75C43E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7AE90BE" w14:textId="2A5BE8B5" w:rsidR="004732D8" w:rsidRDefault="00EE6A16" w:rsidP="00473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2</w:t>
            </w:r>
            <w:r w:rsidR="003752C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EF370F6" w14:textId="77777777" w:rsidR="004732D8" w:rsidRPr="009B170C" w:rsidRDefault="004732D8" w:rsidP="00473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 nr 32</w:t>
            </w:r>
            <w:r w:rsidRPr="009B170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/2025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C416016" w14:textId="77777777" w:rsidR="004732D8" w:rsidRPr="009B170C" w:rsidRDefault="004732D8" w:rsidP="004732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27</w:t>
            </w:r>
            <w:r w:rsidRPr="009B170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czerwca</w:t>
            </w:r>
            <w:r w:rsidRPr="009B170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2025r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3101A37" w14:textId="77777777" w:rsidR="004732D8" w:rsidRPr="009B170C" w:rsidRDefault="004732D8" w:rsidP="004732D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Zmieniające Zarządzenie nr 1/2025 z dnia 10.01.2025 Nadleśniczego Nadleśnictwa Jarosław.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BCA6AF3" w14:textId="77777777" w:rsidR="004732D8" w:rsidRPr="009B170C" w:rsidRDefault="004732D8" w:rsidP="004732D8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K.372.1</w:t>
            </w:r>
            <w:r w:rsidRPr="009B170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.2025</w:t>
            </w:r>
          </w:p>
        </w:tc>
      </w:tr>
      <w:tr w:rsidR="004732D8" w:rsidRPr="004B25A5" w14:paraId="7FDAFD63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3F661CE" w14:textId="1BA5DAAE" w:rsidR="004732D8" w:rsidRDefault="00EE6A16" w:rsidP="00473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  <w:r w:rsidR="003752C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E12E929" w14:textId="77777777" w:rsidR="004732D8" w:rsidRPr="009B170C" w:rsidRDefault="004732D8" w:rsidP="00473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B170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 nr 34/2025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687B51F" w14:textId="77777777" w:rsidR="004732D8" w:rsidRPr="009B170C" w:rsidRDefault="004732D8" w:rsidP="004732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B170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 lipca 2025r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F3C16F6" w14:textId="77777777" w:rsidR="004732D8" w:rsidRPr="009B170C" w:rsidRDefault="004732D8" w:rsidP="004732D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170C">
              <w:rPr>
                <w:rFonts w:ascii="Arial" w:hAnsi="Arial" w:cs="Arial"/>
                <w:sz w:val="24"/>
                <w:szCs w:val="24"/>
              </w:rPr>
              <w:t>w sprawie wprowadzenia zasad (polityki) rachunkowości dla Projektu pn. "Razem dla natury - ochrona gatunków i siedlisk na terenach cennych przyrodniczo (OPL2)", realizowanego z udziałem środków finansowych Unii Europejskiej.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F49DE1D" w14:textId="77777777" w:rsidR="004732D8" w:rsidRPr="009B170C" w:rsidRDefault="004732D8" w:rsidP="004732D8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B170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K.3112.3.2025</w:t>
            </w:r>
          </w:p>
        </w:tc>
      </w:tr>
      <w:tr w:rsidR="004732D8" w:rsidRPr="004B25A5" w14:paraId="32F4F012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F37ACBD" w14:textId="0694AC12" w:rsidR="004732D8" w:rsidRDefault="00E0311B" w:rsidP="00473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  <w:r w:rsidR="003752C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5EA862E" w14:textId="77777777" w:rsidR="004732D8" w:rsidRPr="009B170C" w:rsidRDefault="004732D8" w:rsidP="00473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 nr 35</w:t>
            </w:r>
            <w:r w:rsidRPr="009B170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/2025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12A8367" w14:textId="77777777" w:rsidR="004732D8" w:rsidRPr="009B170C" w:rsidRDefault="004732D8" w:rsidP="004732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</w:t>
            </w:r>
            <w:r w:rsidRPr="009B170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lipca 2025r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6FFE774" w14:textId="77777777" w:rsidR="004732D8" w:rsidRPr="00BB36C1" w:rsidRDefault="004732D8" w:rsidP="004732D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B36C1">
              <w:rPr>
                <w:rFonts w:ascii="Arial" w:hAnsi="Arial" w:cs="Arial"/>
                <w:sz w:val="24"/>
                <w:szCs w:val="24"/>
              </w:rPr>
              <w:t xml:space="preserve">w sprawie powołania komisji ds. rozpatrywania </w:t>
            </w:r>
            <w:proofErr w:type="spellStart"/>
            <w:r w:rsidRPr="00BB36C1">
              <w:rPr>
                <w:rFonts w:ascii="Arial" w:hAnsi="Arial" w:cs="Arial"/>
                <w:sz w:val="24"/>
                <w:szCs w:val="24"/>
              </w:rPr>
              <w:t>odwołań</w:t>
            </w:r>
            <w:proofErr w:type="spellEnd"/>
            <w:r w:rsidRPr="00BB36C1">
              <w:rPr>
                <w:rFonts w:ascii="Arial" w:hAnsi="Arial" w:cs="Arial"/>
                <w:sz w:val="24"/>
                <w:szCs w:val="24"/>
              </w:rPr>
              <w:t xml:space="preserve"> szacowania szkód łowieckich.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25F094F" w14:textId="77777777" w:rsidR="004732D8" w:rsidRDefault="004732D8" w:rsidP="004732D8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Z.7330.15.2025</w:t>
            </w:r>
          </w:p>
        </w:tc>
      </w:tr>
      <w:tr w:rsidR="004732D8" w:rsidRPr="004B25A5" w14:paraId="1D065773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9AAAA3E" w14:textId="7AABA32F" w:rsidR="004732D8" w:rsidRDefault="00223959" w:rsidP="00473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  <w:r w:rsidR="003752C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3520636" w14:textId="77777777" w:rsidR="004732D8" w:rsidRDefault="004732D8" w:rsidP="00473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Decyzja nr 22/2025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CC4F87F" w14:textId="77777777" w:rsidR="004732D8" w:rsidRDefault="004732D8" w:rsidP="004732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17</w:t>
            </w:r>
            <w:r w:rsidRPr="009B170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lipca 2025r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B7DE06D" w14:textId="77777777" w:rsidR="004732D8" w:rsidRPr="00BB36C1" w:rsidRDefault="004732D8" w:rsidP="004732D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 sprawie likwidacji środka trwałego.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7178998" w14:textId="77777777" w:rsidR="004732D8" w:rsidRDefault="004732D8" w:rsidP="004732D8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SA.234.5.2025</w:t>
            </w:r>
          </w:p>
        </w:tc>
      </w:tr>
      <w:tr w:rsidR="004732D8" w:rsidRPr="004B25A5" w14:paraId="6D5BD197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7559858" w14:textId="0C8678B9" w:rsidR="004732D8" w:rsidRDefault="00AE6A24" w:rsidP="00473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  <w:r w:rsidR="003752C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9C218F9" w14:textId="77777777" w:rsidR="004732D8" w:rsidRDefault="004732D8" w:rsidP="00473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Decyzja nr 24/2025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644DA5B" w14:textId="77777777" w:rsidR="004732D8" w:rsidRDefault="004732D8" w:rsidP="004732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 września</w:t>
            </w:r>
            <w:r w:rsidRPr="009B170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2025r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A799CFE" w14:textId="77777777" w:rsidR="004732D8" w:rsidRPr="00BB36C1" w:rsidRDefault="004732D8" w:rsidP="004732D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 sprawie likwidacji środka trwałego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6887E22" w14:textId="77777777" w:rsidR="004732D8" w:rsidRDefault="004732D8" w:rsidP="004732D8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SA.234.8.2025</w:t>
            </w:r>
          </w:p>
        </w:tc>
      </w:tr>
      <w:tr w:rsidR="004732D8" w:rsidRPr="004B25A5" w14:paraId="584AA2DD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94CD3E0" w14:textId="3F3A1595" w:rsidR="004732D8" w:rsidRDefault="003752C1" w:rsidP="00473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29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368FDC2" w14:textId="77777777" w:rsidR="004732D8" w:rsidRDefault="004732D8" w:rsidP="00473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Decyzja nr 26/2025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DDBDCF5" w14:textId="77777777" w:rsidR="004732D8" w:rsidRDefault="004732D8" w:rsidP="004732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16 września</w:t>
            </w:r>
            <w:r w:rsidRPr="009B170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2025r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6B888E8" w14:textId="77777777" w:rsidR="004732D8" w:rsidRPr="00BB36C1" w:rsidRDefault="004732D8" w:rsidP="004732D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 sprawie likwidacji środka trwałego.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0690753" w14:textId="77777777" w:rsidR="004732D8" w:rsidRDefault="004732D8" w:rsidP="004732D8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SA.234.9.2025</w:t>
            </w:r>
          </w:p>
        </w:tc>
      </w:tr>
      <w:tr w:rsidR="004732D8" w:rsidRPr="004B25A5" w14:paraId="7B8D9490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256DC77" w14:textId="5E810BC2" w:rsidR="004732D8" w:rsidRDefault="00EE6A16" w:rsidP="00473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  <w:r w:rsidR="003752C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954A3D7" w14:textId="77777777" w:rsidR="004732D8" w:rsidRDefault="004732D8" w:rsidP="00473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Decyzja nr 27/2025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F1E2414" w14:textId="77777777" w:rsidR="004732D8" w:rsidRDefault="004732D8" w:rsidP="004732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24 września</w:t>
            </w:r>
            <w:r w:rsidRPr="009B170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2025r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25AFD37" w14:textId="77777777" w:rsidR="004732D8" w:rsidRDefault="004732D8" w:rsidP="004732D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 sprawie określenia cen bazowych do sprzedaży drewna na Portalu Leśno- Drzewnym i aplikacji internetowej e-drewno w 2026 roku.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7B0FAAE" w14:textId="77777777" w:rsidR="004732D8" w:rsidRDefault="004732D8" w:rsidP="004732D8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ZG.802.107.2025</w:t>
            </w:r>
          </w:p>
        </w:tc>
      </w:tr>
      <w:tr w:rsidR="003115D2" w:rsidRPr="004B25A5" w14:paraId="108B6E76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18950BA" w14:textId="63220DB0" w:rsidR="003115D2" w:rsidRDefault="00EE6A16" w:rsidP="005F6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  <w:r w:rsidR="003752C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BEA9F27" w14:textId="77777777" w:rsidR="003115D2" w:rsidRDefault="003115D2" w:rsidP="00473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Decyzja nr 28/2025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2E85BC2" w14:textId="77777777" w:rsidR="003115D2" w:rsidRDefault="003115D2" w:rsidP="004732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 października 2025r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714F67B" w14:textId="77777777" w:rsidR="003115D2" w:rsidRDefault="003115D2" w:rsidP="004732D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 sprawie likwidacji środka trwałego.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A40BC7A" w14:textId="77777777" w:rsidR="003115D2" w:rsidRDefault="003115D2" w:rsidP="004732D8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SA.234.9.2025</w:t>
            </w:r>
          </w:p>
        </w:tc>
      </w:tr>
      <w:tr w:rsidR="004732D8" w:rsidRPr="004B25A5" w14:paraId="66921ADE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0196C0C" w14:textId="77B12867" w:rsidR="004732D8" w:rsidRDefault="00EE6A16" w:rsidP="00473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  <w:r w:rsidR="003752C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A52F7A0" w14:textId="77777777" w:rsidR="004732D8" w:rsidRDefault="004732D8" w:rsidP="00473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 nr 46</w:t>
            </w:r>
            <w:r w:rsidRPr="009B170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/2025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BF2AB36" w14:textId="77777777" w:rsidR="004732D8" w:rsidRDefault="004732D8" w:rsidP="004732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 października 2025r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79F1AA6" w14:textId="77777777" w:rsidR="004732D8" w:rsidRPr="00BB36C1" w:rsidRDefault="004732D8" w:rsidP="004732D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 sprawie prowizorium Planu Finansowo- Gospodarczego Nadleśnictwa Jarosław na rok 2026.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DCE1895" w14:textId="77777777" w:rsidR="004732D8" w:rsidRDefault="004732D8" w:rsidP="004732D8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K.0300.3.2025</w:t>
            </w:r>
          </w:p>
        </w:tc>
      </w:tr>
      <w:tr w:rsidR="009A460E" w:rsidRPr="004B25A5" w14:paraId="0C642D6C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E1D918A" w14:textId="45F2EA35" w:rsidR="009A460E" w:rsidRDefault="00EE6A16" w:rsidP="00473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  <w:r w:rsidR="003752C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F651B46" w14:textId="77777777" w:rsidR="009A460E" w:rsidRDefault="009A460E" w:rsidP="00473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Decyzja nr 29/2025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4D4127E" w14:textId="77777777" w:rsidR="009A460E" w:rsidRDefault="009A460E" w:rsidP="004732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 października 2025r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6D618E1" w14:textId="77777777" w:rsidR="009A460E" w:rsidRDefault="009A460E" w:rsidP="004732D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 sprawie likwidacji środka trwałego.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E8556E9" w14:textId="77777777" w:rsidR="009A460E" w:rsidRDefault="009A460E" w:rsidP="004732D8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SA.234.11.2025</w:t>
            </w:r>
          </w:p>
        </w:tc>
      </w:tr>
      <w:tr w:rsidR="00D0108E" w:rsidRPr="004B25A5" w14:paraId="443AA682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A2F369D" w14:textId="5E6D1836" w:rsidR="00D0108E" w:rsidRDefault="00EE6A16" w:rsidP="00D0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  <w:r w:rsidR="003752C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04F0F96" w14:textId="77777777" w:rsidR="00D0108E" w:rsidRDefault="00D0108E" w:rsidP="00D0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 nr 48</w:t>
            </w:r>
            <w:r w:rsidRPr="009B170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/2025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415AC5B" w14:textId="77777777" w:rsidR="00D0108E" w:rsidRDefault="00D0108E" w:rsidP="00D010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31 października 2025r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E82081B" w14:textId="77777777" w:rsidR="00D0108E" w:rsidRPr="00BB36C1" w:rsidRDefault="00D0108E" w:rsidP="00D0108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 sprawie przeciwdziałania naruszeniom przepisów ustawy o ochronie gruntów rolnych i leśnych.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D7DF55C" w14:textId="77777777" w:rsidR="00D0108E" w:rsidRDefault="00D0108E" w:rsidP="00D0108E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ZG.092.12025</w:t>
            </w:r>
          </w:p>
        </w:tc>
      </w:tr>
      <w:tr w:rsidR="00D0108E" w:rsidRPr="004B25A5" w14:paraId="7ECDDB33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912AC22" w14:textId="25808C6D" w:rsidR="00D0108E" w:rsidRDefault="00E0311B" w:rsidP="00D0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  <w:r w:rsidR="003752C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C626532" w14:textId="77777777" w:rsidR="00D0108E" w:rsidRDefault="00D0108E" w:rsidP="00D0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 nr 49</w:t>
            </w:r>
            <w:r w:rsidRPr="009B170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/2025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5D12EFD" w14:textId="77777777" w:rsidR="00D0108E" w:rsidRDefault="00D0108E" w:rsidP="00D010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31 października 2025r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5049B9E" w14:textId="77777777" w:rsidR="00D0108E" w:rsidRPr="00BB36C1" w:rsidRDefault="00D0108E" w:rsidP="00D0108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Zmieniające Zarządzenie nr 1/2025 z dnia 10.01.2025r oraz 32/2025 z dnia 27.06.2025r w sprawie inwentaryzacji rocznej.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CD2D1F8" w14:textId="77777777" w:rsidR="00D0108E" w:rsidRDefault="00D0108E" w:rsidP="00D0108E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K.372.1.2025</w:t>
            </w:r>
          </w:p>
        </w:tc>
      </w:tr>
      <w:tr w:rsidR="00D0108E" w:rsidRPr="004B25A5" w14:paraId="70E7E6B9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A5F3800" w14:textId="139A604A" w:rsidR="00D0108E" w:rsidRDefault="00223959" w:rsidP="00D0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3</w:t>
            </w:r>
            <w:r w:rsidR="003752C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1F4373B" w14:textId="77777777" w:rsidR="00D0108E" w:rsidRDefault="00D0108E" w:rsidP="00D0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 nr 51</w:t>
            </w:r>
            <w:r w:rsidRPr="009B170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/2025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0F7CD77" w14:textId="77777777" w:rsidR="00D0108E" w:rsidRDefault="00D0108E" w:rsidP="00D010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 listopada 2025r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D9231F5" w14:textId="77777777" w:rsidR="00D0108E" w:rsidRPr="00BB36C1" w:rsidRDefault="00D0108E" w:rsidP="00D0108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w sprawie wprowadzenia zasad (polityki) rachunkowości dla Projektu pn. „Lasy dla mokradeł – ochrona siedlisk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hydrogenicznych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na obszarach cennych przyrodniczo”, realizowanego z udziałem środków finansowych Unii Europejskiej.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C937B23" w14:textId="77777777" w:rsidR="00D0108E" w:rsidRDefault="00D0108E" w:rsidP="00D0108E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K.3112.1.2025</w:t>
            </w:r>
          </w:p>
        </w:tc>
      </w:tr>
      <w:tr w:rsidR="00D0108E" w:rsidRPr="004B25A5" w14:paraId="06AB136D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B8B2E89" w14:textId="79AAA7C0" w:rsidR="00D0108E" w:rsidRDefault="00AE6A24" w:rsidP="00D0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  <w:r w:rsidR="003752C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58503D3" w14:textId="77777777" w:rsidR="00D0108E" w:rsidRDefault="00D0108E" w:rsidP="00D0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 nr 52</w:t>
            </w:r>
            <w:r w:rsidRPr="009B170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/2025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AF0AF7D" w14:textId="77777777" w:rsidR="00D0108E" w:rsidRDefault="00D0108E" w:rsidP="00D010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 listopada 2025r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E890F5F" w14:textId="77777777" w:rsidR="00D0108E" w:rsidRDefault="00D0108E" w:rsidP="00D0108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 sprawie służbowych kart płatniczych.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B1F9BDB" w14:textId="77777777" w:rsidR="00D0108E" w:rsidRDefault="00D0108E" w:rsidP="00D0108E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K.300.4.2025</w:t>
            </w:r>
          </w:p>
        </w:tc>
      </w:tr>
      <w:tr w:rsidR="003115D2" w:rsidRPr="004B25A5" w14:paraId="68B89C76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C15019B" w14:textId="4B682101" w:rsidR="003115D2" w:rsidRDefault="00AE6A24" w:rsidP="00D0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  <w:r w:rsidR="003752C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CEB7C4F" w14:textId="77777777" w:rsidR="003115D2" w:rsidRDefault="003115D2" w:rsidP="00D0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 nr 53</w:t>
            </w:r>
            <w:r w:rsidRPr="009B170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/2025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10CDD34" w14:textId="77777777" w:rsidR="003115D2" w:rsidRDefault="003115D2" w:rsidP="00D010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 listopada 2025r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58F137F" w14:textId="77777777" w:rsidR="003115D2" w:rsidRDefault="003115D2" w:rsidP="00D0108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 sprawie ustalenia Regulaminu Organizacyjnego Nadleśnictwa Jarosław.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CEBAF80" w14:textId="77777777" w:rsidR="003115D2" w:rsidRDefault="003115D2" w:rsidP="00D0108E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NK.012.3.2025</w:t>
            </w:r>
          </w:p>
        </w:tc>
      </w:tr>
      <w:tr w:rsidR="003115D2" w:rsidRPr="004B25A5" w14:paraId="227B2610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D574857" w14:textId="37CB8DE0" w:rsidR="003115D2" w:rsidRDefault="003752C1" w:rsidP="00D0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39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87EF38A" w14:textId="77777777" w:rsidR="003115D2" w:rsidRDefault="003115D2" w:rsidP="00D0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Decyzja nr 30/2025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951EF57" w14:textId="77777777" w:rsidR="003115D2" w:rsidRDefault="003115D2" w:rsidP="00D010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 listopada 2025r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757C044" w14:textId="77777777" w:rsidR="003115D2" w:rsidRDefault="003115D2" w:rsidP="00D0108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zawierająca wykaz powierzchni próbnych objętych monitoringiem szkód od zwierzyny.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C779425" w14:textId="77777777" w:rsidR="003115D2" w:rsidRDefault="003115D2" w:rsidP="00D0108E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ZG.7310.3.2025</w:t>
            </w:r>
          </w:p>
        </w:tc>
      </w:tr>
      <w:tr w:rsidR="003115D2" w:rsidRPr="004B25A5" w14:paraId="415049A3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96FE663" w14:textId="2568BE8E" w:rsidR="003115D2" w:rsidRDefault="00EE6A16" w:rsidP="00D0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</w:t>
            </w:r>
            <w:r w:rsidR="003752C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4E6551C" w14:textId="77777777" w:rsidR="003115D2" w:rsidRDefault="003115D2" w:rsidP="00D0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Decyzja nr 31/2025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35BD14A" w14:textId="77777777" w:rsidR="003115D2" w:rsidRDefault="003115D2" w:rsidP="00D010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 listopada 2025r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478CD9D" w14:textId="77777777" w:rsidR="003115D2" w:rsidRDefault="00A55422" w:rsidP="00D0108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</w:t>
            </w:r>
            <w:r w:rsidR="003115D2">
              <w:rPr>
                <w:rFonts w:ascii="Arial" w:hAnsi="Arial" w:cs="Arial"/>
                <w:sz w:val="24"/>
                <w:szCs w:val="24"/>
              </w:rPr>
              <w:t xml:space="preserve"> sprawie powołania Komisji do przeprowadzenia naboru na stanowisko pracy: referent/specjalista ds. gospodarki nieruchomościami w Dziale administracyjno- gospodarczym w Nadleśnictwie Jarosław.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974CFAF" w14:textId="77777777" w:rsidR="003115D2" w:rsidRDefault="003115D2" w:rsidP="00D0108E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NK.1101.31.2025</w:t>
            </w:r>
          </w:p>
        </w:tc>
      </w:tr>
      <w:tr w:rsidR="005F62D4" w:rsidRPr="004B25A5" w14:paraId="02E0C78A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025BC9E" w14:textId="79153E7F" w:rsidR="005F62D4" w:rsidRDefault="00EE6A16" w:rsidP="00D0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</w:t>
            </w:r>
            <w:r w:rsidR="003752C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2C1E167" w14:textId="77777777" w:rsidR="005F62D4" w:rsidRDefault="005F62D4" w:rsidP="00D0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Decyzja nr 32/2025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2F0E463" w14:textId="77777777" w:rsidR="005F62D4" w:rsidRDefault="005F62D4" w:rsidP="00D010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 listopada 2025r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E769E1B" w14:textId="77777777" w:rsidR="005F62D4" w:rsidRPr="005F62D4" w:rsidRDefault="005F62D4" w:rsidP="00D0108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</w:t>
            </w:r>
            <w:r w:rsidRPr="005F62D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sprawie powołania Zespołu wsparcia systemu EZD (Elektronicznego Zarządzania Dokumentacją) w biurze Nadleśnictwa Jarosław.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79C511E" w14:textId="77777777" w:rsidR="005F62D4" w:rsidRDefault="005F62D4" w:rsidP="00D0108E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SA.0180.6.2025</w:t>
            </w:r>
          </w:p>
        </w:tc>
      </w:tr>
      <w:tr w:rsidR="002B57CE" w:rsidRPr="004B25A5" w14:paraId="2C0A021D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2D43485" w14:textId="37CE0375" w:rsidR="002B57CE" w:rsidRDefault="00EE6A16" w:rsidP="002B57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</w:t>
            </w:r>
            <w:r w:rsidR="003752C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1EF7D54" w14:textId="77777777" w:rsidR="002B57CE" w:rsidRDefault="00FF2F9A" w:rsidP="002B57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Decyzja nr 34</w:t>
            </w:r>
            <w:r w:rsidR="002B57C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/2025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BA7BD08" w14:textId="77777777" w:rsidR="002B57CE" w:rsidRDefault="002B57CE" w:rsidP="002B57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 grudnia 2025r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D0BD19E" w14:textId="77777777" w:rsidR="002B57CE" w:rsidRDefault="002B57CE" w:rsidP="002B57C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 sprawie ustalenia cen na drewn</w:t>
            </w:r>
            <w:r w:rsidR="00FF2F9A">
              <w:rPr>
                <w:rFonts w:ascii="Arial" w:hAnsi="Arial" w:cs="Arial"/>
                <w:sz w:val="24"/>
                <w:szCs w:val="24"/>
              </w:rPr>
              <w:t>o do sprzedaży detalicznej od 02.01.2026</w:t>
            </w:r>
            <w:r>
              <w:rPr>
                <w:rFonts w:ascii="Arial" w:hAnsi="Arial" w:cs="Arial"/>
                <w:sz w:val="24"/>
                <w:szCs w:val="24"/>
              </w:rPr>
              <w:t xml:space="preserve"> roku.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9758205" w14:textId="77777777" w:rsidR="002B57CE" w:rsidRDefault="002B57CE" w:rsidP="002B57CE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ZG.805.3.2025</w:t>
            </w:r>
          </w:p>
        </w:tc>
      </w:tr>
      <w:tr w:rsidR="008A09BE" w:rsidRPr="004B25A5" w14:paraId="17F74037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6FFD599" w14:textId="1EDA88CE" w:rsidR="008A09BE" w:rsidRDefault="008A09BE" w:rsidP="008A0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</w:t>
            </w:r>
            <w:r w:rsidR="003752C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FB217DC" w14:textId="77777777" w:rsidR="008A09BE" w:rsidRDefault="008A09BE" w:rsidP="008A0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Decyzja nr 35/2025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E4A457D" w14:textId="77777777" w:rsidR="008A09BE" w:rsidRDefault="008A09BE" w:rsidP="008A09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31 grudnia 2025r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2589BE9" w14:textId="77777777" w:rsidR="008A09BE" w:rsidRDefault="008A09BE" w:rsidP="008A09B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 sprawie zaniechania zadania inwestycyjnego nr IN/2024/10 zakup gruntów leśnych od osoby prywatnej.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C6208C5" w14:textId="77777777" w:rsidR="008A09BE" w:rsidRDefault="008A09BE" w:rsidP="008A09BE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SA.2280.1.2025</w:t>
            </w:r>
          </w:p>
        </w:tc>
      </w:tr>
      <w:tr w:rsidR="008A09BE" w:rsidRPr="004B25A5" w14:paraId="2AE3B007" w14:textId="77777777" w:rsidTr="002B57CE">
        <w:trPr>
          <w:tblCellSpacing w:w="7" w:type="dxa"/>
        </w:trPr>
        <w:tc>
          <w:tcPr>
            <w:tcW w:w="1371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3673EDF" w14:textId="77777777" w:rsidR="008A09BE" w:rsidRDefault="008A09BE" w:rsidP="008A09BE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7"/>
                <w:szCs w:val="27"/>
                <w:lang w:eastAsia="pl-PL"/>
              </w:rPr>
              <w:t>Rok 2026</w:t>
            </w:r>
          </w:p>
        </w:tc>
      </w:tr>
      <w:tr w:rsidR="008A09BE" w:rsidRPr="004B25A5" w14:paraId="7072502E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BE4CD2A" w14:textId="77777777" w:rsidR="008A09BE" w:rsidRDefault="008A09BE" w:rsidP="008A0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39FAF2F" w14:textId="77777777" w:rsidR="008A09BE" w:rsidRDefault="008A09BE" w:rsidP="008A0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 nr 1/2026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0105957" w14:textId="77777777" w:rsidR="008A09BE" w:rsidRDefault="008A09BE" w:rsidP="008A09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 stycznia 2026r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E405272" w14:textId="77777777" w:rsidR="008A09BE" w:rsidRDefault="008A09BE" w:rsidP="008A09B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 sprawie powołania stałej komisji do przeprowadzenia inwentaryzacji rocznej i inwentaryzacji doraźnych w Nadleśnictwie Jarosław.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4A7B25C" w14:textId="77777777" w:rsidR="008A09BE" w:rsidRDefault="008A09BE" w:rsidP="008A09BE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Z.372.1.2026</w:t>
            </w:r>
          </w:p>
        </w:tc>
      </w:tr>
      <w:tr w:rsidR="008A09BE" w:rsidRPr="004B25A5" w14:paraId="57A87175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C7AEFF7" w14:textId="77777777" w:rsidR="008A09BE" w:rsidRDefault="008A09BE" w:rsidP="008A0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354CF4A" w14:textId="77777777" w:rsidR="008A09BE" w:rsidRDefault="008A09BE" w:rsidP="008A0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 nr 2/2026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7A12DC4" w14:textId="77777777" w:rsidR="008A09BE" w:rsidRDefault="008A09BE" w:rsidP="008A09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 stycznia 2026r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D65708C" w14:textId="77777777" w:rsidR="008A09BE" w:rsidRDefault="008A09BE" w:rsidP="008A09B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 sprawie wprowadzenia okresowego zakazu wstępu do lasu w 2026 roku.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79B9B79" w14:textId="77777777" w:rsidR="008A09BE" w:rsidRDefault="008A09BE" w:rsidP="008A09BE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ZG.7603.1.2026</w:t>
            </w:r>
          </w:p>
        </w:tc>
      </w:tr>
      <w:tr w:rsidR="008A09BE" w:rsidRPr="004B25A5" w14:paraId="6B6A1FF5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415830C" w14:textId="77777777" w:rsidR="008A09BE" w:rsidRDefault="008A09BE" w:rsidP="008A0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85152A0" w14:textId="77777777" w:rsidR="008A09BE" w:rsidRDefault="008A09BE" w:rsidP="008A0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Decyzja nr 1/2026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2DBBA49" w14:textId="77777777" w:rsidR="008A09BE" w:rsidRDefault="008A09BE" w:rsidP="008A09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 stycznia 2026r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2866D98" w14:textId="77777777" w:rsidR="008A09BE" w:rsidRDefault="008A09BE" w:rsidP="008A09B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 sprawie uruchomienia wypłaty dodatkowego wynagrodzenia rocznego za rok 2025.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A27295A" w14:textId="77777777" w:rsidR="008A09BE" w:rsidRDefault="008A09BE" w:rsidP="008A09BE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NK.330.1.2026</w:t>
            </w:r>
          </w:p>
        </w:tc>
      </w:tr>
      <w:tr w:rsidR="008A09BE" w:rsidRPr="004B25A5" w14:paraId="332C9E86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158F808" w14:textId="77777777" w:rsidR="008A09BE" w:rsidRDefault="008A09BE" w:rsidP="008A0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4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D3038D4" w14:textId="77777777" w:rsidR="008A09BE" w:rsidRDefault="008A09BE" w:rsidP="008A0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Decyzja nr 2/2026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E00E267" w14:textId="77777777" w:rsidR="008A09BE" w:rsidRDefault="008A09BE" w:rsidP="008A09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 stycznia 2026r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2FA4489" w14:textId="77777777" w:rsidR="008A09BE" w:rsidRDefault="008A09BE" w:rsidP="008A09B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 sprawie powołania zespołu do ustalenia wysokości limitów kilometrów dla pracowników wykorzystujących samochody prywatne do celów służbowych w Nadleśnictwie Jarosław.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62421AD" w14:textId="77777777" w:rsidR="008A09BE" w:rsidRDefault="008A09BE" w:rsidP="008A09BE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NK.4001.1.2026</w:t>
            </w:r>
          </w:p>
        </w:tc>
      </w:tr>
      <w:tr w:rsidR="008A09BE" w:rsidRPr="004B25A5" w14:paraId="7C6FB7B1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1CA48C1" w14:textId="77777777" w:rsidR="008A09BE" w:rsidRDefault="008A09BE" w:rsidP="008A0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855F84B" w14:textId="77777777" w:rsidR="008A09BE" w:rsidRDefault="008A09BE" w:rsidP="008A0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Decyzja nr 3/2026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5232976" w14:textId="77777777" w:rsidR="008A09BE" w:rsidRDefault="008A09BE" w:rsidP="008A09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 stycznia 2026r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0FA9A5D" w14:textId="77777777" w:rsidR="008A09BE" w:rsidRDefault="008A09BE" w:rsidP="008A09B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 sprawie powołania Zespołu ds. ustalenia ekonomicznego użytkowania środków trwałych Nadleśnictwa Jarosław.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900BD6D" w14:textId="77777777" w:rsidR="008A09BE" w:rsidRDefault="008A09BE" w:rsidP="008A09BE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SA.300.1.2026</w:t>
            </w:r>
          </w:p>
        </w:tc>
      </w:tr>
      <w:tr w:rsidR="008A09BE" w:rsidRPr="004B25A5" w14:paraId="50FEFF0E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4E6EADF" w14:textId="77777777" w:rsidR="008A09BE" w:rsidRDefault="008A09BE" w:rsidP="008A0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9CD6AAC" w14:textId="77777777" w:rsidR="008A09BE" w:rsidRDefault="008A09BE" w:rsidP="008A0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Decyzja nr 4/2026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881ED0D" w14:textId="77777777" w:rsidR="008A09BE" w:rsidRDefault="008A09BE" w:rsidP="008A09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13 stycznia 2026r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B6FD7C7" w14:textId="77777777" w:rsidR="008A09BE" w:rsidRDefault="008A09BE" w:rsidP="008A09B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F4754">
              <w:rPr>
                <w:rFonts w:ascii="Arial" w:hAnsi="Arial" w:cs="Arial"/>
                <w:sz w:val="24"/>
                <w:szCs w:val="24"/>
              </w:rPr>
              <w:t>w sprawie ustalenia wartości deputatu opałowego oraz kwoty ekwiwalentu pieniężnego w zamian za drewno opałowe w Nadleśnictwie Jarosław na 2026 rok.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CB5AEC8" w14:textId="77777777" w:rsidR="008A09BE" w:rsidRDefault="008A09BE" w:rsidP="008A09BE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NK.338.2.2026</w:t>
            </w:r>
          </w:p>
        </w:tc>
      </w:tr>
      <w:tr w:rsidR="008A09BE" w:rsidRPr="004B25A5" w14:paraId="5569590E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18B921A" w14:textId="77777777" w:rsidR="008A09BE" w:rsidRDefault="008A09BE" w:rsidP="008A0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270DD5E" w14:textId="77777777" w:rsidR="008A09BE" w:rsidRDefault="008A09BE" w:rsidP="008A0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Decyzja nr 5/2026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EE92487" w14:textId="77777777" w:rsidR="008A09BE" w:rsidRDefault="008A09BE" w:rsidP="008A09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13 stycznia 2026r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12B56E3" w14:textId="77777777" w:rsidR="008A09BE" w:rsidRPr="00DF4754" w:rsidRDefault="008A09BE" w:rsidP="008A09B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 sprawie wyznaczenia dni wolnych od pracy w roku 2026 w Nadleśnictwie Jarosław.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6B12872" w14:textId="77777777" w:rsidR="008A09BE" w:rsidRDefault="008A09BE" w:rsidP="008A09BE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NK.151.12.2025</w:t>
            </w:r>
          </w:p>
        </w:tc>
      </w:tr>
      <w:tr w:rsidR="008A09BE" w:rsidRPr="004B25A5" w14:paraId="331EFF6C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58A5E67" w14:textId="77777777" w:rsidR="008A09BE" w:rsidRDefault="008A09BE" w:rsidP="008A0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85479F8" w14:textId="77777777" w:rsidR="008A09BE" w:rsidRDefault="008A09BE" w:rsidP="008A0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Decyzja nr 6/2026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BD81629" w14:textId="77777777" w:rsidR="008A09BE" w:rsidRDefault="008A09BE" w:rsidP="008A09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 stycznia 2026r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BD6C80E" w14:textId="77777777" w:rsidR="008A09BE" w:rsidRDefault="008A09BE" w:rsidP="008A09B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 sprawie obniżenia stawek amortyzacji dla środków trwałych o symbolu KŚT 220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9C5C4E2" w14:textId="77777777" w:rsidR="008A09BE" w:rsidRDefault="008A09BE" w:rsidP="008A09BE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SA.300.1.2026</w:t>
            </w:r>
          </w:p>
        </w:tc>
      </w:tr>
      <w:tr w:rsidR="008A09BE" w:rsidRPr="004B25A5" w14:paraId="333A4DD9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739ACAC" w14:textId="77777777" w:rsidR="008A09BE" w:rsidRDefault="008A09BE" w:rsidP="008A0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AA2258B" w14:textId="77777777" w:rsidR="008A09BE" w:rsidRDefault="008A09BE" w:rsidP="008A0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 nr 3/2026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986FDEC" w14:textId="77777777" w:rsidR="008A09BE" w:rsidRDefault="008A09BE" w:rsidP="008A09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19 stycznia 2026r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AC7F199" w14:textId="77777777" w:rsidR="008A09BE" w:rsidRDefault="008A09BE" w:rsidP="008A09B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 sprawie zwrotu kosztów utrzymania kancelarii leśnictw w Nadleśnictwie Jarosław.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38C2A2A" w14:textId="77777777" w:rsidR="008A09BE" w:rsidRDefault="008A09BE" w:rsidP="008A09BE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SA.2110.2.2026</w:t>
            </w:r>
          </w:p>
        </w:tc>
      </w:tr>
      <w:tr w:rsidR="008A09BE" w:rsidRPr="004B25A5" w14:paraId="15F775A4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EC94756" w14:textId="77777777" w:rsidR="008A09BE" w:rsidRDefault="008A09BE" w:rsidP="008A0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AC28F59" w14:textId="77777777" w:rsidR="008A09BE" w:rsidRDefault="008A09BE" w:rsidP="008A0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 nr 4/2026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50232C2" w14:textId="77777777" w:rsidR="008A09BE" w:rsidRDefault="008A09BE" w:rsidP="008A09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 stycznia 2026r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06205C3" w14:textId="77777777" w:rsidR="008A09BE" w:rsidRDefault="008A09BE" w:rsidP="008A09B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C4B68">
              <w:rPr>
                <w:rFonts w:ascii="Arial" w:hAnsi="Arial" w:cs="Arial"/>
                <w:sz w:val="24"/>
                <w:szCs w:val="24"/>
              </w:rPr>
              <w:t xml:space="preserve">w sprawie stanu liczbowego samochodów osobowych i innych samochodów o dopuszczalnej masie </w:t>
            </w:r>
            <w:r>
              <w:rPr>
                <w:rFonts w:ascii="Arial" w:hAnsi="Arial" w:cs="Arial"/>
                <w:sz w:val="24"/>
                <w:szCs w:val="24"/>
              </w:rPr>
              <w:t>całkowitej nieprzekraczającej 3,</w:t>
            </w:r>
            <w:r w:rsidRPr="006C4B68">
              <w:rPr>
                <w:rFonts w:ascii="Arial" w:hAnsi="Arial" w:cs="Arial"/>
                <w:sz w:val="24"/>
                <w:szCs w:val="24"/>
              </w:rPr>
              <w:t>5 tony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  <w:r w:rsidRPr="006C4B68">
              <w:rPr>
                <w:rFonts w:ascii="Arial" w:hAnsi="Arial" w:cs="Arial"/>
                <w:sz w:val="24"/>
                <w:szCs w:val="24"/>
              </w:rPr>
              <w:t xml:space="preserve"> zasad ich użytkowania oraz zasad ustalania limitów kilometrów na jazdy lokalne pojazdami prywatnymi pracowników i zasad wykorzystania pojazdów prywatnych w celach służbowych przez pracowników w Nadleśnictwie Jarosław.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B83AFAE" w14:textId="77777777" w:rsidR="008A09BE" w:rsidRDefault="008A09BE" w:rsidP="008A09BE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NK.4001.2.2026</w:t>
            </w:r>
          </w:p>
        </w:tc>
      </w:tr>
      <w:tr w:rsidR="008A09BE" w:rsidRPr="004B25A5" w14:paraId="4437F215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168C4C2" w14:textId="77777777" w:rsidR="008A09BE" w:rsidRDefault="008A09BE" w:rsidP="008A0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11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B511873" w14:textId="77777777" w:rsidR="008A09BE" w:rsidRDefault="008A09BE" w:rsidP="008A0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 nr 5/2026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123C2AE" w14:textId="77777777" w:rsidR="008A09BE" w:rsidRDefault="008A09BE" w:rsidP="008A09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 stycznia 2026r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3F04AF4" w14:textId="77777777" w:rsidR="008A09BE" w:rsidRPr="006C4B68" w:rsidRDefault="008A09BE" w:rsidP="008A09B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C4B68">
              <w:rPr>
                <w:rFonts w:ascii="Arial" w:hAnsi="Arial" w:cs="Arial"/>
                <w:sz w:val="24"/>
                <w:szCs w:val="24"/>
              </w:rPr>
              <w:t>w sprawie ustalenia limitów kilometrów w jazdach lokalnych do określenia wysokości ryczałtu za użytkowanie samochodów prywatnych do celów służbowych.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4783FE4" w14:textId="77777777" w:rsidR="008A09BE" w:rsidRDefault="008A09BE" w:rsidP="008A09BE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NK.4001.3.2026</w:t>
            </w:r>
          </w:p>
        </w:tc>
      </w:tr>
      <w:tr w:rsidR="008A09BE" w:rsidRPr="004B25A5" w14:paraId="466B733A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14EEAF8" w14:textId="77777777" w:rsidR="008A09BE" w:rsidRDefault="008A09BE" w:rsidP="008A0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12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B98EFAE" w14:textId="77777777" w:rsidR="008A09BE" w:rsidRDefault="008A09BE" w:rsidP="008A0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 nr 6/2026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52FB9E7" w14:textId="77777777" w:rsidR="008A09BE" w:rsidRDefault="008A09BE" w:rsidP="008A09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28 stycznia 2026r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2FBCF00" w14:textId="77777777" w:rsidR="008A09BE" w:rsidRPr="006C4B68" w:rsidRDefault="008A09BE" w:rsidP="008A09B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 sprawie wprowadzenia Regulaminu Pracy Nadleśnictwa Jarosław.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141050C" w14:textId="77777777" w:rsidR="008A09BE" w:rsidRDefault="008A09BE" w:rsidP="008A09BE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NK.012.1.2026</w:t>
            </w:r>
          </w:p>
        </w:tc>
      </w:tr>
      <w:tr w:rsidR="008A09BE" w:rsidRPr="004B25A5" w14:paraId="735E5409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330580E" w14:textId="77777777" w:rsidR="008A09BE" w:rsidRDefault="008A09BE" w:rsidP="008A0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13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0AEDEB7" w14:textId="77777777" w:rsidR="008A09BE" w:rsidRDefault="008A09BE" w:rsidP="008A0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 nr 7/2026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FA2CCDA" w14:textId="77777777" w:rsidR="008A09BE" w:rsidRDefault="008A09BE" w:rsidP="008A09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28 stycznia 2026r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3998DC7" w14:textId="77777777" w:rsidR="008A09BE" w:rsidRDefault="008A09BE" w:rsidP="008A09B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w sprawie doraźnej inwentaryzacji zdawczo- odbiorczej stanowiska ds. gospodarki nieruchomościami w Dziale administracyjno- gospodarczym Nadleśnictwa Jarosław. 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4E0E92D" w14:textId="77777777" w:rsidR="008A09BE" w:rsidRDefault="008A09BE" w:rsidP="008A09BE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NK.370.1.2026</w:t>
            </w:r>
          </w:p>
        </w:tc>
      </w:tr>
      <w:tr w:rsidR="00AD49EF" w:rsidRPr="004B25A5" w14:paraId="12949C32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4CAE4AB" w14:textId="77777777" w:rsidR="00AD49EF" w:rsidRDefault="00AD49EF" w:rsidP="00AD4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6B33049" w14:textId="77777777" w:rsidR="00AD49EF" w:rsidRDefault="00AD49EF" w:rsidP="00AD4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 nr 8/2026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3505B40" w14:textId="77777777" w:rsidR="00AD49EF" w:rsidRDefault="00AD49EF" w:rsidP="00AD49E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29 stycznia 2026r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CC99478" w14:textId="77777777" w:rsidR="00AD49EF" w:rsidRDefault="00AD49EF" w:rsidP="00AD49E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 sprawie organizacji i funkcjonowania Biuletynu Informacji Publicznej w biurze Nadleśnictwa Jarosław.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C51A0D9" w14:textId="77777777" w:rsidR="00AD49EF" w:rsidRDefault="00AD49EF" w:rsidP="00AD49EF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NK.012.2.2026</w:t>
            </w:r>
          </w:p>
        </w:tc>
      </w:tr>
      <w:tr w:rsidR="00AD49EF" w:rsidRPr="004B25A5" w14:paraId="38F126CE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A38EB46" w14:textId="77777777" w:rsidR="00AD49EF" w:rsidRDefault="00AD49EF" w:rsidP="00AD4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15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4A6D6B7" w14:textId="77777777" w:rsidR="00AD49EF" w:rsidRDefault="00AD49EF" w:rsidP="00AD4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Decyzja nr 7/2026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F87EEBE" w14:textId="77777777" w:rsidR="00AD49EF" w:rsidRDefault="00AD49EF" w:rsidP="00AD49E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 luty 2026r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CDEB4B6" w14:textId="77777777" w:rsidR="00AD49EF" w:rsidRDefault="00AD49EF" w:rsidP="00AD49E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w sprawie ustalenia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prewskaźnika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VAT wykonanego za rok 2025 i planowanego na rok 2026.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6C75ABF" w14:textId="77777777" w:rsidR="00AD49EF" w:rsidRDefault="00AD49EF" w:rsidP="00AD49EF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K.300.2.2026</w:t>
            </w:r>
          </w:p>
        </w:tc>
      </w:tr>
      <w:tr w:rsidR="00AD49EF" w:rsidRPr="004B25A5" w14:paraId="7DD917CB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66A8960" w14:textId="77777777" w:rsidR="00AD49EF" w:rsidRDefault="00AD49EF" w:rsidP="00AD4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16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024E7DE" w14:textId="77777777" w:rsidR="00AD49EF" w:rsidRDefault="00AD49EF" w:rsidP="00AD4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 nr 9/2026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2DFE7C4" w14:textId="77777777" w:rsidR="00AD49EF" w:rsidRDefault="00DF34E1" w:rsidP="00AD49E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</w:t>
            </w:r>
            <w:r w:rsidR="00AD49E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luty 2026r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CB4C48" w14:textId="77777777" w:rsidR="00AD49EF" w:rsidRDefault="00AD49EF" w:rsidP="00AD49E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 sprawie zasad prowadzenia ewidencji sprzedaży przy użyciu drukarek i kas fiskalnych w Nadleśnictwie Jarosław.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C3A2639" w14:textId="77777777" w:rsidR="00AD49EF" w:rsidRDefault="00AD49EF" w:rsidP="00AD49EF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K.300.3.2026</w:t>
            </w:r>
          </w:p>
        </w:tc>
      </w:tr>
      <w:tr w:rsidR="00184B06" w:rsidRPr="004B25A5" w14:paraId="24879826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C72C4B4" w14:textId="77777777" w:rsidR="00184B06" w:rsidRDefault="00184B06" w:rsidP="00184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17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9F0EDE8" w14:textId="77777777" w:rsidR="00184B06" w:rsidRDefault="00184B06" w:rsidP="00184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 nr 10/2026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AE39FD2" w14:textId="77777777" w:rsidR="00184B06" w:rsidRDefault="00184B06" w:rsidP="00184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 luty 2026r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976FA28" w14:textId="77777777" w:rsidR="00184B06" w:rsidRDefault="00184B06" w:rsidP="00184B0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Zarządzenie nr 10/</w:t>
            </w:r>
            <w:r w:rsidRPr="00184B06">
              <w:rPr>
                <w:rFonts w:ascii="Arial" w:hAnsi="Arial" w:cs="Arial"/>
                <w:sz w:val="24"/>
                <w:szCs w:val="24"/>
              </w:rPr>
              <w:t>2026 z dnia 06.02.2026 r</w:t>
            </w:r>
            <w:r>
              <w:rPr>
                <w:rFonts w:ascii="Arial" w:hAnsi="Arial" w:cs="Arial"/>
                <w:sz w:val="24"/>
                <w:szCs w:val="24"/>
              </w:rPr>
              <w:t>. zmieniające Zarządzenie nr 23/</w:t>
            </w:r>
            <w:r w:rsidRPr="00184B06">
              <w:rPr>
                <w:rFonts w:ascii="Arial" w:hAnsi="Arial" w:cs="Arial"/>
                <w:sz w:val="24"/>
                <w:szCs w:val="24"/>
              </w:rPr>
              <w:t>2025 z dnia 25.04.2025 r. w sprawie powołania komisji do przeprowadzenia negocjacji cenowych na zakup nieruchomości gruntowych, oceny zasadności nabywania nieruchomości, oceny ustalonej przez strony ceny zawartej w warunkowej sprzedaży oraz zasad nabywania lasów i innych gruntów przez Nadleśnictwo Jarosław.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4679337" w14:textId="77777777" w:rsidR="00184B06" w:rsidRDefault="00184B06" w:rsidP="00184B06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ZG.2280.2.2026</w:t>
            </w:r>
          </w:p>
        </w:tc>
      </w:tr>
      <w:tr w:rsidR="00A94F04" w:rsidRPr="004B25A5" w14:paraId="78AE083A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0E4A441" w14:textId="77777777" w:rsidR="00A94F04" w:rsidRDefault="00A94F04" w:rsidP="00184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18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E7DF8CD" w14:textId="77777777" w:rsidR="00A94F04" w:rsidRDefault="00A94F04" w:rsidP="00184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 nr 11/2026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1BEAA3D" w14:textId="77777777" w:rsidR="00A94F04" w:rsidRDefault="00A94F04" w:rsidP="00184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16 luty 2026r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A95BC54" w14:textId="77777777" w:rsidR="00A94F04" w:rsidRDefault="003D7BA6" w:rsidP="00184B0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</w:t>
            </w:r>
            <w:r w:rsidR="00A94F04">
              <w:rPr>
                <w:rFonts w:ascii="Arial" w:hAnsi="Arial" w:cs="Arial"/>
                <w:sz w:val="24"/>
                <w:szCs w:val="24"/>
              </w:rPr>
              <w:t xml:space="preserve"> sprawie doraźnej inwentaryzacji zdawczo- odbiorczej Leśnictwa Bór.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D66B802" w14:textId="77777777" w:rsidR="00A94F04" w:rsidRDefault="00A94F04" w:rsidP="00184B06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NK.370.2.2026</w:t>
            </w:r>
          </w:p>
        </w:tc>
      </w:tr>
      <w:tr w:rsidR="00DE0554" w:rsidRPr="004B25A5" w14:paraId="0F6498E2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E91344A" w14:textId="20A3774A" w:rsidR="00DE0554" w:rsidRDefault="004916DF" w:rsidP="00DE0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19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38FC1B0" w14:textId="77777777" w:rsidR="00DE0554" w:rsidRDefault="00DE0554" w:rsidP="00DE0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 nr 13/2026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D066FBA" w14:textId="77777777" w:rsidR="00DE0554" w:rsidRDefault="00DE0554" w:rsidP="00DE05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 marzec 2026r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AF916E7" w14:textId="77777777" w:rsidR="00DE0554" w:rsidRPr="003D7BA6" w:rsidRDefault="00DE0554" w:rsidP="00DE0554">
            <w:pPr>
              <w:spacing w:after="0" w:line="240" w:lineRule="auto"/>
              <w:rPr>
                <w:rStyle w:val="mb16"/>
                <w:rFonts w:ascii="Arial" w:hAnsi="Arial" w:cs="Arial"/>
                <w:iCs/>
                <w:sz w:val="24"/>
                <w:szCs w:val="24"/>
              </w:rPr>
            </w:pPr>
            <w:r>
              <w:rPr>
                <w:rStyle w:val="mb16"/>
                <w:rFonts w:ascii="Arial" w:hAnsi="Arial" w:cs="Arial"/>
                <w:iCs/>
                <w:sz w:val="24"/>
                <w:szCs w:val="24"/>
              </w:rPr>
              <w:t xml:space="preserve">w sprawie powołania Komisji do przeglądu środków trwałych, </w:t>
            </w:r>
            <w:proofErr w:type="spellStart"/>
            <w:r>
              <w:rPr>
                <w:rStyle w:val="mb16"/>
                <w:rFonts w:ascii="Arial" w:hAnsi="Arial" w:cs="Arial"/>
                <w:iCs/>
                <w:sz w:val="24"/>
                <w:szCs w:val="24"/>
              </w:rPr>
              <w:t>niskocennych</w:t>
            </w:r>
            <w:proofErr w:type="spellEnd"/>
            <w:r>
              <w:rPr>
                <w:rStyle w:val="mb16"/>
                <w:rFonts w:ascii="Arial" w:hAnsi="Arial" w:cs="Arial"/>
                <w:iCs/>
                <w:sz w:val="24"/>
                <w:szCs w:val="24"/>
              </w:rPr>
              <w:t xml:space="preserve"> składników majątku trwałego, środków z grupy B oraz infrastruktury leśnej.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0F057C9" w14:textId="77777777" w:rsidR="00DE0554" w:rsidRDefault="00DE0554" w:rsidP="00DE0554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SA.012.1.2026</w:t>
            </w:r>
          </w:p>
        </w:tc>
      </w:tr>
      <w:tr w:rsidR="009E32B7" w:rsidRPr="004B25A5" w14:paraId="4712DD3E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3695EAE" w14:textId="14C2F704" w:rsidR="009E32B7" w:rsidRDefault="00E40A8F" w:rsidP="00DE0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  <w:r w:rsidR="004916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C61FC7F" w14:textId="4C4ACB52" w:rsidR="009E32B7" w:rsidRDefault="009E32B7" w:rsidP="00DE0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 nr 14/2026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6207252" w14:textId="3CBED81F" w:rsidR="009E32B7" w:rsidRDefault="009E32B7" w:rsidP="00DE05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 marzec 2026r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5CE99FF" w14:textId="47DEA049" w:rsidR="009E32B7" w:rsidRDefault="009E32B7" w:rsidP="00DE0554">
            <w:pPr>
              <w:spacing w:after="0" w:line="240" w:lineRule="auto"/>
              <w:rPr>
                <w:rStyle w:val="mb16"/>
                <w:rFonts w:ascii="Arial" w:hAnsi="Arial" w:cs="Arial"/>
                <w:iCs/>
                <w:sz w:val="24"/>
                <w:szCs w:val="24"/>
              </w:rPr>
            </w:pPr>
            <w:r>
              <w:rPr>
                <w:rStyle w:val="mb16"/>
                <w:rFonts w:ascii="Arial" w:hAnsi="Arial" w:cs="Arial"/>
                <w:iCs/>
                <w:sz w:val="24"/>
                <w:szCs w:val="24"/>
              </w:rPr>
              <w:t>w sprawie wprowadzenia w Nadleśnictwie Jarosław regulaminu udzielania zamówień o wartości nieprzekraczającej kwoty 170 000 złotych oraz wyłączonych ze stosowania ustawy Prawo Zamówień Publicznych na mocy art. 11 ust. 5 pkt 6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1F675D2" w14:textId="4EFDBE6C" w:rsidR="009E32B7" w:rsidRDefault="009E32B7" w:rsidP="00DE0554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S.272.5.2026</w:t>
            </w:r>
          </w:p>
        </w:tc>
      </w:tr>
      <w:tr w:rsidR="009E32B7" w:rsidRPr="004B25A5" w14:paraId="42004495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D3D088F" w14:textId="717C4772" w:rsidR="009E32B7" w:rsidRDefault="00E40A8F" w:rsidP="009E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  <w:r w:rsidR="004916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97E4EA9" w14:textId="14E9C56A" w:rsidR="009E32B7" w:rsidRDefault="009E32B7" w:rsidP="009E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 nr 15/2026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D9C74D8" w14:textId="30C1CC4F" w:rsidR="009E32B7" w:rsidRDefault="009E32B7" w:rsidP="009E32B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 marzec 2026r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63B7F4D" w14:textId="394FEAF1" w:rsidR="009E32B7" w:rsidRDefault="009E32B7" w:rsidP="009E32B7">
            <w:pPr>
              <w:spacing w:after="0" w:line="240" w:lineRule="auto"/>
              <w:rPr>
                <w:rStyle w:val="mb16"/>
                <w:rFonts w:ascii="Arial" w:hAnsi="Arial" w:cs="Arial"/>
                <w:iCs/>
                <w:sz w:val="24"/>
                <w:szCs w:val="24"/>
              </w:rPr>
            </w:pPr>
            <w:r>
              <w:rPr>
                <w:rStyle w:val="mb16"/>
                <w:rFonts w:ascii="Arial" w:hAnsi="Arial" w:cs="Arial"/>
                <w:iCs/>
                <w:sz w:val="24"/>
                <w:szCs w:val="24"/>
              </w:rPr>
              <w:t>w sprawie wprowadzenia regulaminu pracy komisji przetargowej.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38F7820" w14:textId="666F1822" w:rsidR="009E32B7" w:rsidRDefault="009E32B7" w:rsidP="009E32B7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S.272.8.2026</w:t>
            </w:r>
          </w:p>
        </w:tc>
      </w:tr>
      <w:tr w:rsidR="002B2F9D" w:rsidRPr="004B25A5" w14:paraId="178F9723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94128E5" w14:textId="3E491514" w:rsidR="002B2F9D" w:rsidRDefault="00E40A8F" w:rsidP="002B2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  <w:r w:rsidR="004916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3CAA3F8" w14:textId="27BF208E" w:rsidR="002B2F9D" w:rsidRDefault="002B2F9D" w:rsidP="002B2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 nr 16/2026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0014592" w14:textId="5976D4FC" w:rsidR="002B2F9D" w:rsidRDefault="002B2F9D" w:rsidP="002B2F9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 marzec 2026r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BD6E221" w14:textId="77B1D866" w:rsidR="002B2F9D" w:rsidRDefault="002B2F9D" w:rsidP="002B2F9D">
            <w:pPr>
              <w:spacing w:after="0" w:line="240" w:lineRule="auto"/>
              <w:rPr>
                <w:rStyle w:val="mb16"/>
                <w:rFonts w:ascii="Arial" w:hAnsi="Arial" w:cs="Arial"/>
                <w:iCs/>
                <w:sz w:val="24"/>
                <w:szCs w:val="24"/>
              </w:rPr>
            </w:pPr>
            <w:r>
              <w:rPr>
                <w:rStyle w:val="mb16"/>
                <w:rFonts w:ascii="Arial" w:hAnsi="Arial" w:cs="Arial"/>
                <w:iCs/>
                <w:sz w:val="24"/>
                <w:szCs w:val="24"/>
              </w:rPr>
              <w:t>w sprawie powołania Komisji do odbioru dokumentacji projektowej, technicznej i budowlanej oraz dokumentacji użytkowania obiektu budowlanego.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DAE01FF" w14:textId="0586C71B" w:rsidR="002B2F9D" w:rsidRDefault="002B2F9D" w:rsidP="002B2F9D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S.770.3.2026</w:t>
            </w:r>
          </w:p>
        </w:tc>
      </w:tr>
      <w:tr w:rsidR="00DE6B22" w:rsidRPr="004B25A5" w14:paraId="67ECF060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D295D6A" w14:textId="4E13F033" w:rsidR="00DE6B22" w:rsidRDefault="00E40A8F" w:rsidP="00DE6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  <w:r w:rsidR="004916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6F19C80" w14:textId="6B8E32B3" w:rsidR="00DE6B22" w:rsidRDefault="00DE6B22" w:rsidP="00DE6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 nr 17/2026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E0DB10B" w14:textId="0C273103" w:rsidR="00DE6B22" w:rsidRDefault="00DE6B22" w:rsidP="00DE6B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 marzec 2026r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E4DC4F8" w14:textId="690DACB9" w:rsidR="00DE6B22" w:rsidRDefault="00DE6B22" w:rsidP="00DE6B22">
            <w:pPr>
              <w:spacing w:after="0" w:line="240" w:lineRule="auto"/>
              <w:rPr>
                <w:rStyle w:val="mb16"/>
                <w:rFonts w:ascii="Arial" w:hAnsi="Arial" w:cs="Arial"/>
                <w:iCs/>
                <w:sz w:val="24"/>
                <w:szCs w:val="24"/>
              </w:rPr>
            </w:pPr>
            <w:r>
              <w:rPr>
                <w:rStyle w:val="mb16"/>
                <w:rFonts w:ascii="Arial" w:hAnsi="Arial" w:cs="Arial"/>
                <w:iCs/>
                <w:sz w:val="24"/>
                <w:szCs w:val="24"/>
              </w:rPr>
              <w:t>w sprawie powołania Komisji do odbioru robót związanych z inwestycjami, modernizacją, robotami budowlanymi, przeprowadzaniem przeglądów technicznych i gwarancyjnych dróg, budynków i budowli.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88A2CFD" w14:textId="26501148" w:rsidR="00DE6B22" w:rsidRDefault="00DE6B22" w:rsidP="00DE6B22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S.770.4.2026</w:t>
            </w:r>
          </w:p>
        </w:tc>
      </w:tr>
      <w:tr w:rsidR="00DE6B22" w:rsidRPr="004B25A5" w14:paraId="3C828327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149C7EE" w14:textId="130C72D5" w:rsidR="00DE6B22" w:rsidRDefault="00DE6B22" w:rsidP="00DE6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  <w:r w:rsidR="004916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687C749" w14:textId="255A60D1" w:rsidR="00DE6B22" w:rsidRDefault="00DE6B22" w:rsidP="00DE6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 nr 18/2026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1F4FC7C" w14:textId="77777777" w:rsidR="00DE6B22" w:rsidRDefault="00DE6B22" w:rsidP="00DE6B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 marzec 2026r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E86E707" w14:textId="77777777" w:rsidR="00DE6B22" w:rsidRPr="00BB36C1" w:rsidRDefault="00DE6B22" w:rsidP="00DE6B2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B36C1">
              <w:rPr>
                <w:rFonts w:ascii="Arial" w:hAnsi="Arial" w:cs="Arial"/>
                <w:sz w:val="24"/>
                <w:szCs w:val="24"/>
              </w:rPr>
              <w:t>w sprawie powołania stałej Komisji do przeprowadzania przetargów na najem, sprzedaż lub dzierżawę środków trwałych i gruntów Nadleśnictwa Jarosław.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859EA68" w14:textId="77777777" w:rsidR="00DE6B22" w:rsidRDefault="00DE6B22" w:rsidP="00DE6B22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SA.2217.2.2026</w:t>
            </w:r>
          </w:p>
        </w:tc>
      </w:tr>
      <w:tr w:rsidR="00D27811" w:rsidRPr="004B25A5" w14:paraId="01611FD2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1AABC84" w14:textId="4BF7948B" w:rsidR="00D27811" w:rsidRDefault="00E40A8F" w:rsidP="00D27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2</w:t>
            </w:r>
            <w:r w:rsidR="004916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E0EFF2C" w14:textId="65CA9E74" w:rsidR="00D27811" w:rsidRDefault="00D27811" w:rsidP="00D27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 nr 19/2026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060386A" w14:textId="5849D93B" w:rsidR="00D27811" w:rsidRDefault="00D27811" w:rsidP="00D2781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 marzec 2026r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661170C" w14:textId="10C3F2AE" w:rsidR="00D27811" w:rsidRPr="00BB36C1" w:rsidRDefault="00D27811" w:rsidP="00D2781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 sprawie cennika na sadzonki do użytku wewnętrznego i zewnętrznego.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5BDE75A" w14:textId="6C6B4C76" w:rsidR="00D27811" w:rsidRDefault="00D27811" w:rsidP="00D27811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ZG.7030.18.2026</w:t>
            </w:r>
          </w:p>
        </w:tc>
      </w:tr>
      <w:tr w:rsidR="00C502DD" w:rsidRPr="004B25A5" w14:paraId="10709045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8705638" w14:textId="4E38F147" w:rsidR="00C502DD" w:rsidRDefault="00E40A8F" w:rsidP="00C50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  <w:r w:rsidR="004916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8A85945" w14:textId="4E16F900" w:rsidR="00C502DD" w:rsidRDefault="00C502DD" w:rsidP="00C50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 nr 20/2026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D756503" w14:textId="6268513C" w:rsidR="00C502DD" w:rsidRDefault="00C502DD" w:rsidP="00C502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 marzec 2026r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BB0FFB9" w14:textId="7EFB9828" w:rsidR="00C502DD" w:rsidRDefault="00C502DD" w:rsidP="00C502D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 sprawie wyznaczenia Punktu Alarmowo- Dyspozycyjnego (PAD) w siedzibie Nadleśnictwa Jarosław oraz funkcji pełnomocnika nadleśniczego ds. ochrony przeciwpożarowej lasu i innych miejscowych zagrożeń w 2026 roku.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04F6207" w14:textId="08C3EB97" w:rsidR="00C502DD" w:rsidRDefault="00C502DD" w:rsidP="00C502DD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ZG.2621.11.2026</w:t>
            </w:r>
          </w:p>
        </w:tc>
      </w:tr>
      <w:tr w:rsidR="00C502DD" w:rsidRPr="004B25A5" w14:paraId="1E9774CA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A756698" w14:textId="34422A7D" w:rsidR="00C502DD" w:rsidRDefault="00E40A8F" w:rsidP="00C50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  <w:r w:rsidR="004916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4EDC3BC" w14:textId="2F0BE72B" w:rsidR="00C502DD" w:rsidRDefault="00C502DD" w:rsidP="00C50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 nr 21/2026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07B006E" w14:textId="5D4FB519" w:rsidR="00C502DD" w:rsidRDefault="00C502DD" w:rsidP="00C502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 marzec 2026r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9CC3C79" w14:textId="76B64063" w:rsidR="00C502DD" w:rsidRDefault="00C502DD" w:rsidP="00C502D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 sprawie przeprowadzenia oceny drzew i drzewostanów pod katem występowania drzew zagrażających bezpieczeństwu ludzi i mienia.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B38D6DC" w14:textId="69A32CEE" w:rsidR="00C502DD" w:rsidRDefault="00C502DD" w:rsidP="00C502DD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SA.7013.16.2026</w:t>
            </w:r>
          </w:p>
        </w:tc>
      </w:tr>
      <w:tr w:rsidR="00AE6A24" w:rsidRPr="004B25A5" w14:paraId="03161AB6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C19A6BE" w14:textId="5ABF99A6" w:rsidR="00AE6A24" w:rsidRDefault="00AE6A24" w:rsidP="00AE6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  <w:r w:rsidR="004916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F1E8A28" w14:textId="5E70E3B7" w:rsidR="00AE6A24" w:rsidRDefault="00AE6A24" w:rsidP="00AE6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 nr 22/2026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1A71726" w14:textId="4EE49E20" w:rsidR="00AE6A24" w:rsidRDefault="00AE6A24" w:rsidP="00AE6A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19 marzec 2026r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22FAE9A" w14:textId="0E1FF27D" w:rsidR="00AE6A24" w:rsidRDefault="00AE6A24" w:rsidP="00AE6A2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 sprawie powołania stałej Komisji Likwidacyjnej, kompetencji, zakresu i trybu jej pracy oraz sposobu likwidacji środków trwałych, grupy B oraz nisko cennych składników majątku będących na ewidencji Nadleśnictwa Jarosław.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A49FA59" w14:textId="7C698D68" w:rsidR="00AE6A24" w:rsidRDefault="00AE6A24" w:rsidP="00AE6A24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SA.234.3.2026</w:t>
            </w:r>
          </w:p>
        </w:tc>
      </w:tr>
      <w:tr w:rsidR="00AE6A24" w:rsidRPr="004B25A5" w14:paraId="382F6731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B0236CC" w14:textId="082E530D" w:rsidR="00AE6A24" w:rsidRDefault="004916DF" w:rsidP="00AE6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29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EFCFC29" w14:textId="2ACFE17E" w:rsidR="00AE6A24" w:rsidRDefault="00AE6A24" w:rsidP="00AE6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 nr 23/2026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A6298BF" w14:textId="6CCB609E" w:rsidR="00AE6A24" w:rsidRDefault="00AE6A24" w:rsidP="00AE6A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26 marzec 2026r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38AA7C9" w14:textId="037AFBE1" w:rsidR="00AE6A24" w:rsidRDefault="00AE6A24" w:rsidP="00AE6A2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 sprawie wysokości stawki czynszu za korzystanie z lokali mieszkalnych, budynków gospodarczych i garaży PGL LP.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953A00A" w14:textId="2CF10E00" w:rsidR="00AE6A24" w:rsidRDefault="00AE6A24" w:rsidP="00AE6A24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SA.2130.2.2026</w:t>
            </w:r>
          </w:p>
        </w:tc>
      </w:tr>
      <w:tr w:rsidR="00AE6A24" w:rsidRPr="004B25A5" w14:paraId="4BF73839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97682F5" w14:textId="29A26456" w:rsidR="00AE6A24" w:rsidRDefault="00AE6A24" w:rsidP="00AE6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  <w:r w:rsidR="004916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28AE957" w14:textId="00FE06EF" w:rsidR="00AE6A24" w:rsidRDefault="00AE6A24" w:rsidP="00AE6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Decyzja nr 8/2026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6267D82" w14:textId="3F369478" w:rsidR="00AE6A24" w:rsidRDefault="00AE6A24" w:rsidP="00AE6A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27 marzec 2026r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DA9A1F7" w14:textId="5B2E0ADB" w:rsidR="00AE6A24" w:rsidRDefault="00AE6A24" w:rsidP="00AE6A2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 sprawie określenia norm zużycia paliwa przez samochody służbowe.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FB77458" w14:textId="5186402E" w:rsidR="00AE6A24" w:rsidRDefault="00AE6A24" w:rsidP="00AE6A24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SA.4000.4.2026</w:t>
            </w:r>
          </w:p>
        </w:tc>
      </w:tr>
      <w:tr w:rsidR="003752C1" w:rsidRPr="004B25A5" w14:paraId="52EFD657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8AED324" w14:textId="759E265E" w:rsidR="003752C1" w:rsidRDefault="003752C1" w:rsidP="00375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  <w:r w:rsidR="004916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5E6F37B" w14:textId="64F637F5" w:rsidR="003752C1" w:rsidRDefault="003752C1" w:rsidP="00375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Decyzja nr 9/2026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81782A2" w14:textId="5067161E" w:rsidR="003752C1" w:rsidRDefault="003752C1" w:rsidP="003752C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31 marzec 2026r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8FB6F99" w14:textId="4941AD08" w:rsidR="003752C1" w:rsidRDefault="003752C1" w:rsidP="003752C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 sprawie cennika nasion drzew leśnych do użytku zewnętrznego.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0F505E5" w14:textId="6127F82C" w:rsidR="003752C1" w:rsidRDefault="003752C1" w:rsidP="003752C1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ZG.7021.8.2026</w:t>
            </w:r>
          </w:p>
        </w:tc>
      </w:tr>
      <w:tr w:rsidR="00E9086C" w:rsidRPr="004B25A5" w14:paraId="3ADDF54D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E8D2B2B" w14:textId="6CBFF5D7" w:rsidR="00E9086C" w:rsidRDefault="00E9086C" w:rsidP="00E90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  <w:r w:rsidR="004916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8BDDA0D" w14:textId="5A540AE7" w:rsidR="00E9086C" w:rsidRDefault="00E9086C" w:rsidP="00E90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 nr 24/2026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662FEDD" w14:textId="0A446BDB" w:rsidR="00E9086C" w:rsidRDefault="00E9086C" w:rsidP="00E908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 kwietnia 2026r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ED82B77" w14:textId="1ABBABFD" w:rsidR="00E9086C" w:rsidRDefault="00E9086C" w:rsidP="00E9086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 sprawie inwentaryzacji doraźnej na dzień zmiany materialnie odpowiedzialnego w Leśnictwie Olchowa.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608637F" w14:textId="528383F9" w:rsidR="00E9086C" w:rsidRDefault="00E9086C" w:rsidP="00E9086C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NK.370.3.2026</w:t>
            </w:r>
          </w:p>
        </w:tc>
      </w:tr>
      <w:tr w:rsidR="00E9086C" w:rsidRPr="004B25A5" w14:paraId="3D3053B3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BA697A3" w14:textId="124F6CD6" w:rsidR="00E9086C" w:rsidRDefault="00E9086C" w:rsidP="00E90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  <w:r w:rsidR="004916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1141325" w14:textId="50608765" w:rsidR="00E9086C" w:rsidRDefault="00E9086C" w:rsidP="00E90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 nr 25/2026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A2F3E7E" w14:textId="61D833CE" w:rsidR="00E9086C" w:rsidRDefault="00E9086C" w:rsidP="00E908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22 kwietnia 2026r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17D4FA0" w14:textId="00673BF1" w:rsidR="00E9086C" w:rsidRDefault="00E9086C" w:rsidP="00E9086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 sprawie wprowadzenia Polityki antykorupcyjnej w Nadleśnictwie Jarosław.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F647D86" w14:textId="43A32E16" w:rsidR="00E9086C" w:rsidRDefault="00E9086C" w:rsidP="00E9086C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NK.012.4.2026</w:t>
            </w:r>
          </w:p>
        </w:tc>
      </w:tr>
      <w:tr w:rsidR="00580680" w:rsidRPr="004B25A5" w14:paraId="4BB93DAD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053BFB9" w14:textId="390D17BB" w:rsidR="00580680" w:rsidRDefault="00580680" w:rsidP="00E90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  <w:r w:rsidR="004916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7EEBA2E" w14:textId="4B7ECF70" w:rsidR="00580680" w:rsidRDefault="00580680" w:rsidP="00E90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Decyzja nr 10/2026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C69435E" w14:textId="35680BD6" w:rsidR="00580680" w:rsidRDefault="00580680" w:rsidP="00E908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28 kwietnia 2026r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D4A280B" w14:textId="1A4A3FC8" w:rsidR="00580680" w:rsidRDefault="00580680" w:rsidP="00E9086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 sprawie likwidacji środka trwałego.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0EEFEFE" w14:textId="6B5F9372" w:rsidR="00580680" w:rsidRDefault="00580680" w:rsidP="00E9086C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SA.234.5.2026</w:t>
            </w:r>
          </w:p>
        </w:tc>
      </w:tr>
      <w:tr w:rsidR="00580680" w:rsidRPr="004B25A5" w14:paraId="4F2923F2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DE66556" w14:textId="247A1C7B" w:rsidR="00580680" w:rsidRDefault="00580680" w:rsidP="00E90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  <w:r w:rsidR="004916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ACA829D" w14:textId="0562E8C4" w:rsidR="00580680" w:rsidRDefault="00580680" w:rsidP="00E90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 nr 26/2026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60189DD" w14:textId="412B8B23" w:rsidR="00580680" w:rsidRDefault="00580680" w:rsidP="00E908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 maja 2026r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412D267" w14:textId="18E3FE81" w:rsidR="00580680" w:rsidRDefault="00580680" w:rsidP="00E9086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 sprawie inwentaryzacji doraźnej na dzień zmiany materialnie odpowiedzialnego w Leśnictwie Korczowa.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11EA192" w14:textId="081B2C7B" w:rsidR="00580680" w:rsidRDefault="00580680" w:rsidP="00E9086C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NK.370.4.2026</w:t>
            </w:r>
          </w:p>
        </w:tc>
      </w:tr>
      <w:tr w:rsidR="00580680" w:rsidRPr="004B25A5" w14:paraId="1355B094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F9E17AE" w14:textId="447E5B1C" w:rsidR="00580680" w:rsidRDefault="00580680" w:rsidP="00E90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  <w:r w:rsidR="004916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EFF3398" w14:textId="5387408C" w:rsidR="00580680" w:rsidRDefault="00580680" w:rsidP="00E90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 nr 28/2026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F6B2FB2" w14:textId="7DD400C0" w:rsidR="00580680" w:rsidRDefault="00580680" w:rsidP="00E908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 maja 2026r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E11CBEE" w14:textId="71035E19" w:rsidR="00580680" w:rsidRDefault="00580680" w:rsidP="00E9086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 sprawie Planu Finansowo- Gospodarczego Nadleśnictwa Jarosław na rok 2026.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BC94480" w14:textId="5CF9233F" w:rsidR="00580680" w:rsidRDefault="00580680" w:rsidP="00E9086C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K.0300.1.2026</w:t>
            </w:r>
          </w:p>
        </w:tc>
      </w:tr>
      <w:tr w:rsidR="00AE5DF1" w:rsidRPr="004B25A5" w14:paraId="3642EE22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C17DC80" w14:textId="31B3A6DE" w:rsidR="00AE5DF1" w:rsidRDefault="00AE5DF1" w:rsidP="00E90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37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A72DE16" w14:textId="6F933C1E" w:rsidR="00AE5DF1" w:rsidRDefault="00AE5DF1" w:rsidP="00E90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Decyzja nr 11/2026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3BEC5B1" w14:textId="7EE7EC61" w:rsidR="00AE5DF1" w:rsidRDefault="00AE5DF1" w:rsidP="00E908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 maja 2026r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8B2C6A8" w14:textId="4768C105" w:rsidR="00AE5DF1" w:rsidRDefault="00AE5DF1" w:rsidP="00E9086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 sprawie wprowadzenia do stosowania wzmożonych środków zapobiegawczych w ochronie przeciwpożarowej lasu.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D7BED15" w14:textId="7657473D" w:rsidR="00AE5DF1" w:rsidRDefault="00AE5DF1" w:rsidP="00E9086C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ZG.2621.13.2026</w:t>
            </w:r>
          </w:p>
        </w:tc>
      </w:tr>
      <w:tr w:rsidR="004916DF" w:rsidRPr="004B25A5" w14:paraId="28B1A925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0A365F2" w14:textId="0F0ACD8D" w:rsidR="004916DF" w:rsidRDefault="004916DF" w:rsidP="00491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3</w:t>
            </w:r>
            <w:r w:rsidR="00AE5DF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78AC53E" w14:textId="612FEB65" w:rsidR="004916DF" w:rsidRDefault="004916DF" w:rsidP="00491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 nr 29/2026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1BD8435" w14:textId="60FC7A51" w:rsidR="004916DF" w:rsidRDefault="004916DF" w:rsidP="004916D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12 maja 2026r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E85D74C" w14:textId="486BB030" w:rsidR="004916DF" w:rsidRDefault="00831C9C" w:rsidP="004916D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</w:t>
            </w:r>
            <w:r w:rsidR="004916DF">
              <w:rPr>
                <w:rFonts w:ascii="Arial" w:hAnsi="Arial" w:cs="Arial"/>
                <w:sz w:val="24"/>
                <w:szCs w:val="24"/>
              </w:rPr>
              <w:t>mieniające Zarządzenie nr 53/2025 Nadleśniczego Nadleśnictwa Jarosław z dnia 20 listopada 2025 r. w sprawie Regulaminu Organizacyjnego Nadleśnictwa Jarosław.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FA143C5" w14:textId="29707BE6" w:rsidR="004916DF" w:rsidRDefault="004916DF" w:rsidP="004916DF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NK.012.5.2026</w:t>
            </w:r>
          </w:p>
        </w:tc>
      </w:tr>
      <w:tr w:rsidR="00831C9C" w:rsidRPr="004B25A5" w14:paraId="217B14DD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F35E5E2" w14:textId="70BB5679" w:rsidR="00831C9C" w:rsidRDefault="00831C9C" w:rsidP="00831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39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1C10531" w14:textId="31E23DF1" w:rsidR="00831C9C" w:rsidRDefault="00831C9C" w:rsidP="00831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Decyzja nr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/2026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4F0E677" w14:textId="6B486328" w:rsidR="00831C9C" w:rsidRDefault="00831C9C" w:rsidP="00831C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maja 2026r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8C64FE2" w14:textId="0F14414E" w:rsidR="00831C9C" w:rsidRDefault="00831C9C" w:rsidP="00831C9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w sprawie likwidacji środków trwałych, grupy B oraz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niskocennych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składników majątku.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AF343C1" w14:textId="04930B0C" w:rsidR="00831C9C" w:rsidRDefault="00831C9C" w:rsidP="00831C9C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SA.234.7.2026</w:t>
            </w:r>
          </w:p>
        </w:tc>
      </w:tr>
      <w:tr w:rsidR="00831C9C" w:rsidRPr="004B25A5" w14:paraId="35A06CEA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F52553D" w14:textId="36D9E651" w:rsidR="00831C9C" w:rsidRDefault="00831C9C" w:rsidP="00831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40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49CCB25" w14:textId="24FF5C41" w:rsidR="00831C9C" w:rsidRDefault="00831C9C" w:rsidP="00831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Zarządzenie nr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/2026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E2A16F1" w14:textId="0225C1F7" w:rsidR="00831C9C" w:rsidRDefault="00831C9C" w:rsidP="00831C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maja 2026r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FBF06D9" w14:textId="6C9795F3" w:rsidR="00831C9C" w:rsidRDefault="00831C9C" w:rsidP="00831C9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 sprawie inwentaryzacji doraźnej na dzień zmiany materialnie odpowiedzialnego w Leśnictwie Kobylnica.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E7690DE" w14:textId="3024F041" w:rsidR="00831C9C" w:rsidRDefault="00831C9C" w:rsidP="00831C9C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NK.370.5.2026</w:t>
            </w:r>
          </w:p>
        </w:tc>
      </w:tr>
      <w:tr w:rsidR="00831C9C" w:rsidRPr="004B25A5" w14:paraId="179635A2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B34DEE9" w14:textId="4AD96D9F" w:rsidR="00831C9C" w:rsidRDefault="00210999" w:rsidP="00831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41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6585EA6" w14:textId="04716959" w:rsidR="00831C9C" w:rsidRDefault="00210999" w:rsidP="00831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Decyzja nr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/2026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733BD27" w14:textId="7AB86EE6" w:rsidR="00831C9C" w:rsidRDefault="00210999" w:rsidP="00831C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maja 2026r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6EC5983" w14:textId="634E70BA" w:rsidR="00831C9C" w:rsidRDefault="00210999" w:rsidP="00831C9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 sprawie czasu pracy pracowników Nadleśnictwa Jarosław w dniu 3.06.2026r.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432AFFC" w14:textId="595251F7" w:rsidR="00831C9C" w:rsidRDefault="00210999" w:rsidP="00831C9C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NK.151.13.2026</w:t>
            </w:r>
          </w:p>
        </w:tc>
      </w:tr>
    </w:tbl>
    <w:p w14:paraId="75EE542B" w14:textId="77777777" w:rsidR="00C52FCF" w:rsidRDefault="00C52FCF" w:rsidP="00580680"/>
    <w:sectPr w:rsidR="00C52FCF" w:rsidSect="004B25A5">
      <w:pgSz w:w="16838" w:h="11906" w:orient="landscape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25A5"/>
    <w:rsid w:val="0001069B"/>
    <w:rsid w:val="0007024E"/>
    <w:rsid w:val="00092F0B"/>
    <w:rsid w:val="000A1E9E"/>
    <w:rsid w:val="000A4EAF"/>
    <w:rsid w:val="000B5246"/>
    <w:rsid w:val="000C0B96"/>
    <w:rsid w:val="00104688"/>
    <w:rsid w:val="00121927"/>
    <w:rsid w:val="0012753B"/>
    <w:rsid w:val="001525D3"/>
    <w:rsid w:val="00153F82"/>
    <w:rsid w:val="00166C03"/>
    <w:rsid w:val="00176120"/>
    <w:rsid w:val="00180A6F"/>
    <w:rsid w:val="00184B06"/>
    <w:rsid w:val="00186B38"/>
    <w:rsid w:val="001941E1"/>
    <w:rsid w:val="001B434D"/>
    <w:rsid w:val="001B654A"/>
    <w:rsid w:val="001C0B91"/>
    <w:rsid w:val="001C7C2B"/>
    <w:rsid w:val="001E39B1"/>
    <w:rsid w:val="001F7CCC"/>
    <w:rsid w:val="002101AF"/>
    <w:rsid w:val="00210594"/>
    <w:rsid w:val="00210999"/>
    <w:rsid w:val="00213A17"/>
    <w:rsid w:val="00223959"/>
    <w:rsid w:val="002254B9"/>
    <w:rsid w:val="002644B4"/>
    <w:rsid w:val="002757C8"/>
    <w:rsid w:val="0029170B"/>
    <w:rsid w:val="002A04C9"/>
    <w:rsid w:val="002A6466"/>
    <w:rsid w:val="002B2F9D"/>
    <w:rsid w:val="002B5587"/>
    <w:rsid w:val="002B57CE"/>
    <w:rsid w:val="002B6A3C"/>
    <w:rsid w:val="002E10BB"/>
    <w:rsid w:val="002E1E99"/>
    <w:rsid w:val="002E6741"/>
    <w:rsid w:val="003115D2"/>
    <w:rsid w:val="00315218"/>
    <w:rsid w:val="003752C1"/>
    <w:rsid w:val="003864EB"/>
    <w:rsid w:val="003A74E3"/>
    <w:rsid w:val="003B5522"/>
    <w:rsid w:val="003D7BA6"/>
    <w:rsid w:val="00421EBB"/>
    <w:rsid w:val="004302AB"/>
    <w:rsid w:val="0043289B"/>
    <w:rsid w:val="00453E6D"/>
    <w:rsid w:val="00457BBE"/>
    <w:rsid w:val="00464995"/>
    <w:rsid w:val="004732D8"/>
    <w:rsid w:val="00480232"/>
    <w:rsid w:val="004916DF"/>
    <w:rsid w:val="00496DC0"/>
    <w:rsid w:val="0049721C"/>
    <w:rsid w:val="004A640A"/>
    <w:rsid w:val="004A6604"/>
    <w:rsid w:val="004B25A5"/>
    <w:rsid w:val="004C70A9"/>
    <w:rsid w:val="004E2C0E"/>
    <w:rsid w:val="004E5B74"/>
    <w:rsid w:val="004F098E"/>
    <w:rsid w:val="004F19CA"/>
    <w:rsid w:val="00502316"/>
    <w:rsid w:val="005060F5"/>
    <w:rsid w:val="00515304"/>
    <w:rsid w:val="0053503F"/>
    <w:rsid w:val="00580680"/>
    <w:rsid w:val="005B0D25"/>
    <w:rsid w:val="005C55A2"/>
    <w:rsid w:val="005C66B6"/>
    <w:rsid w:val="005D2086"/>
    <w:rsid w:val="005F62D4"/>
    <w:rsid w:val="00600A63"/>
    <w:rsid w:val="0062208F"/>
    <w:rsid w:val="00636927"/>
    <w:rsid w:val="006469F7"/>
    <w:rsid w:val="00655097"/>
    <w:rsid w:val="00655422"/>
    <w:rsid w:val="006563E1"/>
    <w:rsid w:val="00675D0E"/>
    <w:rsid w:val="00691B2D"/>
    <w:rsid w:val="006C0ADB"/>
    <w:rsid w:val="006C4B68"/>
    <w:rsid w:val="006C5E23"/>
    <w:rsid w:val="006D4A62"/>
    <w:rsid w:val="006E66A3"/>
    <w:rsid w:val="006E671A"/>
    <w:rsid w:val="0071530C"/>
    <w:rsid w:val="007156F5"/>
    <w:rsid w:val="00721183"/>
    <w:rsid w:val="00736257"/>
    <w:rsid w:val="00746D57"/>
    <w:rsid w:val="00747FD8"/>
    <w:rsid w:val="00772F95"/>
    <w:rsid w:val="00776700"/>
    <w:rsid w:val="00791AAC"/>
    <w:rsid w:val="007A494F"/>
    <w:rsid w:val="007B4AFD"/>
    <w:rsid w:val="007B6B94"/>
    <w:rsid w:val="007B7175"/>
    <w:rsid w:val="007C0FB9"/>
    <w:rsid w:val="007C7638"/>
    <w:rsid w:val="007E63B1"/>
    <w:rsid w:val="007F63A7"/>
    <w:rsid w:val="0080135C"/>
    <w:rsid w:val="0081044D"/>
    <w:rsid w:val="008165E5"/>
    <w:rsid w:val="00827583"/>
    <w:rsid w:val="00830800"/>
    <w:rsid w:val="00831C9C"/>
    <w:rsid w:val="00842D94"/>
    <w:rsid w:val="008467C2"/>
    <w:rsid w:val="008539BF"/>
    <w:rsid w:val="00854358"/>
    <w:rsid w:val="00855A08"/>
    <w:rsid w:val="00856490"/>
    <w:rsid w:val="00880B3A"/>
    <w:rsid w:val="008A09BE"/>
    <w:rsid w:val="008B03D9"/>
    <w:rsid w:val="008B0958"/>
    <w:rsid w:val="008E15D8"/>
    <w:rsid w:val="00902665"/>
    <w:rsid w:val="009057CC"/>
    <w:rsid w:val="00920081"/>
    <w:rsid w:val="0094696E"/>
    <w:rsid w:val="009508F1"/>
    <w:rsid w:val="00954357"/>
    <w:rsid w:val="00962BD0"/>
    <w:rsid w:val="009721BC"/>
    <w:rsid w:val="0097233E"/>
    <w:rsid w:val="0099257E"/>
    <w:rsid w:val="009943C7"/>
    <w:rsid w:val="009A460E"/>
    <w:rsid w:val="009B170C"/>
    <w:rsid w:val="009C6429"/>
    <w:rsid w:val="009D00CD"/>
    <w:rsid w:val="009D1CEE"/>
    <w:rsid w:val="009E32B7"/>
    <w:rsid w:val="00A43A84"/>
    <w:rsid w:val="00A5030F"/>
    <w:rsid w:val="00A509B2"/>
    <w:rsid w:val="00A51DAC"/>
    <w:rsid w:val="00A55422"/>
    <w:rsid w:val="00A7795A"/>
    <w:rsid w:val="00A853CB"/>
    <w:rsid w:val="00A86715"/>
    <w:rsid w:val="00A916F3"/>
    <w:rsid w:val="00A94F04"/>
    <w:rsid w:val="00A97B2C"/>
    <w:rsid w:val="00AA7289"/>
    <w:rsid w:val="00AD255C"/>
    <w:rsid w:val="00AD49EF"/>
    <w:rsid w:val="00AD4F57"/>
    <w:rsid w:val="00AE2CB5"/>
    <w:rsid w:val="00AE5DF1"/>
    <w:rsid w:val="00AE6A24"/>
    <w:rsid w:val="00B22106"/>
    <w:rsid w:val="00B27C61"/>
    <w:rsid w:val="00B45612"/>
    <w:rsid w:val="00B45788"/>
    <w:rsid w:val="00B54F87"/>
    <w:rsid w:val="00B6151B"/>
    <w:rsid w:val="00B6593F"/>
    <w:rsid w:val="00B70453"/>
    <w:rsid w:val="00B749C0"/>
    <w:rsid w:val="00BB36C1"/>
    <w:rsid w:val="00BD05C9"/>
    <w:rsid w:val="00BE1392"/>
    <w:rsid w:val="00BE7659"/>
    <w:rsid w:val="00BF0F6E"/>
    <w:rsid w:val="00BF4233"/>
    <w:rsid w:val="00C102D6"/>
    <w:rsid w:val="00C139DF"/>
    <w:rsid w:val="00C148C4"/>
    <w:rsid w:val="00C26006"/>
    <w:rsid w:val="00C27B44"/>
    <w:rsid w:val="00C44C3F"/>
    <w:rsid w:val="00C502DD"/>
    <w:rsid w:val="00C505BE"/>
    <w:rsid w:val="00C52FCF"/>
    <w:rsid w:val="00C54D3E"/>
    <w:rsid w:val="00C576DA"/>
    <w:rsid w:val="00C62504"/>
    <w:rsid w:val="00C675CF"/>
    <w:rsid w:val="00C77184"/>
    <w:rsid w:val="00C92AE0"/>
    <w:rsid w:val="00CA46B7"/>
    <w:rsid w:val="00CF4EA1"/>
    <w:rsid w:val="00CF72FD"/>
    <w:rsid w:val="00D0108E"/>
    <w:rsid w:val="00D036AA"/>
    <w:rsid w:val="00D0751F"/>
    <w:rsid w:val="00D07939"/>
    <w:rsid w:val="00D15E55"/>
    <w:rsid w:val="00D24886"/>
    <w:rsid w:val="00D2589C"/>
    <w:rsid w:val="00D27811"/>
    <w:rsid w:val="00D55B63"/>
    <w:rsid w:val="00D772B8"/>
    <w:rsid w:val="00D83170"/>
    <w:rsid w:val="00D973DD"/>
    <w:rsid w:val="00DA3310"/>
    <w:rsid w:val="00DB07C2"/>
    <w:rsid w:val="00DC1BAA"/>
    <w:rsid w:val="00DE0554"/>
    <w:rsid w:val="00DE11D8"/>
    <w:rsid w:val="00DE6B22"/>
    <w:rsid w:val="00DF2554"/>
    <w:rsid w:val="00DF34E1"/>
    <w:rsid w:val="00DF4754"/>
    <w:rsid w:val="00E0311B"/>
    <w:rsid w:val="00E0705F"/>
    <w:rsid w:val="00E11EA6"/>
    <w:rsid w:val="00E25432"/>
    <w:rsid w:val="00E26776"/>
    <w:rsid w:val="00E40A8F"/>
    <w:rsid w:val="00E47A00"/>
    <w:rsid w:val="00E47AB0"/>
    <w:rsid w:val="00E57600"/>
    <w:rsid w:val="00E82632"/>
    <w:rsid w:val="00E835EE"/>
    <w:rsid w:val="00E87E75"/>
    <w:rsid w:val="00E9086C"/>
    <w:rsid w:val="00E96B9F"/>
    <w:rsid w:val="00EA2A1B"/>
    <w:rsid w:val="00ED3D27"/>
    <w:rsid w:val="00EE6A16"/>
    <w:rsid w:val="00F1013A"/>
    <w:rsid w:val="00F37362"/>
    <w:rsid w:val="00F6361C"/>
    <w:rsid w:val="00F65E4E"/>
    <w:rsid w:val="00FA539B"/>
    <w:rsid w:val="00FA67BF"/>
    <w:rsid w:val="00FC2863"/>
    <w:rsid w:val="00FD4FCB"/>
    <w:rsid w:val="00FE4427"/>
    <w:rsid w:val="00FF1FE2"/>
    <w:rsid w:val="00FF2932"/>
    <w:rsid w:val="00FF2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F1C6B8"/>
  <w15:chartTrackingRefBased/>
  <w15:docId w15:val="{B9E45E7D-E9BF-4C0A-9CCB-763657B90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E139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">
    <w:name w:val="Styl"/>
    <w:rsid w:val="0071530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mb16">
    <w:name w:val="mb16"/>
    <w:basedOn w:val="Domylnaczcionkaakapitu"/>
    <w:rsid w:val="00D831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4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16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911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880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390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829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250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611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953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94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00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07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0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48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35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85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16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70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11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464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487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939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680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425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363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829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19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850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215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765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175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21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49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0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76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00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5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0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45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35A469-3CB5-4A52-A5F3-79DD871A3B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26</Pages>
  <Words>7182</Words>
  <Characters>43097</Characters>
  <Application>Microsoft Office Word</Application>
  <DocSecurity>0</DocSecurity>
  <Lines>359</Lines>
  <Paragraphs>100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50179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Waldemar Jagieła - Nadleśnictwo Jarosław</dc:creator>
  <cp:keywords/>
  <dc:description/>
  <cp:lastModifiedBy>Waldemar Jagieła - Nadleśnictwo Jarosław</cp:lastModifiedBy>
  <cp:revision>2</cp:revision>
  <dcterms:created xsi:type="dcterms:W3CDTF">2026-06-12T10:45:00Z</dcterms:created>
  <dcterms:modified xsi:type="dcterms:W3CDTF">2026-06-12T10:45:00Z</dcterms:modified>
</cp:coreProperties>
</file>