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7733E" w14:textId="77777777" w:rsidR="00770C41" w:rsidRDefault="006C41E0">
      <w:r>
        <w:t xml:space="preserve">Syreny </w:t>
      </w:r>
      <w:r w:rsidR="00E36B9A">
        <w:t>alarmowe przewidziane do zdalnego uruchomienia w dniu 25 września 2025 roku.</w:t>
      </w: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3063" w14:paraId="44FFF2B9" w14:textId="77777777" w:rsidTr="00B83063">
        <w:trPr>
          <w:trHeight w:val="448"/>
        </w:trPr>
        <w:tc>
          <w:tcPr>
            <w:tcW w:w="4531" w:type="dxa"/>
            <w:vMerge w:val="restart"/>
          </w:tcPr>
          <w:p w14:paraId="4DE0B53B" w14:textId="77777777" w:rsidR="00B83063" w:rsidRDefault="00B83063">
            <w:pPr>
              <w:rPr>
                <w:sz w:val="32"/>
                <w:szCs w:val="32"/>
              </w:rPr>
            </w:pPr>
            <w:r w:rsidRPr="00361473">
              <w:rPr>
                <w:sz w:val="32"/>
                <w:szCs w:val="32"/>
              </w:rPr>
              <w:t>Gmina Baborów</w:t>
            </w:r>
          </w:p>
          <w:p w14:paraId="7A45214E" w14:textId="77777777" w:rsidR="00B83063" w:rsidRDefault="00B83063" w:rsidP="00361473">
            <w:r>
              <w:t xml:space="preserve">Planowane uruchomienie syren alarmowych  </w:t>
            </w:r>
          </w:p>
          <w:p w14:paraId="491BABBD" w14:textId="77777777" w:rsidR="00B83063" w:rsidRDefault="00B83063" w:rsidP="00361473">
            <w:r>
              <w:t xml:space="preserve">w godzinach od 09:00 do 09:45 </w:t>
            </w:r>
          </w:p>
          <w:p w14:paraId="1D4CF39B" w14:textId="66C1D033" w:rsidR="00B83063" w:rsidRPr="00361473" w:rsidRDefault="00B8306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6EA181DD" w14:textId="3DC2F80F" w:rsidR="00B83063" w:rsidRDefault="00B83063" w:rsidP="00361473">
            <w:pPr>
              <w:jc w:val="center"/>
            </w:pPr>
            <w:r>
              <w:rPr>
                <w:noProof/>
                <w:lang w:eastAsia="pl-PL"/>
              </w:rPr>
              <w:t>OSP Baborów</w:t>
            </w:r>
          </w:p>
        </w:tc>
      </w:tr>
      <w:tr w:rsidR="00B83063" w14:paraId="5B4AED57" w14:textId="77777777" w:rsidTr="00361473">
        <w:trPr>
          <w:trHeight w:val="448"/>
        </w:trPr>
        <w:tc>
          <w:tcPr>
            <w:tcW w:w="4531" w:type="dxa"/>
            <w:vMerge/>
          </w:tcPr>
          <w:p w14:paraId="422F5656" w14:textId="77777777" w:rsidR="00B83063" w:rsidRPr="00361473" w:rsidRDefault="00B8306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2D10098B" w14:textId="096AC915" w:rsidR="00B83063" w:rsidRDefault="00B83063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Sucha Psina</w:t>
            </w:r>
          </w:p>
        </w:tc>
      </w:tr>
      <w:tr w:rsidR="00B83063" w14:paraId="3CC81C0F" w14:textId="77777777" w:rsidTr="00361473">
        <w:trPr>
          <w:trHeight w:val="448"/>
        </w:trPr>
        <w:tc>
          <w:tcPr>
            <w:tcW w:w="4531" w:type="dxa"/>
            <w:vMerge/>
          </w:tcPr>
          <w:p w14:paraId="64800642" w14:textId="77777777" w:rsidR="00B83063" w:rsidRPr="00361473" w:rsidRDefault="00B8306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1E7D0226" w14:textId="2912642A" w:rsidR="00B83063" w:rsidRDefault="00B83063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Raków</w:t>
            </w:r>
          </w:p>
        </w:tc>
      </w:tr>
      <w:tr w:rsidR="00B83063" w14:paraId="58B61CFB" w14:textId="77777777" w:rsidTr="00B83063">
        <w:trPr>
          <w:trHeight w:val="374"/>
        </w:trPr>
        <w:tc>
          <w:tcPr>
            <w:tcW w:w="4531" w:type="dxa"/>
            <w:vMerge w:val="restart"/>
          </w:tcPr>
          <w:p w14:paraId="3275CCAA" w14:textId="4D136963" w:rsidR="00B83063" w:rsidRDefault="00B83063" w:rsidP="00361473">
            <w:pPr>
              <w:rPr>
                <w:sz w:val="32"/>
                <w:szCs w:val="32"/>
              </w:rPr>
            </w:pPr>
            <w:r w:rsidRPr="00361473">
              <w:rPr>
                <w:sz w:val="32"/>
                <w:szCs w:val="32"/>
              </w:rPr>
              <w:t xml:space="preserve">Gmina </w:t>
            </w:r>
            <w:r>
              <w:rPr>
                <w:sz w:val="32"/>
                <w:szCs w:val="32"/>
              </w:rPr>
              <w:t>Walce</w:t>
            </w:r>
          </w:p>
          <w:p w14:paraId="6C397058" w14:textId="77777777" w:rsidR="00B83063" w:rsidRDefault="00B83063" w:rsidP="00361473">
            <w:r>
              <w:t xml:space="preserve">Planowane uruchomienie syren alarmowych  </w:t>
            </w:r>
          </w:p>
          <w:p w14:paraId="457615E3" w14:textId="77777777" w:rsidR="00B83063" w:rsidRDefault="00B83063" w:rsidP="00361473">
            <w:r>
              <w:t>w godzinach od 10:00 do 10:45</w:t>
            </w:r>
          </w:p>
          <w:p w14:paraId="7297D0F5" w14:textId="3E9DC407" w:rsidR="00B83063" w:rsidRDefault="00B83063" w:rsidP="00361473"/>
          <w:p w14:paraId="2A0F6B5D" w14:textId="3F722E4F" w:rsidR="00B83063" w:rsidRDefault="00B83063">
            <w:pPr>
              <w:rPr>
                <w:noProof/>
                <w:lang w:eastAsia="pl-PL"/>
              </w:rPr>
            </w:pPr>
          </w:p>
        </w:tc>
        <w:tc>
          <w:tcPr>
            <w:tcW w:w="4531" w:type="dxa"/>
            <w:vAlign w:val="center"/>
          </w:tcPr>
          <w:p w14:paraId="2A59F91A" w14:textId="547691E2" w:rsidR="00B83063" w:rsidRDefault="00B83063" w:rsidP="00361473">
            <w:pPr>
              <w:jc w:val="center"/>
            </w:pPr>
            <w:r>
              <w:rPr>
                <w:noProof/>
                <w:lang w:eastAsia="pl-PL"/>
              </w:rPr>
              <w:t>OSP Brożec</w:t>
            </w:r>
          </w:p>
        </w:tc>
      </w:tr>
      <w:tr w:rsidR="00B83063" w14:paraId="0B17A79D" w14:textId="77777777" w:rsidTr="00361473">
        <w:trPr>
          <w:trHeight w:val="370"/>
        </w:trPr>
        <w:tc>
          <w:tcPr>
            <w:tcW w:w="4531" w:type="dxa"/>
            <w:vMerge/>
          </w:tcPr>
          <w:p w14:paraId="10AD4163" w14:textId="77777777" w:rsidR="00B83063" w:rsidRPr="00361473" w:rsidRDefault="00B83063" w:rsidP="00B8306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61B22A8F" w14:textId="1419703C" w:rsidR="00B83063" w:rsidRDefault="00B83063" w:rsidP="00B8306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Zabierzów</w:t>
            </w:r>
          </w:p>
        </w:tc>
      </w:tr>
      <w:tr w:rsidR="00B83063" w14:paraId="1B6B6D40" w14:textId="77777777" w:rsidTr="00361473">
        <w:trPr>
          <w:trHeight w:val="370"/>
        </w:trPr>
        <w:tc>
          <w:tcPr>
            <w:tcW w:w="4531" w:type="dxa"/>
            <w:vMerge/>
          </w:tcPr>
          <w:p w14:paraId="2585E896" w14:textId="77777777" w:rsidR="00B83063" w:rsidRPr="00361473" w:rsidRDefault="00B83063" w:rsidP="00B8306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1D387EF6" w14:textId="2EF364B8" w:rsidR="00B83063" w:rsidRDefault="00B83063" w:rsidP="00B8306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Grocholub</w:t>
            </w:r>
          </w:p>
        </w:tc>
      </w:tr>
      <w:tr w:rsidR="00B83063" w14:paraId="49485A73" w14:textId="77777777" w:rsidTr="00361473">
        <w:trPr>
          <w:trHeight w:val="370"/>
        </w:trPr>
        <w:tc>
          <w:tcPr>
            <w:tcW w:w="4531" w:type="dxa"/>
            <w:vMerge/>
          </w:tcPr>
          <w:p w14:paraId="034AE77A" w14:textId="77777777" w:rsidR="00B83063" w:rsidRPr="00361473" w:rsidRDefault="00B83063" w:rsidP="00B8306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6B9EE1C6" w14:textId="4A6BC627" w:rsidR="00B83063" w:rsidRDefault="00B83063" w:rsidP="00B8306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Stradunia</w:t>
            </w:r>
          </w:p>
        </w:tc>
      </w:tr>
      <w:tr w:rsidR="00B83063" w14:paraId="4DC36DF4" w14:textId="77777777" w:rsidTr="00361473">
        <w:trPr>
          <w:trHeight w:val="370"/>
        </w:trPr>
        <w:tc>
          <w:tcPr>
            <w:tcW w:w="4531" w:type="dxa"/>
            <w:vMerge/>
          </w:tcPr>
          <w:p w14:paraId="77C2BF5F" w14:textId="77777777" w:rsidR="00B83063" w:rsidRPr="00361473" w:rsidRDefault="00B83063" w:rsidP="00B8306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0534984D" w14:textId="239DA1CF" w:rsidR="00B83063" w:rsidRDefault="00B83063" w:rsidP="00B8306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Rozkochów</w:t>
            </w:r>
          </w:p>
        </w:tc>
      </w:tr>
      <w:tr w:rsidR="00B83063" w14:paraId="76BA0A91" w14:textId="77777777" w:rsidTr="00361473">
        <w:trPr>
          <w:trHeight w:val="370"/>
        </w:trPr>
        <w:tc>
          <w:tcPr>
            <w:tcW w:w="4531" w:type="dxa"/>
            <w:vMerge/>
          </w:tcPr>
          <w:p w14:paraId="5D5E1B61" w14:textId="77777777" w:rsidR="00B83063" w:rsidRPr="00361473" w:rsidRDefault="00B83063" w:rsidP="00B8306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7E4D4E19" w14:textId="67342F09" w:rsidR="00B83063" w:rsidRDefault="00B83063" w:rsidP="00B8306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Walce</w:t>
            </w:r>
          </w:p>
        </w:tc>
      </w:tr>
      <w:tr w:rsidR="00B83063" w14:paraId="27FDC0E7" w14:textId="77777777" w:rsidTr="00361473">
        <w:trPr>
          <w:trHeight w:val="370"/>
        </w:trPr>
        <w:tc>
          <w:tcPr>
            <w:tcW w:w="4531" w:type="dxa"/>
            <w:vMerge/>
          </w:tcPr>
          <w:p w14:paraId="5A3455AF" w14:textId="77777777" w:rsidR="00B83063" w:rsidRPr="00361473" w:rsidRDefault="00B83063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24C801E7" w14:textId="51324C59" w:rsidR="00B83063" w:rsidRDefault="00B83063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Kromołów</w:t>
            </w:r>
          </w:p>
        </w:tc>
      </w:tr>
      <w:tr w:rsidR="00B83063" w14:paraId="7640EDA7" w14:textId="77777777" w:rsidTr="00361473">
        <w:trPr>
          <w:trHeight w:val="370"/>
        </w:trPr>
        <w:tc>
          <w:tcPr>
            <w:tcW w:w="4531" w:type="dxa"/>
            <w:vMerge/>
          </w:tcPr>
          <w:p w14:paraId="4CDE2A6B" w14:textId="77777777" w:rsidR="00B83063" w:rsidRPr="00361473" w:rsidRDefault="00B83063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020E362C" w14:textId="39472127" w:rsidR="00B83063" w:rsidRDefault="00B83063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Dobieszowice</w:t>
            </w:r>
          </w:p>
        </w:tc>
      </w:tr>
      <w:tr w:rsidR="00B83063" w14:paraId="5458B99D" w14:textId="77777777" w:rsidTr="00B83063">
        <w:trPr>
          <w:trHeight w:val="435"/>
        </w:trPr>
        <w:tc>
          <w:tcPr>
            <w:tcW w:w="4531" w:type="dxa"/>
            <w:vMerge w:val="restart"/>
          </w:tcPr>
          <w:p w14:paraId="0D6F7474" w14:textId="612905DE" w:rsidR="00B83063" w:rsidRDefault="00B83063" w:rsidP="00361473">
            <w:pPr>
              <w:rPr>
                <w:sz w:val="32"/>
                <w:szCs w:val="32"/>
              </w:rPr>
            </w:pPr>
            <w:r w:rsidRPr="00361473">
              <w:rPr>
                <w:sz w:val="32"/>
                <w:szCs w:val="32"/>
              </w:rPr>
              <w:t xml:space="preserve">Gmina </w:t>
            </w:r>
            <w:r w:rsidR="00552C17">
              <w:rPr>
                <w:sz w:val="32"/>
                <w:szCs w:val="32"/>
              </w:rPr>
              <w:t>Łubniany</w:t>
            </w:r>
          </w:p>
          <w:p w14:paraId="07D3308E" w14:textId="77777777" w:rsidR="00B83063" w:rsidRDefault="00B83063" w:rsidP="00361473">
            <w:r>
              <w:t xml:space="preserve">Planowane uruchomienie syren alarmowych  </w:t>
            </w:r>
          </w:p>
          <w:p w14:paraId="5D82AE69" w14:textId="30AF1F0B" w:rsidR="00B83063" w:rsidRDefault="00B83063">
            <w:r>
              <w:t>w godzinach od 11:00 do 11:45</w:t>
            </w:r>
          </w:p>
        </w:tc>
        <w:tc>
          <w:tcPr>
            <w:tcW w:w="4531" w:type="dxa"/>
            <w:vAlign w:val="center"/>
          </w:tcPr>
          <w:p w14:paraId="6D0AD9F7" w14:textId="6CA931E5" w:rsidR="00B83063" w:rsidRDefault="00B83063" w:rsidP="00361473">
            <w:pPr>
              <w:jc w:val="center"/>
            </w:pPr>
            <w:r>
              <w:rPr>
                <w:noProof/>
                <w:lang w:eastAsia="pl-PL"/>
              </w:rPr>
              <w:t>OSP Łubniany</w:t>
            </w:r>
          </w:p>
        </w:tc>
      </w:tr>
      <w:tr w:rsidR="00B83063" w14:paraId="6D65C8AF" w14:textId="77777777" w:rsidTr="00361473">
        <w:trPr>
          <w:trHeight w:val="435"/>
        </w:trPr>
        <w:tc>
          <w:tcPr>
            <w:tcW w:w="4531" w:type="dxa"/>
            <w:vMerge/>
          </w:tcPr>
          <w:p w14:paraId="2B773B29" w14:textId="77777777" w:rsidR="00B83063" w:rsidRPr="00361473" w:rsidRDefault="00B83063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18256379" w14:textId="3640620E" w:rsidR="00B83063" w:rsidRDefault="00B83063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Luboszyce</w:t>
            </w:r>
          </w:p>
        </w:tc>
      </w:tr>
      <w:tr w:rsidR="00B83063" w14:paraId="0F7647B5" w14:textId="77777777" w:rsidTr="00361473">
        <w:trPr>
          <w:trHeight w:val="435"/>
        </w:trPr>
        <w:tc>
          <w:tcPr>
            <w:tcW w:w="4531" w:type="dxa"/>
            <w:vMerge/>
          </w:tcPr>
          <w:p w14:paraId="74D0D676" w14:textId="77777777" w:rsidR="00B83063" w:rsidRPr="00361473" w:rsidRDefault="00B83063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0AC0547F" w14:textId="354C52DF" w:rsidR="00B83063" w:rsidRDefault="00B83063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Brynica</w:t>
            </w:r>
          </w:p>
        </w:tc>
      </w:tr>
      <w:tr w:rsidR="00B83063" w14:paraId="33C7F791" w14:textId="77777777" w:rsidTr="00361473">
        <w:trPr>
          <w:trHeight w:val="435"/>
        </w:trPr>
        <w:tc>
          <w:tcPr>
            <w:tcW w:w="4531" w:type="dxa"/>
            <w:vMerge/>
          </w:tcPr>
          <w:p w14:paraId="47A9ADBD" w14:textId="77777777" w:rsidR="00B83063" w:rsidRPr="00361473" w:rsidRDefault="00B83063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537B1456" w14:textId="652543A1" w:rsidR="00B83063" w:rsidRDefault="00B83063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Jełowa</w:t>
            </w:r>
          </w:p>
        </w:tc>
      </w:tr>
      <w:tr w:rsidR="008F620F" w14:paraId="6A323AC7" w14:textId="77777777" w:rsidTr="008F620F">
        <w:trPr>
          <w:trHeight w:val="437"/>
        </w:trPr>
        <w:tc>
          <w:tcPr>
            <w:tcW w:w="4531" w:type="dxa"/>
            <w:vMerge w:val="restart"/>
          </w:tcPr>
          <w:p w14:paraId="6F0EBC38" w14:textId="18B3A428" w:rsidR="008F620F" w:rsidRDefault="008F620F" w:rsidP="00361473">
            <w:pPr>
              <w:rPr>
                <w:sz w:val="32"/>
                <w:szCs w:val="32"/>
              </w:rPr>
            </w:pPr>
            <w:r w:rsidRPr="00361473">
              <w:rPr>
                <w:sz w:val="32"/>
                <w:szCs w:val="32"/>
              </w:rPr>
              <w:t xml:space="preserve">Gmina </w:t>
            </w:r>
            <w:r w:rsidR="00A04730">
              <w:rPr>
                <w:sz w:val="32"/>
                <w:szCs w:val="32"/>
              </w:rPr>
              <w:t>Lubrza</w:t>
            </w:r>
            <w:bookmarkStart w:id="0" w:name="_GoBack"/>
            <w:bookmarkEnd w:id="0"/>
          </w:p>
          <w:p w14:paraId="2357A72F" w14:textId="77777777" w:rsidR="008F620F" w:rsidRDefault="008F620F" w:rsidP="00361473">
            <w:r>
              <w:t xml:space="preserve">Planowane uruchomienie syren alarmowych  </w:t>
            </w:r>
          </w:p>
          <w:p w14:paraId="71F39900" w14:textId="77777777" w:rsidR="008F620F" w:rsidRDefault="008F620F" w:rsidP="00361473">
            <w:r>
              <w:t>w godzinach od 12:00 do 12:45</w:t>
            </w:r>
          </w:p>
          <w:p w14:paraId="6AD590A0" w14:textId="44D67281" w:rsidR="008F620F" w:rsidRDefault="008F620F" w:rsidP="00361473">
            <w:pPr>
              <w:rPr>
                <w:noProof/>
                <w:lang w:eastAsia="pl-PL"/>
              </w:rPr>
            </w:pPr>
          </w:p>
        </w:tc>
        <w:tc>
          <w:tcPr>
            <w:tcW w:w="4531" w:type="dxa"/>
            <w:vAlign w:val="center"/>
          </w:tcPr>
          <w:p w14:paraId="720CA566" w14:textId="3C1B1E5E" w:rsidR="008F620F" w:rsidRDefault="008F620F" w:rsidP="00361473">
            <w:pPr>
              <w:jc w:val="center"/>
            </w:pPr>
            <w:r>
              <w:rPr>
                <w:noProof/>
                <w:lang w:eastAsia="pl-PL"/>
              </w:rPr>
              <w:t>OSP Lubrza</w:t>
            </w:r>
          </w:p>
        </w:tc>
      </w:tr>
      <w:tr w:rsidR="008F620F" w14:paraId="05D69F22" w14:textId="77777777" w:rsidTr="008F620F">
        <w:trPr>
          <w:trHeight w:val="437"/>
        </w:trPr>
        <w:tc>
          <w:tcPr>
            <w:tcW w:w="4531" w:type="dxa"/>
            <w:vMerge/>
          </w:tcPr>
          <w:p w14:paraId="6ABD46F0" w14:textId="77777777" w:rsidR="008F620F" w:rsidRPr="00361473" w:rsidRDefault="008F620F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7A576550" w14:textId="50EAB91E" w:rsidR="008F620F" w:rsidRDefault="008F620F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Nowy Browiniec</w:t>
            </w:r>
          </w:p>
        </w:tc>
      </w:tr>
      <w:tr w:rsidR="008F620F" w14:paraId="519EE3DC" w14:textId="77777777" w:rsidTr="008F620F">
        <w:trPr>
          <w:trHeight w:val="437"/>
        </w:trPr>
        <w:tc>
          <w:tcPr>
            <w:tcW w:w="4531" w:type="dxa"/>
            <w:vMerge/>
          </w:tcPr>
          <w:p w14:paraId="15A39294" w14:textId="77777777" w:rsidR="008F620F" w:rsidRPr="00361473" w:rsidRDefault="008F620F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3F3AE639" w14:textId="71D24691" w:rsidR="008F620F" w:rsidRDefault="008F620F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Prężynka</w:t>
            </w:r>
          </w:p>
        </w:tc>
      </w:tr>
      <w:tr w:rsidR="008F620F" w14:paraId="0EBBF098" w14:textId="77777777" w:rsidTr="008F620F">
        <w:trPr>
          <w:trHeight w:val="437"/>
        </w:trPr>
        <w:tc>
          <w:tcPr>
            <w:tcW w:w="4531" w:type="dxa"/>
            <w:vMerge/>
          </w:tcPr>
          <w:p w14:paraId="57984FE1" w14:textId="77777777" w:rsidR="008F620F" w:rsidRPr="00361473" w:rsidRDefault="008F620F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093D463B" w14:textId="19CDDCF8" w:rsidR="008F620F" w:rsidRDefault="008F620F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Trzebina</w:t>
            </w:r>
          </w:p>
        </w:tc>
      </w:tr>
      <w:tr w:rsidR="008F620F" w14:paraId="204359A5" w14:textId="77777777" w:rsidTr="008F620F">
        <w:trPr>
          <w:trHeight w:val="437"/>
        </w:trPr>
        <w:tc>
          <w:tcPr>
            <w:tcW w:w="4531" w:type="dxa"/>
            <w:vMerge/>
          </w:tcPr>
          <w:p w14:paraId="5B09C2AC" w14:textId="77777777" w:rsidR="008F620F" w:rsidRPr="00361473" w:rsidRDefault="008F620F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207E16F4" w14:textId="26C652EE" w:rsidR="008F620F" w:rsidRDefault="001B24C5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OC Jasiona</w:t>
            </w:r>
          </w:p>
        </w:tc>
      </w:tr>
      <w:tr w:rsidR="008F620F" w14:paraId="757955DA" w14:textId="77777777" w:rsidTr="008F620F">
        <w:trPr>
          <w:trHeight w:val="437"/>
        </w:trPr>
        <w:tc>
          <w:tcPr>
            <w:tcW w:w="4531" w:type="dxa"/>
            <w:vMerge/>
          </w:tcPr>
          <w:p w14:paraId="52D2E1F6" w14:textId="77777777" w:rsidR="008F620F" w:rsidRPr="00361473" w:rsidRDefault="008F620F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7F337E18" w14:textId="0E451D51" w:rsidR="008F620F" w:rsidRDefault="008F620F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OC Olszynka</w:t>
            </w:r>
          </w:p>
        </w:tc>
      </w:tr>
      <w:tr w:rsidR="008F620F" w14:paraId="47DB2D9B" w14:textId="77777777" w:rsidTr="008F620F">
        <w:trPr>
          <w:trHeight w:val="438"/>
        </w:trPr>
        <w:tc>
          <w:tcPr>
            <w:tcW w:w="4531" w:type="dxa"/>
            <w:vMerge w:val="restart"/>
          </w:tcPr>
          <w:p w14:paraId="0ED136C8" w14:textId="514B90BA" w:rsidR="008F620F" w:rsidRDefault="008F620F" w:rsidP="00361473">
            <w:pPr>
              <w:rPr>
                <w:sz w:val="32"/>
                <w:szCs w:val="32"/>
              </w:rPr>
            </w:pPr>
            <w:r w:rsidRPr="00361473">
              <w:rPr>
                <w:sz w:val="32"/>
                <w:szCs w:val="32"/>
              </w:rPr>
              <w:t xml:space="preserve">Gmina </w:t>
            </w:r>
            <w:r>
              <w:rPr>
                <w:sz w:val="32"/>
                <w:szCs w:val="32"/>
              </w:rPr>
              <w:t>Izbicko</w:t>
            </w:r>
          </w:p>
          <w:p w14:paraId="0B2F5573" w14:textId="77777777" w:rsidR="008F620F" w:rsidRDefault="008F620F" w:rsidP="00361473">
            <w:r>
              <w:t xml:space="preserve">Planowane uruchomienie syren alarmowych  </w:t>
            </w:r>
          </w:p>
          <w:p w14:paraId="149CB4D1" w14:textId="77777777" w:rsidR="008F620F" w:rsidRDefault="008F620F" w:rsidP="00361473">
            <w:r>
              <w:t>w godzinach od 13:00 do 13:45</w:t>
            </w:r>
          </w:p>
          <w:p w14:paraId="2405E6E5" w14:textId="5473CC11" w:rsidR="008F620F" w:rsidRDefault="008F620F">
            <w:pPr>
              <w:rPr>
                <w:noProof/>
                <w:lang w:eastAsia="pl-PL"/>
              </w:rPr>
            </w:pPr>
          </w:p>
        </w:tc>
        <w:tc>
          <w:tcPr>
            <w:tcW w:w="4531" w:type="dxa"/>
            <w:vAlign w:val="center"/>
          </w:tcPr>
          <w:p w14:paraId="186A7A1B" w14:textId="18C9EECC" w:rsidR="008F620F" w:rsidRDefault="008F620F" w:rsidP="00361473">
            <w:pPr>
              <w:jc w:val="center"/>
            </w:pPr>
            <w:r>
              <w:rPr>
                <w:noProof/>
                <w:lang w:eastAsia="pl-PL"/>
              </w:rPr>
              <w:t>OSP Izbicko</w:t>
            </w:r>
          </w:p>
        </w:tc>
      </w:tr>
      <w:tr w:rsidR="008F620F" w14:paraId="33A32B21" w14:textId="77777777" w:rsidTr="00361473">
        <w:trPr>
          <w:trHeight w:val="438"/>
        </w:trPr>
        <w:tc>
          <w:tcPr>
            <w:tcW w:w="4531" w:type="dxa"/>
            <w:vMerge/>
          </w:tcPr>
          <w:p w14:paraId="317CBB6B" w14:textId="77777777" w:rsidR="008F620F" w:rsidRPr="00361473" w:rsidRDefault="008F620F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192ECE0B" w14:textId="186BFD0C" w:rsidR="008F620F" w:rsidRDefault="008F620F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Siedlec</w:t>
            </w:r>
          </w:p>
        </w:tc>
      </w:tr>
      <w:tr w:rsidR="008F620F" w14:paraId="62E48533" w14:textId="77777777" w:rsidTr="00361473">
        <w:trPr>
          <w:trHeight w:val="438"/>
        </w:trPr>
        <w:tc>
          <w:tcPr>
            <w:tcW w:w="4531" w:type="dxa"/>
            <w:vMerge/>
          </w:tcPr>
          <w:p w14:paraId="15BA4E22" w14:textId="77777777" w:rsidR="008F620F" w:rsidRPr="00361473" w:rsidRDefault="008F620F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27542A39" w14:textId="77E42549" w:rsidR="008F620F" w:rsidRDefault="008F620F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Krośnica</w:t>
            </w:r>
          </w:p>
        </w:tc>
      </w:tr>
      <w:tr w:rsidR="008F620F" w14:paraId="007E721C" w14:textId="77777777" w:rsidTr="00361473">
        <w:trPr>
          <w:trHeight w:val="438"/>
        </w:trPr>
        <w:tc>
          <w:tcPr>
            <w:tcW w:w="4531" w:type="dxa"/>
            <w:vMerge/>
          </w:tcPr>
          <w:p w14:paraId="73D6F414" w14:textId="77777777" w:rsidR="008F620F" w:rsidRPr="00361473" w:rsidRDefault="008F620F" w:rsidP="00361473">
            <w:pPr>
              <w:rPr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185E9B74" w14:textId="6E16E0DB" w:rsidR="008F620F" w:rsidRDefault="008F620F" w:rsidP="00361473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OSP Borycz</w:t>
            </w:r>
          </w:p>
        </w:tc>
      </w:tr>
    </w:tbl>
    <w:p w14:paraId="3E717E4E" w14:textId="77777777" w:rsidR="006C41E0" w:rsidRDefault="006C41E0" w:rsidP="00197FC5"/>
    <w:sectPr w:rsidR="006C4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197FC5"/>
    <w:rsid w:val="001B24C5"/>
    <w:rsid w:val="00361473"/>
    <w:rsid w:val="00552C17"/>
    <w:rsid w:val="006C41E0"/>
    <w:rsid w:val="0075532F"/>
    <w:rsid w:val="00770C41"/>
    <w:rsid w:val="008F620F"/>
    <w:rsid w:val="00A04730"/>
    <w:rsid w:val="00B83063"/>
    <w:rsid w:val="00E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33F7"/>
  <w15:chartTrackingRefBased/>
  <w15:docId w15:val="{5D1F717C-939F-4DA1-8323-9CB02F19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Gromek</dc:creator>
  <cp:keywords/>
  <dc:description/>
  <cp:lastModifiedBy>Robert Gromek</cp:lastModifiedBy>
  <cp:revision>4</cp:revision>
  <dcterms:created xsi:type="dcterms:W3CDTF">2025-09-22T09:37:00Z</dcterms:created>
  <dcterms:modified xsi:type="dcterms:W3CDTF">2025-09-22T11:54:00Z</dcterms:modified>
</cp:coreProperties>
</file>