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6A1CE3" w14:textId="77777777" w:rsidR="00860915" w:rsidRPr="008402F3" w:rsidRDefault="00EB0431" w:rsidP="008402F3">
      <w:pPr>
        <w:jc w:val="center"/>
        <w:rPr>
          <w:rFonts w:ascii="Arial" w:hAnsi="Arial" w:cs="Arial"/>
          <w:b/>
          <w:sz w:val="18"/>
          <w:szCs w:val="20"/>
        </w:rPr>
      </w:pPr>
      <w:r w:rsidRPr="008402F3">
        <w:rPr>
          <w:rFonts w:ascii="Arial" w:hAnsi="Arial" w:cs="Arial"/>
          <w:b/>
          <w:sz w:val="22"/>
        </w:rPr>
        <w:t>SCHEMAT ORGANIZACYJNY OIP W BIAŁYMSTOKU</w:t>
      </w:r>
      <w:r w:rsidR="00332A71" w:rsidRPr="008402F3">
        <w:rPr>
          <w:rFonts w:ascii="Arial" w:hAnsi="Arial" w:cs="Arial"/>
          <w:sz w:val="22"/>
        </w:rPr>
        <w:t xml:space="preserve"> </w:t>
      </w:r>
      <w:r w:rsidRPr="008402F3">
        <w:rPr>
          <w:rFonts w:ascii="Arial" w:hAnsi="Arial" w:cs="Arial"/>
          <w:b/>
          <w:sz w:val="22"/>
        </w:rPr>
        <w:t>(BS</w:t>
      </w:r>
      <w:r w:rsidR="0070273C" w:rsidRPr="008402F3">
        <w:rPr>
          <w:rFonts w:ascii="Arial" w:hAnsi="Arial" w:cs="Arial"/>
          <w:b/>
          <w:sz w:val="22"/>
        </w:rPr>
        <w:t>)</w:t>
      </w:r>
    </w:p>
    <w:p w14:paraId="33E32534" w14:textId="77777777" w:rsidR="00860915" w:rsidRDefault="00BC67C9" w:rsidP="00860915">
      <w:pPr>
        <w:ind w:left="11328" w:firstLine="708"/>
        <w:rPr>
          <w:sz w:val="20"/>
          <w:szCs w:val="20"/>
        </w:rPr>
      </w:pPr>
      <w:r>
        <w:rPr>
          <w:noProof/>
        </w:rPr>
        <w:pict w14:anchorId="5203A10E">
          <v:roundrect id="AutoShape 170" o:spid="_x0000_s1027" style="position:absolute;left:0;text-align:left;margin-left:-6.95pt;margin-top:12.95pt;width:193.2pt;height:44.95pt;z-index:251689984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">
            <v:textbox style="mso-next-textbox:#AutoShape 170">
              <w:txbxContent>
                <w:p w14:paraId="5C091D60" w14:textId="77777777" w:rsidR="00C119B5" w:rsidRPr="008402F3" w:rsidRDefault="00C119B5" w:rsidP="00860915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02F3">
                    <w:rPr>
                      <w:rFonts w:ascii="Arial" w:hAnsi="Arial" w:cs="Arial"/>
                      <w:sz w:val="18"/>
                      <w:szCs w:val="18"/>
                    </w:rPr>
                    <w:t xml:space="preserve">Rada Okręgowego Inspektora Pracy </w:t>
                  </w:r>
                  <w:r w:rsidR="005F4BD2" w:rsidRPr="008402F3">
                    <w:rPr>
                      <w:rFonts w:ascii="Arial" w:hAnsi="Arial" w:cs="Arial"/>
                      <w:sz w:val="18"/>
                      <w:szCs w:val="18"/>
                    </w:rPr>
                    <w:t>w </w:t>
                  </w:r>
                  <w:r w:rsidRPr="008402F3">
                    <w:rPr>
                      <w:rFonts w:ascii="Arial" w:hAnsi="Arial" w:cs="Arial"/>
                      <w:sz w:val="18"/>
                      <w:szCs w:val="18"/>
                    </w:rPr>
                    <w:t>Białymstoku do Spraw Bezpieczeństwa Pracy w Budownictwie</w:t>
                  </w:r>
                </w:p>
              </w:txbxContent>
            </v:textbox>
          </v:roundrect>
        </w:pict>
      </w:r>
    </w:p>
    <w:p w14:paraId="2C171595" w14:textId="77777777" w:rsidR="00010A78" w:rsidRPr="00380B0C" w:rsidRDefault="00BC67C9" w:rsidP="00860915">
      <w:pPr>
        <w:ind w:left="11328" w:firstLine="708"/>
        <w:rPr>
          <w:sz w:val="20"/>
          <w:szCs w:val="20"/>
        </w:rPr>
      </w:pPr>
      <w:r>
        <w:rPr>
          <w:noProof/>
        </w:rPr>
        <w:pict w14:anchorId="70466B20">
          <v:roundrect id="Prostokąt zaokrąglony 41" o:spid="_x0000_s1026" style="position:absolute;left:0;text-align:left;margin-left:282pt;margin-top:9.15pt;width:218.5pt;height:27.5pt;z-index:251692032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" strokeweight="2.25pt">
            <v:textbox style="mso-next-textbox:#Prostokąt zaokrąglony 41">
              <w:txbxContent>
                <w:p w14:paraId="222C30A2" w14:textId="77777777" w:rsidR="00544E5C" w:rsidRPr="000E0B77" w:rsidRDefault="00544E5C" w:rsidP="00860915">
                  <w:pPr>
                    <w:jc w:val="center"/>
                    <w:rPr>
                      <w:rFonts w:ascii="Arial" w:hAnsi="Arial" w:cs="Arial"/>
                      <w:sz w:val="22"/>
                    </w:rPr>
                  </w:pPr>
                  <w:r w:rsidRPr="000E0B77">
                    <w:rPr>
                      <w:rFonts w:ascii="Arial" w:hAnsi="Arial" w:cs="Arial"/>
                      <w:b/>
                      <w:sz w:val="22"/>
                    </w:rPr>
                    <w:t>Okręgowy Inspektor Pracy</w:t>
                  </w:r>
                  <w:r w:rsidRPr="000E0B77">
                    <w:rPr>
                      <w:rFonts w:ascii="Arial" w:hAnsi="Arial" w:cs="Arial"/>
                      <w:sz w:val="22"/>
                    </w:rPr>
                    <w:t xml:space="preserve"> (O)</w:t>
                  </w:r>
                </w:p>
              </w:txbxContent>
            </v:textbox>
          </v:roundrect>
        </w:pict>
      </w:r>
    </w:p>
    <w:p w14:paraId="0CA3B8DE" w14:textId="77777777" w:rsidR="00860915" w:rsidRPr="00380B0C" w:rsidRDefault="00BC67C9" w:rsidP="00860915">
      <w:pPr>
        <w:tabs>
          <w:tab w:val="left" w:pos="708"/>
          <w:tab w:val="left" w:pos="11940"/>
        </w:tabs>
        <w:rPr>
          <w:sz w:val="20"/>
          <w:szCs w:val="20"/>
        </w:rPr>
      </w:pPr>
      <w:r>
        <w:rPr>
          <w:noProof/>
        </w:rPr>
        <w:pict w14:anchorId="5888B10C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24" type="#_x0000_t32" style="position:absolute;margin-left:186.25pt;margin-top:11.75pt;width:95.75pt;height:0;flip:x;z-index:251729920" o:connectortype="straight">
            <v:stroke endarrow="block"/>
          </v:shape>
        </w:pict>
      </w:r>
    </w:p>
    <w:p w14:paraId="7FF7D7EA" w14:textId="77777777" w:rsidR="00860915" w:rsidRPr="00380B0C" w:rsidRDefault="00860915" w:rsidP="00860915"/>
    <w:p w14:paraId="62231FD8" w14:textId="77777777" w:rsidR="00860915" w:rsidRDefault="00BC67C9" w:rsidP="00860915">
      <w:r>
        <w:rPr>
          <w:noProof/>
          <w:sz w:val="22"/>
          <w:szCs w:val="22"/>
        </w:rPr>
        <w:pict w14:anchorId="0EFCEE1B">
          <v:line id="Łącznik prostoliniowy 9" o:spid="_x0000_s1084" style="position:absolute;flip:x;z-index:251621376;visibility:visible;mso-height-relative:margin" from="787pt,15.8pt" to="787pt,2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"/>
        </w:pict>
      </w:r>
      <w:r>
        <w:rPr>
          <w:noProof/>
        </w:rPr>
        <w:pict w14:anchorId="184745FF">
          <v:shape id="_x0000_s1123" type="#_x0000_t32" style="position:absolute;margin-left:385.45pt;margin-top:1.35pt;width:0;height:14.45pt;z-index:251728896" o:connectortype="straight">
            <v:stroke endarrow="block"/>
          </v:shape>
        </w:pict>
      </w:r>
    </w:p>
    <w:p w14:paraId="78899AC6" w14:textId="1F209A19" w:rsidR="00F551DE" w:rsidRPr="00380B0C" w:rsidRDefault="00BC67C9" w:rsidP="00E96CE4">
      <w:r>
        <w:rPr>
          <w:noProof/>
          <w:sz w:val="22"/>
          <w:szCs w:val="22"/>
        </w:rPr>
        <w:pict w14:anchorId="10C0EBA9">
          <v:shape id="_x0000_s1163" type="#_x0000_t32" style="position:absolute;margin-left:769.05pt;margin-top:71.55pt;width:18.35pt;height:.05pt;flip:x;z-index:251765760" o:connectortype="straight">
            <v:stroke endarrow="block"/>
          </v:shape>
        </w:pict>
      </w:r>
      <w:r>
        <w:rPr>
          <w:noProof/>
          <w:sz w:val="22"/>
          <w:szCs w:val="22"/>
        </w:rPr>
        <w:pict w14:anchorId="0155065B">
          <v:roundrect id="_x0000_s1162" style="position:absolute;margin-left:624.85pt;margin-top:52.55pt;width:143.5pt;height:35.45pt;z-index:25176473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">
            <v:textbox style="mso-next-textbox:#_x0000_s1162">
              <w:txbxContent>
                <w:p w14:paraId="0FFBE4F1" w14:textId="77777777" w:rsidR="0008346C" w:rsidRPr="000E0B77" w:rsidRDefault="0008346C" w:rsidP="0008346C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E0B77">
                    <w:rPr>
                      <w:rFonts w:ascii="Arial" w:hAnsi="Arial" w:cs="Arial"/>
                      <w:sz w:val="18"/>
                      <w:szCs w:val="18"/>
                    </w:rPr>
                    <w:t xml:space="preserve">Samodzielne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s</w:t>
                  </w:r>
                  <w:r w:rsidRPr="000E0B77">
                    <w:rPr>
                      <w:rFonts w:ascii="Arial" w:hAnsi="Arial" w:cs="Arial"/>
                      <w:sz w:val="18"/>
                      <w:szCs w:val="18"/>
                    </w:rPr>
                    <w:t xml:space="preserve">tanowisko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br/>
                  </w:r>
                  <w:r w:rsidRPr="000E0B77">
                    <w:rPr>
                      <w:rFonts w:ascii="Arial" w:hAnsi="Arial" w:cs="Arial"/>
                      <w:sz w:val="18"/>
                      <w:szCs w:val="18"/>
                    </w:rPr>
                    <w:t xml:space="preserve">ds.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o</w:t>
                  </w:r>
                  <w:r w:rsidRPr="000E0B77">
                    <w:rPr>
                      <w:rFonts w:ascii="Arial" w:hAnsi="Arial" w:cs="Arial"/>
                      <w:sz w:val="18"/>
                      <w:szCs w:val="18"/>
                    </w:rPr>
                    <w:t>sobowych (OKA-01)</w:t>
                  </w:r>
                </w:p>
              </w:txbxContent>
            </v:textbox>
          </v:roundrect>
        </w:pict>
      </w:r>
      <w:r>
        <w:rPr>
          <w:noProof/>
          <w:sz w:val="22"/>
          <w:szCs w:val="22"/>
        </w:rPr>
        <w:pict w14:anchorId="0155065B">
          <v:roundrect id="Prostokąt zaokrąglony 8" o:spid="_x0000_s1044" style="position:absolute;margin-left:624.85pt;margin-top:96.3pt;width:143.5pt;height:35.45pt;z-index:251620352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">
            <v:textbox style="mso-next-textbox:#Prostokąt zaokrąglony 8">
              <w:txbxContent>
                <w:p w14:paraId="3C6F0007" w14:textId="55CEAF41" w:rsidR="00544E5C" w:rsidRPr="000E0B77" w:rsidRDefault="0008346C" w:rsidP="00860915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Radca prawny</w:t>
                  </w:r>
                  <w:r w:rsidR="00544E5C" w:rsidRPr="000E0B77">
                    <w:rPr>
                      <w:rFonts w:ascii="Arial" w:hAnsi="Arial" w:cs="Arial"/>
                      <w:sz w:val="18"/>
                      <w:szCs w:val="18"/>
                    </w:rPr>
                    <w:t xml:space="preserve"> (O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RP</w:t>
                  </w:r>
                  <w:r w:rsidR="00544E5C" w:rsidRPr="000E0B77">
                    <w:rPr>
                      <w:rFonts w:ascii="Arial" w:hAnsi="Arial" w:cs="Arial"/>
                      <w:sz w:val="18"/>
                      <w:szCs w:val="18"/>
                    </w:rPr>
                    <w:t>)</w:t>
                  </w:r>
                </w:p>
              </w:txbxContent>
            </v:textbox>
          </v:roundrect>
        </w:pict>
      </w:r>
      <w:r>
        <w:rPr>
          <w:noProof/>
          <w:sz w:val="22"/>
          <w:szCs w:val="22"/>
        </w:rPr>
        <w:pict w14:anchorId="35E185CF">
          <v:rect id="Prostokąt 47" o:spid="_x0000_s1069" style="position:absolute;margin-left:-22.1pt;margin-top:243.55pt;width:790.1pt;height:187.85pt;z-index:25163878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" strokeweight="1.5pt">
            <v:stroke dashstyle="3 1"/>
          </v:rect>
        </w:pict>
      </w:r>
      <w:r>
        <w:rPr>
          <w:noProof/>
          <w:sz w:val="22"/>
          <w:szCs w:val="22"/>
        </w:rPr>
        <w:pict w14:anchorId="27D72B3F">
          <v:roundrect id="_x0000_s1159" style="position:absolute;margin-left:285pt;margin-top:102.55pt;width:146.5pt;height:31.6pt;z-index:25176268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">
            <v:textbox style="mso-next-textbox:#_x0000_s1159">
              <w:txbxContent>
                <w:p w14:paraId="65451157" w14:textId="77777777" w:rsidR="00C542C6" w:rsidRPr="000E0B77" w:rsidRDefault="003E7960" w:rsidP="00C542C6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Sekcja Prewencji i Promocji</w:t>
                  </w:r>
                  <w:r w:rsidR="006C2D3F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 w:rsidR="00C542C6">
                    <w:rPr>
                      <w:rFonts w:ascii="Arial" w:hAnsi="Arial" w:cs="Arial"/>
                      <w:sz w:val="18"/>
                      <w:szCs w:val="18"/>
                    </w:rPr>
                    <w:t>(PPP</w:t>
                  </w:r>
                  <w:r w:rsidR="00C542C6" w:rsidRPr="000E0B77">
                    <w:rPr>
                      <w:rFonts w:ascii="Arial" w:hAnsi="Arial" w:cs="Arial"/>
                      <w:sz w:val="18"/>
                      <w:szCs w:val="18"/>
                    </w:rPr>
                    <w:t>-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A</w:t>
                  </w:r>
                  <w:r w:rsidR="00C542C6" w:rsidRPr="000E0B77">
                    <w:rPr>
                      <w:rFonts w:ascii="Arial" w:hAnsi="Arial" w:cs="Arial"/>
                      <w:sz w:val="18"/>
                      <w:szCs w:val="18"/>
                    </w:rPr>
                    <w:t>)</w:t>
                  </w:r>
                </w:p>
              </w:txbxContent>
            </v:textbox>
          </v:roundrect>
        </w:pict>
      </w:r>
      <w:r>
        <w:rPr>
          <w:noProof/>
          <w:sz w:val="22"/>
          <w:szCs w:val="22"/>
        </w:rPr>
        <w:pict w14:anchorId="04A2D50D">
          <v:roundrect id="Prostokąt zaokrąglony 77" o:spid="_x0000_s1051" style="position:absolute;margin-left:284.5pt;margin-top:139.5pt;width:146.5pt;height:31.6pt;z-index:251666432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">
            <v:textbox style="mso-next-textbox:#Prostokąt zaokrąglony 77">
              <w:txbxContent>
                <w:p w14:paraId="7F0F4844" w14:textId="77777777" w:rsidR="00544E5C" w:rsidRPr="000E0B77" w:rsidRDefault="000E1F84" w:rsidP="00C119B5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E0B77">
                    <w:rPr>
                      <w:rFonts w:ascii="Arial" w:hAnsi="Arial" w:cs="Arial"/>
                      <w:sz w:val="18"/>
                      <w:szCs w:val="18"/>
                    </w:rPr>
                    <w:t>Sekcja O</w:t>
                  </w:r>
                  <w:r w:rsidR="00544E5C" w:rsidRPr="000E0B77">
                    <w:rPr>
                      <w:rFonts w:ascii="Arial" w:hAnsi="Arial" w:cs="Arial"/>
                      <w:sz w:val="18"/>
                      <w:szCs w:val="18"/>
                    </w:rPr>
                    <w:t>rganizacji</w:t>
                  </w:r>
                  <w:r w:rsidR="00503DAC">
                    <w:rPr>
                      <w:rFonts w:ascii="Arial" w:hAnsi="Arial" w:cs="Arial"/>
                      <w:sz w:val="18"/>
                      <w:szCs w:val="18"/>
                    </w:rPr>
                    <w:t xml:space="preserve"> i </w:t>
                  </w:r>
                  <w:r w:rsidR="00C542C6">
                    <w:rPr>
                      <w:rFonts w:ascii="Arial" w:hAnsi="Arial" w:cs="Arial"/>
                      <w:sz w:val="18"/>
                      <w:szCs w:val="18"/>
                    </w:rPr>
                    <w:t xml:space="preserve">Analiz </w:t>
                  </w:r>
                  <w:r w:rsidR="007C1B07">
                    <w:rPr>
                      <w:rFonts w:ascii="Arial" w:hAnsi="Arial" w:cs="Arial"/>
                      <w:sz w:val="18"/>
                      <w:szCs w:val="18"/>
                    </w:rPr>
                    <w:br/>
                  </w:r>
                  <w:r w:rsidR="00C542C6">
                    <w:rPr>
                      <w:rFonts w:ascii="Arial" w:hAnsi="Arial" w:cs="Arial"/>
                      <w:sz w:val="18"/>
                      <w:szCs w:val="18"/>
                    </w:rPr>
                    <w:t>(PORA</w:t>
                  </w:r>
                  <w:r w:rsidR="00544E5C" w:rsidRPr="000E0B77">
                    <w:rPr>
                      <w:rFonts w:ascii="Arial" w:hAnsi="Arial" w:cs="Arial"/>
                      <w:sz w:val="18"/>
                      <w:szCs w:val="18"/>
                    </w:rPr>
                    <w:t>-A)</w:t>
                  </w:r>
                </w:p>
                <w:p w14:paraId="08545CCE" w14:textId="77777777" w:rsidR="007C1B07" w:rsidRDefault="007C1B07"/>
              </w:txbxContent>
            </v:textbox>
          </v:roundrect>
        </w:pict>
      </w:r>
      <w:r>
        <w:rPr>
          <w:noProof/>
          <w:sz w:val="22"/>
          <w:szCs w:val="22"/>
        </w:rPr>
        <w:pict w14:anchorId="75D3F9EF">
          <v:shape id="_x0000_s1160" type="#_x0000_t32" style="position:absolute;margin-left:256.5pt;margin-top:156.05pt;width:28pt;height:0;z-index:251763712" o:connectortype="straight">
            <v:stroke endarrow="block"/>
          </v:shape>
        </w:pict>
      </w:r>
      <w:r>
        <w:rPr>
          <w:noProof/>
          <w:sz w:val="22"/>
          <w:szCs w:val="22"/>
        </w:rPr>
        <w:pict w14:anchorId="60283817">
          <v:line id="Łącznik prostoliniowy 80" o:spid="_x0000_s1059" style="position:absolute;z-index:251669504;visibility:visible;mso-width-relative:margin" from="256.5pt,54.15pt" to="257.4pt,15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"/>
        </w:pict>
      </w:r>
      <w:r>
        <w:rPr>
          <w:noProof/>
          <w:sz w:val="22"/>
          <w:szCs w:val="22"/>
        </w:rPr>
        <w:pict w14:anchorId="01FCA459">
          <v:rect id="_x0000_s1157" style="position:absolute;margin-left:-17.5pt;margin-top:345.4pt;width:169.85pt;height:23.85pt;z-index:2517616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" stroked="f" strokeweight="2pt">
            <v:textbox style="mso-next-textbox:#_x0000_s1157">
              <w:txbxContent>
                <w:p w14:paraId="691A0537" w14:textId="77777777" w:rsidR="008402F3" w:rsidRPr="008402F3" w:rsidRDefault="008402F3" w:rsidP="008402F3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8"/>
                    </w:rPr>
                  </w:pPr>
                  <w:r w:rsidRPr="008402F3">
                    <w:rPr>
                      <w:rFonts w:ascii="Arial" w:hAnsi="Arial" w:cs="Arial"/>
                      <w:b/>
                      <w:sz w:val="22"/>
                      <w:szCs w:val="28"/>
                    </w:rPr>
                    <w:t xml:space="preserve">Oddział w </w:t>
                  </w:r>
                  <w:r>
                    <w:rPr>
                      <w:rFonts w:ascii="Arial" w:hAnsi="Arial" w:cs="Arial"/>
                      <w:b/>
                      <w:sz w:val="22"/>
                      <w:szCs w:val="28"/>
                    </w:rPr>
                    <w:t>Suwałkach</w:t>
                  </w:r>
                  <w:r w:rsidRPr="008402F3">
                    <w:rPr>
                      <w:rFonts w:ascii="Arial" w:hAnsi="Arial" w:cs="Arial"/>
                      <w:b/>
                      <w:sz w:val="22"/>
                      <w:szCs w:val="28"/>
                    </w:rPr>
                    <w:t xml:space="preserve"> (O</w:t>
                  </w:r>
                  <w:r w:rsidR="00F2026A">
                    <w:rPr>
                      <w:rFonts w:ascii="Arial" w:hAnsi="Arial" w:cs="Arial"/>
                      <w:b/>
                      <w:sz w:val="22"/>
                      <w:szCs w:val="28"/>
                    </w:rPr>
                    <w:t>S</w:t>
                  </w:r>
                  <w:r w:rsidRPr="008402F3">
                    <w:rPr>
                      <w:rFonts w:ascii="Arial" w:hAnsi="Arial" w:cs="Arial"/>
                      <w:b/>
                      <w:sz w:val="22"/>
                      <w:szCs w:val="28"/>
                    </w:rPr>
                    <w:t>)</w:t>
                  </w:r>
                </w:p>
              </w:txbxContent>
            </v:textbox>
          </v:rect>
        </w:pict>
      </w:r>
      <w:r>
        <w:rPr>
          <w:noProof/>
          <w:sz w:val="22"/>
          <w:szCs w:val="22"/>
        </w:rPr>
        <w:pict w14:anchorId="5439A394">
          <v:rect id="Prostokąt 49" o:spid="_x0000_s1041" style="position:absolute;margin-left:-16.5pt;margin-top:252.95pt;width:136.35pt;height:23.85pt;z-index:2516510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" stroked="f" strokeweight="2pt">
            <v:textbox style="mso-next-textbox:#Prostokąt 49">
              <w:txbxContent>
                <w:p w14:paraId="09EE4B80" w14:textId="77777777" w:rsidR="00544E5C" w:rsidRPr="000E0B77" w:rsidRDefault="008402F3" w:rsidP="00860915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8"/>
                    </w:rPr>
                  </w:pPr>
                  <w:r w:rsidRPr="000E0B77">
                    <w:rPr>
                      <w:rFonts w:ascii="Arial" w:hAnsi="Arial" w:cs="Arial"/>
                      <w:b/>
                      <w:sz w:val="22"/>
                      <w:szCs w:val="28"/>
                    </w:rPr>
                    <w:t>Oddział w Łomży (OL)</w:t>
                  </w:r>
                </w:p>
              </w:txbxContent>
            </v:textbox>
          </v:rect>
        </w:pict>
      </w:r>
      <w:r>
        <w:rPr>
          <w:noProof/>
          <w:sz w:val="22"/>
          <w:szCs w:val="22"/>
        </w:rPr>
        <w:pict w14:anchorId="424535EA">
          <v:shape id="_x0000_s1107" type="#_x0000_t32" style="position:absolute;margin-left:9.75pt;margin-top:160.55pt;width:16.5pt;height:0;z-index:251712512" o:connectortype="straight">
            <v:stroke endarrow="block"/>
          </v:shape>
        </w:pict>
      </w:r>
      <w:r>
        <w:rPr>
          <w:noProof/>
          <w:sz w:val="22"/>
          <w:szCs w:val="22"/>
        </w:rPr>
        <w:pict w14:anchorId="743237FB">
          <v:line id="Łącznik prostoliniowy 4" o:spid="_x0000_s1075" style="position:absolute;z-index:251635712;visibility:visible;mso-width-relative:margin;mso-height-relative:margin" from="9.75pt,52.2pt" to="9.75pt,15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"/>
        </w:pict>
      </w:r>
      <w:r>
        <w:rPr>
          <w:noProof/>
          <w:sz w:val="22"/>
          <w:szCs w:val="22"/>
        </w:rPr>
        <w:pict w14:anchorId="459AA08E">
          <v:roundrect id="Prostokąt zaokrąglony 28" o:spid="_x0000_s1039" style="position:absolute;margin-left:27pt;margin-top:137.4pt;width:161.8pt;height:43.55pt;z-index:251636736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">
            <v:textbox style="mso-next-textbox:#Prostokąt zaokrąglony 28">
              <w:txbxContent>
                <w:p w14:paraId="5D7181D7" w14:textId="77777777" w:rsidR="000E0B77" w:rsidRDefault="00544E5C" w:rsidP="00F72EBD">
                  <w:pPr>
                    <w:jc w:val="center"/>
                    <w:rPr>
                      <w:rFonts w:ascii="Arial" w:hAnsi="Arial" w:cs="Arial"/>
                      <w:sz w:val="18"/>
                      <w:szCs w:val="16"/>
                    </w:rPr>
                  </w:pPr>
                  <w:r w:rsidRPr="000E0B77">
                    <w:rPr>
                      <w:rFonts w:ascii="Arial" w:hAnsi="Arial" w:cs="Arial"/>
                      <w:sz w:val="18"/>
                      <w:szCs w:val="16"/>
                    </w:rPr>
                    <w:t xml:space="preserve">Sekcja </w:t>
                  </w:r>
                  <w:r w:rsidR="00F90A37" w:rsidRPr="000E0B77">
                    <w:rPr>
                      <w:rFonts w:ascii="Arial" w:hAnsi="Arial" w:cs="Arial"/>
                      <w:sz w:val="18"/>
                      <w:szCs w:val="16"/>
                    </w:rPr>
                    <w:t>B</w:t>
                  </w:r>
                  <w:r w:rsidRPr="000E0B77">
                    <w:rPr>
                      <w:rFonts w:ascii="Arial" w:hAnsi="Arial" w:cs="Arial"/>
                      <w:sz w:val="18"/>
                      <w:szCs w:val="16"/>
                    </w:rPr>
                    <w:t>adania</w:t>
                  </w:r>
                  <w:r w:rsidR="00F90A37" w:rsidRPr="000E0B77">
                    <w:rPr>
                      <w:rFonts w:ascii="Arial" w:hAnsi="Arial" w:cs="Arial"/>
                      <w:sz w:val="18"/>
                      <w:szCs w:val="16"/>
                    </w:rPr>
                    <w:t xml:space="preserve"> </w:t>
                  </w:r>
                  <w:r w:rsidR="007C1B07">
                    <w:rPr>
                      <w:rFonts w:ascii="Arial" w:hAnsi="Arial" w:cs="Arial"/>
                      <w:sz w:val="18"/>
                      <w:szCs w:val="16"/>
                    </w:rPr>
                    <w:br/>
                  </w:r>
                  <w:r w:rsidR="00F90A37" w:rsidRPr="000E0B77">
                    <w:rPr>
                      <w:rFonts w:ascii="Arial" w:hAnsi="Arial" w:cs="Arial"/>
                      <w:sz w:val="18"/>
                      <w:szCs w:val="16"/>
                    </w:rPr>
                    <w:t>W</w:t>
                  </w:r>
                  <w:r w:rsidRPr="000E0B77">
                    <w:rPr>
                      <w:rFonts w:ascii="Arial" w:hAnsi="Arial" w:cs="Arial"/>
                      <w:sz w:val="18"/>
                      <w:szCs w:val="16"/>
                    </w:rPr>
                    <w:t xml:space="preserve">ypadków przy </w:t>
                  </w:r>
                  <w:r w:rsidR="00F90A37" w:rsidRPr="000E0B77">
                    <w:rPr>
                      <w:rFonts w:ascii="Arial" w:hAnsi="Arial" w:cs="Arial"/>
                      <w:sz w:val="18"/>
                      <w:szCs w:val="16"/>
                    </w:rPr>
                    <w:t>P</w:t>
                  </w:r>
                  <w:r w:rsidRPr="000E0B77">
                    <w:rPr>
                      <w:rFonts w:ascii="Arial" w:hAnsi="Arial" w:cs="Arial"/>
                      <w:sz w:val="18"/>
                      <w:szCs w:val="16"/>
                    </w:rPr>
                    <w:t xml:space="preserve">racy </w:t>
                  </w:r>
                </w:p>
                <w:p w14:paraId="668EF097" w14:textId="77777777" w:rsidR="00544E5C" w:rsidRPr="000E0B77" w:rsidRDefault="00544E5C" w:rsidP="00F72EBD">
                  <w:pPr>
                    <w:jc w:val="center"/>
                    <w:rPr>
                      <w:rFonts w:ascii="Arial" w:hAnsi="Arial" w:cs="Arial"/>
                      <w:sz w:val="18"/>
                      <w:szCs w:val="22"/>
                    </w:rPr>
                  </w:pPr>
                  <w:r w:rsidRPr="000E0B77">
                    <w:rPr>
                      <w:rFonts w:ascii="Arial" w:hAnsi="Arial" w:cs="Arial"/>
                      <w:sz w:val="18"/>
                      <w:szCs w:val="16"/>
                    </w:rPr>
                    <w:t>(NWP-A)</w:t>
                  </w:r>
                </w:p>
              </w:txbxContent>
            </v:textbox>
          </v:roundrect>
        </w:pict>
      </w:r>
      <w:r>
        <w:rPr>
          <w:noProof/>
          <w:sz w:val="22"/>
          <w:szCs w:val="22"/>
        </w:rPr>
        <w:pict w14:anchorId="580E318A">
          <v:line id="_x0000_s1098" style="position:absolute;flip:x;z-index:251706368;visibility:visible;mso-position-vertical:absolute" from="443pt,54.15pt" to="443pt,388.15pt">
            <v:stroke dashstyle="dash"/>
          </v:line>
        </w:pict>
      </w:r>
      <w:r>
        <w:rPr>
          <w:noProof/>
          <w:sz w:val="22"/>
          <w:szCs w:val="22"/>
        </w:rPr>
        <w:pict w14:anchorId="338F5FB0">
          <v:roundrect id="_x0000_s1150" style="position:absolute;margin-left:26.25pt;margin-top:373.85pt;width:162.05pt;height:35.15pt;z-index:251755520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">
            <v:textbox style="mso-next-textbox:#_x0000_s1150">
              <w:txbxContent>
                <w:p w14:paraId="5D11EC7A" w14:textId="77777777" w:rsidR="007148E8" w:rsidRDefault="007148E8" w:rsidP="00861E95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Sekcja </w:t>
                  </w:r>
                  <w:r w:rsidR="00A21669" w:rsidRPr="000E0B77">
                    <w:rPr>
                      <w:rFonts w:ascii="Arial" w:hAnsi="Arial" w:cs="Arial"/>
                      <w:sz w:val="18"/>
                      <w:szCs w:val="18"/>
                    </w:rPr>
                    <w:t>Nadzoru i K</w:t>
                  </w:r>
                  <w:r w:rsidR="00861E95" w:rsidRPr="000E0B77">
                    <w:rPr>
                      <w:rFonts w:ascii="Arial" w:hAnsi="Arial" w:cs="Arial"/>
                      <w:sz w:val="18"/>
                      <w:szCs w:val="18"/>
                    </w:rPr>
                    <w:t xml:space="preserve">ontroli </w:t>
                  </w:r>
                </w:p>
                <w:p w14:paraId="13A9DACA" w14:textId="77777777" w:rsidR="00861E95" w:rsidRPr="000E0B77" w:rsidRDefault="00861E95" w:rsidP="00861E95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E0B77">
                    <w:rPr>
                      <w:rFonts w:ascii="Arial" w:hAnsi="Arial" w:cs="Arial"/>
                      <w:sz w:val="18"/>
                      <w:szCs w:val="18"/>
                    </w:rPr>
                    <w:t>(OOSNK-A)</w:t>
                  </w:r>
                </w:p>
              </w:txbxContent>
            </v:textbox>
          </v:roundrect>
        </w:pict>
      </w:r>
      <w:r>
        <w:rPr>
          <w:noProof/>
          <w:sz w:val="22"/>
          <w:szCs w:val="22"/>
        </w:rPr>
        <w:pict w14:anchorId="1E56B3A3">
          <v:line id="_x0000_s1156" style="position:absolute;z-index:251760640;visibility:visible" from="-22.1pt,343.15pt" to="767.5pt,343.15pt">
            <v:stroke dashstyle="longDash"/>
          </v:line>
        </w:pict>
      </w:r>
      <w:r>
        <w:rPr>
          <w:noProof/>
          <w:sz w:val="22"/>
          <w:szCs w:val="22"/>
        </w:rPr>
        <w:pict w14:anchorId="7F363FBD">
          <v:shape id="_x0000_s1155" type="#_x0000_t32" style="position:absolute;margin-left:340pt;margin-top:175.65pt;width:0;height:102.3pt;z-index:251759616" o:connectortype="straight">
            <v:stroke endarrow="block"/>
          </v:shape>
        </w:pict>
      </w:r>
      <w:r>
        <w:rPr>
          <w:noProof/>
          <w:sz w:val="22"/>
          <w:szCs w:val="22"/>
        </w:rPr>
        <w:pict w14:anchorId="5F383975">
          <v:shape id="_x0000_s1154" type="#_x0000_t32" style="position:absolute;margin-left:221.95pt;margin-top:175.65pt;width:118.05pt;height:0;z-index:251758592" o:connectortype="straight"/>
        </w:pict>
      </w:r>
      <w:r>
        <w:rPr>
          <w:noProof/>
          <w:sz w:val="22"/>
          <w:szCs w:val="22"/>
        </w:rPr>
        <w:pict w14:anchorId="0B012AD4">
          <v:shape id="_x0000_s1153" type="#_x0000_t32" style="position:absolute;margin-left:417pt;margin-top:388.65pt;width:26pt;height:0;flip:x;z-index:251757568" o:connectortype="straight">
            <v:stroke dashstyle="dash" endarrow="block"/>
          </v:shape>
        </w:pict>
      </w:r>
      <w:r>
        <w:rPr>
          <w:noProof/>
          <w:sz w:val="22"/>
          <w:szCs w:val="22"/>
        </w:rPr>
        <w:pict w14:anchorId="46D4BB04">
          <v:shape id="_x0000_s1103" type="#_x0000_t32" style="position:absolute;margin-left:381pt;margin-top:222.65pt;width:.05pt;height:55.3pt;z-index:251709440" o:connectortype="straight">
            <v:stroke dashstyle="dash" endarrow="block"/>
          </v:shape>
        </w:pict>
      </w:r>
      <w:r>
        <w:rPr>
          <w:noProof/>
          <w:sz w:val="22"/>
          <w:szCs w:val="22"/>
        </w:rPr>
        <w:pict w14:anchorId="6A17648A">
          <v:shape id="_x0000_s1100" type="#_x0000_t32" style="position:absolute;margin-left:381.5pt;margin-top:222.65pt;width:63pt;height:0;z-index:251707392" o:connectortype="straight">
            <v:stroke dashstyle="dash"/>
          </v:shape>
        </w:pict>
      </w:r>
      <w:r>
        <w:rPr>
          <w:noProof/>
          <w:sz w:val="22"/>
          <w:szCs w:val="22"/>
        </w:rPr>
        <w:pict w14:anchorId="1E78E50A">
          <v:shape id="_x0000_s1152" type="#_x0000_t32" style="position:absolute;margin-left:211pt;margin-top:395.95pt;width:62.5pt;height:.05pt;z-index:251756544" o:connectortype="straight">
            <v:stroke dashstyle="dash" endarrow="block"/>
          </v:shape>
        </w:pict>
      </w:r>
      <w:r>
        <w:rPr>
          <w:noProof/>
          <w:sz w:val="22"/>
          <w:szCs w:val="22"/>
        </w:rPr>
        <w:pict w14:anchorId="1EF7817C">
          <v:line id="_x0000_s1094" style="position:absolute;flip:x;z-index:251703296;visibility:visible" from="211pt,33.15pt" to="211.9pt,396.65pt">
            <v:stroke dashstyle="dash"/>
          </v:line>
        </w:pict>
      </w:r>
      <w:r>
        <w:rPr>
          <w:noProof/>
          <w:sz w:val="22"/>
          <w:szCs w:val="22"/>
        </w:rPr>
        <w:pict w14:anchorId="182F2527">
          <v:shape id="_x0000_s1097" type="#_x0000_t32" style="position:absolute;margin-left:211.9pt;margin-top:223.15pt;width:88.85pt;height:.05pt;z-index:251705344" o:connectortype="straight">
            <v:stroke dashstyle="dash"/>
          </v:shape>
        </w:pict>
      </w:r>
      <w:r>
        <w:rPr>
          <w:noProof/>
          <w:sz w:val="22"/>
          <w:szCs w:val="22"/>
        </w:rPr>
        <w:pict w14:anchorId="63B0F7FF">
          <v:shape id="_x0000_s1096" type="#_x0000_t32" style="position:absolute;margin-left:184.35pt;margin-top:33.65pt;width:27.55pt;height:0;z-index:251704320" o:connectortype="straight">
            <v:stroke dashstyle="dash"/>
          </v:shape>
        </w:pict>
      </w:r>
      <w:r>
        <w:rPr>
          <w:noProof/>
          <w:sz w:val="22"/>
          <w:szCs w:val="22"/>
        </w:rPr>
        <w:pict w14:anchorId="1726DFA2">
          <v:line id="Line 179" o:spid="_x0000_s1083" style="position:absolute;flip:x;z-index:251696128;visibility:visible" from="221.95pt,1.15pt" to="221.95pt,3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"/>
        </w:pict>
      </w:r>
      <w:r>
        <w:rPr>
          <w:noProof/>
          <w:sz w:val="22"/>
          <w:szCs w:val="22"/>
        </w:rPr>
        <w:pict w14:anchorId="495E1634">
          <v:shape id="_x0000_s1119" type="#_x0000_t32" style="position:absolute;margin-left:221.95pt;margin-top:374.95pt;width:51.05pt;height:.05pt;z-index:251724800" o:connectortype="straight">
            <v:stroke endarrow="block"/>
          </v:shape>
        </w:pict>
      </w:r>
      <w:r>
        <w:rPr>
          <w:noProof/>
          <w:sz w:val="22"/>
          <w:szCs w:val="22"/>
        </w:rPr>
        <w:pict w14:anchorId="3986A641">
          <v:shape id="_x0000_s1101" type="#_x0000_t32" style="position:absolute;margin-left:300.25pt;margin-top:223.15pt;width:.05pt;height:54.8pt;z-index:251708416" o:connectortype="straight">
            <v:stroke dashstyle="dash" endarrow="block"/>
          </v:shape>
        </w:pict>
      </w:r>
      <w:r>
        <w:rPr>
          <w:noProof/>
        </w:rPr>
        <w:pict w14:anchorId="7DA4CB86">
          <v:shape id="_x0000_s1122" type="#_x0000_t32" style="position:absolute;margin-left:548.1pt;margin-top:1.15pt;width:0;height:12.75pt;z-index:251727872" o:connectortype="straight">
            <v:stroke endarrow="block"/>
          </v:shape>
        </w:pict>
      </w:r>
      <w:r>
        <w:rPr>
          <w:noProof/>
          <w:sz w:val="22"/>
          <w:szCs w:val="22"/>
        </w:rPr>
        <w:pict w14:anchorId="3620D18F">
          <v:line id="Łącznik prostoliniowy 11" o:spid="_x0000_s1079" style="position:absolute;z-index:251683840;visibility:visible" from="86.6pt,1.15pt" to="787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"/>
        </w:pict>
      </w:r>
      <w:r>
        <w:rPr>
          <w:noProof/>
        </w:rPr>
        <w:pict w14:anchorId="24143AC9">
          <v:shape id="_x0000_s1121" type="#_x0000_t32" style="position:absolute;margin-left:86.6pt;margin-top:1.25pt;width:.05pt;height:13.5pt;z-index:251726848" o:connectortype="straight">
            <v:stroke endarrow="block"/>
          </v:shape>
        </w:pict>
      </w:r>
      <w:r>
        <w:rPr>
          <w:noProof/>
        </w:rPr>
        <w:pict w14:anchorId="371FF0B6">
          <v:shape id="_x0000_s1120" type="#_x0000_t32" style="position:absolute;margin-left:353.7pt;margin-top:2pt;width:0;height:12.75pt;z-index:251725824" o:connectortype="straight">
            <v:stroke endarrow="block"/>
          </v:shape>
        </w:pict>
      </w:r>
      <w:r>
        <w:rPr>
          <w:noProof/>
          <w:sz w:val="22"/>
          <w:szCs w:val="22"/>
        </w:rPr>
        <w:pict w14:anchorId="5F6238BA">
          <v:line id="Łącznik prostoliniowy 85" o:spid="_x0000_s1063" style="position:absolute;z-index:251673600;visibility:visible" from="496pt,54.65pt" to="496pt,1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"/>
        </w:pict>
      </w:r>
      <w:r>
        <w:rPr>
          <w:noProof/>
          <w:sz w:val="22"/>
          <w:szCs w:val="22"/>
        </w:rPr>
        <w:pict w14:anchorId="562723C4">
          <v:roundrect id="Prostokąt zaokrąglony 7" o:spid="_x0000_s1031" style="position:absolute;margin-left:483.15pt;margin-top:15.65pt;width:134.5pt;height:39pt;z-index:25161932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" strokeweight="1.5pt">
            <v:textbox>
              <w:txbxContent>
                <w:p w14:paraId="5A6EA2FC" w14:textId="77777777" w:rsidR="00544E5C" w:rsidRPr="000E0B77" w:rsidRDefault="00544E5C" w:rsidP="004D1596">
                  <w:pPr>
                    <w:jc w:val="center"/>
                    <w:rPr>
                      <w:rFonts w:ascii="Arial" w:hAnsi="Arial" w:cs="Arial"/>
                      <w:sz w:val="20"/>
                    </w:rPr>
                  </w:pPr>
                  <w:r w:rsidRPr="000E0B77">
                    <w:rPr>
                      <w:rFonts w:ascii="Arial" w:hAnsi="Arial" w:cs="Arial"/>
                      <w:sz w:val="20"/>
                    </w:rPr>
                    <w:t>Główny Księgowy (F)</w:t>
                  </w:r>
                </w:p>
              </w:txbxContent>
            </v:textbox>
          </v:roundrect>
        </w:pict>
      </w:r>
      <w:r>
        <w:rPr>
          <w:noProof/>
          <w:sz w:val="22"/>
          <w:szCs w:val="22"/>
        </w:rPr>
        <w:pict w14:anchorId="3693FB22">
          <v:shape id="_x0000_s1113" type="#_x0000_t32" style="position:absolute;margin-left:496.5pt;margin-top:111pt;width:13.2pt;height:0;z-index:251718656" o:connectortype="straight">
            <v:stroke endarrow="block"/>
          </v:shape>
        </w:pict>
      </w:r>
      <w:r>
        <w:rPr>
          <w:noProof/>
          <w:sz w:val="22"/>
          <w:szCs w:val="22"/>
        </w:rPr>
        <w:pict w14:anchorId="66161487">
          <v:roundrect id="Prostokąt zaokrąglony 78" o:spid="_x0000_s1045" style="position:absolute;margin-left:510.2pt;margin-top:88pt;width:106.3pt;height:42.85pt;z-index:25166745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">
            <v:textbox style="mso-next-textbox:#Prostokąt zaokrąglony 78">
              <w:txbxContent>
                <w:p w14:paraId="0DBF5192" w14:textId="77777777" w:rsidR="00544E5C" w:rsidRPr="000E0B77" w:rsidRDefault="000E0B77" w:rsidP="00860915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Sekcja </w:t>
                  </w:r>
                  <w:r w:rsidR="00081057" w:rsidRPr="000E0B77">
                    <w:rPr>
                      <w:rFonts w:ascii="Arial" w:hAnsi="Arial" w:cs="Arial"/>
                      <w:sz w:val="18"/>
                      <w:szCs w:val="18"/>
                    </w:rPr>
                    <w:t>Finansowo-Księgowa</w:t>
                  </w:r>
                  <w:r w:rsidR="00C119B5" w:rsidRPr="000E0B77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 w:rsidR="00C119B5" w:rsidRPr="000E0B77">
                    <w:rPr>
                      <w:rFonts w:ascii="Arial" w:hAnsi="Arial" w:cs="Arial"/>
                      <w:sz w:val="18"/>
                      <w:szCs w:val="18"/>
                    </w:rPr>
                    <w:br/>
                    <w:t>(FFK-A)</w:t>
                  </w:r>
                </w:p>
              </w:txbxContent>
            </v:textbox>
          </v:roundrect>
        </w:pict>
      </w:r>
      <w:r>
        <w:rPr>
          <w:noProof/>
          <w:sz w:val="22"/>
          <w:szCs w:val="22"/>
        </w:rPr>
        <w:pict w14:anchorId="781E5C53">
          <v:roundrect id="Prostokąt zaokrąglony 6" o:spid="_x0000_s1030" style="position:absolute;margin-left:228.45pt;margin-top:15.65pt;width:244.8pt;height:39pt;z-index:251618304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" strokeweight="2.25pt">
            <v:textbox>
              <w:txbxContent>
                <w:p w14:paraId="1092434D" w14:textId="77777777" w:rsidR="00544E5C" w:rsidRDefault="00544E5C" w:rsidP="00860915">
                  <w:pPr>
                    <w:jc w:val="center"/>
                  </w:pPr>
                  <w:r w:rsidRPr="000E0B77">
                    <w:rPr>
                      <w:rFonts w:ascii="Arial" w:hAnsi="Arial" w:cs="Arial"/>
                      <w:sz w:val="20"/>
                    </w:rPr>
                    <w:t>Zastępca OIP ds. Prawno-Organizacyjnych (P</w:t>
                  </w:r>
                  <w:r>
                    <w:t>)</w:t>
                  </w:r>
                </w:p>
              </w:txbxContent>
            </v:textbox>
          </v:roundrect>
        </w:pict>
      </w:r>
      <w:r>
        <w:rPr>
          <w:noProof/>
          <w:sz w:val="22"/>
          <w:szCs w:val="22"/>
        </w:rPr>
        <w:pict w14:anchorId="3FC8E1D3">
          <v:shape id="_x0000_s1142" type="#_x0000_t32" style="position:absolute;margin-left:257pt;margin-top:82.3pt;width:28pt;height:0;z-index:251747328" o:connectortype="straight">
            <v:stroke endarrow="block"/>
          </v:shape>
        </w:pict>
      </w:r>
      <w:r>
        <w:rPr>
          <w:noProof/>
          <w:sz w:val="22"/>
          <w:szCs w:val="22"/>
        </w:rPr>
        <w:pict w14:anchorId="188C374B">
          <v:shape id="_x0000_s1110" type="#_x0000_t32" style="position:absolute;margin-left:257.65pt;margin-top:117.35pt;width:28pt;height:0;z-index:251715584" o:connectortype="straight">
            <v:stroke endarrow="block"/>
          </v:shape>
        </w:pict>
      </w:r>
      <w:r>
        <w:rPr>
          <w:noProof/>
          <w:sz w:val="22"/>
          <w:szCs w:val="22"/>
        </w:rPr>
        <w:pict w14:anchorId="5631F157">
          <v:roundrect id="Prostokąt zaokrąglony 75" o:spid="_x0000_s1050" style="position:absolute;margin-left:284.5pt;margin-top:66.95pt;width:147pt;height:29.35pt;z-index:25166540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">
            <v:textbox style="mso-next-textbox:#Prostokąt zaokrąglony 75">
              <w:txbxContent>
                <w:p w14:paraId="0A3EAF50" w14:textId="77777777" w:rsidR="00544E5C" w:rsidRPr="000E0B77" w:rsidRDefault="009120A7" w:rsidP="001D6A29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Sekcja </w:t>
                  </w:r>
                  <w:r w:rsidR="000E1F84" w:rsidRPr="000E0B77">
                    <w:rPr>
                      <w:rFonts w:ascii="Arial" w:hAnsi="Arial" w:cs="Arial"/>
                      <w:sz w:val="18"/>
                      <w:szCs w:val="18"/>
                    </w:rPr>
                    <w:t>Prawna</w:t>
                  </w:r>
                  <w:r w:rsidR="00C119B5" w:rsidRPr="000E0B77">
                    <w:rPr>
                      <w:rFonts w:ascii="Arial" w:hAnsi="Arial" w:cs="Arial"/>
                      <w:sz w:val="18"/>
                      <w:szCs w:val="18"/>
                    </w:rPr>
                    <w:t xml:space="preserve"> (PPR-A)</w:t>
                  </w:r>
                </w:p>
              </w:txbxContent>
            </v:textbox>
          </v:roundrect>
        </w:pict>
      </w:r>
      <w:r>
        <w:rPr>
          <w:noProof/>
          <w:sz w:val="22"/>
          <w:szCs w:val="22"/>
        </w:rPr>
        <w:pict w14:anchorId="5504802E">
          <v:shape id="_x0000_s1105" type="#_x0000_t32" style="position:absolute;margin-left:10.5pt;margin-top:76.9pt;width:16.5pt;height:0;z-index:251710464" o:connectortype="straight">
            <v:stroke endarrow="block"/>
          </v:shape>
        </w:pict>
      </w:r>
      <w:r>
        <w:rPr>
          <w:noProof/>
          <w:sz w:val="22"/>
          <w:szCs w:val="22"/>
        </w:rPr>
        <w:pict w14:anchorId="28B63BEE">
          <v:shape id="_x0000_s1106" type="#_x0000_t32" style="position:absolute;margin-left:10.5pt;margin-top:112.1pt;width:16.5pt;height:0;z-index:251711488" o:connectortype="straight">
            <v:stroke endarrow="block"/>
          </v:shape>
        </w:pict>
      </w:r>
      <w:r>
        <w:rPr>
          <w:noProof/>
          <w:sz w:val="22"/>
          <w:szCs w:val="22"/>
        </w:rPr>
        <w:pict w14:anchorId="7225DD6B">
          <v:roundrect id="Prostokąt zaokrąglony 5" o:spid="_x0000_s1032" style="position:absolute;margin-left:-3.15pt;margin-top:14.75pt;width:186pt;height:36.8pt;z-index:251617280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" strokeweight="2.25pt">
            <v:textbox>
              <w:txbxContent>
                <w:p w14:paraId="7E81AF60" w14:textId="77777777" w:rsidR="00544E5C" w:rsidRPr="000E0B77" w:rsidRDefault="005F4BD2" w:rsidP="00860915">
                  <w:pPr>
                    <w:jc w:val="center"/>
                    <w:rPr>
                      <w:rFonts w:ascii="Arial" w:hAnsi="Arial" w:cs="Arial"/>
                      <w:sz w:val="20"/>
                    </w:rPr>
                  </w:pPr>
                  <w:r w:rsidRPr="000E0B77">
                    <w:rPr>
                      <w:rFonts w:ascii="Arial" w:hAnsi="Arial" w:cs="Arial"/>
                      <w:sz w:val="20"/>
                    </w:rPr>
                    <w:t>Zastępca OIP ds. Nadzoru (N)</w:t>
                  </w:r>
                </w:p>
              </w:txbxContent>
            </v:textbox>
          </v:roundrect>
        </w:pict>
      </w:r>
      <w:r>
        <w:rPr>
          <w:noProof/>
          <w:sz w:val="22"/>
          <w:szCs w:val="22"/>
        </w:rPr>
        <w:pict w14:anchorId="31AC4869">
          <v:roundrect id="_x0000_s1148" style="position:absolute;margin-left:27pt;margin-top:63.1pt;width:161.8pt;height:29.95pt;z-index:251753472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">
            <v:textbox style="mso-next-textbox:#_x0000_s1148">
              <w:txbxContent>
                <w:p w14:paraId="2444D6D9" w14:textId="77777777" w:rsidR="005F4BD2" w:rsidRPr="000E0B77" w:rsidRDefault="00F90A37" w:rsidP="005F4BD2">
                  <w:pPr>
                    <w:jc w:val="center"/>
                    <w:rPr>
                      <w:rFonts w:ascii="Arial" w:hAnsi="Arial" w:cs="Arial"/>
                      <w:sz w:val="18"/>
                      <w:szCs w:val="16"/>
                    </w:rPr>
                  </w:pPr>
                  <w:r w:rsidRPr="000E0B77">
                    <w:rPr>
                      <w:rFonts w:ascii="Arial" w:hAnsi="Arial" w:cs="Arial"/>
                      <w:sz w:val="18"/>
                      <w:szCs w:val="16"/>
                    </w:rPr>
                    <w:t>Sekcja Nadzoru i K</w:t>
                  </w:r>
                  <w:r w:rsidR="005F4BD2" w:rsidRPr="000E0B77">
                    <w:rPr>
                      <w:rFonts w:ascii="Arial" w:hAnsi="Arial" w:cs="Arial"/>
                      <w:sz w:val="18"/>
                      <w:szCs w:val="16"/>
                    </w:rPr>
                    <w:t xml:space="preserve">ontroli </w:t>
                  </w:r>
                </w:p>
                <w:p w14:paraId="7FF3001F" w14:textId="77777777" w:rsidR="005F4BD2" w:rsidRPr="000E0B77" w:rsidRDefault="005F4BD2" w:rsidP="005F4BD2">
                  <w:pPr>
                    <w:jc w:val="center"/>
                    <w:rPr>
                      <w:rFonts w:ascii="Arial" w:hAnsi="Arial" w:cs="Arial"/>
                      <w:sz w:val="18"/>
                      <w:szCs w:val="16"/>
                    </w:rPr>
                  </w:pPr>
                  <w:r w:rsidRPr="000E0B77">
                    <w:rPr>
                      <w:rFonts w:ascii="Arial" w:hAnsi="Arial" w:cs="Arial"/>
                      <w:sz w:val="18"/>
                      <w:szCs w:val="16"/>
                    </w:rPr>
                    <w:t>(NNK-A)</w:t>
                  </w:r>
                </w:p>
              </w:txbxContent>
            </v:textbox>
          </v:roundrect>
        </w:pict>
      </w:r>
      <w:r>
        <w:rPr>
          <w:noProof/>
          <w:sz w:val="22"/>
          <w:szCs w:val="22"/>
        </w:rPr>
        <w:pict w14:anchorId="3962A568">
          <v:roundrect id="_x0000_s1147" style="position:absolute;margin-left:26.25pt;margin-top:99.25pt;width:161.8pt;height:29.2pt;z-index:251752448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">
            <v:textbox style="mso-next-textbox:#_x0000_s1147">
              <w:txbxContent>
                <w:p w14:paraId="696973A7" w14:textId="77777777" w:rsidR="005F4BD2" w:rsidRPr="000E0B77" w:rsidRDefault="00F90A37" w:rsidP="005F4BD2">
                  <w:pPr>
                    <w:jc w:val="center"/>
                    <w:rPr>
                      <w:rFonts w:ascii="Arial" w:hAnsi="Arial" w:cs="Arial"/>
                      <w:sz w:val="18"/>
                    </w:rPr>
                  </w:pPr>
                  <w:r w:rsidRPr="000E0B77">
                    <w:rPr>
                      <w:rFonts w:ascii="Arial" w:hAnsi="Arial" w:cs="Arial"/>
                      <w:sz w:val="18"/>
                    </w:rPr>
                    <w:t>Sekcja L</w:t>
                  </w:r>
                  <w:r w:rsidR="005F4BD2" w:rsidRPr="000E0B77">
                    <w:rPr>
                      <w:rFonts w:ascii="Arial" w:hAnsi="Arial" w:cs="Arial"/>
                      <w:sz w:val="18"/>
                    </w:rPr>
                    <w:t xml:space="preserve">egalności </w:t>
                  </w:r>
                  <w:r w:rsidRPr="000E0B77">
                    <w:rPr>
                      <w:rFonts w:ascii="Arial" w:hAnsi="Arial" w:cs="Arial"/>
                      <w:sz w:val="18"/>
                    </w:rPr>
                    <w:t>Z</w:t>
                  </w:r>
                  <w:r w:rsidR="005F4BD2" w:rsidRPr="000E0B77">
                    <w:rPr>
                      <w:rFonts w:ascii="Arial" w:hAnsi="Arial" w:cs="Arial"/>
                      <w:sz w:val="18"/>
                    </w:rPr>
                    <w:t>atrudnienia</w:t>
                  </w:r>
                </w:p>
                <w:p w14:paraId="0D86AD94" w14:textId="77777777" w:rsidR="005F4BD2" w:rsidRPr="000E0B77" w:rsidRDefault="005F4BD2" w:rsidP="005F4BD2">
                  <w:pPr>
                    <w:jc w:val="center"/>
                    <w:rPr>
                      <w:rFonts w:ascii="Arial" w:hAnsi="Arial" w:cs="Arial"/>
                      <w:sz w:val="18"/>
                    </w:rPr>
                  </w:pPr>
                  <w:r w:rsidRPr="000E0B77">
                    <w:rPr>
                      <w:rFonts w:ascii="Arial" w:hAnsi="Arial" w:cs="Arial"/>
                      <w:sz w:val="18"/>
                    </w:rPr>
                    <w:t>(NLE-A)</w:t>
                  </w:r>
                </w:p>
              </w:txbxContent>
            </v:textbox>
          </v:roundrect>
        </w:pict>
      </w:r>
      <w:r>
        <w:rPr>
          <w:noProof/>
          <w:sz w:val="22"/>
          <w:szCs w:val="22"/>
        </w:rPr>
        <w:pict w14:anchorId="187068A4">
          <v:roundrect id="Prostokąt zaokrąglony 39" o:spid="_x0000_s1052" style="position:absolute;margin-left:463.25pt;margin-top:350.95pt;width:187pt;height:35.15pt;z-index:251646976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">
            <v:textbox style="mso-next-textbox:#Prostokąt zaokrąglony 39">
              <w:txbxContent>
                <w:p w14:paraId="467E8D16" w14:textId="77777777" w:rsidR="00544E5C" w:rsidRPr="000E0B77" w:rsidRDefault="00AE58B6" w:rsidP="00860915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E0B77">
                    <w:rPr>
                      <w:rFonts w:ascii="Arial" w:hAnsi="Arial" w:cs="Arial"/>
                      <w:sz w:val="18"/>
                      <w:szCs w:val="18"/>
                    </w:rPr>
                    <w:t>Samodzielne</w:t>
                  </w:r>
                  <w:r w:rsidR="00F22DBF" w:rsidRPr="000E0B77">
                    <w:rPr>
                      <w:rFonts w:ascii="Arial" w:hAnsi="Arial" w:cs="Arial"/>
                      <w:sz w:val="18"/>
                      <w:szCs w:val="18"/>
                    </w:rPr>
                    <w:t xml:space="preserve"> stanowisko </w:t>
                  </w:r>
                  <w:r w:rsidR="00544E5C" w:rsidRPr="000E0B77">
                    <w:rPr>
                      <w:rFonts w:ascii="Arial" w:hAnsi="Arial" w:cs="Arial"/>
                      <w:sz w:val="18"/>
                      <w:szCs w:val="18"/>
                    </w:rPr>
                    <w:t xml:space="preserve">ds. prawnych </w:t>
                  </w:r>
                </w:p>
                <w:p w14:paraId="7FF77190" w14:textId="77777777" w:rsidR="00544E5C" w:rsidRPr="000E0B77" w:rsidRDefault="005F4BD2" w:rsidP="00860915">
                  <w:pPr>
                    <w:jc w:val="center"/>
                    <w:rPr>
                      <w:rFonts w:ascii="Arial" w:hAnsi="Arial" w:cs="Arial"/>
                    </w:rPr>
                  </w:pPr>
                  <w:r w:rsidRPr="000E0B77">
                    <w:rPr>
                      <w:rFonts w:ascii="Arial" w:hAnsi="Arial" w:cs="Arial"/>
                      <w:sz w:val="18"/>
                      <w:szCs w:val="18"/>
                    </w:rPr>
                    <w:t>(OOSPR-01)</w:t>
                  </w:r>
                </w:p>
              </w:txbxContent>
            </v:textbox>
          </v:roundrect>
        </w:pict>
      </w:r>
      <w:r>
        <w:rPr>
          <w:noProof/>
          <w:sz w:val="22"/>
          <w:szCs w:val="22"/>
        </w:rPr>
        <w:pict w14:anchorId="2B6B1799">
          <v:roundrect id="Prostokąt zaokrąglony 40" o:spid="_x0000_s1048" style="position:absolute;margin-left:463.25pt;margin-top:392.6pt;width:187pt;height:35.15pt;z-index:251648000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">
            <v:textbox style="mso-next-textbox:#Prostokąt zaokrąglony 40">
              <w:txbxContent>
                <w:p w14:paraId="0E322427" w14:textId="77777777" w:rsidR="00544E5C" w:rsidRPr="000E0B77" w:rsidRDefault="00544E5C" w:rsidP="00860915">
                  <w:pPr>
                    <w:jc w:val="center"/>
                    <w:rPr>
                      <w:rFonts w:ascii="Arial" w:hAnsi="Arial" w:cs="Arial"/>
                    </w:rPr>
                  </w:pPr>
                  <w:r w:rsidRPr="000E0B77">
                    <w:rPr>
                      <w:rFonts w:ascii="Arial" w:hAnsi="Arial" w:cs="Arial"/>
                      <w:sz w:val="18"/>
                      <w:szCs w:val="18"/>
                    </w:rPr>
                    <w:t>Samodzielne stanowisko d</w:t>
                  </w:r>
                  <w:r w:rsidR="000E0B77">
                    <w:rPr>
                      <w:rFonts w:ascii="Arial" w:hAnsi="Arial" w:cs="Arial"/>
                      <w:sz w:val="18"/>
                      <w:szCs w:val="18"/>
                    </w:rPr>
                    <w:t xml:space="preserve">s. </w:t>
                  </w:r>
                  <w:r w:rsidR="005F4BD2" w:rsidRPr="000E0B77">
                    <w:rPr>
                      <w:rFonts w:ascii="Arial" w:hAnsi="Arial" w:cs="Arial"/>
                      <w:sz w:val="18"/>
                      <w:szCs w:val="18"/>
                    </w:rPr>
                    <w:t>obsługi administracyjnej (OOSOA-01)</w:t>
                  </w:r>
                </w:p>
              </w:txbxContent>
            </v:textbox>
          </v:roundrect>
        </w:pict>
      </w:r>
      <w:r>
        <w:rPr>
          <w:noProof/>
        </w:rPr>
        <w:pict w14:anchorId="46750F04">
          <v:shape id="_x0000_s1131" type="#_x0000_t32" style="position:absolute;margin-left:188.8pt;margin-top:383.1pt;width:85.2pt;height:.05pt;flip:x;z-index:251737088" o:connectortype="straight">
            <v:stroke endarrow="block"/>
          </v:shape>
        </w:pict>
      </w:r>
      <w:r>
        <w:rPr>
          <w:noProof/>
          <w:sz w:val="22"/>
          <w:szCs w:val="22"/>
        </w:rPr>
        <w:pict w14:anchorId="13CDDC68">
          <v:shape id="_x0000_s1116" type="#_x0000_t32" style="position:absolute;margin-left:418.5pt;margin-top:402.85pt;width:44.85pt;height:0;z-index:251721728" o:connectortype="straight">
            <v:stroke endarrow="block"/>
          </v:shape>
        </w:pict>
      </w:r>
      <w:r>
        <w:rPr>
          <w:noProof/>
          <w:sz w:val="22"/>
          <w:szCs w:val="22"/>
        </w:rPr>
        <w:pict w14:anchorId="5B8D2DFD">
          <v:shape id="_x0000_s1114" type="#_x0000_t32" style="position:absolute;margin-left:418.5pt;margin-top:286.7pt;width:45pt;height:0;z-index:251719680" o:connectortype="straight">
            <v:stroke endarrow="block"/>
          </v:shape>
        </w:pict>
      </w:r>
      <w:r>
        <w:rPr>
          <w:noProof/>
        </w:rPr>
        <w:pict w14:anchorId="522A2331">
          <v:shape id="_x0000_s1130" type="#_x0000_t32" style="position:absolute;margin-left:188.3pt;margin-top:299.3pt;width:84.7pt;height:.05pt;flip:x;z-index:251736064" o:connectortype="straight">
            <v:stroke endarrow="block"/>
          </v:shape>
        </w:pict>
      </w:r>
      <w:r>
        <w:rPr>
          <w:noProof/>
          <w:sz w:val="22"/>
          <w:szCs w:val="22"/>
        </w:rPr>
        <w:pict w14:anchorId="3594F84D">
          <v:roundrect id="_x0000_s1149" style="position:absolute;margin-left:26.8pt;margin-top:281.35pt;width:162pt;height:35.15pt;z-index:251754496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">
            <v:textbox style="mso-next-textbox:#_x0000_s1149">
              <w:txbxContent>
                <w:p w14:paraId="396D57FB" w14:textId="77777777" w:rsidR="000E0B77" w:rsidRDefault="00A21669" w:rsidP="00861E95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E0B77">
                    <w:rPr>
                      <w:rFonts w:ascii="Arial" w:hAnsi="Arial" w:cs="Arial"/>
                      <w:sz w:val="18"/>
                      <w:szCs w:val="18"/>
                    </w:rPr>
                    <w:t>Sekcja Nadzoru i K</w:t>
                  </w:r>
                  <w:r w:rsidR="00861E95" w:rsidRPr="000E0B77">
                    <w:rPr>
                      <w:rFonts w:ascii="Arial" w:hAnsi="Arial" w:cs="Arial"/>
                      <w:sz w:val="18"/>
                      <w:szCs w:val="18"/>
                    </w:rPr>
                    <w:t xml:space="preserve">ontroli </w:t>
                  </w:r>
                </w:p>
                <w:p w14:paraId="32D5194B" w14:textId="77777777" w:rsidR="00861E95" w:rsidRPr="000E0B77" w:rsidRDefault="00861E95" w:rsidP="00861E95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E0B77">
                    <w:rPr>
                      <w:rFonts w:ascii="Arial" w:hAnsi="Arial" w:cs="Arial"/>
                      <w:sz w:val="18"/>
                      <w:szCs w:val="18"/>
                    </w:rPr>
                    <w:t>(OOLNK-A)</w:t>
                  </w:r>
                </w:p>
              </w:txbxContent>
            </v:textbox>
          </v:roundrect>
        </w:pict>
      </w:r>
      <w:r>
        <w:rPr>
          <w:noProof/>
          <w:sz w:val="22"/>
          <w:szCs w:val="22"/>
        </w:rPr>
        <w:pict w14:anchorId="2F067239">
          <v:shape id="_x0000_s1115" type="#_x0000_t32" style="position:absolute;margin-left:418.5pt;margin-top:321.05pt;width:45pt;height:0;z-index:251720704" o:connectortype="straight">
            <v:stroke endarrow="block"/>
          </v:shape>
        </w:pict>
      </w:r>
      <w:r>
        <w:rPr>
          <w:noProof/>
          <w:sz w:val="22"/>
          <w:szCs w:val="22"/>
        </w:rPr>
        <w:pict w14:anchorId="2558BCCA">
          <v:shape id="_x0000_s1117" type="#_x0000_t32" style="position:absolute;margin-left:418.5pt;margin-top:372.05pt;width:45pt;height:0;z-index:251722752" o:connectortype="straight">
            <v:stroke endarrow="block"/>
          </v:shape>
        </w:pict>
      </w:r>
      <w:r>
        <w:rPr>
          <w:noProof/>
          <w:sz w:val="22"/>
          <w:szCs w:val="22"/>
        </w:rPr>
        <w:pict w14:anchorId="584F612E">
          <v:roundrect id="Prostokąt zaokrąglony 35" o:spid="_x0000_s1047" style="position:absolute;margin-left:274pt;margin-top:278.6pt;width:144.5pt;height:51.05pt;z-index:25164288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" strokeweight="2.25pt">
            <v:textbox style="mso-next-textbox:#Prostokąt zaokrąglony 35">
              <w:txbxContent>
                <w:p w14:paraId="669640FA" w14:textId="77777777" w:rsidR="00544E5C" w:rsidRPr="000E0B77" w:rsidRDefault="00544E5C" w:rsidP="000E0B77">
                  <w:pPr>
                    <w:jc w:val="center"/>
                    <w:rPr>
                      <w:rFonts w:ascii="Arial" w:hAnsi="Arial" w:cs="Arial"/>
                      <w:sz w:val="20"/>
                    </w:rPr>
                  </w:pPr>
                  <w:r w:rsidRPr="000E0B77">
                    <w:rPr>
                      <w:rFonts w:ascii="Arial" w:hAnsi="Arial" w:cs="Arial"/>
                      <w:sz w:val="20"/>
                    </w:rPr>
                    <w:t xml:space="preserve">Kierownik Oddziału </w:t>
                  </w:r>
                  <w:r w:rsidRPr="000E0B77">
                    <w:rPr>
                      <w:rFonts w:ascii="Arial" w:hAnsi="Arial" w:cs="Arial"/>
                      <w:sz w:val="20"/>
                    </w:rPr>
                    <w:br/>
                    <w:t xml:space="preserve">w </w:t>
                  </w:r>
                  <w:r w:rsidR="005F4BD2" w:rsidRPr="000E0B77">
                    <w:rPr>
                      <w:rFonts w:ascii="Arial" w:hAnsi="Arial" w:cs="Arial"/>
                      <w:sz w:val="20"/>
                    </w:rPr>
                    <w:t>Łomży</w:t>
                  </w:r>
                  <w:r w:rsidRPr="000E0B77">
                    <w:rPr>
                      <w:rFonts w:ascii="Arial" w:hAnsi="Arial" w:cs="Arial"/>
                      <w:sz w:val="20"/>
                    </w:rPr>
                    <w:t xml:space="preserve"> (OO</w:t>
                  </w:r>
                  <w:r w:rsidR="005F4BD2" w:rsidRPr="000E0B77">
                    <w:rPr>
                      <w:rFonts w:ascii="Arial" w:hAnsi="Arial" w:cs="Arial"/>
                      <w:sz w:val="20"/>
                    </w:rPr>
                    <w:t>L</w:t>
                  </w:r>
                  <w:r w:rsidRPr="000E0B77">
                    <w:rPr>
                      <w:rFonts w:ascii="Arial" w:hAnsi="Arial" w:cs="Arial"/>
                      <w:sz w:val="20"/>
                    </w:rPr>
                    <w:t>)</w:t>
                  </w:r>
                </w:p>
              </w:txbxContent>
            </v:textbox>
          </v:roundrect>
        </w:pict>
      </w:r>
      <w:r>
        <w:rPr>
          <w:noProof/>
          <w:sz w:val="22"/>
          <w:szCs w:val="22"/>
        </w:rPr>
        <w:pict w14:anchorId="78500CB5">
          <v:roundrect id="Prostokąt zaokrąglony 36" o:spid="_x0000_s1029" style="position:absolute;margin-left:273pt;margin-top:362.9pt;width:144.5pt;height:50.5pt;z-index:25164390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" strokeweight="2.25pt">
            <v:textbox style="mso-next-textbox:#Prostokąt zaokrąglony 36">
              <w:txbxContent>
                <w:p w14:paraId="313A0A64" w14:textId="77777777" w:rsidR="00544E5C" w:rsidRPr="000E0B77" w:rsidRDefault="00544E5C" w:rsidP="000E0B77">
                  <w:pPr>
                    <w:jc w:val="center"/>
                    <w:rPr>
                      <w:rFonts w:ascii="Arial" w:hAnsi="Arial" w:cs="Arial"/>
                      <w:sz w:val="20"/>
                      <w:szCs w:val="18"/>
                    </w:rPr>
                  </w:pPr>
                  <w:r w:rsidRPr="000E0B77">
                    <w:rPr>
                      <w:rFonts w:ascii="Arial" w:hAnsi="Arial" w:cs="Arial"/>
                      <w:sz w:val="20"/>
                      <w:szCs w:val="18"/>
                    </w:rPr>
                    <w:t xml:space="preserve">Kierownik Oddziału </w:t>
                  </w:r>
                  <w:r w:rsidRPr="000E0B77">
                    <w:rPr>
                      <w:rFonts w:ascii="Arial" w:hAnsi="Arial" w:cs="Arial"/>
                      <w:sz w:val="20"/>
                      <w:szCs w:val="18"/>
                    </w:rPr>
                    <w:br/>
                    <w:t xml:space="preserve">w </w:t>
                  </w:r>
                  <w:r w:rsidR="005F4BD2" w:rsidRPr="000E0B77">
                    <w:rPr>
                      <w:rFonts w:ascii="Arial" w:hAnsi="Arial" w:cs="Arial"/>
                      <w:sz w:val="20"/>
                      <w:szCs w:val="18"/>
                    </w:rPr>
                    <w:t>Suwałkach (OOS</w:t>
                  </w:r>
                  <w:r w:rsidRPr="000E0B77">
                    <w:rPr>
                      <w:rFonts w:ascii="Arial" w:hAnsi="Arial" w:cs="Arial"/>
                      <w:sz w:val="20"/>
                      <w:szCs w:val="18"/>
                    </w:rPr>
                    <w:t>)</w:t>
                  </w:r>
                </w:p>
              </w:txbxContent>
            </v:textbox>
          </v:roundrect>
        </w:pict>
      </w:r>
      <w:r>
        <w:rPr>
          <w:noProof/>
          <w:sz w:val="22"/>
          <w:szCs w:val="22"/>
        </w:rPr>
        <w:pict w14:anchorId="32046448">
          <v:roundrect id="Prostokąt zaokrąglony 38" o:spid="_x0000_s1049" style="position:absolute;margin-left:463.25pt;margin-top:299.15pt;width:187.25pt;height:35.15pt;z-index:251645952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">
            <v:textbox style="mso-next-textbox:#Prostokąt zaokrąglony 38">
              <w:txbxContent>
                <w:p w14:paraId="094179D1" w14:textId="77777777" w:rsidR="00544E5C" w:rsidRPr="000E0B77" w:rsidRDefault="00AE58B6" w:rsidP="00860915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E0B77">
                    <w:rPr>
                      <w:rFonts w:ascii="Arial" w:hAnsi="Arial" w:cs="Arial"/>
                      <w:sz w:val="18"/>
                      <w:szCs w:val="18"/>
                    </w:rPr>
                    <w:t xml:space="preserve">Samodzielne stanowisko ds. </w:t>
                  </w:r>
                  <w:r w:rsidR="005F4BD2" w:rsidRPr="000E0B77">
                    <w:rPr>
                      <w:rFonts w:ascii="Arial" w:hAnsi="Arial" w:cs="Arial"/>
                      <w:sz w:val="18"/>
                      <w:szCs w:val="18"/>
                    </w:rPr>
                    <w:t>obsługi administracyjnej (OOLOA-01)</w:t>
                  </w:r>
                </w:p>
              </w:txbxContent>
            </v:textbox>
          </v:roundrect>
        </w:pict>
      </w:r>
      <w:r>
        <w:rPr>
          <w:noProof/>
          <w:sz w:val="22"/>
          <w:szCs w:val="22"/>
        </w:rPr>
        <w:pict w14:anchorId="6D87E09D">
          <v:roundrect id="Prostokąt zaokrąglony 37" o:spid="_x0000_s1028" style="position:absolute;margin-left:463.35pt;margin-top:258.35pt;width:187pt;height:34.7pt;z-index:25164492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">
            <v:textbox style="mso-next-textbox:#Prostokąt zaokrąglony 37">
              <w:txbxContent>
                <w:p w14:paraId="66893C96" w14:textId="77777777" w:rsidR="00544E5C" w:rsidRPr="000E0B77" w:rsidRDefault="00AE58B6" w:rsidP="00860915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E0B77">
                    <w:rPr>
                      <w:rFonts w:ascii="Arial" w:hAnsi="Arial" w:cs="Arial"/>
                      <w:sz w:val="18"/>
                      <w:szCs w:val="18"/>
                    </w:rPr>
                    <w:t>Samodzielne stanowisko</w:t>
                  </w:r>
                  <w:r w:rsidR="00544E5C" w:rsidRPr="000E0B77">
                    <w:rPr>
                      <w:rFonts w:ascii="Arial" w:hAnsi="Arial" w:cs="Arial"/>
                      <w:sz w:val="18"/>
                      <w:szCs w:val="18"/>
                    </w:rPr>
                    <w:t xml:space="preserve"> ds. prawnych </w:t>
                  </w:r>
                </w:p>
                <w:p w14:paraId="39E62BB9" w14:textId="77777777" w:rsidR="00544E5C" w:rsidRPr="000E0B77" w:rsidRDefault="005F4BD2" w:rsidP="00860915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E0B77">
                    <w:rPr>
                      <w:rFonts w:ascii="Arial" w:hAnsi="Arial" w:cs="Arial"/>
                      <w:sz w:val="18"/>
                      <w:szCs w:val="18"/>
                    </w:rPr>
                    <w:t>(OOLPR-01)</w:t>
                  </w:r>
                </w:p>
              </w:txbxContent>
            </v:textbox>
          </v:roundrect>
        </w:pict>
      </w:r>
      <w:r>
        <w:rPr>
          <w:noProof/>
          <w:sz w:val="22"/>
          <w:szCs w:val="22"/>
        </w:rPr>
        <w:pict w14:anchorId="10C0EBA9">
          <v:shape id="_x0000_s1127" type="#_x0000_t32" style="position:absolute;margin-left:768.35pt;margin-top:112.1pt;width:18.35pt;height:.05pt;flip:x;z-index:251732992" o:connectortype="straight">
            <v:stroke endarrow="block"/>
          </v:shape>
        </w:pict>
      </w:r>
      <w:r>
        <w:rPr>
          <w:noProof/>
        </w:rPr>
        <w:pict w14:anchorId="541D795A">
          <v:shape id="_x0000_s1133" type="#_x0000_t32" style="position:absolute;margin-left:767.5pt;margin-top:199.2pt;width:19.9pt;height:0;flip:x;z-index:251739136" o:connectortype="straight">
            <v:stroke endarrow="block"/>
          </v:shape>
        </w:pict>
      </w:r>
      <w:r>
        <w:rPr>
          <w:noProof/>
        </w:rPr>
        <w:pict w14:anchorId="09C54C10">
          <v:shape id="_x0000_s1128" type="#_x0000_t32" style="position:absolute;margin-left:767.85pt;margin-top:156.6pt;width:18.85pt;height:.05pt;flip:x;z-index:251734016" o:connectortype="straight">
            <v:stroke endarrow="block"/>
          </v:shape>
        </w:pict>
      </w:r>
      <w:r>
        <w:rPr>
          <w:noProof/>
        </w:rPr>
        <w:pict w14:anchorId="7103B789">
          <v:roundrect id="_x0000_s1132" style="position:absolute;margin-left:624.5pt;margin-top:180.95pt;width:143pt;height:35pt;z-index:251738112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">
            <v:textbox style="mso-next-textbox:#_x0000_s1132">
              <w:txbxContent>
                <w:p w14:paraId="739C8FFD" w14:textId="77777777" w:rsidR="00F67317" w:rsidRPr="000E0B77" w:rsidRDefault="00F67317" w:rsidP="00F67317">
                  <w:pPr>
                    <w:jc w:val="center"/>
                    <w:rPr>
                      <w:rFonts w:ascii="Arial" w:hAnsi="Arial" w:cs="Arial"/>
                      <w:sz w:val="18"/>
                    </w:rPr>
                  </w:pPr>
                  <w:r w:rsidRPr="000E0B77">
                    <w:rPr>
                      <w:rFonts w:ascii="Arial" w:hAnsi="Arial" w:cs="Arial"/>
                      <w:sz w:val="18"/>
                    </w:rPr>
                    <w:t>Sekretariat (OSE)</w:t>
                  </w:r>
                </w:p>
              </w:txbxContent>
            </v:textbox>
          </v:roundrect>
        </w:pict>
      </w:r>
      <w:r>
        <w:rPr>
          <w:noProof/>
          <w:sz w:val="22"/>
          <w:szCs w:val="22"/>
        </w:rPr>
        <w:pict w14:anchorId="36A4E5AD">
          <v:roundrect id="Prostokąt zaokrąglony 21" o:spid="_x0000_s1042" style="position:absolute;margin-left:624.35pt;margin-top:137.4pt;width:143.5pt;height:35pt;z-index:251627520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">
            <v:textbox style="mso-next-textbox:#Prostokąt zaokrąglony 21">
              <w:txbxContent>
                <w:p w14:paraId="18D6C72F" w14:textId="77777777" w:rsidR="00544E5C" w:rsidRPr="000E0B77" w:rsidRDefault="00C56516" w:rsidP="005603E3">
                  <w:pPr>
                    <w:jc w:val="center"/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 xml:space="preserve">Inspektor </w:t>
                  </w:r>
                  <w:r w:rsidR="00532734">
                    <w:rPr>
                      <w:rFonts w:ascii="Arial" w:hAnsi="Arial" w:cs="Arial"/>
                      <w:sz w:val="18"/>
                    </w:rPr>
                    <w:t xml:space="preserve">ochrony danych </w:t>
                  </w:r>
                  <w:r>
                    <w:rPr>
                      <w:rFonts w:ascii="Arial" w:hAnsi="Arial" w:cs="Arial"/>
                      <w:sz w:val="18"/>
                    </w:rPr>
                    <w:t>(OIOD)</w:t>
                  </w:r>
                </w:p>
              </w:txbxContent>
            </v:textbox>
          </v:roundrect>
        </w:pict>
      </w:r>
      <w:r>
        <w:rPr>
          <w:noProof/>
          <w:sz w:val="22"/>
          <w:szCs w:val="22"/>
        </w:rPr>
        <w:pict w14:anchorId="6F0BEEB1">
          <v:line id="Łącznik prostoliniowy 48" o:spid="_x0000_s1068" style="position:absolute;z-index:251649024;visibility:visible;mso-height-relative:margin" from="69.75pt,239.15pt" to="69.75pt,23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"/>
        </w:pict>
      </w:r>
    </w:p>
    <w:sectPr w:rsidR="00F551DE" w:rsidRPr="00380B0C" w:rsidSect="00EB1468">
      <w:headerReference w:type="default" r:id="rId8"/>
      <w:footerReference w:type="even" r:id="rId9"/>
      <w:footerReference w:type="default" r:id="rId10"/>
      <w:pgSz w:w="16838" w:h="11906" w:orient="landscape" w:code="9"/>
      <w:pgMar w:top="284" w:right="720" w:bottom="284" w:left="720" w:header="340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A37E1B" w14:textId="77777777" w:rsidR="00E816B0" w:rsidRDefault="00E816B0">
      <w:r>
        <w:separator/>
      </w:r>
    </w:p>
  </w:endnote>
  <w:endnote w:type="continuationSeparator" w:id="0">
    <w:p w14:paraId="551673C3" w14:textId="77777777" w:rsidR="00E816B0" w:rsidRDefault="00E81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8DFCB" w14:textId="77777777" w:rsidR="00544E5C" w:rsidRDefault="00950A7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44E5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E8E3853" w14:textId="77777777" w:rsidR="00544E5C" w:rsidRDefault="00544E5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C8660" w14:textId="77777777" w:rsidR="00544E5C" w:rsidRDefault="00950A7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44E5C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E7960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79BDA88" w14:textId="77777777" w:rsidR="00544E5C" w:rsidRDefault="00544E5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B1545B" w14:textId="77777777" w:rsidR="00E816B0" w:rsidRDefault="00E816B0">
      <w:r>
        <w:separator/>
      </w:r>
    </w:p>
  </w:footnote>
  <w:footnote w:type="continuationSeparator" w:id="0">
    <w:p w14:paraId="12953ED4" w14:textId="77777777" w:rsidR="00E816B0" w:rsidRDefault="00E816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E4669" w14:textId="77777777" w:rsidR="00EB1468" w:rsidRPr="000233A8" w:rsidRDefault="00EB1468" w:rsidP="00FE2AB9">
    <w:pPr>
      <w:ind w:left="12036" w:firstLine="155"/>
      <w:rPr>
        <w:rFonts w:ascii="Arial" w:hAnsi="Arial" w:cs="Arial"/>
        <w:sz w:val="20"/>
        <w:szCs w:val="20"/>
      </w:rPr>
    </w:pPr>
    <w:r w:rsidRPr="000233A8">
      <w:rPr>
        <w:rFonts w:ascii="Arial" w:hAnsi="Arial" w:cs="Arial"/>
        <w:sz w:val="20"/>
        <w:szCs w:val="20"/>
      </w:rPr>
      <w:t>Załącznik</w:t>
    </w:r>
  </w:p>
  <w:p w14:paraId="7969B091" w14:textId="1D8801D6" w:rsidR="00EB1468" w:rsidRDefault="00EB1468" w:rsidP="00FE2AB9">
    <w:pPr>
      <w:tabs>
        <w:tab w:val="left" w:pos="12191"/>
      </w:tabs>
      <w:ind w:firstLine="297"/>
      <w:rPr>
        <w:rFonts w:ascii="Arial" w:hAnsi="Arial" w:cs="Arial"/>
        <w:sz w:val="20"/>
        <w:szCs w:val="20"/>
      </w:rPr>
    </w:pPr>
    <w:r w:rsidRPr="000233A8">
      <w:rPr>
        <w:rFonts w:ascii="Arial" w:hAnsi="Arial" w:cs="Arial"/>
        <w:sz w:val="20"/>
        <w:szCs w:val="20"/>
      </w:rPr>
      <w:tab/>
      <w:t xml:space="preserve">do </w:t>
    </w:r>
    <w:r w:rsidR="0008346C">
      <w:rPr>
        <w:rFonts w:ascii="Arial" w:hAnsi="Arial" w:cs="Arial"/>
        <w:sz w:val="20"/>
        <w:szCs w:val="20"/>
      </w:rPr>
      <w:t>zarządzenia nr</w:t>
    </w:r>
    <w:r w:rsidR="005B3805">
      <w:rPr>
        <w:rFonts w:ascii="Arial" w:hAnsi="Arial" w:cs="Arial"/>
        <w:sz w:val="20"/>
        <w:szCs w:val="20"/>
      </w:rPr>
      <w:t xml:space="preserve"> 4</w:t>
    </w:r>
    <w:r w:rsidR="0008346C">
      <w:rPr>
        <w:rFonts w:ascii="Arial" w:hAnsi="Arial" w:cs="Arial"/>
        <w:sz w:val="20"/>
        <w:szCs w:val="20"/>
      </w:rPr>
      <w:t>/23</w:t>
    </w:r>
  </w:p>
  <w:p w14:paraId="46E8E9E4" w14:textId="243455FE" w:rsidR="0008346C" w:rsidRDefault="0008346C" w:rsidP="00FE2AB9">
    <w:pPr>
      <w:tabs>
        <w:tab w:val="left" w:pos="12191"/>
      </w:tabs>
      <w:ind w:firstLine="297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  <w:t xml:space="preserve">Głównego Inspektora Pracy </w:t>
    </w:r>
  </w:p>
  <w:p w14:paraId="06D3C9EB" w14:textId="73ABCDE1" w:rsidR="0008346C" w:rsidRDefault="0008346C" w:rsidP="00FE2AB9">
    <w:pPr>
      <w:tabs>
        <w:tab w:val="left" w:pos="12191"/>
      </w:tabs>
      <w:ind w:firstLine="297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  <w:t xml:space="preserve">z dnia </w:t>
    </w:r>
    <w:r w:rsidR="005B3805">
      <w:rPr>
        <w:rFonts w:ascii="Arial" w:hAnsi="Arial" w:cs="Arial"/>
        <w:sz w:val="20"/>
        <w:szCs w:val="20"/>
      </w:rPr>
      <w:t>23 lutego</w:t>
    </w:r>
    <w:r>
      <w:rPr>
        <w:rFonts w:ascii="Arial" w:hAnsi="Arial" w:cs="Arial"/>
        <w:sz w:val="20"/>
        <w:szCs w:val="20"/>
      </w:rPr>
      <w:t xml:space="preserve"> 2023 r.</w:t>
    </w:r>
  </w:p>
  <w:p w14:paraId="1EC69E99" w14:textId="77777777" w:rsidR="00FE2AB9" w:rsidRDefault="00FE2AB9" w:rsidP="00FE2AB9">
    <w:pPr>
      <w:tabs>
        <w:tab w:val="left" w:pos="12191"/>
      </w:tabs>
      <w:ind w:firstLine="29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AA263EC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EA9D0C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B50ED10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1302C58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6F2AC30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604B494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BB67694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8586AE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374A28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ABCF45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8F189B"/>
    <w:multiLevelType w:val="hybridMultilevel"/>
    <w:tmpl w:val="61985D96"/>
    <w:lvl w:ilvl="0" w:tplc="D44E3B52">
      <w:start w:val="1"/>
      <w:numFmt w:val="decimal"/>
      <w:lvlText w:val="%1)"/>
      <w:lvlJc w:val="left"/>
      <w:pPr>
        <w:tabs>
          <w:tab w:val="num" w:pos="1800"/>
        </w:tabs>
        <w:ind w:left="1800" w:hanging="432"/>
      </w:pPr>
      <w:rPr>
        <w:rFonts w:ascii="Arial" w:hAnsi="Arial" w:cs="Arial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1" w15:restartNumberingAfterBreak="0">
    <w:nsid w:val="07FD202D"/>
    <w:multiLevelType w:val="hybridMultilevel"/>
    <w:tmpl w:val="22429F5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089D2E0E"/>
    <w:multiLevelType w:val="hybridMultilevel"/>
    <w:tmpl w:val="FB94F3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C64413"/>
    <w:multiLevelType w:val="hybridMultilevel"/>
    <w:tmpl w:val="7F1CD702"/>
    <w:lvl w:ilvl="0" w:tplc="FB860FE0">
      <w:start w:val="1"/>
      <w:numFmt w:val="decimal"/>
      <w:lvlText w:val="%1)"/>
      <w:lvlJc w:val="left"/>
      <w:pPr>
        <w:ind w:left="135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CD96817"/>
    <w:multiLevelType w:val="hybridMultilevel"/>
    <w:tmpl w:val="16143F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0F42E5"/>
    <w:multiLevelType w:val="hybridMultilevel"/>
    <w:tmpl w:val="DC9841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156A19"/>
    <w:multiLevelType w:val="hybridMultilevel"/>
    <w:tmpl w:val="24261A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7266D7"/>
    <w:multiLevelType w:val="hybridMultilevel"/>
    <w:tmpl w:val="991420C6"/>
    <w:lvl w:ilvl="0" w:tplc="C2444CF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29834D92"/>
    <w:multiLevelType w:val="hybridMultilevel"/>
    <w:tmpl w:val="1F4ABF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D54BCD"/>
    <w:multiLevelType w:val="hybridMultilevel"/>
    <w:tmpl w:val="928CA0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7E1D2B"/>
    <w:multiLevelType w:val="hybridMultilevel"/>
    <w:tmpl w:val="71727E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9C2000"/>
    <w:multiLevelType w:val="hybridMultilevel"/>
    <w:tmpl w:val="668CA660"/>
    <w:lvl w:ilvl="0" w:tplc="1730E9CA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2068BB"/>
    <w:multiLevelType w:val="hybridMultilevel"/>
    <w:tmpl w:val="4AA634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0E27AC"/>
    <w:multiLevelType w:val="hybridMultilevel"/>
    <w:tmpl w:val="18F2554C"/>
    <w:lvl w:ilvl="0" w:tplc="B5B47234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1533B3"/>
    <w:multiLevelType w:val="hybridMultilevel"/>
    <w:tmpl w:val="27A68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E55C44"/>
    <w:multiLevelType w:val="hybridMultilevel"/>
    <w:tmpl w:val="DD4423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61714C"/>
    <w:multiLevelType w:val="hybridMultilevel"/>
    <w:tmpl w:val="668CA660"/>
    <w:lvl w:ilvl="0" w:tplc="1730E9CA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C65DA0"/>
    <w:multiLevelType w:val="hybridMultilevel"/>
    <w:tmpl w:val="0A4685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B61A0A"/>
    <w:multiLevelType w:val="hybridMultilevel"/>
    <w:tmpl w:val="273C9A36"/>
    <w:lvl w:ilvl="0" w:tplc="A9F82A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AE572F7"/>
    <w:multiLevelType w:val="hybridMultilevel"/>
    <w:tmpl w:val="27D47CEC"/>
    <w:lvl w:ilvl="0" w:tplc="27EA87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B5C5DF3"/>
    <w:multiLevelType w:val="hybridMultilevel"/>
    <w:tmpl w:val="16A641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B258ED"/>
    <w:multiLevelType w:val="hybridMultilevel"/>
    <w:tmpl w:val="AF0615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3C5BD5"/>
    <w:multiLevelType w:val="hybridMultilevel"/>
    <w:tmpl w:val="85D245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CC0341"/>
    <w:multiLevelType w:val="hybridMultilevel"/>
    <w:tmpl w:val="34642FBC"/>
    <w:lvl w:ilvl="0" w:tplc="997C9868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FF4BFC"/>
    <w:multiLevelType w:val="hybridMultilevel"/>
    <w:tmpl w:val="74FEBE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D97B2C"/>
    <w:multiLevelType w:val="hybridMultilevel"/>
    <w:tmpl w:val="FA4259C2"/>
    <w:lvl w:ilvl="0" w:tplc="E514D9EE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377B52"/>
    <w:multiLevelType w:val="hybridMultilevel"/>
    <w:tmpl w:val="8B1C16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495F54"/>
    <w:multiLevelType w:val="hybridMultilevel"/>
    <w:tmpl w:val="BDC479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1112C8"/>
    <w:multiLevelType w:val="hybridMultilevel"/>
    <w:tmpl w:val="5BEE45A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6A5104C9"/>
    <w:multiLevelType w:val="hybridMultilevel"/>
    <w:tmpl w:val="B41664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4F6585"/>
    <w:multiLevelType w:val="hybridMultilevel"/>
    <w:tmpl w:val="D24413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5E0DB7"/>
    <w:multiLevelType w:val="hybridMultilevel"/>
    <w:tmpl w:val="AB30EE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C013F8"/>
    <w:multiLevelType w:val="hybridMultilevel"/>
    <w:tmpl w:val="A600B7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2D4F4C"/>
    <w:multiLevelType w:val="hybridMultilevel"/>
    <w:tmpl w:val="CB0885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4E2928"/>
    <w:multiLevelType w:val="hybridMultilevel"/>
    <w:tmpl w:val="57F84D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A461011"/>
    <w:multiLevelType w:val="hybridMultilevel"/>
    <w:tmpl w:val="288CEB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BB0941"/>
    <w:multiLevelType w:val="hybridMultilevel"/>
    <w:tmpl w:val="2C120A26"/>
    <w:lvl w:ilvl="0" w:tplc="BB16D13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58179055">
    <w:abstractNumId w:val="8"/>
  </w:num>
  <w:num w:numId="2" w16cid:durableId="73016446">
    <w:abstractNumId w:val="3"/>
  </w:num>
  <w:num w:numId="3" w16cid:durableId="1519780550">
    <w:abstractNumId w:val="2"/>
  </w:num>
  <w:num w:numId="4" w16cid:durableId="1290939413">
    <w:abstractNumId w:val="1"/>
  </w:num>
  <w:num w:numId="5" w16cid:durableId="1488784169">
    <w:abstractNumId w:val="0"/>
  </w:num>
  <w:num w:numId="6" w16cid:durableId="1401176261">
    <w:abstractNumId w:val="9"/>
  </w:num>
  <w:num w:numId="7" w16cid:durableId="2000032129">
    <w:abstractNumId w:val="7"/>
  </w:num>
  <w:num w:numId="8" w16cid:durableId="119346269">
    <w:abstractNumId w:val="6"/>
  </w:num>
  <w:num w:numId="9" w16cid:durableId="1495990575">
    <w:abstractNumId w:val="5"/>
  </w:num>
  <w:num w:numId="10" w16cid:durableId="1682780261">
    <w:abstractNumId w:val="4"/>
  </w:num>
  <w:num w:numId="11" w16cid:durableId="1884291272">
    <w:abstractNumId w:val="46"/>
  </w:num>
  <w:num w:numId="12" w16cid:durableId="1915966707">
    <w:abstractNumId w:val="17"/>
  </w:num>
  <w:num w:numId="13" w16cid:durableId="297498996">
    <w:abstractNumId w:val="10"/>
  </w:num>
  <w:num w:numId="14" w16cid:durableId="1923567341">
    <w:abstractNumId w:val="13"/>
  </w:num>
  <w:num w:numId="15" w16cid:durableId="1228303747">
    <w:abstractNumId w:val="22"/>
  </w:num>
  <w:num w:numId="16" w16cid:durableId="450590336">
    <w:abstractNumId w:val="28"/>
  </w:num>
  <w:num w:numId="17" w16cid:durableId="415828192">
    <w:abstractNumId w:val="15"/>
  </w:num>
  <w:num w:numId="18" w16cid:durableId="886571086">
    <w:abstractNumId w:val="11"/>
  </w:num>
  <w:num w:numId="19" w16cid:durableId="2085449533">
    <w:abstractNumId w:val="26"/>
  </w:num>
  <w:num w:numId="20" w16cid:durableId="770929173">
    <w:abstractNumId w:val="21"/>
  </w:num>
  <w:num w:numId="21" w16cid:durableId="61216664">
    <w:abstractNumId w:val="20"/>
  </w:num>
  <w:num w:numId="22" w16cid:durableId="1039085279">
    <w:abstractNumId w:val="44"/>
  </w:num>
  <w:num w:numId="23" w16cid:durableId="1694184560">
    <w:abstractNumId w:val="38"/>
  </w:num>
  <w:num w:numId="24" w16cid:durableId="653722418">
    <w:abstractNumId w:val="37"/>
  </w:num>
  <w:num w:numId="25" w16cid:durableId="1459496821">
    <w:abstractNumId w:val="14"/>
  </w:num>
  <w:num w:numId="26" w16cid:durableId="1696888228">
    <w:abstractNumId w:val="24"/>
  </w:num>
  <w:num w:numId="27" w16cid:durableId="82382494">
    <w:abstractNumId w:val="35"/>
  </w:num>
  <w:num w:numId="28" w16cid:durableId="1250772274">
    <w:abstractNumId w:val="32"/>
  </w:num>
  <w:num w:numId="29" w16cid:durableId="1494879834">
    <w:abstractNumId w:val="18"/>
  </w:num>
  <w:num w:numId="30" w16cid:durableId="2040662299">
    <w:abstractNumId w:val="41"/>
  </w:num>
  <w:num w:numId="31" w16cid:durableId="1582062349">
    <w:abstractNumId w:val="23"/>
  </w:num>
  <w:num w:numId="32" w16cid:durableId="94205356">
    <w:abstractNumId w:val="25"/>
  </w:num>
  <w:num w:numId="33" w16cid:durableId="1800567425">
    <w:abstractNumId w:val="36"/>
  </w:num>
  <w:num w:numId="34" w16cid:durableId="121728253">
    <w:abstractNumId w:val="43"/>
  </w:num>
  <w:num w:numId="35" w16cid:durableId="1356616409">
    <w:abstractNumId w:val="30"/>
  </w:num>
  <w:num w:numId="36" w16cid:durableId="1533954885">
    <w:abstractNumId w:val="12"/>
  </w:num>
  <w:num w:numId="37" w16cid:durableId="1691450290">
    <w:abstractNumId w:val="27"/>
  </w:num>
  <w:num w:numId="38" w16cid:durableId="1719085771">
    <w:abstractNumId w:val="45"/>
  </w:num>
  <w:num w:numId="39" w16cid:durableId="534082337">
    <w:abstractNumId w:val="42"/>
  </w:num>
  <w:num w:numId="40" w16cid:durableId="2130582528">
    <w:abstractNumId w:val="29"/>
  </w:num>
  <w:num w:numId="41" w16cid:durableId="1089930565">
    <w:abstractNumId w:val="16"/>
  </w:num>
  <w:num w:numId="42" w16cid:durableId="437411042">
    <w:abstractNumId w:val="39"/>
  </w:num>
  <w:num w:numId="43" w16cid:durableId="834490487">
    <w:abstractNumId w:val="19"/>
  </w:num>
  <w:num w:numId="44" w16cid:durableId="380793555">
    <w:abstractNumId w:val="34"/>
  </w:num>
  <w:num w:numId="45" w16cid:durableId="298539950">
    <w:abstractNumId w:val="40"/>
  </w:num>
  <w:num w:numId="46" w16cid:durableId="1679505696">
    <w:abstractNumId w:val="31"/>
  </w:num>
  <w:num w:numId="47" w16cid:durableId="1802848130">
    <w:abstractNumId w:val="33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694B"/>
    <w:rsid w:val="0000244A"/>
    <w:rsid w:val="00003AD5"/>
    <w:rsid w:val="000068EE"/>
    <w:rsid w:val="0000762B"/>
    <w:rsid w:val="00010A78"/>
    <w:rsid w:val="000123D9"/>
    <w:rsid w:val="00013A60"/>
    <w:rsid w:val="00013B5A"/>
    <w:rsid w:val="00013DFD"/>
    <w:rsid w:val="00014371"/>
    <w:rsid w:val="000168FE"/>
    <w:rsid w:val="00016A04"/>
    <w:rsid w:val="00016FF2"/>
    <w:rsid w:val="00017E33"/>
    <w:rsid w:val="00020D30"/>
    <w:rsid w:val="00020E6E"/>
    <w:rsid w:val="000210F9"/>
    <w:rsid w:val="00021733"/>
    <w:rsid w:val="00021F2A"/>
    <w:rsid w:val="000220CD"/>
    <w:rsid w:val="000233A8"/>
    <w:rsid w:val="00023C22"/>
    <w:rsid w:val="000253C4"/>
    <w:rsid w:val="0002661A"/>
    <w:rsid w:val="00026E30"/>
    <w:rsid w:val="0002788C"/>
    <w:rsid w:val="00030CD3"/>
    <w:rsid w:val="00030FB9"/>
    <w:rsid w:val="00031042"/>
    <w:rsid w:val="0003318E"/>
    <w:rsid w:val="000345E5"/>
    <w:rsid w:val="0003603A"/>
    <w:rsid w:val="00036A3D"/>
    <w:rsid w:val="0003725A"/>
    <w:rsid w:val="000374A2"/>
    <w:rsid w:val="000450EE"/>
    <w:rsid w:val="00045753"/>
    <w:rsid w:val="0004604B"/>
    <w:rsid w:val="000461C7"/>
    <w:rsid w:val="0004762F"/>
    <w:rsid w:val="0005320A"/>
    <w:rsid w:val="000533B5"/>
    <w:rsid w:val="00053A06"/>
    <w:rsid w:val="00054592"/>
    <w:rsid w:val="00054F87"/>
    <w:rsid w:val="00056708"/>
    <w:rsid w:val="00057AFE"/>
    <w:rsid w:val="00057F52"/>
    <w:rsid w:val="00060469"/>
    <w:rsid w:val="000618C0"/>
    <w:rsid w:val="00061981"/>
    <w:rsid w:val="00061E87"/>
    <w:rsid w:val="00063018"/>
    <w:rsid w:val="0006341A"/>
    <w:rsid w:val="00064652"/>
    <w:rsid w:val="00064960"/>
    <w:rsid w:val="000655EE"/>
    <w:rsid w:val="000672F3"/>
    <w:rsid w:val="000709D2"/>
    <w:rsid w:val="00070AC7"/>
    <w:rsid w:val="00071C6A"/>
    <w:rsid w:val="00072860"/>
    <w:rsid w:val="000743A4"/>
    <w:rsid w:val="00074D0C"/>
    <w:rsid w:val="0007533C"/>
    <w:rsid w:val="000762D3"/>
    <w:rsid w:val="000770B9"/>
    <w:rsid w:val="0007733F"/>
    <w:rsid w:val="00077D49"/>
    <w:rsid w:val="000804A6"/>
    <w:rsid w:val="00081057"/>
    <w:rsid w:val="000818B3"/>
    <w:rsid w:val="0008346C"/>
    <w:rsid w:val="0008395C"/>
    <w:rsid w:val="00085D90"/>
    <w:rsid w:val="00086EC1"/>
    <w:rsid w:val="00087B56"/>
    <w:rsid w:val="00087C19"/>
    <w:rsid w:val="00092B68"/>
    <w:rsid w:val="00095D9A"/>
    <w:rsid w:val="000A0D71"/>
    <w:rsid w:val="000A2161"/>
    <w:rsid w:val="000A2A80"/>
    <w:rsid w:val="000A47E5"/>
    <w:rsid w:val="000A647E"/>
    <w:rsid w:val="000A6920"/>
    <w:rsid w:val="000A706C"/>
    <w:rsid w:val="000A737A"/>
    <w:rsid w:val="000B03CF"/>
    <w:rsid w:val="000B14BF"/>
    <w:rsid w:val="000B1782"/>
    <w:rsid w:val="000B2302"/>
    <w:rsid w:val="000B2C8B"/>
    <w:rsid w:val="000B3BA5"/>
    <w:rsid w:val="000B44FB"/>
    <w:rsid w:val="000B4580"/>
    <w:rsid w:val="000B4AB8"/>
    <w:rsid w:val="000B51B9"/>
    <w:rsid w:val="000B56AA"/>
    <w:rsid w:val="000B5BD9"/>
    <w:rsid w:val="000B65B7"/>
    <w:rsid w:val="000C2322"/>
    <w:rsid w:val="000C30D7"/>
    <w:rsid w:val="000C3595"/>
    <w:rsid w:val="000C3CD5"/>
    <w:rsid w:val="000C66CB"/>
    <w:rsid w:val="000D03C0"/>
    <w:rsid w:val="000D0DE2"/>
    <w:rsid w:val="000D21C2"/>
    <w:rsid w:val="000D603B"/>
    <w:rsid w:val="000D6409"/>
    <w:rsid w:val="000E037D"/>
    <w:rsid w:val="000E0B77"/>
    <w:rsid w:val="000E1F84"/>
    <w:rsid w:val="000E359E"/>
    <w:rsid w:val="000E3643"/>
    <w:rsid w:val="000E4BDB"/>
    <w:rsid w:val="000E5654"/>
    <w:rsid w:val="000F0879"/>
    <w:rsid w:val="000F1D03"/>
    <w:rsid w:val="000F1F76"/>
    <w:rsid w:val="000F2463"/>
    <w:rsid w:val="000F2FF2"/>
    <w:rsid w:val="000F45B1"/>
    <w:rsid w:val="000F4FDD"/>
    <w:rsid w:val="000F4FF0"/>
    <w:rsid w:val="000F543D"/>
    <w:rsid w:val="000F6613"/>
    <w:rsid w:val="000F68F0"/>
    <w:rsid w:val="00100624"/>
    <w:rsid w:val="00101932"/>
    <w:rsid w:val="0010203C"/>
    <w:rsid w:val="00102BF0"/>
    <w:rsid w:val="0010441F"/>
    <w:rsid w:val="00104703"/>
    <w:rsid w:val="00104D92"/>
    <w:rsid w:val="00105D65"/>
    <w:rsid w:val="001060B0"/>
    <w:rsid w:val="001063AA"/>
    <w:rsid w:val="00110189"/>
    <w:rsid w:val="00111208"/>
    <w:rsid w:val="001134EA"/>
    <w:rsid w:val="00113925"/>
    <w:rsid w:val="00114A8B"/>
    <w:rsid w:val="00115438"/>
    <w:rsid w:val="00115978"/>
    <w:rsid w:val="001224E4"/>
    <w:rsid w:val="0012269C"/>
    <w:rsid w:val="001239D7"/>
    <w:rsid w:val="001258DD"/>
    <w:rsid w:val="00125A82"/>
    <w:rsid w:val="00126257"/>
    <w:rsid w:val="0013054C"/>
    <w:rsid w:val="00131410"/>
    <w:rsid w:val="00132A09"/>
    <w:rsid w:val="00132CA8"/>
    <w:rsid w:val="00133385"/>
    <w:rsid w:val="00133666"/>
    <w:rsid w:val="0013389C"/>
    <w:rsid w:val="00134A82"/>
    <w:rsid w:val="00134DE9"/>
    <w:rsid w:val="00134E1D"/>
    <w:rsid w:val="00141789"/>
    <w:rsid w:val="001418E9"/>
    <w:rsid w:val="00144330"/>
    <w:rsid w:val="00144598"/>
    <w:rsid w:val="00144E15"/>
    <w:rsid w:val="0014549D"/>
    <w:rsid w:val="001470C7"/>
    <w:rsid w:val="00151AED"/>
    <w:rsid w:val="00151DB9"/>
    <w:rsid w:val="00153108"/>
    <w:rsid w:val="001534A5"/>
    <w:rsid w:val="00153767"/>
    <w:rsid w:val="00154803"/>
    <w:rsid w:val="00160BEA"/>
    <w:rsid w:val="00160DB1"/>
    <w:rsid w:val="0016280A"/>
    <w:rsid w:val="00162B3C"/>
    <w:rsid w:val="00162C50"/>
    <w:rsid w:val="00162D90"/>
    <w:rsid w:val="001636B5"/>
    <w:rsid w:val="001644E4"/>
    <w:rsid w:val="001647FF"/>
    <w:rsid w:val="00165421"/>
    <w:rsid w:val="00166E6D"/>
    <w:rsid w:val="00170ED9"/>
    <w:rsid w:val="001714AC"/>
    <w:rsid w:val="0017393E"/>
    <w:rsid w:val="001761C6"/>
    <w:rsid w:val="0017655E"/>
    <w:rsid w:val="00176A21"/>
    <w:rsid w:val="00177905"/>
    <w:rsid w:val="00177F10"/>
    <w:rsid w:val="0018002C"/>
    <w:rsid w:val="0018077D"/>
    <w:rsid w:val="00180E98"/>
    <w:rsid w:val="001810BE"/>
    <w:rsid w:val="0018444C"/>
    <w:rsid w:val="00184D24"/>
    <w:rsid w:val="001859D4"/>
    <w:rsid w:val="00185C36"/>
    <w:rsid w:val="00187514"/>
    <w:rsid w:val="00187C71"/>
    <w:rsid w:val="00191B3B"/>
    <w:rsid w:val="00193486"/>
    <w:rsid w:val="00196B96"/>
    <w:rsid w:val="00196D1C"/>
    <w:rsid w:val="001974DD"/>
    <w:rsid w:val="001979DC"/>
    <w:rsid w:val="001A2E71"/>
    <w:rsid w:val="001A367D"/>
    <w:rsid w:val="001A3D49"/>
    <w:rsid w:val="001A3F86"/>
    <w:rsid w:val="001A422A"/>
    <w:rsid w:val="001A42CE"/>
    <w:rsid w:val="001A6113"/>
    <w:rsid w:val="001A697B"/>
    <w:rsid w:val="001A734F"/>
    <w:rsid w:val="001A76FC"/>
    <w:rsid w:val="001B03C6"/>
    <w:rsid w:val="001B5434"/>
    <w:rsid w:val="001B5705"/>
    <w:rsid w:val="001B5D4C"/>
    <w:rsid w:val="001B6E39"/>
    <w:rsid w:val="001B6E65"/>
    <w:rsid w:val="001B6EDA"/>
    <w:rsid w:val="001B716E"/>
    <w:rsid w:val="001C0492"/>
    <w:rsid w:val="001C3013"/>
    <w:rsid w:val="001C629D"/>
    <w:rsid w:val="001C693F"/>
    <w:rsid w:val="001C6FE0"/>
    <w:rsid w:val="001C796A"/>
    <w:rsid w:val="001D09B5"/>
    <w:rsid w:val="001D2410"/>
    <w:rsid w:val="001D37CB"/>
    <w:rsid w:val="001D55FE"/>
    <w:rsid w:val="001D6537"/>
    <w:rsid w:val="001D6709"/>
    <w:rsid w:val="001D6A29"/>
    <w:rsid w:val="001D6B66"/>
    <w:rsid w:val="001D7D50"/>
    <w:rsid w:val="001E0E5A"/>
    <w:rsid w:val="001E170D"/>
    <w:rsid w:val="001E526E"/>
    <w:rsid w:val="001E5E2E"/>
    <w:rsid w:val="001E64B2"/>
    <w:rsid w:val="001E7BD3"/>
    <w:rsid w:val="001F266E"/>
    <w:rsid w:val="001F3588"/>
    <w:rsid w:val="001F6139"/>
    <w:rsid w:val="001F74D4"/>
    <w:rsid w:val="001F76E6"/>
    <w:rsid w:val="0020020C"/>
    <w:rsid w:val="00200DEB"/>
    <w:rsid w:val="00201720"/>
    <w:rsid w:val="002020C8"/>
    <w:rsid w:val="00206256"/>
    <w:rsid w:val="0020694B"/>
    <w:rsid w:val="002069E0"/>
    <w:rsid w:val="00210922"/>
    <w:rsid w:val="00211201"/>
    <w:rsid w:val="00211E0E"/>
    <w:rsid w:val="00212C13"/>
    <w:rsid w:val="00215210"/>
    <w:rsid w:val="00215689"/>
    <w:rsid w:val="00217A66"/>
    <w:rsid w:val="00217B4B"/>
    <w:rsid w:val="00217FCB"/>
    <w:rsid w:val="00220FA6"/>
    <w:rsid w:val="002211CA"/>
    <w:rsid w:val="00221791"/>
    <w:rsid w:val="0022199A"/>
    <w:rsid w:val="00221CE2"/>
    <w:rsid w:val="0022449C"/>
    <w:rsid w:val="002255D3"/>
    <w:rsid w:val="0022679D"/>
    <w:rsid w:val="00226B39"/>
    <w:rsid w:val="00226EC0"/>
    <w:rsid w:val="00227579"/>
    <w:rsid w:val="0023097E"/>
    <w:rsid w:val="002329A8"/>
    <w:rsid w:val="00233E24"/>
    <w:rsid w:val="00234CA9"/>
    <w:rsid w:val="00236BC0"/>
    <w:rsid w:val="00237D6F"/>
    <w:rsid w:val="00242A58"/>
    <w:rsid w:val="0024320A"/>
    <w:rsid w:val="0024369D"/>
    <w:rsid w:val="00244073"/>
    <w:rsid w:val="00245363"/>
    <w:rsid w:val="00246436"/>
    <w:rsid w:val="002464C3"/>
    <w:rsid w:val="00246BDE"/>
    <w:rsid w:val="00247333"/>
    <w:rsid w:val="00250B8F"/>
    <w:rsid w:val="00252ADD"/>
    <w:rsid w:val="0025555D"/>
    <w:rsid w:val="00256672"/>
    <w:rsid w:val="0026159F"/>
    <w:rsid w:val="0026392E"/>
    <w:rsid w:val="002647A6"/>
    <w:rsid w:val="00271483"/>
    <w:rsid w:val="0027164E"/>
    <w:rsid w:val="00272BA9"/>
    <w:rsid w:val="00274081"/>
    <w:rsid w:val="00276459"/>
    <w:rsid w:val="00277472"/>
    <w:rsid w:val="00277C2A"/>
    <w:rsid w:val="00280063"/>
    <w:rsid w:val="00283137"/>
    <w:rsid w:val="00283617"/>
    <w:rsid w:val="00284EF1"/>
    <w:rsid w:val="00286503"/>
    <w:rsid w:val="0028704E"/>
    <w:rsid w:val="00287071"/>
    <w:rsid w:val="00287604"/>
    <w:rsid w:val="00287E81"/>
    <w:rsid w:val="00290C8D"/>
    <w:rsid w:val="00291658"/>
    <w:rsid w:val="0029205E"/>
    <w:rsid w:val="0029300F"/>
    <w:rsid w:val="00293141"/>
    <w:rsid w:val="00293A5C"/>
    <w:rsid w:val="00296311"/>
    <w:rsid w:val="0029654B"/>
    <w:rsid w:val="002965CC"/>
    <w:rsid w:val="002971FF"/>
    <w:rsid w:val="002A16AF"/>
    <w:rsid w:val="002A1D4D"/>
    <w:rsid w:val="002A4084"/>
    <w:rsid w:val="002A6D7B"/>
    <w:rsid w:val="002A7561"/>
    <w:rsid w:val="002A7B36"/>
    <w:rsid w:val="002B04E5"/>
    <w:rsid w:val="002B21B9"/>
    <w:rsid w:val="002B269B"/>
    <w:rsid w:val="002B2C07"/>
    <w:rsid w:val="002B339B"/>
    <w:rsid w:val="002B3673"/>
    <w:rsid w:val="002B3A31"/>
    <w:rsid w:val="002B6BF7"/>
    <w:rsid w:val="002B6DC3"/>
    <w:rsid w:val="002C081B"/>
    <w:rsid w:val="002C2E61"/>
    <w:rsid w:val="002C3931"/>
    <w:rsid w:val="002C45FC"/>
    <w:rsid w:val="002C4790"/>
    <w:rsid w:val="002C6C57"/>
    <w:rsid w:val="002C72BB"/>
    <w:rsid w:val="002C7728"/>
    <w:rsid w:val="002D04B9"/>
    <w:rsid w:val="002D3158"/>
    <w:rsid w:val="002D3E79"/>
    <w:rsid w:val="002D7187"/>
    <w:rsid w:val="002D7BFF"/>
    <w:rsid w:val="002D7DF4"/>
    <w:rsid w:val="002E012E"/>
    <w:rsid w:val="002E0959"/>
    <w:rsid w:val="002E2B81"/>
    <w:rsid w:val="002E39EB"/>
    <w:rsid w:val="002E5CAE"/>
    <w:rsid w:val="002E6949"/>
    <w:rsid w:val="002E6956"/>
    <w:rsid w:val="002E6C09"/>
    <w:rsid w:val="002E72A1"/>
    <w:rsid w:val="002E77AE"/>
    <w:rsid w:val="002F0942"/>
    <w:rsid w:val="002F1608"/>
    <w:rsid w:val="002F1A27"/>
    <w:rsid w:val="002F2960"/>
    <w:rsid w:val="002F2E8A"/>
    <w:rsid w:val="002F3269"/>
    <w:rsid w:val="002F354E"/>
    <w:rsid w:val="002F6290"/>
    <w:rsid w:val="002F72E3"/>
    <w:rsid w:val="002F7CD5"/>
    <w:rsid w:val="00300117"/>
    <w:rsid w:val="00300F2B"/>
    <w:rsid w:val="00303CE9"/>
    <w:rsid w:val="00304673"/>
    <w:rsid w:val="0031076C"/>
    <w:rsid w:val="00311D42"/>
    <w:rsid w:val="00311F9C"/>
    <w:rsid w:val="003125F2"/>
    <w:rsid w:val="00313257"/>
    <w:rsid w:val="0031326F"/>
    <w:rsid w:val="00313F54"/>
    <w:rsid w:val="00316B99"/>
    <w:rsid w:val="00322E43"/>
    <w:rsid w:val="00323D9E"/>
    <w:rsid w:val="00323EA2"/>
    <w:rsid w:val="00324AB7"/>
    <w:rsid w:val="00325020"/>
    <w:rsid w:val="00326399"/>
    <w:rsid w:val="00326585"/>
    <w:rsid w:val="00326A25"/>
    <w:rsid w:val="00327909"/>
    <w:rsid w:val="00327980"/>
    <w:rsid w:val="00327A09"/>
    <w:rsid w:val="00327EC0"/>
    <w:rsid w:val="00330280"/>
    <w:rsid w:val="00332824"/>
    <w:rsid w:val="00332A71"/>
    <w:rsid w:val="003347ED"/>
    <w:rsid w:val="00334904"/>
    <w:rsid w:val="003367C9"/>
    <w:rsid w:val="00340BB6"/>
    <w:rsid w:val="00340D00"/>
    <w:rsid w:val="00341DA3"/>
    <w:rsid w:val="0034269E"/>
    <w:rsid w:val="003434FB"/>
    <w:rsid w:val="00344840"/>
    <w:rsid w:val="00345888"/>
    <w:rsid w:val="00345F37"/>
    <w:rsid w:val="0034715D"/>
    <w:rsid w:val="0035091A"/>
    <w:rsid w:val="003509A4"/>
    <w:rsid w:val="003513AC"/>
    <w:rsid w:val="00353358"/>
    <w:rsid w:val="003535C1"/>
    <w:rsid w:val="00354E8A"/>
    <w:rsid w:val="00357B0A"/>
    <w:rsid w:val="003608E4"/>
    <w:rsid w:val="0036266B"/>
    <w:rsid w:val="00364841"/>
    <w:rsid w:val="0036495D"/>
    <w:rsid w:val="00366332"/>
    <w:rsid w:val="00366CCC"/>
    <w:rsid w:val="003673DB"/>
    <w:rsid w:val="003677DD"/>
    <w:rsid w:val="00370C2B"/>
    <w:rsid w:val="003719D2"/>
    <w:rsid w:val="00372439"/>
    <w:rsid w:val="00372DA0"/>
    <w:rsid w:val="00373563"/>
    <w:rsid w:val="003746A4"/>
    <w:rsid w:val="00374C41"/>
    <w:rsid w:val="003757CF"/>
    <w:rsid w:val="00377745"/>
    <w:rsid w:val="00377F63"/>
    <w:rsid w:val="00380B0C"/>
    <w:rsid w:val="00381582"/>
    <w:rsid w:val="003816AD"/>
    <w:rsid w:val="00381C86"/>
    <w:rsid w:val="0038245C"/>
    <w:rsid w:val="00383511"/>
    <w:rsid w:val="00384F6A"/>
    <w:rsid w:val="00386312"/>
    <w:rsid w:val="00390F36"/>
    <w:rsid w:val="00391A69"/>
    <w:rsid w:val="003932F9"/>
    <w:rsid w:val="003934AC"/>
    <w:rsid w:val="00394E34"/>
    <w:rsid w:val="003951DE"/>
    <w:rsid w:val="00395E53"/>
    <w:rsid w:val="0039778A"/>
    <w:rsid w:val="003A004F"/>
    <w:rsid w:val="003A0BB5"/>
    <w:rsid w:val="003A2111"/>
    <w:rsid w:val="003A3410"/>
    <w:rsid w:val="003A51EF"/>
    <w:rsid w:val="003A5E7D"/>
    <w:rsid w:val="003A6784"/>
    <w:rsid w:val="003A6AF0"/>
    <w:rsid w:val="003A7D09"/>
    <w:rsid w:val="003B0C8E"/>
    <w:rsid w:val="003B1649"/>
    <w:rsid w:val="003B1C6C"/>
    <w:rsid w:val="003B1F7A"/>
    <w:rsid w:val="003B25F3"/>
    <w:rsid w:val="003B2990"/>
    <w:rsid w:val="003B56B2"/>
    <w:rsid w:val="003B63E8"/>
    <w:rsid w:val="003C0960"/>
    <w:rsid w:val="003C0E9B"/>
    <w:rsid w:val="003C2F34"/>
    <w:rsid w:val="003C2F51"/>
    <w:rsid w:val="003C2FE2"/>
    <w:rsid w:val="003C33E9"/>
    <w:rsid w:val="003C4B72"/>
    <w:rsid w:val="003C5F2B"/>
    <w:rsid w:val="003C7B8B"/>
    <w:rsid w:val="003D0CCE"/>
    <w:rsid w:val="003D5025"/>
    <w:rsid w:val="003D6779"/>
    <w:rsid w:val="003D6E9C"/>
    <w:rsid w:val="003D7AA5"/>
    <w:rsid w:val="003D7FC7"/>
    <w:rsid w:val="003E0FC7"/>
    <w:rsid w:val="003E1F35"/>
    <w:rsid w:val="003E2043"/>
    <w:rsid w:val="003E4048"/>
    <w:rsid w:val="003E6675"/>
    <w:rsid w:val="003E7960"/>
    <w:rsid w:val="003F0106"/>
    <w:rsid w:val="003F0459"/>
    <w:rsid w:val="003F0E6E"/>
    <w:rsid w:val="003F3510"/>
    <w:rsid w:val="003F4771"/>
    <w:rsid w:val="003F76D1"/>
    <w:rsid w:val="00405826"/>
    <w:rsid w:val="004063F2"/>
    <w:rsid w:val="004104AA"/>
    <w:rsid w:val="00411273"/>
    <w:rsid w:val="00411917"/>
    <w:rsid w:val="0041311F"/>
    <w:rsid w:val="00414488"/>
    <w:rsid w:val="004144BC"/>
    <w:rsid w:val="00414A5F"/>
    <w:rsid w:val="00416E2E"/>
    <w:rsid w:val="00417D35"/>
    <w:rsid w:val="004215EC"/>
    <w:rsid w:val="004222F1"/>
    <w:rsid w:val="004223BD"/>
    <w:rsid w:val="00423D77"/>
    <w:rsid w:val="004240DF"/>
    <w:rsid w:val="00425F07"/>
    <w:rsid w:val="0042642A"/>
    <w:rsid w:val="00426579"/>
    <w:rsid w:val="00431364"/>
    <w:rsid w:val="00431785"/>
    <w:rsid w:val="004328BD"/>
    <w:rsid w:val="00433A70"/>
    <w:rsid w:val="004343EF"/>
    <w:rsid w:val="004354F7"/>
    <w:rsid w:val="00436058"/>
    <w:rsid w:val="00436B9B"/>
    <w:rsid w:val="004371E5"/>
    <w:rsid w:val="00437337"/>
    <w:rsid w:val="00440279"/>
    <w:rsid w:val="004404F4"/>
    <w:rsid w:val="00441B4D"/>
    <w:rsid w:val="00443DDF"/>
    <w:rsid w:val="00446262"/>
    <w:rsid w:val="0045236C"/>
    <w:rsid w:val="00453660"/>
    <w:rsid w:val="00454FFB"/>
    <w:rsid w:val="0045620B"/>
    <w:rsid w:val="00456B81"/>
    <w:rsid w:val="00457F7C"/>
    <w:rsid w:val="0046018F"/>
    <w:rsid w:val="00460C29"/>
    <w:rsid w:val="0046178F"/>
    <w:rsid w:val="0046620D"/>
    <w:rsid w:val="00466E42"/>
    <w:rsid w:val="0047002B"/>
    <w:rsid w:val="00470BE6"/>
    <w:rsid w:val="00471A94"/>
    <w:rsid w:val="00471C28"/>
    <w:rsid w:val="004723A3"/>
    <w:rsid w:val="00474A4C"/>
    <w:rsid w:val="00474D9F"/>
    <w:rsid w:val="00475686"/>
    <w:rsid w:val="00475D12"/>
    <w:rsid w:val="00481DFF"/>
    <w:rsid w:val="00482100"/>
    <w:rsid w:val="00483142"/>
    <w:rsid w:val="00487259"/>
    <w:rsid w:val="00487417"/>
    <w:rsid w:val="00490295"/>
    <w:rsid w:val="00491E5C"/>
    <w:rsid w:val="004920C7"/>
    <w:rsid w:val="004932AD"/>
    <w:rsid w:val="00494975"/>
    <w:rsid w:val="00495B4B"/>
    <w:rsid w:val="004970DF"/>
    <w:rsid w:val="004A0084"/>
    <w:rsid w:val="004A1A1B"/>
    <w:rsid w:val="004A2852"/>
    <w:rsid w:val="004A2F07"/>
    <w:rsid w:val="004A5197"/>
    <w:rsid w:val="004B006F"/>
    <w:rsid w:val="004B16A8"/>
    <w:rsid w:val="004B21A8"/>
    <w:rsid w:val="004B24F2"/>
    <w:rsid w:val="004B312C"/>
    <w:rsid w:val="004B3881"/>
    <w:rsid w:val="004B5339"/>
    <w:rsid w:val="004B5D22"/>
    <w:rsid w:val="004B6B8E"/>
    <w:rsid w:val="004C034C"/>
    <w:rsid w:val="004C0A53"/>
    <w:rsid w:val="004C1908"/>
    <w:rsid w:val="004C2EDC"/>
    <w:rsid w:val="004C2F9A"/>
    <w:rsid w:val="004C3689"/>
    <w:rsid w:val="004C43D9"/>
    <w:rsid w:val="004C55E7"/>
    <w:rsid w:val="004C65F6"/>
    <w:rsid w:val="004C720E"/>
    <w:rsid w:val="004C7AE7"/>
    <w:rsid w:val="004D0AB5"/>
    <w:rsid w:val="004D0D00"/>
    <w:rsid w:val="004D0D6E"/>
    <w:rsid w:val="004D0DB8"/>
    <w:rsid w:val="004D1596"/>
    <w:rsid w:val="004D2FAB"/>
    <w:rsid w:val="004D316F"/>
    <w:rsid w:val="004D4D13"/>
    <w:rsid w:val="004D69F7"/>
    <w:rsid w:val="004D6D78"/>
    <w:rsid w:val="004D7A5D"/>
    <w:rsid w:val="004D7ABB"/>
    <w:rsid w:val="004E0184"/>
    <w:rsid w:val="004E051A"/>
    <w:rsid w:val="004E0580"/>
    <w:rsid w:val="004E11EB"/>
    <w:rsid w:val="004E14E1"/>
    <w:rsid w:val="004E1563"/>
    <w:rsid w:val="004E1C5D"/>
    <w:rsid w:val="004E23F2"/>
    <w:rsid w:val="004E2D0B"/>
    <w:rsid w:val="004E3914"/>
    <w:rsid w:val="004E4E0C"/>
    <w:rsid w:val="004E4EFD"/>
    <w:rsid w:val="004E5701"/>
    <w:rsid w:val="004F0C32"/>
    <w:rsid w:val="004F1710"/>
    <w:rsid w:val="004F3F25"/>
    <w:rsid w:val="004F4D2C"/>
    <w:rsid w:val="004F5E20"/>
    <w:rsid w:val="00500160"/>
    <w:rsid w:val="00503C5A"/>
    <w:rsid w:val="00503DAC"/>
    <w:rsid w:val="00503FF2"/>
    <w:rsid w:val="005056D7"/>
    <w:rsid w:val="00505874"/>
    <w:rsid w:val="00506F95"/>
    <w:rsid w:val="00506FE5"/>
    <w:rsid w:val="005116C8"/>
    <w:rsid w:val="00513ED6"/>
    <w:rsid w:val="005140C8"/>
    <w:rsid w:val="00515855"/>
    <w:rsid w:val="00520687"/>
    <w:rsid w:val="0052071F"/>
    <w:rsid w:val="00521EF0"/>
    <w:rsid w:val="00522542"/>
    <w:rsid w:val="00522B89"/>
    <w:rsid w:val="00523A41"/>
    <w:rsid w:val="005253A9"/>
    <w:rsid w:val="00526B0B"/>
    <w:rsid w:val="00530A9C"/>
    <w:rsid w:val="00532734"/>
    <w:rsid w:val="00534DFC"/>
    <w:rsid w:val="00537A73"/>
    <w:rsid w:val="0054343B"/>
    <w:rsid w:val="00544E5C"/>
    <w:rsid w:val="00547C8C"/>
    <w:rsid w:val="00553A8E"/>
    <w:rsid w:val="00555680"/>
    <w:rsid w:val="00555CFA"/>
    <w:rsid w:val="005603E3"/>
    <w:rsid w:val="00560B44"/>
    <w:rsid w:val="00560D4E"/>
    <w:rsid w:val="00561388"/>
    <w:rsid w:val="0056163F"/>
    <w:rsid w:val="005626E8"/>
    <w:rsid w:val="0056310C"/>
    <w:rsid w:val="00563111"/>
    <w:rsid w:val="005664C9"/>
    <w:rsid w:val="00570C41"/>
    <w:rsid w:val="0057153F"/>
    <w:rsid w:val="00571E31"/>
    <w:rsid w:val="00574DE6"/>
    <w:rsid w:val="00575444"/>
    <w:rsid w:val="005758D5"/>
    <w:rsid w:val="00576C5B"/>
    <w:rsid w:val="00576C94"/>
    <w:rsid w:val="0057797F"/>
    <w:rsid w:val="005809DF"/>
    <w:rsid w:val="00583981"/>
    <w:rsid w:val="00585B63"/>
    <w:rsid w:val="005903E3"/>
    <w:rsid w:val="00590CE1"/>
    <w:rsid w:val="00592741"/>
    <w:rsid w:val="00592941"/>
    <w:rsid w:val="005933E3"/>
    <w:rsid w:val="0059479C"/>
    <w:rsid w:val="00594BAA"/>
    <w:rsid w:val="00594BCE"/>
    <w:rsid w:val="005953B2"/>
    <w:rsid w:val="00597E2F"/>
    <w:rsid w:val="005A01FE"/>
    <w:rsid w:val="005A04DD"/>
    <w:rsid w:val="005A0DA5"/>
    <w:rsid w:val="005A173D"/>
    <w:rsid w:val="005A287E"/>
    <w:rsid w:val="005A3BA0"/>
    <w:rsid w:val="005A539B"/>
    <w:rsid w:val="005A64F0"/>
    <w:rsid w:val="005A7BDB"/>
    <w:rsid w:val="005B06A3"/>
    <w:rsid w:val="005B0B8A"/>
    <w:rsid w:val="005B1936"/>
    <w:rsid w:val="005B2810"/>
    <w:rsid w:val="005B3805"/>
    <w:rsid w:val="005B42B6"/>
    <w:rsid w:val="005B4EBF"/>
    <w:rsid w:val="005B5C91"/>
    <w:rsid w:val="005B6A9D"/>
    <w:rsid w:val="005B770A"/>
    <w:rsid w:val="005C226A"/>
    <w:rsid w:val="005C258A"/>
    <w:rsid w:val="005C2CB5"/>
    <w:rsid w:val="005C3733"/>
    <w:rsid w:val="005C448E"/>
    <w:rsid w:val="005C470D"/>
    <w:rsid w:val="005C4F42"/>
    <w:rsid w:val="005C649C"/>
    <w:rsid w:val="005C66BB"/>
    <w:rsid w:val="005D0570"/>
    <w:rsid w:val="005D2995"/>
    <w:rsid w:val="005D4447"/>
    <w:rsid w:val="005D551E"/>
    <w:rsid w:val="005D5944"/>
    <w:rsid w:val="005D6A09"/>
    <w:rsid w:val="005D7AF3"/>
    <w:rsid w:val="005D7B61"/>
    <w:rsid w:val="005E0690"/>
    <w:rsid w:val="005E2A0F"/>
    <w:rsid w:val="005E346B"/>
    <w:rsid w:val="005E357C"/>
    <w:rsid w:val="005E47DA"/>
    <w:rsid w:val="005E4F2E"/>
    <w:rsid w:val="005F05AB"/>
    <w:rsid w:val="005F1F9B"/>
    <w:rsid w:val="005F21F1"/>
    <w:rsid w:val="005F2EDA"/>
    <w:rsid w:val="005F311F"/>
    <w:rsid w:val="005F3244"/>
    <w:rsid w:val="005F339A"/>
    <w:rsid w:val="005F3D3C"/>
    <w:rsid w:val="005F4835"/>
    <w:rsid w:val="005F4BD2"/>
    <w:rsid w:val="005F786A"/>
    <w:rsid w:val="006004CF"/>
    <w:rsid w:val="00602431"/>
    <w:rsid w:val="00604043"/>
    <w:rsid w:val="006047D4"/>
    <w:rsid w:val="00604F52"/>
    <w:rsid w:val="00605E62"/>
    <w:rsid w:val="0060617B"/>
    <w:rsid w:val="0061213D"/>
    <w:rsid w:val="00612362"/>
    <w:rsid w:val="00613AF4"/>
    <w:rsid w:val="00615167"/>
    <w:rsid w:val="00615175"/>
    <w:rsid w:val="0061691B"/>
    <w:rsid w:val="00616C9F"/>
    <w:rsid w:val="00616FBD"/>
    <w:rsid w:val="00617D1D"/>
    <w:rsid w:val="00620E0E"/>
    <w:rsid w:val="00621248"/>
    <w:rsid w:val="006239E0"/>
    <w:rsid w:val="00625036"/>
    <w:rsid w:val="00626407"/>
    <w:rsid w:val="006265C9"/>
    <w:rsid w:val="00627F64"/>
    <w:rsid w:val="00630804"/>
    <w:rsid w:val="006311F2"/>
    <w:rsid w:val="00633031"/>
    <w:rsid w:val="00634624"/>
    <w:rsid w:val="00634B5E"/>
    <w:rsid w:val="00635A3A"/>
    <w:rsid w:val="00637231"/>
    <w:rsid w:val="0063779B"/>
    <w:rsid w:val="00637C5C"/>
    <w:rsid w:val="00637D05"/>
    <w:rsid w:val="00640430"/>
    <w:rsid w:val="00640F03"/>
    <w:rsid w:val="0064147C"/>
    <w:rsid w:val="00641B79"/>
    <w:rsid w:val="00642454"/>
    <w:rsid w:val="00643D07"/>
    <w:rsid w:val="00644365"/>
    <w:rsid w:val="00644F25"/>
    <w:rsid w:val="0064685F"/>
    <w:rsid w:val="00650090"/>
    <w:rsid w:val="006504DB"/>
    <w:rsid w:val="006507BA"/>
    <w:rsid w:val="00650FF1"/>
    <w:rsid w:val="00652A48"/>
    <w:rsid w:val="00654B1D"/>
    <w:rsid w:val="00655932"/>
    <w:rsid w:val="00657570"/>
    <w:rsid w:val="0066011F"/>
    <w:rsid w:val="00660A15"/>
    <w:rsid w:val="00661C31"/>
    <w:rsid w:val="00661FD4"/>
    <w:rsid w:val="00663D88"/>
    <w:rsid w:val="006640FD"/>
    <w:rsid w:val="006642CE"/>
    <w:rsid w:val="00664AF9"/>
    <w:rsid w:val="00664D51"/>
    <w:rsid w:val="006657E9"/>
    <w:rsid w:val="00665CDB"/>
    <w:rsid w:val="00666A11"/>
    <w:rsid w:val="00666A92"/>
    <w:rsid w:val="00667F78"/>
    <w:rsid w:val="006709FF"/>
    <w:rsid w:val="00671BC0"/>
    <w:rsid w:val="006728CE"/>
    <w:rsid w:val="0067388C"/>
    <w:rsid w:val="00673EB2"/>
    <w:rsid w:val="00674719"/>
    <w:rsid w:val="00674FB9"/>
    <w:rsid w:val="00676ECC"/>
    <w:rsid w:val="00681949"/>
    <w:rsid w:val="00681D3A"/>
    <w:rsid w:val="0068325C"/>
    <w:rsid w:val="00683478"/>
    <w:rsid w:val="006843FD"/>
    <w:rsid w:val="006871C4"/>
    <w:rsid w:val="00687745"/>
    <w:rsid w:val="00690F80"/>
    <w:rsid w:val="00691E19"/>
    <w:rsid w:val="006934FA"/>
    <w:rsid w:val="00694803"/>
    <w:rsid w:val="00695AA3"/>
    <w:rsid w:val="0069661D"/>
    <w:rsid w:val="00697507"/>
    <w:rsid w:val="006A52F3"/>
    <w:rsid w:val="006A5C3F"/>
    <w:rsid w:val="006A68AB"/>
    <w:rsid w:val="006A6E0D"/>
    <w:rsid w:val="006B01ED"/>
    <w:rsid w:val="006B0288"/>
    <w:rsid w:val="006B047D"/>
    <w:rsid w:val="006B154B"/>
    <w:rsid w:val="006B1B6B"/>
    <w:rsid w:val="006B3419"/>
    <w:rsid w:val="006C00F7"/>
    <w:rsid w:val="006C0E68"/>
    <w:rsid w:val="006C1FDC"/>
    <w:rsid w:val="006C2784"/>
    <w:rsid w:val="006C2D3F"/>
    <w:rsid w:val="006C32A2"/>
    <w:rsid w:val="006C43D9"/>
    <w:rsid w:val="006C5C88"/>
    <w:rsid w:val="006C65C6"/>
    <w:rsid w:val="006D0C99"/>
    <w:rsid w:val="006D1159"/>
    <w:rsid w:val="006D12D2"/>
    <w:rsid w:val="006D18C9"/>
    <w:rsid w:val="006D3EDD"/>
    <w:rsid w:val="006D42AE"/>
    <w:rsid w:val="006D5461"/>
    <w:rsid w:val="006D6821"/>
    <w:rsid w:val="006D68F8"/>
    <w:rsid w:val="006D74E8"/>
    <w:rsid w:val="006E085F"/>
    <w:rsid w:val="006E1BA5"/>
    <w:rsid w:val="006E3436"/>
    <w:rsid w:val="006E50F5"/>
    <w:rsid w:val="006E55CE"/>
    <w:rsid w:val="006E5813"/>
    <w:rsid w:val="006E5866"/>
    <w:rsid w:val="006E5E0C"/>
    <w:rsid w:val="006E7C5F"/>
    <w:rsid w:val="006F011B"/>
    <w:rsid w:val="006F2A44"/>
    <w:rsid w:val="006F4629"/>
    <w:rsid w:val="006F46A5"/>
    <w:rsid w:val="006F5EDE"/>
    <w:rsid w:val="006F7011"/>
    <w:rsid w:val="006F72BA"/>
    <w:rsid w:val="00701B26"/>
    <w:rsid w:val="0070273C"/>
    <w:rsid w:val="00702AC4"/>
    <w:rsid w:val="007035B4"/>
    <w:rsid w:val="00704836"/>
    <w:rsid w:val="00704932"/>
    <w:rsid w:val="0070496E"/>
    <w:rsid w:val="00706591"/>
    <w:rsid w:val="00706B91"/>
    <w:rsid w:val="00710C3E"/>
    <w:rsid w:val="0071128A"/>
    <w:rsid w:val="00712E3A"/>
    <w:rsid w:val="007134DB"/>
    <w:rsid w:val="00713547"/>
    <w:rsid w:val="00713DEF"/>
    <w:rsid w:val="0071463B"/>
    <w:rsid w:val="007147B9"/>
    <w:rsid w:val="007148E8"/>
    <w:rsid w:val="00714D47"/>
    <w:rsid w:val="00714DE1"/>
    <w:rsid w:val="007150B8"/>
    <w:rsid w:val="00715849"/>
    <w:rsid w:val="00715A62"/>
    <w:rsid w:val="00722B8D"/>
    <w:rsid w:val="00722C2F"/>
    <w:rsid w:val="00722DC6"/>
    <w:rsid w:val="00722F22"/>
    <w:rsid w:val="0072301A"/>
    <w:rsid w:val="007237D4"/>
    <w:rsid w:val="00723941"/>
    <w:rsid w:val="00723CFD"/>
    <w:rsid w:val="00723E56"/>
    <w:rsid w:val="00724A90"/>
    <w:rsid w:val="00724D19"/>
    <w:rsid w:val="00725131"/>
    <w:rsid w:val="00725763"/>
    <w:rsid w:val="00725A7E"/>
    <w:rsid w:val="00727232"/>
    <w:rsid w:val="0073004A"/>
    <w:rsid w:val="00734BDB"/>
    <w:rsid w:val="007350BD"/>
    <w:rsid w:val="007405A0"/>
    <w:rsid w:val="007438B9"/>
    <w:rsid w:val="00743D5C"/>
    <w:rsid w:val="007447AC"/>
    <w:rsid w:val="00746D32"/>
    <w:rsid w:val="00746D69"/>
    <w:rsid w:val="0075032B"/>
    <w:rsid w:val="00751A9F"/>
    <w:rsid w:val="00751B08"/>
    <w:rsid w:val="0075433D"/>
    <w:rsid w:val="00754BB3"/>
    <w:rsid w:val="007552FD"/>
    <w:rsid w:val="007555CA"/>
    <w:rsid w:val="00755B08"/>
    <w:rsid w:val="007564FD"/>
    <w:rsid w:val="007570F4"/>
    <w:rsid w:val="00757442"/>
    <w:rsid w:val="007575C1"/>
    <w:rsid w:val="00757708"/>
    <w:rsid w:val="00757879"/>
    <w:rsid w:val="00757F3A"/>
    <w:rsid w:val="007603C4"/>
    <w:rsid w:val="0076319D"/>
    <w:rsid w:val="00763D44"/>
    <w:rsid w:val="00765AA1"/>
    <w:rsid w:val="007661C0"/>
    <w:rsid w:val="00766645"/>
    <w:rsid w:val="007667C4"/>
    <w:rsid w:val="0076682B"/>
    <w:rsid w:val="00766A89"/>
    <w:rsid w:val="00770140"/>
    <w:rsid w:val="007709C5"/>
    <w:rsid w:val="007718ED"/>
    <w:rsid w:val="00774893"/>
    <w:rsid w:val="0077662D"/>
    <w:rsid w:val="0077667B"/>
    <w:rsid w:val="007766E0"/>
    <w:rsid w:val="0077680C"/>
    <w:rsid w:val="0078099D"/>
    <w:rsid w:val="0078299A"/>
    <w:rsid w:val="00782C57"/>
    <w:rsid w:val="00782E52"/>
    <w:rsid w:val="00785A77"/>
    <w:rsid w:val="00786724"/>
    <w:rsid w:val="00790402"/>
    <w:rsid w:val="00791790"/>
    <w:rsid w:val="00792519"/>
    <w:rsid w:val="00792B87"/>
    <w:rsid w:val="0079344A"/>
    <w:rsid w:val="0079349C"/>
    <w:rsid w:val="00793918"/>
    <w:rsid w:val="00793D6B"/>
    <w:rsid w:val="007A0489"/>
    <w:rsid w:val="007A070D"/>
    <w:rsid w:val="007A1F0E"/>
    <w:rsid w:val="007A3241"/>
    <w:rsid w:val="007A44E0"/>
    <w:rsid w:val="007A61F9"/>
    <w:rsid w:val="007A709F"/>
    <w:rsid w:val="007A750E"/>
    <w:rsid w:val="007B1F9B"/>
    <w:rsid w:val="007B226E"/>
    <w:rsid w:val="007B2E8B"/>
    <w:rsid w:val="007B4D87"/>
    <w:rsid w:val="007C029C"/>
    <w:rsid w:val="007C0E59"/>
    <w:rsid w:val="007C0EC4"/>
    <w:rsid w:val="007C1B07"/>
    <w:rsid w:val="007C2CF2"/>
    <w:rsid w:val="007C2DCE"/>
    <w:rsid w:val="007C2E16"/>
    <w:rsid w:val="007C2F95"/>
    <w:rsid w:val="007C37F1"/>
    <w:rsid w:val="007C44CD"/>
    <w:rsid w:val="007C59F8"/>
    <w:rsid w:val="007C7B90"/>
    <w:rsid w:val="007D15FF"/>
    <w:rsid w:val="007D1AA0"/>
    <w:rsid w:val="007D24B4"/>
    <w:rsid w:val="007D318B"/>
    <w:rsid w:val="007D4E73"/>
    <w:rsid w:val="007D61C4"/>
    <w:rsid w:val="007E0A86"/>
    <w:rsid w:val="007E4CFC"/>
    <w:rsid w:val="007E4D19"/>
    <w:rsid w:val="007E5C50"/>
    <w:rsid w:val="007E6235"/>
    <w:rsid w:val="007E633F"/>
    <w:rsid w:val="007F14A8"/>
    <w:rsid w:val="007F2BEF"/>
    <w:rsid w:val="007F303F"/>
    <w:rsid w:val="007F32A9"/>
    <w:rsid w:val="007F3D5F"/>
    <w:rsid w:val="007F4027"/>
    <w:rsid w:val="007F40B6"/>
    <w:rsid w:val="007F4DE2"/>
    <w:rsid w:val="008005C5"/>
    <w:rsid w:val="00801044"/>
    <w:rsid w:val="0080462A"/>
    <w:rsid w:val="0080502D"/>
    <w:rsid w:val="00806793"/>
    <w:rsid w:val="0080691F"/>
    <w:rsid w:val="00810426"/>
    <w:rsid w:val="008151EB"/>
    <w:rsid w:val="0081528F"/>
    <w:rsid w:val="008154BE"/>
    <w:rsid w:val="00815628"/>
    <w:rsid w:val="00815C0A"/>
    <w:rsid w:val="00816971"/>
    <w:rsid w:val="00822953"/>
    <w:rsid w:val="00823281"/>
    <w:rsid w:val="0082395F"/>
    <w:rsid w:val="008255C1"/>
    <w:rsid w:val="0082619E"/>
    <w:rsid w:val="00826974"/>
    <w:rsid w:val="00826A89"/>
    <w:rsid w:val="00826D13"/>
    <w:rsid w:val="00826F38"/>
    <w:rsid w:val="00830352"/>
    <w:rsid w:val="00830540"/>
    <w:rsid w:val="00830EFD"/>
    <w:rsid w:val="00831D6A"/>
    <w:rsid w:val="00831FA9"/>
    <w:rsid w:val="008320B3"/>
    <w:rsid w:val="00833BFC"/>
    <w:rsid w:val="00833FC2"/>
    <w:rsid w:val="008357EF"/>
    <w:rsid w:val="00837BD7"/>
    <w:rsid w:val="00837F59"/>
    <w:rsid w:val="008402F3"/>
    <w:rsid w:val="00840A47"/>
    <w:rsid w:val="00840B9E"/>
    <w:rsid w:val="0084172D"/>
    <w:rsid w:val="008457C6"/>
    <w:rsid w:val="00845A8B"/>
    <w:rsid w:val="00845BF9"/>
    <w:rsid w:val="00847F42"/>
    <w:rsid w:val="0085044B"/>
    <w:rsid w:val="00851054"/>
    <w:rsid w:val="00851F1F"/>
    <w:rsid w:val="00851F9F"/>
    <w:rsid w:val="00852864"/>
    <w:rsid w:val="00852A00"/>
    <w:rsid w:val="00855130"/>
    <w:rsid w:val="00855201"/>
    <w:rsid w:val="00856048"/>
    <w:rsid w:val="00856E86"/>
    <w:rsid w:val="008570C2"/>
    <w:rsid w:val="00860915"/>
    <w:rsid w:val="00861E95"/>
    <w:rsid w:val="008626EC"/>
    <w:rsid w:val="008628C4"/>
    <w:rsid w:val="00862A77"/>
    <w:rsid w:val="00863FF9"/>
    <w:rsid w:val="0086542D"/>
    <w:rsid w:val="008657C6"/>
    <w:rsid w:val="00865FF6"/>
    <w:rsid w:val="00866E59"/>
    <w:rsid w:val="00873137"/>
    <w:rsid w:val="00874234"/>
    <w:rsid w:val="00875C82"/>
    <w:rsid w:val="0087622D"/>
    <w:rsid w:val="008770A3"/>
    <w:rsid w:val="00877427"/>
    <w:rsid w:val="008777C8"/>
    <w:rsid w:val="008841B6"/>
    <w:rsid w:val="008848DF"/>
    <w:rsid w:val="00887AEF"/>
    <w:rsid w:val="00887D3A"/>
    <w:rsid w:val="00887DFE"/>
    <w:rsid w:val="00891F41"/>
    <w:rsid w:val="00892992"/>
    <w:rsid w:val="008933AF"/>
    <w:rsid w:val="00894B27"/>
    <w:rsid w:val="00895030"/>
    <w:rsid w:val="00895B3A"/>
    <w:rsid w:val="0089650C"/>
    <w:rsid w:val="008A01D5"/>
    <w:rsid w:val="008A066F"/>
    <w:rsid w:val="008A174C"/>
    <w:rsid w:val="008A1C02"/>
    <w:rsid w:val="008A2A2D"/>
    <w:rsid w:val="008A365A"/>
    <w:rsid w:val="008A4DFE"/>
    <w:rsid w:val="008A640D"/>
    <w:rsid w:val="008A716A"/>
    <w:rsid w:val="008A7239"/>
    <w:rsid w:val="008A799B"/>
    <w:rsid w:val="008B282E"/>
    <w:rsid w:val="008B2916"/>
    <w:rsid w:val="008B3A5F"/>
    <w:rsid w:val="008B3EEB"/>
    <w:rsid w:val="008B4912"/>
    <w:rsid w:val="008B547F"/>
    <w:rsid w:val="008B5EBA"/>
    <w:rsid w:val="008B604D"/>
    <w:rsid w:val="008B69D3"/>
    <w:rsid w:val="008B7140"/>
    <w:rsid w:val="008B7D04"/>
    <w:rsid w:val="008C0C87"/>
    <w:rsid w:val="008C124D"/>
    <w:rsid w:val="008C2AA1"/>
    <w:rsid w:val="008C2E40"/>
    <w:rsid w:val="008C33D2"/>
    <w:rsid w:val="008C3F42"/>
    <w:rsid w:val="008C4F3E"/>
    <w:rsid w:val="008C6511"/>
    <w:rsid w:val="008D1C26"/>
    <w:rsid w:val="008D2BC8"/>
    <w:rsid w:val="008D5F30"/>
    <w:rsid w:val="008D643B"/>
    <w:rsid w:val="008D68D1"/>
    <w:rsid w:val="008E0D84"/>
    <w:rsid w:val="008E259C"/>
    <w:rsid w:val="008E2E60"/>
    <w:rsid w:val="008E3252"/>
    <w:rsid w:val="008E5165"/>
    <w:rsid w:val="008E52F0"/>
    <w:rsid w:val="008E551B"/>
    <w:rsid w:val="008E67BD"/>
    <w:rsid w:val="008E7B7C"/>
    <w:rsid w:val="008E7EC3"/>
    <w:rsid w:val="008F04C9"/>
    <w:rsid w:val="008F1678"/>
    <w:rsid w:val="008F2EB2"/>
    <w:rsid w:val="008F2FBA"/>
    <w:rsid w:val="008F4CA4"/>
    <w:rsid w:val="008F5D7B"/>
    <w:rsid w:val="008F5E61"/>
    <w:rsid w:val="008F7F35"/>
    <w:rsid w:val="0090008F"/>
    <w:rsid w:val="0090062E"/>
    <w:rsid w:val="00902384"/>
    <w:rsid w:val="009030CC"/>
    <w:rsid w:val="009031F1"/>
    <w:rsid w:val="00904638"/>
    <w:rsid w:val="00905102"/>
    <w:rsid w:val="00905C91"/>
    <w:rsid w:val="00907F7E"/>
    <w:rsid w:val="00910B8D"/>
    <w:rsid w:val="009118B5"/>
    <w:rsid w:val="00911A89"/>
    <w:rsid w:val="009120A7"/>
    <w:rsid w:val="00912473"/>
    <w:rsid w:val="0091527F"/>
    <w:rsid w:val="00915509"/>
    <w:rsid w:val="0091583F"/>
    <w:rsid w:val="00916A2A"/>
    <w:rsid w:val="009208B2"/>
    <w:rsid w:val="00922D31"/>
    <w:rsid w:val="009236AC"/>
    <w:rsid w:val="00923896"/>
    <w:rsid w:val="00924D05"/>
    <w:rsid w:val="0092509E"/>
    <w:rsid w:val="00926131"/>
    <w:rsid w:val="00926A93"/>
    <w:rsid w:val="009309D9"/>
    <w:rsid w:val="00931BB5"/>
    <w:rsid w:val="00931E11"/>
    <w:rsid w:val="009325E1"/>
    <w:rsid w:val="009340E9"/>
    <w:rsid w:val="009355FA"/>
    <w:rsid w:val="0093568A"/>
    <w:rsid w:val="00937D0F"/>
    <w:rsid w:val="00940833"/>
    <w:rsid w:val="009425D7"/>
    <w:rsid w:val="009428AC"/>
    <w:rsid w:val="009429D1"/>
    <w:rsid w:val="0094375B"/>
    <w:rsid w:val="00944333"/>
    <w:rsid w:val="009456AE"/>
    <w:rsid w:val="00945A7D"/>
    <w:rsid w:val="00947957"/>
    <w:rsid w:val="0095039D"/>
    <w:rsid w:val="00950A7E"/>
    <w:rsid w:val="00951BEC"/>
    <w:rsid w:val="00952681"/>
    <w:rsid w:val="0095358E"/>
    <w:rsid w:val="00953E36"/>
    <w:rsid w:val="0095423B"/>
    <w:rsid w:val="009549FE"/>
    <w:rsid w:val="00955120"/>
    <w:rsid w:val="00955166"/>
    <w:rsid w:val="00956897"/>
    <w:rsid w:val="009614DF"/>
    <w:rsid w:val="0096436E"/>
    <w:rsid w:val="00964724"/>
    <w:rsid w:val="00964A3B"/>
    <w:rsid w:val="00965E8D"/>
    <w:rsid w:val="00966056"/>
    <w:rsid w:val="00966669"/>
    <w:rsid w:val="009672EE"/>
    <w:rsid w:val="009706F5"/>
    <w:rsid w:val="0097090A"/>
    <w:rsid w:val="00973BD5"/>
    <w:rsid w:val="0097439E"/>
    <w:rsid w:val="0097724D"/>
    <w:rsid w:val="00980551"/>
    <w:rsid w:val="00980E56"/>
    <w:rsid w:val="009829A8"/>
    <w:rsid w:val="00982EEF"/>
    <w:rsid w:val="00984BA4"/>
    <w:rsid w:val="00985029"/>
    <w:rsid w:val="00985B5C"/>
    <w:rsid w:val="00985CBC"/>
    <w:rsid w:val="00985DC8"/>
    <w:rsid w:val="00986771"/>
    <w:rsid w:val="0098686A"/>
    <w:rsid w:val="00990163"/>
    <w:rsid w:val="009909C9"/>
    <w:rsid w:val="00990C43"/>
    <w:rsid w:val="009946CE"/>
    <w:rsid w:val="00994DAD"/>
    <w:rsid w:val="00995B38"/>
    <w:rsid w:val="00995BB8"/>
    <w:rsid w:val="00995F3D"/>
    <w:rsid w:val="009A0577"/>
    <w:rsid w:val="009A05E5"/>
    <w:rsid w:val="009A2F84"/>
    <w:rsid w:val="009A3314"/>
    <w:rsid w:val="009A4628"/>
    <w:rsid w:val="009A68D2"/>
    <w:rsid w:val="009A6D15"/>
    <w:rsid w:val="009A7B3E"/>
    <w:rsid w:val="009B037E"/>
    <w:rsid w:val="009B2500"/>
    <w:rsid w:val="009B2FEF"/>
    <w:rsid w:val="009B4A9D"/>
    <w:rsid w:val="009B6C95"/>
    <w:rsid w:val="009B6F13"/>
    <w:rsid w:val="009B77E2"/>
    <w:rsid w:val="009B781A"/>
    <w:rsid w:val="009C2133"/>
    <w:rsid w:val="009C31EA"/>
    <w:rsid w:val="009C5A0C"/>
    <w:rsid w:val="009C6584"/>
    <w:rsid w:val="009C6816"/>
    <w:rsid w:val="009D0405"/>
    <w:rsid w:val="009D2E59"/>
    <w:rsid w:val="009D3D51"/>
    <w:rsid w:val="009D4ED6"/>
    <w:rsid w:val="009D5502"/>
    <w:rsid w:val="009D79FF"/>
    <w:rsid w:val="009E2B80"/>
    <w:rsid w:val="009E2C76"/>
    <w:rsid w:val="009E5872"/>
    <w:rsid w:val="009E5DA4"/>
    <w:rsid w:val="009E7183"/>
    <w:rsid w:val="009E7527"/>
    <w:rsid w:val="009E75B5"/>
    <w:rsid w:val="009F1136"/>
    <w:rsid w:val="009F1306"/>
    <w:rsid w:val="009F1ACB"/>
    <w:rsid w:val="009F209C"/>
    <w:rsid w:val="009F23F3"/>
    <w:rsid w:val="009F3B6C"/>
    <w:rsid w:val="009F44B9"/>
    <w:rsid w:val="009F4892"/>
    <w:rsid w:val="009F5B13"/>
    <w:rsid w:val="009F772D"/>
    <w:rsid w:val="009F7B62"/>
    <w:rsid w:val="009F7F98"/>
    <w:rsid w:val="00A0140B"/>
    <w:rsid w:val="00A01AD5"/>
    <w:rsid w:val="00A02BDC"/>
    <w:rsid w:val="00A03EEF"/>
    <w:rsid w:val="00A03F37"/>
    <w:rsid w:val="00A0423F"/>
    <w:rsid w:val="00A05530"/>
    <w:rsid w:val="00A05C8A"/>
    <w:rsid w:val="00A15591"/>
    <w:rsid w:val="00A1704B"/>
    <w:rsid w:val="00A17C0E"/>
    <w:rsid w:val="00A2058E"/>
    <w:rsid w:val="00A20837"/>
    <w:rsid w:val="00A209E9"/>
    <w:rsid w:val="00A211BF"/>
    <w:rsid w:val="00A21275"/>
    <w:rsid w:val="00A21669"/>
    <w:rsid w:val="00A21E1F"/>
    <w:rsid w:val="00A2414D"/>
    <w:rsid w:val="00A24857"/>
    <w:rsid w:val="00A25BF6"/>
    <w:rsid w:val="00A30A45"/>
    <w:rsid w:val="00A33812"/>
    <w:rsid w:val="00A36800"/>
    <w:rsid w:val="00A40585"/>
    <w:rsid w:val="00A431AD"/>
    <w:rsid w:val="00A449FA"/>
    <w:rsid w:val="00A4556C"/>
    <w:rsid w:val="00A465F6"/>
    <w:rsid w:val="00A469F3"/>
    <w:rsid w:val="00A46C2B"/>
    <w:rsid w:val="00A47168"/>
    <w:rsid w:val="00A5020D"/>
    <w:rsid w:val="00A521C0"/>
    <w:rsid w:val="00A540B9"/>
    <w:rsid w:val="00A546A8"/>
    <w:rsid w:val="00A549FC"/>
    <w:rsid w:val="00A55CAB"/>
    <w:rsid w:val="00A55EBF"/>
    <w:rsid w:val="00A56CE1"/>
    <w:rsid w:val="00A60E02"/>
    <w:rsid w:val="00A60FA8"/>
    <w:rsid w:val="00A6142F"/>
    <w:rsid w:val="00A61F7D"/>
    <w:rsid w:val="00A62CDB"/>
    <w:rsid w:val="00A65208"/>
    <w:rsid w:val="00A668DF"/>
    <w:rsid w:val="00A671B5"/>
    <w:rsid w:val="00A72682"/>
    <w:rsid w:val="00A75145"/>
    <w:rsid w:val="00A7549C"/>
    <w:rsid w:val="00A76E28"/>
    <w:rsid w:val="00A81647"/>
    <w:rsid w:val="00A83833"/>
    <w:rsid w:val="00A842AD"/>
    <w:rsid w:val="00A84E84"/>
    <w:rsid w:val="00A84F41"/>
    <w:rsid w:val="00A8539F"/>
    <w:rsid w:val="00A86E1D"/>
    <w:rsid w:val="00A87903"/>
    <w:rsid w:val="00A90295"/>
    <w:rsid w:val="00A90694"/>
    <w:rsid w:val="00A914EB"/>
    <w:rsid w:val="00A92BF3"/>
    <w:rsid w:val="00A94619"/>
    <w:rsid w:val="00A953A5"/>
    <w:rsid w:val="00A95577"/>
    <w:rsid w:val="00AA0702"/>
    <w:rsid w:val="00AA0F06"/>
    <w:rsid w:val="00AA1D63"/>
    <w:rsid w:val="00AA2329"/>
    <w:rsid w:val="00AA4BFD"/>
    <w:rsid w:val="00AA5AEB"/>
    <w:rsid w:val="00AA63DF"/>
    <w:rsid w:val="00AA7D77"/>
    <w:rsid w:val="00AB0E82"/>
    <w:rsid w:val="00AB2160"/>
    <w:rsid w:val="00AB3A14"/>
    <w:rsid w:val="00AB4821"/>
    <w:rsid w:val="00AC0A2C"/>
    <w:rsid w:val="00AC0FD9"/>
    <w:rsid w:val="00AC1B0D"/>
    <w:rsid w:val="00AC1DF5"/>
    <w:rsid w:val="00AC1E94"/>
    <w:rsid w:val="00AC22FF"/>
    <w:rsid w:val="00AC2D59"/>
    <w:rsid w:val="00AC4E00"/>
    <w:rsid w:val="00AC5206"/>
    <w:rsid w:val="00AC5844"/>
    <w:rsid w:val="00AC6CA3"/>
    <w:rsid w:val="00AC74E5"/>
    <w:rsid w:val="00AC756B"/>
    <w:rsid w:val="00AC779D"/>
    <w:rsid w:val="00AD2871"/>
    <w:rsid w:val="00AD40AB"/>
    <w:rsid w:val="00AD7E2E"/>
    <w:rsid w:val="00AE0065"/>
    <w:rsid w:val="00AE11DA"/>
    <w:rsid w:val="00AE1C21"/>
    <w:rsid w:val="00AE233D"/>
    <w:rsid w:val="00AE28DA"/>
    <w:rsid w:val="00AE2C95"/>
    <w:rsid w:val="00AE344E"/>
    <w:rsid w:val="00AE391C"/>
    <w:rsid w:val="00AE395C"/>
    <w:rsid w:val="00AE58B6"/>
    <w:rsid w:val="00AE79BD"/>
    <w:rsid w:val="00AF2A31"/>
    <w:rsid w:val="00AF2BF9"/>
    <w:rsid w:val="00AF4373"/>
    <w:rsid w:val="00AF52A9"/>
    <w:rsid w:val="00AF670A"/>
    <w:rsid w:val="00AF6FB5"/>
    <w:rsid w:val="00AF77A5"/>
    <w:rsid w:val="00AF7BBA"/>
    <w:rsid w:val="00AF7BC3"/>
    <w:rsid w:val="00B000DE"/>
    <w:rsid w:val="00B00511"/>
    <w:rsid w:val="00B02A61"/>
    <w:rsid w:val="00B02D3F"/>
    <w:rsid w:val="00B0305B"/>
    <w:rsid w:val="00B07EC2"/>
    <w:rsid w:val="00B127A5"/>
    <w:rsid w:val="00B1314A"/>
    <w:rsid w:val="00B144FC"/>
    <w:rsid w:val="00B14F89"/>
    <w:rsid w:val="00B1564F"/>
    <w:rsid w:val="00B15FC7"/>
    <w:rsid w:val="00B1663D"/>
    <w:rsid w:val="00B20690"/>
    <w:rsid w:val="00B20735"/>
    <w:rsid w:val="00B20EE7"/>
    <w:rsid w:val="00B21039"/>
    <w:rsid w:val="00B21EAE"/>
    <w:rsid w:val="00B22A70"/>
    <w:rsid w:val="00B266C6"/>
    <w:rsid w:val="00B27FD8"/>
    <w:rsid w:val="00B30C0A"/>
    <w:rsid w:val="00B32F13"/>
    <w:rsid w:val="00B33028"/>
    <w:rsid w:val="00B34091"/>
    <w:rsid w:val="00B34A49"/>
    <w:rsid w:val="00B35D7D"/>
    <w:rsid w:val="00B36606"/>
    <w:rsid w:val="00B366F5"/>
    <w:rsid w:val="00B369E4"/>
    <w:rsid w:val="00B37243"/>
    <w:rsid w:val="00B37F90"/>
    <w:rsid w:val="00B40E7B"/>
    <w:rsid w:val="00B41EF8"/>
    <w:rsid w:val="00B4265A"/>
    <w:rsid w:val="00B43497"/>
    <w:rsid w:val="00B45671"/>
    <w:rsid w:val="00B4593C"/>
    <w:rsid w:val="00B4636D"/>
    <w:rsid w:val="00B47606"/>
    <w:rsid w:val="00B5066D"/>
    <w:rsid w:val="00B52BDD"/>
    <w:rsid w:val="00B52D7D"/>
    <w:rsid w:val="00B539F7"/>
    <w:rsid w:val="00B54678"/>
    <w:rsid w:val="00B54F01"/>
    <w:rsid w:val="00B5602F"/>
    <w:rsid w:val="00B56FF2"/>
    <w:rsid w:val="00B57039"/>
    <w:rsid w:val="00B60560"/>
    <w:rsid w:val="00B62922"/>
    <w:rsid w:val="00B64117"/>
    <w:rsid w:val="00B6523B"/>
    <w:rsid w:val="00B6540B"/>
    <w:rsid w:val="00B71412"/>
    <w:rsid w:val="00B736B1"/>
    <w:rsid w:val="00B73A23"/>
    <w:rsid w:val="00B74782"/>
    <w:rsid w:val="00B7478D"/>
    <w:rsid w:val="00B751CC"/>
    <w:rsid w:val="00B7554D"/>
    <w:rsid w:val="00B76283"/>
    <w:rsid w:val="00B76597"/>
    <w:rsid w:val="00B76C95"/>
    <w:rsid w:val="00B77E08"/>
    <w:rsid w:val="00B819D3"/>
    <w:rsid w:val="00B853ED"/>
    <w:rsid w:val="00B8756E"/>
    <w:rsid w:val="00B8759F"/>
    <w:rsid w:val="00B90487"/>
    <w:rsid w:val="00B90B46"/>
    <w:rsid w:val="00B91102"/>
    <w:rsid w:val="00B91915"/>
    <w:rsid w:val="00B920B2"/>
    <w:rsid w:val="00B96B02"/>
    <w:rsid w:val="00B96B1A"/>
    <w:rsid w:val="00B97216"/>
    <w:rsid w:val="00BA183F"/>
    <w:rsid w:val="00BA275B"/>
    <w:rsid w:val="00BA3D46"/>
    <w:rsid w:val="00BA45CA"/>
    <w:rsid w:val="00BA5A01"/>
    <w:rsid w:val="00BA5DDA"/>
    <w:rsid w:val="00BA7451"/>
    <w:rsid w:val="00BB5EA2"/>
    <w:rsid w:val="00BB6E39"/>
    <w:rsid w:val="00BB7A9F"/>
    <w:rsid w:val="00BC03F6"/>
    <w:rsid w:val="00BC0440"/>
    <w:rsid w:val="00BC12FB"/>
    <w:rsid w:val="00BC1374"/>
    <w:rsid w:val="00BC1C8D"/>
    <w:rsid w:val="00BC3B66"/>
    <w:rsid w:val="00BC4331"/>
    <w:rsid w:val="00BC67C9"/>
    <w:rsid w:val="00BC6B3F"/>
    <w:rsid w:val="00BD02C7"/>
    <w:rsid w:val="00BD1298"/>
    <w:rsid w:val="00BD1E4E"/>
    <w:rsid w:val="00BD453A"/>
    <w:rsid w:val="00BD509D"/>
    <w:rsid w:val="00BD5D3B"/>
    <w:rsid w:val="00BD62C0"/>
    <w:rsid w:val="00BD631F"/>
    <w:rsid w:val="00BD680B"/>
    <w:rsid w:val="00BD69FD"/>
    <w:rsid w:val="00BD6CDC"/>
    <w:rsid w:val="00BD6FC7"/>
    <w:rsid w:val="00BD7E2F"/>
    <w:rsid w:val="00BE12FC"/>
    <w:rsid w:val="00BE1D49"/>
    <w:rsid w:val="00BE1FC3"/>
    <w:rsid w:val="00BE2296"/>
    <w:rsid w:val="00BE3879"/>
    <w:rsid w:val="00BE39AB"/>
    <w:rsid w:val="00BE79DE"/>
    <w:rsid w:val="00BE7A08"/>
    <w:rsid w:val="00BF0081"/>
    <w:rsid w:val="00BF0801"/>
    <w:rsid w:val="00BF1E60"/>
    <w:rsid w:val="00BF5D84"/>
    <w:rsid w:val="00BF67B9"/>
    <w:rsid w:val="00BF6A2E"/>
    <w:rsid w:val="00BF7717"/>
    <w:rsid w:val="00BF7B37"/>
    <w:rsid w:val="00C0078E"/>
    <w:rsid w:val="00C01352"/>
    <w:rsid w:val="00C03261"/>
    <w:rsid w:val="00C03E23"/>
    <w:rsid w:val="00C045BE"/>
    <w:rsid w:val="00C059F9"/>
    <w:rsid w:val="00C0648F"/>
    <w:rsid w:val="00C06FDF"/>
    <w:rsid w:val="00C107D4"/>
    <w:rsid w:val="00C11488"/>
    <w:rsid w:val="00C119B5"/>
    <w:rsid w:val="00C12949"/>
    <w:rsid w:val="00C13330"/>
    <w:rsid w:val="00C16E14"/>
    <w:rsid w:val="00C17B67"/>
    <w:rsid w:val="00C20C86"/>
    <w:rsid w:val="00C232F1"/>
    <w:rsid w:val="00C246C0"/>
    <w:rsid w:val="00C248D2"/>
    <w:rsid w:val="00C25628"/>
    <w:rsid w:val="00C26D3E"/>
    <w:rsid w:val="00C26D82"/>
    <w:rsid w:val="00C272D7"/>
    <w:rsid w:val="00C274DA"/>
    <w:rsid w:val="00C3117F"/>
    <w:rsid w:val="00C321E7"/>
    <w:rsid w:val="00C3394A"/>
    <w:rsid w:val="00C33EF4"/>
    <w:rsid w:val="00C363E7"/>
    <w:rsid w:val="00C36459"/>
    <w:rsid w:val="00C368BE"/>
    <w:rsid w:val="00C41788"/>
    <w:rsid w:val="00C43649"/>
    <w:rsid w:val="00C452AF"/>
    <w:rsid w:val="00C45597"/>
    <w:rsid w:val="00C459BF"/>
    <w:rsid w:val="00C45A62"/>
    <w:rsid w:val="00C47EF4"/>
    <w:rsid w:val="00C50C16"/>
    <w:rsid w:val="00C514F4"/>
    <w:rsid w:val="00C52BDD"/>
    <w:rsid w:val="00C542C6"/>
    <w:rsid w:val="00C544CF"/>
    <w:rsid w:val="00C54D18"/>
    <w:rsid w:val="00C56516"/>
    <w:rsid w:val="00C56654"/>
    <w:rsid w:val="00C5698E"/>
    <w:rsid w:val="00C602BF"/>
    <w:rsid w:val="00C62712"/>
    <w:rsid w:val="00C63A67"/>
    <w:rsid w:val="00C64227"/>
    <w:rsid w:val="00C66863"/>
    <w:rsid w:val="00C67495"/>
    <w:rsid w:val="00C72072"/>
    <w:rsid w:val="00C72446"/>
    <w:rsid w:val="00C740AA"/>
    <w:rsid w:val="00C74658"/>
    <w:rsid w:val="00C74A4E"/>
    <w:rsid w:val="00C74B1E"/>
    <w:rsid w:val="00C771E9"/>
    <w:rsid w:val="00C801E8"/>
    <w:rsid w:val="00C807C2"/>
    <w:rsid w:val="00C84251"/>
    <w:rsid w:val="00C86450"/>
    <w:rsid w:val="00C874BC"/>
    <w:rsid w:val="00C87835"/>
    <w:rsid w:val="00C87AE4"/>
    <w:rsid w:val="00C918C9"/>
    <w:rsid w:val="00C91C32"/>
    <w:rsid w:val="00C939CF"/>
    <w:rsid w:val="00C957E9"/>
    <w:rsid w:val="00C95BD2"/>
    <w:rsid w:val="00C969F1"/>
    <w:rsid w:val="00C9726D"/>
    <w:rsid w:val="00C97478"/>
    <w:rsid w:val="00CA13F1"/>
    <w:rsid w:val="00CA72F9"/>
    <w:rsid w:val="00CB087A"/>
    <w:rsid w:val="00CB1114"/>
    <w:rsid w:val="00CB11DE"/>
    <w:rsid w:val="00CB29DB"/>
    <w:rsid w:val="00CB3531"/>
    <w:rsid w:val="00CB51EF"/>
    <w:rsid w:val="00CB5DFA"/>
    <w:rsid w:val="00CB697E"/>
    <w:rsid w:val="00CB6FE9"/>
    <w:rsid w:val="00CC3A42"/>
    <w:rsid w:val="00CC471E"/>
    <w:rsid w:val="00CC5FE4"/>
    <w:rsid w:val="00CC73E5"/>
    <w:rsid w:val="00CD0594"/>
    <w:rsid w:val="00CD0A05"/>
    <w:rsid w:val="00CD1F5F"/>
    <w:rsid w:val="00CD39F1"/>
    <w:rsid w:val="00CD4ED0"/>
    <w:rsid w:val="00CD60F3"/>
    <w:rsid w:val="00CD661C"/>
    <w:rsid w:val="00CD6E23"/>
    <w:rsid w:val="00CD7659"/>
    <w:rsid w:val="00CE06EF"/>
    <w:rsid w:val="00CE1689"/>
    <w:rsid w:val="00CE1D67"/>
    <w:rsid w:val="00CE2AE3"/>
    <w:rsid w:val="00CE2EB5"/>
    <w:rsid w:val="00CE5F31"/>
    <w:rsid w:val="00CE6040"/>
    <w:rsid w:val="00CE72B5"/>
    <w:rsid w:val="00CF0BB1"/>
    <w:rsid w:val="00CF19DC"/>
    <w:rsid w:val="00CF216E"/>
    <w:rsid w:val="00CF2EAA"/>
    <w:rsid w:val="00CF31BA"/>
    <w:rsid w:val="00CF3CFF"/>
    <w:rsid w:val="00CF4261"/>
    <w:rsid w:val="00CF5AF3"/>
    <w:rsid w:val="00CF660D"/>
    <w:rsid w:val="00CF7291"/>
    <w:rsid w:val="00D00827"/>
    <w:rsid w:val="00D00C4B"/>
    <w:rsid w:val="00D01712"/>
    <w:rsid w:val="00D0182B"/>
    <w:rsid w:val="00D035F0"/>
    <w:rsid w:val="00D0531B"/>
    <w:rsid w:val="00D05F60"/>
    <w:rsid w:val="00D06B43"/>
    <w:rsid w:val="00D0708C"/>
    <w:rsid w:val="00D071C6"/>
    <w:rsid w:val="00D07B3A"/>
    <w:rsid w:val="00D103EF"/>
    <w:rsid w:val="00D110E1"/>
    <w:rsid w:val="00D11268"/>
    <w:rsid w:val="00D13C33"/>
    <w:rsid w:val="00D14ACD"/>
    <w:rsid w:val="00D15AA2"/>
    <w:rsid w:val="00D15BCD"/>
    <w:rsid w:val="00D16651"/>
    <w:rsid w:val="00D1682E"/>
    <w:rsid w:val="00D17AD3"/>
    <w:rsid w:val="00D204DF"/>
    <w:rsid w:val="00D227A5"/>
    <w:rsid w:val="00D24C23"/>
    <w:rsid w:val="00D34DF8"/>
    <w:rsid w:val="00D35898"/>
    <w:rsid w:val="00D369BF"/>
    <w:rsid w:val="00D37544"/>
    <w:rsid w:val="00D3798B"/>
    <w:rsid w:val="00D42376"/>
    <w:rsid w:val="00D424D5"/>
    <w:rsid w:val="00D4254A"/>
    <w:rsid w:val="00D428F5"/>
    <w:rsid w:val="00D42B86"/>
    <w:rsid w:val="00D46ADC"/>
    <w:rsid w:val="00D46FF0"/>
    <w:rsid w:val="00D476E7"/>
    <w:rsid w:val="00D4794E"/>
    <w:rsid w:val="00D51E36"/>
    <w:rsid w:val="00D52239"/>
    <w:rsid w:val="00D5306B"/>
    <w:rsid w:val="00D5326C"/>
    <w:rsid w:val="00D5355D"/>
    <w:rsid w:val="00D53E57"/>
    <w:rsid w:val="00D540AE"/>
    <w:rsid w:val="00D545F3"/>
    <w:rsid w:val="00D5550E"/>
    <w:rsid w:val="00D56099"/>
    <w:rsid w:val="00D56F5A"/>
    <w:rsid w:val="00D60184"/>
    <w:rsid w:val="00D6110C"/>
    <w:rsid w:val="00D62895"/>
    <w:rsid w:val="00D63076"/>
    <w:rsid w:val="00D63352"/>
    <w:rsid w:val="00D63709"/>
    <w:rsid w:val="00D652DE"/>
    <w:rsid w:val="00D67F92"/>
    <w:rsid w:val="00D70CEA"/>
    <w:rsid w:val="00D70F17"/>
    <w:rsid w:val="00D72AB1"/>
    <w:rsid w:val="00D7339C"/>
    <w:rsid w:val="00D75737"/>
    <w:rsid w:val="00D758FB"/>
    <w:rsid w:val="00D76644"/>
    <w:rsid w:val="00D80194"/>
    <w:rsid w:val="00D80B9E"/>
    <w:rsid w:val="00D8243F"/>
    <w:rsid w:val="00D83AFE"/>
    <w:rsid w:val="00D84C4E"/>
    <w:rsid w:val="00D84F58"/>
    <w:rsid w:val="00D85562"/>
    <w:rsid w:val="00D8579C"/>
    <w:rsid w:val="00D85FE6"/>
    <w:rsid w:val="00D87B73"/>
    <w:rsid w:val="00D90098"/>
    <w:rsid w:val="00D900E6"/>
    <w:rsid w:val="00D925F1"/>
    <w:rsid w:val="00D92B85"/>
    <w:rsid w:val="00D92E14"/>
    <w:rsid w:val="00D937E3"/>
    <w:rsid w:val="00D93BB8"/>
    <w:rsid w:val="00D93E9D"/>
    <w:rsid w:val="00D94837"/>
    <w:rsid w:val="00D94B31"/>
    <w:rsid w:val="00D95CCC"/>
    <w:rsid w:val="00D95D17"/>
    <w:rsid w:val="00D97224"/>
    <w:rsid w:val="00DA0ABB"/>
    <w:rsid w:val="00DA0D37"/>
    <w:rsid w:val="00DA12F5"/>
    <w:rsid w:val="00DA2648"/>
    <w:rsid w:val="00DA4470"/>
    <w:rsid w:val="00DA47B8"/>
    <w:rsid w:val="00DA502F"/>
    <w:rsid w:val="00DA602C"/>
    <w:rsid w:val="00DA6BFD"/>
    <w:rsid w:val="00DA6C69"/>
    <w:rsid w:val="00DA7DC5"/>
    <w:rsid w:val="00DB1391"/>
    <w:rsid w:val="00DB215A"/>
    <w:rsid w:val="00DB227E"/>
    <w:rsid w:val="00DB2BCB"/>
    <w:rsid w:val="00DB32EC"/>
    <w:rsid w:val="00DB3EFB"/>
    <w:rsid w:val="00DB426A"/>
    <w:rsid w:val="00DB4DF2"/>
    <w:rsid w:val="00DB65EA"/>
    <w:rsid w:val="00DC0593"/>
    <w:rsid w:val="00DC1498"/>
    <w:rsid w:val="00DC5372"/>
    <w:rsid w:val="00DC5B21"/>
    <w:rsid w:val="00DD1784"/>
    <w:rsid w:val="00DD2598"/>
    <w:rsid w:val="00DD2D0F"/>
    <w:rsid w:val="00DD7006"/>
    <w:rsid w:val="00DD71EC"/>
    <w:rsid w:val="00DD7A61"/>
    <w:rsid w:val="00DE0799"/>
    <w:rsid w:val="00DE07E4"/>
    <w:rsid w:val="00DE0DDE"/>
    <w:rsid w:val="00DE170E"/>
    <w:rsid w:val="00DE2DF9"/>
    <w:rsid w:val="00DE34B4"/>
    <w:rsid w:val="00DF0189"/>
    <w:rsid w:val="00DF10FC"/>
    <w:rsid w:val="00DF1BE9"/>
    <w:rsid w:val="00DF1D45"/>
    <w:rsid w:val="00DF1D59"/>
    <w:rsid w:val="00DF2CED"/>
    <w:rsid w:val="00DF36F0"/>
    <w:rsid w:val="00DF398E"/>
    <w:rsid w:val="00DF4547"/>
    <w:rsid w:val="00DF49A4"/>
    <w:rsid w:val="00DF5AD6"/>
    <w:rsid w:val="00DF7147"/>
    <w:rsid w:val="00DF7A17"/>
    <w:rsid w:val="00DF7B91"/>
    <w:rsid w:val="00E0135E"/>
    <w:rsid w:val="00E02AC2"/>
    <w:rsid w:val="00E0503A"/>
    <w:rsid w:val="00E0584B"/>
    <w:rsid w:val="00E063D5"/>
    <w:rsid w:val="00E10C5B"/>
    <w:rsid w:val="00E11994"/>
    <w:rsid w:val="00E12132"/>
    <w:rsid w:val="00E138EF"/>
    <w:rsid w:val="00E14275"/>
    <w:rsid w:val="00E14422"/>
    <w:rsid w:val="00E15DFF"/>
    <w:rsid w:val="00E17593"/>
    <w:rsid w:val="00E2027F"/>
    <w:rsid w:val="00E205FB"/>
    <w:rsid w:val="00E20644"/>
    <w:rsid w:val="00E20B62"/>
    <w:rsid w:val="00E21372"/>
    <w:rsid w:val="00E2595A"/>
    <w:rsid w:val="00E261F7"/>
    <w:rsid w:val="00E275E9"/>
    <w:rsid w:val="00E276B8"/>
    <w:rsid w:val="00E31924"/>
    <w:rsid w:val="00E32857"/>
    <w:rsid w:val="00E33E28"/>
    <w:rsid w:val="00E357C6"/>
    <w:rsid w:val="00E35BA3"/>
    <w:rsid w:val="00E40CE5"/>
    <w:rsid w:val="00E40E49"/>
    <w:rsid w:val="00E41B71"/>
    <w:rsid w:val="00E420FA"/>
    <w:rsid w:val="00E43633"/>
    <w:rsid w:val="00E44F72"/>
    <w:rsid w:val="00E45CB5"/>
    <w:rsid w:val="00E45E25"/>
    <w:rsid w:val="00E45F79"/>
    <w:rsid w:val="00E46273"/>
    <w:rsid w:val="00E462CC"/>
    <w:rsid w:val="00E46891"/>
    <w:rsid w:val="00E46FFA"/>
    <w:rsid w:val="00E518CE"/>
    <w:rsid w:val="00E52B7C"/>
    <w:rsid w:val="00E53C7C"/>
    <w:rsid w:val="00E56E70"/>
    <w:rsid w:val="00E57041"/>
    <w:rsid w:val="00E57B02"/>
    <w:rsid w:val="00E61959"/>
    <w:rsid w:val="00E637F9"/>
    <w:rsid w:val="00E65A7E"/>
    <w:rsid w:val="00E661D1"/>
    <w:rsid w:val="00E661E7"/>
    <w:rsid w:val="00E6744B"/>
    <w:rsid w:val="00E72878"/>
    <w:rsid w:val="00E742E0"/>
    <w:rsid w:val="00E74DEA"/>
    <w:rsid w:val="00E75BEC"/>
    <w:rsid w:val="00E76A09"/>
    <w:rsid w:val="00E76A73"/>
    <w:rsid w:val="00E77C5E"/>
    <w:rsid w:val="00E80C69"/>
    <w:rsid w:val="00E8158B"/>
    <w:rsid w:val="00E816B0"/>
    <w:rsid w:val="00E82D11"/>
    <w:rsid w:val="00E82EBA"/>
    <w:rsid w:val="00E83C44"/>
    <w:rsid w:val="00E90787"/>
    <w:rsid w:val="00E90EBB"/>
    <w:rsid w:val="00E912C9"/>
    <w:rsid w:val="00E91E20"/>
    <w:rsid w:val="00E927AD"/>
    <w:rsid w:val="00E93457"/>
    <w:rsid w:val="00E93D16"/>
    <w:rsid w:val="00E94E1F"/>
    <w:rsid w:val="00E95ABB"/>
    <w:rsid w:val="00E95EDD"/>
    <w:rsid w:val="00E95FD9"/>
    <w:rsid w:val="00E96CE4"/>
    <w:rsid w:val="00E974BB"/>
    <w:rsid w:val="00EA10E2"/>
    <w:rsid w:val="00EA1259"/>
    <w:rsid w:val="00EA3F49"/>
    <w:rsid w:val="00EA7829"/>
    <w:rsid w:val="00EB00A7"/>
    <w:rsid w:val="00EB00D4"/>
    <w:rsid w:val="00EB0431"/>
    <w:rsid w:val="00EB05AA"/>
    <w:rsid w:val="00EB1468"/>
    <w:rsid w:val="00EB4023"/>
    <w:rsid w:val="00EB54F4"/>
    <w:rsid w:val="00EB5862"/>
    <w:rsid w:val="00EB66F9"/>
    <w:rsid w:val="00EC0781"/>
    <w:rsid w:val="00EC0874"/>
    <w:rsid w:val="00EC19A3"/>
    <w:rsid w:val="00EC1BD4"/>
    <w:rsid w:val="00EC1F1B"/>
    <w:rsid w:val="00EC21A5"/>
    <w:rsid w:val="00EC22BB"/>
    <w:rsid w:val="00EC260E"/>
    <w:rsid w:val="00EC64D6"/>
    <w:rsid w:val="00EC6745"/>
    <w:rsid w:val="00EC749B"/>
    <w:rsid w:val="00EC7654"/>
    <w:rsid w:val="00ED17B0"/>
    <w:rsid w:val="00ED213C"/>
    <w:rsid w:val="00ED2B17"/>
    <w:rsid w:val="00ED3B6B"/>
    <w:rsid w:val="00ED404A"/>
    <w:rsid w:val="00ED480D"/>
    <w:rsid w:val="00ED4A6E"/>
    <w:rsid w:val="00ED506A"/>
    <w:rsid w:val="00ED5F4E"/>
    <w:rsid w:val="00ED63D1"/>
    <w:rsid w:val="00ED68BA"/>
    <w:rsid w:val="00ED6B55"/>
    <w:rsid w:val="00ED786C"/>
    <w:rsid w:val="00EE0FB1"/>
    <w:rsid w:val="00EE1072"/>
    <w:rsid w:val="00EE5260"/>
    <w:rsid w:val="00EE576B"/>
    <w:rsid w:val="00EE59BB"/>
    <w:rsid w:val="00EE61B5"/>
    <w:rsid w:val="00EE640D"/>
    <w:rsid w:val="00EE698D"/>
    <w:rsid w:val="00EE6EC2"/>
    <w:rsid w:val="00EE7BA5"/>
    <w:rsid w:val="00EF028C"/>
    <w:rsid w:val="00EF4742"/>
    <w:rsid w:val="00EF4C01"/>
    <w:rsid w:val="00EF6385"/>
    <w:rsid w:val="00EF7135"/>
    <w:rsid w:val="00EF7D8E"/>
    <w:rsid w:val="00F03DA5"/>
    <w:rsid w:val="00F04590"/>
    <w:rsid w:val="00F0515B"/>
    <w:rsid w:val="00F102E5"/>
    <w:rsid w:val="00F10961"/>
    <w:rsid w:val="00F11862"/>
    <w:rsid w:val="00F12574"/>
    <w:rsid w:val="00F12A22"/>
    <w:rsid w:val="00F13A4C"/>
    <w:rsid w:val="00F1739A"/>
    <w:rsid w:val="00F176DA"/>
    <w:rsid w:val="00F2026A"/>
    <w:rsid w:val="00F22DBF"/>
    <w:rsid w:val="00F23960"/>
    <w:rsid w:val="00F2452F"/>
    <w:rsid w:val="00F24A67"/>
    <w:rsid w:val="00F25B34"/>
    <w:rsid w:val="00F25C08"/>
    <w:rsid w:val="00F268DC"/>
    <w:rsid w:val="00F275F9"/>
    <w:rsid w:val="00F27FF6"/>
    <w:rsid w:val="00F333DA"/>
    <w:rsid w:val="00F34DE7"/>
    <w:rsid w:val="00F34E8C"/>
    <w:rsid w:val="00F35248"/>
    <w:rsid w:val="00F371BC"/>
    <w:rsid w:val="00F37EE2"/>
    <w:rsid w:val="00F4093B"/>
    <w:rsid w:val="00F4274F"/>
    <w:rsid w:val="00F42C11"/>
    <w:rsid w:val="00F43F15"/>
    <w:rsid w:val="00F4468A"/>
    <w:rsid w:val="00F461DC"/>
    <w:rsid w:val="00F47DE7"/>
    <w:rsid w:val="00F503E6"/>
    <w:rsid w:val="00F5040F"/>
    <w:rsid w:val="00F533CD"/>
    <w:rsid w:val="00F54DD6"/>
    <w:rsid w:val="00F551DE"/>
    <w:rsid w:val="00F555AE"/>
    <w:rsid w:val="00F56D71"/>
    <w:rsid w:val="00F57212"/>
    <w:rsid w:val="00F5767B"/>
    <w:rsid w:val="00F60AA8"/>
    <w:rsid w:val="00F61859"/>
    <w:rsid w:val="00F62F05"/>
    <w:rsid w:val="00F6659E"/>
    <w:rsid w:val="00F67095"/>
    <w:rsid w:val="00F67317"/>
    <w:rsid w:val="00F6736A"/>
    <w:rsid w:val="00F6756B"/>
    <w:rsid w:val="00F6798B"/>
    <w:rsid w:val="00F67AD1"/>
    <w:rsid w:val="00F71E92"/>
    <w:rsid w:val="00F71F77"/>
    <w:rsid w:val="00F72588"/>
    <w:rsid w:val="00F72EBD"/>
    <w:rsid w:val="00F7305E"/>
    <w:rsid w:val="00F73AE0"/>
    <w:rsid w:val="00F74490"/>
    <w:rsid w:val="00F754EE"/>
    <w:rsid w:val="00F7734F"/>
    <w:rsid w:val="00F779AD"/>
    <w:rsid w:val="00F800D8"/>
    <w:rsid w:val="00F807B6"/>
    <w:rsid w:val="00F81023"/>
    <w:rsid w:val="00F826F1"/>
    <w:rsid w:val="00F84591"/>
    <w:rsid w:val="00F84B05"/>
    <w:rsid w:val="00F8566B"/>
    <w:rsid w:val="00F90A37"/>
    <w:rsid w:val="00F90E58"/>
    <w:rsid w:val="00F9166B"/>
    <w:rsid w:val="00F91E02"/>
    <w:rsid w:val="00F930E6"/>
    <w:rsid w:val="00F93510"/>
    <w:rsid w:val="00F93BF9"/>
    <w:rsid w:val="00F9449E"/>
    <w:rsid w:val="00F9498C"/>
    <w:rsid w:val="00F94BC6"/>
    <w:rsid w:val="00F94DA8"/>
    <w:rsid w:val="00F94FEF"/>
    <w:rsid w:val="00F956D6"/>
    <w:rsid w:val="00F9633E"/>
    <w:rsid w:val="00F965CC"/>
    <w:rsid w:val="00F9709F"/>
    <w:rsid w:val="00F97590"/>
    <w:rsid w:val="00F975F4"/>
    <w:rsid w:val="00FA129B"/>
    <w:rsid w:val="00FA262E"/>
    <w:rsid w:val="00FA3688"/>
    <w:rsid w:val="00FA39D5"/>
    <w:rsid w:val="00FA5BBF"/>
    <w:rsid w:val="00FB12CD"/>
    <w:rsid w:val="00FB1C9E"/>
    <w:rsid w:val="00FB22AB"/>
    <w:rsid w:val="00FB264A"/>
    <w:rsid w:val="00FB316D"/>
    <w:rsid w:val="00FB456F"/>
    <w:rsid w:val="00FB68B7"/>
    <w:rsid w:val="00FB7492"/>
    <w:rsid w:val="00FC128C"/>
    <w:rsid w:val="00FC156E"/>
    <w:rsid w:val="00FC31EC"/>
    <w:rsid w:val="00FC37D8"/>
    <w:rsid w:val="00FC3BDF"/>
    <w:rsid w:val="00FC4813"/>
    <w:rsid w:val="00FC48DC"/>
    <w:rsid w:val="00FC54D2"/>
    <w:rsid w:val="00FC5ECC"/>
    <w:rsid w:val="00FC6D33"/>
    <w:rsid w:val="00FD16ED"/>
    <w:rsid w:val="00FD4399"/>
    <w:rsid w:val="00FD4755"/>
    <w:rsid w:val="00FD559E"/>
    <w:rsid w:val="00FD5C76"/>
    <w:rsid w:val="00FE0410"/>
    <w:rsid w:val="00FE0FC7"/>
    <w:rsid w:val="00FE1267"/>
    <w:rsid w:val="00FE189A"/>
    <w:rsid w:val="00FE2AB9"/>
    <w:rsid w:val="00FE31BB"/>
    <w:rsid w:val="00FE339E"/>
    <w:rsid w:val="00FE359B"/>
    <w:rsid w:val="00FE39C8"/>
    <w:rsid w:val="00FE3A1E"/>
    <w:rsid w:val="00FE435F"/>
    <w:rsid w:val="00FE4D6E"/>
    <w:rsid w:val="00FE5AC9"/>
    <w:rsid w:val="00FE78EE"/>
    <w:rsid w:val="00FF3920"/>
    <w:rsid w:val="00FF3CE9"/>
    <w:rsid w:val="00FF48DB"/>
    <w:rsid w:val="00FF5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65"/>
    <o:shapelayout v:ext="edit">
      <o:idmap v:ext="edit" data="1"/>
      <o:rules v:ext="edit">
        <o:r id="V:Rule33" type="connector" idref="#_x0000_s1119"/>
        <o:r id="V:Rule34" type="connector" idref="#_x0000_s1121"/>
        <o:r id="V:Rule35" type="connector" idref="#_x0000_s1124"/>
        <o:r id="V:Rule36" type="connector" idref="#_x0000_s1113"/>
        <o:r id="V:Rule37" type="connector" idref="#_x0000_s1097"/>
        <o:r id="V:Rule38" type="connector" idref="#_x0000_s1133"/>
        <o:r id="V:Rule39" type="connector" idref="#_x0000_s1106"/>
        <o:r id="V:Rule40" type="connector" idref="#_x0000_s1155"/>
        <o:r id="V:Rule41" type="connector" idref="#_x0000_s1163"/>
        <o:r id="V:Rule42" type="connector" idref="#_x0000_s1100"/>
        <o:r id="V:Rule43" type="connector" idref="#_x0000_s1105"/>
        <o:r id="V:Rule44" type="connector" idref="#_x0000_s1153"/>
        <o:r id="V:Rule45" type="connector" idref="#_x0000_s1110"/>
        <o:r id="V:Rule46" type="connector" idref="#_x0000_s1152"/>
        <o:r id="V:Rule47" type="connector" idref="#_x0000_s1127"/>
        <o:r id="V:Rule48" type="connector" idref="#_x0000_s1107"/>
        <o:r id="V:Rule49" type="connector" idref="#_x0000_s1114"/>
        <o:r id="V:Rule50" type="connector" idref="#_x0000_s1154"/>
        <o:r id="V:Rule51" type="connector" idref="#_x0000_s1142"/>
        <o:r id="V:Rule52" type="connector" idref="#_x0000_s1116"/>
        <o:r id="V:Rule53" type="connector" idref="#_x0000_s1123"/>
        <o:r id="V:Rule54" type="connector" idref="#_x0000_s1103"/>
        <o:r id="V:Rule55" type="connector" idref="#_x0000_s1160"/>
        <o:r id="V:Rule56" type="connector" idref="#_x0000_s1101"/>
        <o:r id="V:Rule57" type="connector" idref="#_x0000_s1130"/>
        <o:r id="V:Rule58" type="connector" idref="#_x0000_s1128"/>
        <o:r id="V:Rule59" type="connector" idref="#_x0000_s1131"/>
        <o:r id="V:Rule60" type="connector" idref="#_x0000_s1117"/>
        <o:r id="V:Rule61" type="connector" idref="#_x0000_s1115"/>
        <o:r id="V:Rule62" type="connector" idref="#_x0000_s1120"/>
        <o:r id="V:Rule63" type="connector" idref="#_x0000_s1096"/>
        <o:r id="V:Rule64" type="connector" idref="#_x0000_s1122"/>
      </o:rules>
    </o:shapelayout>
  </w:shapeDefaults>
  <w:decimalSymbol w:val=","/>
  <w:listSeparator w:val=";"/>
  <w14:docId w14:val="02C25A29"/>
  <w15:docId w15:val="{D659F588-1119-4DE5-93B7-A0A078866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7606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numerowana">
    <w:name w:val="List Number"/>
    <w:basedOn w:val="Normalny"/>
    <w:semiHidden/>
    <w:rsid w:val="00D63709"/>
    <w:pPr>
      <w:numPr>
        <w:numId w:val="1"/>
      </w:numPr>
    </w:pPr>
    <w:rPr>
      <w:rFonts w:ascii="Arial" w:hAnsi="Arial"/>
      <w:sz w:val="20"/>
    </w:rPr>
  </w:style>
  <w:style w:type="paragraph" w:styleId="Listanumerowana2">
    <w:name w:val="List Number 2"/>
    <w:basedOn w:val="Normalny"/>
    <w:semiHidden/>
    <w:rsid w:val="00D63709"/>
    <w:pPr>
      <w:numPr>
        <w:numId w:val="2"/>
      </w:numPr>
    </w:pPr>
    <w:rPr>
      <w:rFonts w:ascii="Arial" w:hAnsi="Arial"/>
      <w:sz w:val="20"/>
    </w:rPr>
  </w:style>
  <w:style w:type="paragraph" w:styleId="Listanumerowana3">
    <w:name w:val="List Number 3"/>
    <w:basedOn w:val="Normalny"/>
    <w:semiHidden/>
    <w:rsid w:val="00D63709"/>
    <w:pPr>
      <w:numPr>
        <w:numId w:val="3"/>
      </w:numPr>
    </w:pPr>
    <w:rPr>
      <w:rFonts w:ascii="Arial" w:hAnsi="Arial"/>
      <w:sz w:val="20"/>
    </w:rPr>
  </w:style>
  <w:style w:type="paragraph" w:styleId="Listanumerowana4">
    <w:name w:val="List Number 4"/>
    <w:basedOn w:val="Normalny"/>
    <w:semiHidden/>
    <w:rsid w:val="00D63709"/>
    <w:pPr>
      <w:numPr>
        <w:numId w:val="4"/>
      </w:numPr>
    </w:pPr>
    <w:rPr>
      <w:rFonts w:ascii="Arial" w:hAnsi="Arial"/>
      <w:sz w:val="20"/>
    </w:rPr>
  </w:style>
  <w:style w:type="paragraph" w:styleId="Listanumerowana5">
    <w:name w:val="List Number 5"/>
    <w:basedOn w:val="Normalny"/>
    <w:semiHidden/>
    <w:rsid w:val="00D63709"/>
    <w:pPr>
      <w:numPr>
        <w:numId w:val="5"/>
      </w:numPr>
    </w:pPr>
    <w:rPr>
      <w:rFonts w:ascii="Arial" w:hAnsi="Arial"/>
      <w:sz w:val="20"/>
    </w:rPr>
  </w:style>
  <w:style w:type="paragraph" w:styleId="Listapunktowana">
    <w:name w:val="List Bullet"/>
    <w:basedOn w:val="Normalny"/>
    <w:autoRedefine/>
    <w:semiHidden/>
    <w:rsid w:val="00D63709"/>
    <w:pPr>
      <w:numPr>
        <w:numId w:val="6"/>
      </w:numPr>
    </w:pPr>
    <w:rPr>
      <w:rFonts w:ascii="Arial" w:hAnsi="Arial"/>
      <w:sz w:val="20"/>
    </w:rPr>
  </w:style>
  <w:style w:type="paragraph" w:styleId="Listapunktowana2">
    <w:name w:val="List Bullet 2"/>
    <w:basedOn w:val="Normalny"/>
    <w:autoRedefine/>
    <w:semiHidden/>
    <w:rsid w:val="00D63709"/>
    <w:pPr>
      <w:numPr>
        <w:numId w:val="7"/>
      </w:numPr>
    </w:pPr>
    <w:rPr>
      <w:rFonts w:ascii="Arial" w:hAnsi="Arial"/>
      <w:sz w:val="20"/>
    </w:rPr>
  </w:style>
  <w:style w:type="paragraph" w:styleId="Listapunktowana3">
    <w:name w:val="List Bullet 3"/>
    <w:basedOn w:val="Normalny"/>
    <w:autoRedefine/>
    <w:semiHidden/>
    <w:rsid w:val="00D63709"/>
    <w:pPr>
      <w:numPr>
        <w:numId w:val="8"/>
      </w:numPr>
    </w:pPr>
    <w:rPr>
      <w:rFonts w:ascii="Arial" w:hAnsi="Arial"/>
      <w:sz w:val="20"/>
    </w:rPr>
  </w:style>
  <w:style w:type="paragraph" w:styleId="Listapunktowana4">
    <w:name w:val="List Bullet 4"/>
    <w:basedOn w:val="Normalny"/>
    <w:autoRedefine/>
    <w:semiHidden/>
    <w:rsid w:val="00D63709"/>
    <w:pPr>
      <w:numPr>
        <w:numId w:val="9"/>
      </w:numPr>
    </w:pPr>
    <w:rPr>
      <w:rFonts w:ascii="Arial" w:hAnsi="Arial"/>
      <w:sz w:val="20"/>
    </w:rPr>
  </w:style>
  <w:style w:type="paragraph" w:styleId="Listapunktowana5">
    <w:name w:val="List Bullet 5"/>
    <w:basedOn w:val="Normalny"/>
    <w:autoRedefine/>
    <w:semiHidden/>
    <w:rsid w:val="00D63709"/>
    <w:pPr>
      <w:numPr>
        <w:numId w:val="10"/>
      </w:numPr>
    </w:pPr>
    <w:rPr>
      <w:rFonts w:ascii="Arial" w:hAnsi="Arial"/>
      <w:sz w:val="20"/>
    </w:rPr>
  </w:style>
  <w:style w:type="paragraph" w:customStyle="1" w:styleId="Tekstpodstawowy21">
    <w:name w:val="Tekst podstawowy 21"/>
    <w:basedOn w:val="Normalny"/>
    <w:rsid w:val="00D63709"/>
    <w:pPr>
      <w:tabs>
        <w:tab w:val="left" w:pos="0"/>
        <w:tab w:val="right" w:pos="8953"/>
      </w:tabs>
      <w:overflowPunct w:val="0"/>
      <w:autoSpaceDE w:val="0"/>
      <w:autoSpaceDN w:val="0"/>
      <w:adjustRightInd w:val="0"/>
      <w:spacing w:line="240" w:lineRule="atLeast"/>
      <w:ind w:firstLine="567"/>
      <w:jc w:val="both"/>
      <w:textAlignment w:val="baseline"/>
    </w:pPr>
    <w:rPr>
      <w:noProof/>
      <w:szCs w:val="20"/>
    </w:rPr>
  </w:style>
  <w:style w:type="paragraph" w:styleId="Zwykytekst">
    <w:name w:val="Plain Text"/>
    <w:basedOn w:val="Normalny"/>
    <w:link w:val="ZwykytekstZnak"/>
    <w:semiHidden/>
    <w:rsid w:val="00D63709"/>
    <w:rPr>
      <w:rFonts w:ascii="Courier New" w:hAnsi="Courier New"/>
      <w:sz w:val="20"/>
      <w:szCs w:val="20"/>
    </w:rPr>
  </w:style>
  <w:style w:type="paragraph" w:styleId="Akapitzlist">
    <w:name w:val="List Paragraph"/>
    <w:basedOn w:val="Normalny"/>
    <w:uiPriority w:val="34"/>
    <w:qFormat/>
    <w:rsid w:val="00D63709"/>
    <w:pPr>
      <w:spacing w:line="360" w:lineRule="auto"/>
      <w:ind w:left="720" w:hanging="357"/>
      <w:jc w:val="both"/>
    </w:pPr>
    <w:rPr>
      <w:rFonts w:ascii="Arial" w:hAnsi="Arial"/>
      <w:sz w:val="22"/>
    </w:rPr>
  </w:style>
  <w:style w:type="paragraph" w:customStyle="1" w:styleId="Jacek">
    <w:name w:val="Jacek"/>
    <w:basedOn w:val="Normalny"/>
    <w:rsid w:val="00D63709"/>
    <w:pPr>
      <w:jc w:val="both"/>
    </w:pPr>
    <w:rPr>
      <w:rFonts w:ascii="Arial" w:hAnsi="Arial"/>
      <w:szCs w:val="20"/>
    </w:rPr>
  </w:style>
  <w:style w:type="paragraph" w:styleId="Nagwek">
    <w:name w:val="header"/>
    <w:basedOn w:val="Normalny"/>
    <w:semiHidden/>
    <w:rsid w:val="00D63709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styleId="Numerstrony">
    <w:name w:val="page number"/>
    <w:basedOn w:val="Domylnaczcionkaakapitu"/>
    <w:semiHidden/>
    <w:rsid w:val="00D63709"/>
  </w:style>
  <w:style w:type="paragraph" w:styleId="Stopka">
    <w:name w:val="footer"/>
    <w:basedOn w:val="Normalny"/>
    <w:semiHidden/>
    <w:rsid w:val="00D63709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Tekstpodstawowywcity">
    <w:name w:val="Body Text Indent"/>
    <w:basedOn w:val="Normalny"/>
    <w:link w:val="TekstpodstawowywcityZnak"/>
    <w:semiHidden/>
    <w:rsid w:val="007F32A9"/>
    <w:pPr>
      <w:tabs>
        <w:tab w:val="left" w:pos="0"/>
        <w:tab w:val="right" w:pos="8953"/>
      </w:tabs>
      <w:spacing w:line="240" w:lineRule="atLeast"/>
      <w:ind w:left="1417" w:hanging="337"/>
      <w:jc w:val="both"/>
    </w:pPr>
    <w:rPr>
      <w:szCs w:val="22"/>
    </w:rPr>
  </w:style>
  <w:style w:type="character" w:customStyle="1" w:styleId="TekstpodstawowywcityZnak">
    <w:name w:val="Tekst podstawowy wcięty Znak"/>
    <w:link w:val="Tekstpodstawowywcity"/>
    <w:semiHidden/>
    <w:rsid w:val="007F32A9"/>
    <w:rPr>
      <w:sz w:val="24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F32A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7F32A9"/>
    <w:rPr>
      <w:sz w:val="24"/>
      <w:szCs w:val="24"/>
    </w:rPr>
  </w:style>
  <w:style w:type="character" w:customStyle="1" w:styleId="ZwykytekstZnak">
    <w:name w:val="Zwykły tekst Znak"/>
    <w:link w:val="Zwykytekst"/>
    <w:semiHidden/>
    <w:rsid w:val="007F32A9"/>
    <w:rPr>
      <w:rFonts w:ascii="Courier New" w:hAnsi="Courier New" w:cs="Courier New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53A5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953A5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semiHidden/>
    <w:unhideWhenUsed/>
    <w:rsid w:val="00755B08"/>
    <w:pPr>
      <w:spacing w:before="10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55B08"/>
  </w:style>
  <w:style w:type="character" w:styleId="Odwoanieprzypisudolnego">
    <w:name w:val="footnote reference"/>
    <w:semiHidden/>
    <w:unhideWhenUsed/>
    <w:rsid w:val="00755B08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4B5D22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4B5D22"/>
    <w:rPr>
      <w:sz w:val="24"/>
      <w:szCs w:val="24"/>
    </w:rPr>
  </w:style>
  <w:style w:type="paragraph" w:customStyle="1" w:styleId="Tekstpodstawowy210">
    <w:name w:val="Tekst podstawowy 21"/>
    <w:basedOn w:val="Normalny"/>
    <w:rsid w:val="009D3D51"/>
    <w:pPr>
      <w:tabs>
        <w:tab w:val="left" w:pos="0"/>
        <w:tab w:val="right" w:pos="8953"/>
      </w:tabs>
      <w:overflowPunct w:val="0"/>
      <w:autoSpaceDE w:val="0"/>
      <w:autoSpaceDN w:val="0"/>
      <w:adjustRightInd w:val="0"/>
      <w:spacing w:line="240" w:lineRule="atLeast"/>
      <w:ind w:firstLine="567"/>
      <w:jc w:val="both"/>
    </w:pPr>
    <w:rPr>
      <w:noProof/>
      <w:szCs w:val="20"/>
    </w:rPr>
  </w:style>
  <w:style w:type="character" w:customStyle="1" w:styleId="h2">
    <w:name w:val="h2"/>
    <w:basedOn w:val="Domylnaczcionkaakapitu"/>
    <w:rsid w:val="00706B91"/>
  </w:style>
  <w:style w:type="character" w:styleId="Odwoaniedokomentarza">
    <w:name w:val="annotation reference"/>
    <w:uiPriority w:val="99"/>
    <w:semiHidden/>
    <w:unhideWhenUsed/>
    <w:rsid w:val="004874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8741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8741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741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87417"/>
    <w:rPr>
      <w:b/>
      <w:bCs/>
    </w:rPr>
  </w:style>
  <w:style w:type="character" w:customStyle="1" w:styleId="Teksttreci2">
    <w:name w:val="Tekst treści (2)_"/>
    <w:basedOn w:val="Domylnaczcionkaakapitu"/>
    <w:link w:val="Teksttreci20"/>
    <w:rsid w:val="008C3F42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C3F42"/>
    <w:pPr>
      <w:widowControl w:val="0"/>
      <w:shd w:val="clear" w:color="auto" w:fill="FFFFFF"/>
      <w:spacing w:line="379" w:lineRule="exact"/>
      <w:ind w:hanging="500"/>
      <w:jc w:val="both"/>
    </w:pPr>
    <w:rPr>
      <w:rFonts w:ascii="Arial" w:eastAsia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38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0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0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0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9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07B5D-949F-47F2-9A79-B46332F5A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Npbl</vt:lpstr>
    </vt:vector>
  </TitlesOfParts>
  <Company>GIP</Company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Npbl</dc:title>
  <dc:creator>Danuta Szot</dc:creator>
  <cp:lastModifiedBy>Tomasz Pawłowski</cp:lastModifiedBy>
  <cp:revision>6</cp:revision>
  <cp:lastPrinted>2018-06-26T09:06:00Z</cp:lastPrinted>
  <dcterms:created xsi:type="dcterms:W3CDTF">2022-04-29T12:50:00Z</dcterms:created>
  <dcterms:modified xsi:type="dcterms:W3CDTF">2023-02-23T13:39:00Z</dcterms:modified>
</cp:coreProperties>
</file>