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D8" w:rsidRDefault="00443B2C" w:rsidP="00443B2C">
      <w:pPr>
        <w:jc w:val="right"/>
        <w:rPr>
          <w:sz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2</w:t>
      </w:r>
    </w:p>
    <w:p w:rsidR="00C51216" w:rsidRPr="007D1768" w:rsidRDefault="00C51216" w:rsidP="00C51216">
      <w:pPr>
        <w:rPr>
          <w:sz w:val="24"/>
          <w:szCs w:val="24"/>
        </w:rPr>
      </w:pPr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8B574E">
        <w:rPr>
          <w:color w:val="000000"/>
          <w:sz w:val="24"/>
          <w:szCs w:val="24"/>
        </w:rPr>
        <w:t>OA-XVII.272.</w:t>
      </w:r>
      <w:r w:rsidR="00224190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8B574E">
        <w:rPr>
          <w:color w:val="000000"/>
          <w:sz w:val="24"/>
          <w:szCs w:val="24"/>
        </w:rPr>
        <w:t>2021</w:t>
      </w:r>
      <w:r w:rsidRPr="006D7A6D">
        <w:rPr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:rsidR="00EF13D8" w:rsidRDefault="00EF13D8" w:rsidP="00C51216">
      <w:pPr>
        <w:spacing w:line="360" w:lineRule="auto"/>
        <w:rPr>
          <w:sz w:val="28"/>
          <w:szCs w:val="28"/>
        </w:rPr>
      </w:pPr>
    </w:p>
    <w:p w:rsidR="00EF13D8" w:rsidRPr="00183155" w:rsidRDefault="00EF13D8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6838D9" w:rsidRDefault="006838D9" w:rsidP="006838D9"/>
    <w:p w:rsidR="00EF13D8" w:rsidRPr="006838D9" w:rsidRDefault="00EF13D8" w:rsidP="006838D9"/>
    <w:p w:rsidR="00C51216" w:rsidRPr="00224190" w:rsidRDefault="00C93AC3" w:rsidP="00224190">
      <w:pPr>
        <w:pStyle w:val="Nagwek3"/>
        <w:jc w:val="both"/>
        <w:rPr>
          <w:b/>
        </w:rPr>
      </w:pPr>
      <w:r>
        <w:t xml:space="preserve">na wykonanie </w:t>
      </w:r>
      <w:r w:rsidR="00C51216" w:rsidRPr="00C70014">
        <w:t>dostawy</w:t>
      </w:r>
      <w:r w:rsidR="00C51216" w:rsidRPr="003C0394">
        <w:t xml:space="preserve">*, </w:t>
      </w:r>
      <w:r w:rsidR="00C51216" w:rsidRPr="00C70014">
        <w:rPr>
          <w:strike/>
        </w:rPr>
        <w:t>usługi</w:t>
      </w:r>
      <w:r w:rsidR="00C51216" w:rsidRPr="003C0394">
        <w:t xml:space="preserve">*, </w:t>
      </w:r>
      <w:r w:rsidR="00C51216" w:rsidRPr="003C0394">
        <w:rPr>
          <w:strike/>
        </w:rPr>
        <w:t>roboty budowlanej</w:t>
      </w:r>
      <w:r w:rsidR="00C51216" w:rsidRPr="003C0394">
        <w:t>*</w:t>
      </w:r>
      <w:r w:rsidR="00C51216">
        <w:rPr>
          <w:b/>
        </w:rPr>
        <w:t xml:space="preserve"> </w:t>
      </w:r>
      <w:r w:rsidR="00224190">
        <w:rPr>
          <w:b/>
        </w:rPr>
        <w:t>niższej niż kwota 130 000 zł. netto</w:t>
      </w:r>
      <w:r w:rsidR="00C51216">
        <w:t xml:space="preserve"> </w:t>
      </w:r>
    </w:p>
    <w:p w:rsidR="00646E12" w:rsidRPr="00DC4037" w:rsidRDefault="00646E12" w:rsidP="00224190">
      <w:pPr>
        <w:jc w:val="both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Pr="007D0664">
        <w:rPr>
          <w:b/>
          <w:sz w:val="24"/>
          <w:szCs w:val="24"/>
        </w:rPr>
        <w:t xml:space="preserve">jest </w:t>
      </w:r>
      <w:r w:rsidR="005330FD">
        <w:rPr>
          <w:b/>
          <w:sz w:val="24"/>
          <w:szCs w:val="24"/>
        </w:rPr>
        <w:t>zakup samochodu osobowego w ramach odnowienia taboru w Podkarpackim Urzędzie Wojewódzkim</w:t>
      </w:r>
      <w:r>
        <w:rPr>
          <w:b/>
          <w:sz w:val="24"/>
          <w:szCs w:val="24"/>
        </w:rPr>
        <w:t xml:space="preserve"> w Rzeszowie. </w:t>
      </w:r>
    </w:p>
    <w:p w:rsidR="00646E12" w:rsidRDefault="00646E12" w:rsidP="00646E12">
      <w:pPr>
        <w:spacing w:line="276" w:lineRule="auto"/>
        <w:jc w:val="center"/>
      </w:pPr>
      <w:r>
        <w:t>(nazwa zamówienia)</w:t>
      </w:r>
    </w:p>
    <w:p w:rsidR="00EF13D8" w:rsidRDefault="00EF13D8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5330FD" w:rsidRPr="006838D9" w:rsidRDefault="00166060" w:rsidP="005330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realizacji: 15.09.2021</w:t>
      </w:r>
      <w:r w:rsidR="005330FD" w:rsidRPr="006838D9">
        <w:rPr>
          <w:sz w:val="24"/>
          <w:szCs w:val="24"/>
        </w:rPr>
        <w:t xml:space="preserve"> r.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C51216">
      <w:pPr>
        <w:pStyle w:val="Tekstpodstawowy2"/>
        <w:numPr>
          <w:ilvl w:val="0"/>
          <w:numId w:val="9"/>
        </w:numPr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 xml:space="preserve">Rozliczenie za dostarczenie przedmiotu umowy nastąpi na podstawie faktury </w:t>
      </w:r>
      <w:r>
        <w:rPr>
          <w:rFonts w:ascii="Times New Roman" w:hAnsi="Times New Roman"/>
          <w:b w:val="0"/>
        </w:rPr>
        <w:t xml:space="preserve">                     </w:t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C51216">
      <w:pPr>
        <w:pStyle w:val="Tekstpodstawowy2"/>
        <w:numPr>
          <w:ilvl w:val="0"/>
          <w:numId w:val="9"/>
        </w:numPr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3C0394">
        <w:rPr>
          <w:rFonts w:ascii="Times New Roman" w:hAnsi="Times New Roman"/>
          <w:b w:val="0"/>
        </w:rPr>
        <w:t>i dostarczy do 3</w:t>
      </w:r>
      <w:r w:rsidR="00E263C9" w:rsidRPr="00E263C9">
        <w:rPr>
          <w:rFonts w:ascii="Times New Roman" w:hAnsi="Times New Roman"/>
          <w:b w:val="0"/>
        </w:rPr>
        <w:t xml:space="preserve">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905AC6" w:rsidRPr="00C712DB" w:rsidRDefault="00C51216" w:rsidP="00C51216">
      <w:pPr>
        <w:pStyle w:val="Tekstpodstawowy2"/>
        <w:numPr>
          <w:ilvl w:val="0"/>
          <w:numId w:val="9"/>
        </w:numPr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C51216" w:rsidRPr="00F95351" w:rsidRDefault="00C51216" w:rsidP="00C512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t>Kryterium oceny ofert</w:t>
      </w:r>
      <w:r>
        <w:rPr>
          <w:b/>
          <w:color w:val="000000"/>
          <w:sz w:val="24"/>
        </w:rPr>
        <w:t>:</w:t>
      </w:r>
    </w:p>
    <w:p w:rsidR="00362634" w:rsidRPr="00F51C1A" w:rsidRDefault="00362634" w:rsidP="00F51C1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51216">
        <w:rPr>
          <w:sz w:val="24"/>
          <w:szCs w:val="24"/>
        </w:rPr>
        <w:t xml:space="preserve"> </w:t>
      </w:r>
      <w:r w:rsidR="00C51216" w:rsidRPr="00C51216">
        <w:rPr>
          <w:sz w:val="24"/>
          <w:szCs w:val="24"/>
        </w:rPr>
        <w:t>Cena</w:t>
      </w:r>
      <w:r w:rsidR="00C51216" w:rsidRPr="00C51216">
        <w:rPr>
          <w:b/>
          <w:sz w:val="24"/>
          <w:szCs w:val="24"/>
        </w:rPr>
        <w:t>*</w:t>
      </w:r>
      <w:r w:rsidR="00C51216" w:rsidRPr="00C51216">
        <w:rPr>
          <w:sz w:val="24"/>
          <w:szCs w:val="24"/>
        </w:rPr>
        <w:t xml:space="preserve"> – </w:t>
      </w:r>
      <w:r w:rsidR="00C51216" w:rsidRPr="00C51216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7B0785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01687F">
        <w:rPr>
          <w:b/>
          <w:color w:val="000000"/>
          <w:sz w:val="24"/>
          <w:szCs w:val="24"/>
        </w:rPr>
        <w:t xml:space="preserve"> </w:t>
      </w:r>
      <w:r w:rsidR="00DC35CF">
        <w:rPr>
          <w:b/>
          <w:color w:val="000000"/>
          <w:sz w:val="24"/>
          <w:szCs w:val="24"/>
        </w:rPr>
        <w:t xml:space="preserve"> 23.04.2021</w:t>
      </w:r>
      <w:r w:rsidRPr="007B0785">
        <w:rPr>
          <w:b/>
          <w:sz w:val="24"/>
          <w:szCs w:val="24"/>
        </w:rPr>
        <w:t>r</w:t>
      </w:r>
      <w:r w:rsidRPr="007B0785">
        <w:rPr>
          <w:b/>
          <w:sz w:val="24"/>
        </w:rPr>
        <w:t xml:space="preserve">, do </w:t>
      </w:r>
      <w:r w:rsidR="00477951" w:rsidRPr="007B0785">
        <w:rPr>
          <w:b/>
          <w:sz w:val="24"/>
        </w:rPr>
        <w:t>godz.</w:t>
      </w:r>
      <w:r w:rsidR="00E263C9" w:rsidRPr="007B0785">
        <w:rPr>
          <w:b/>
          <w:sz w:val="24"/>
        </w:rPr>
        <w:t xml:space="preserve"> </w:t>
      </w:r>
      <w:r w:rsidRPr="007B0785">
        <w:rPr>
          <w:b/>
          <w:sz w:val="24"/>
        </w:rPr>
        <w:t>12</w:t>
      </w:r>
      <w:r w:rsidRPr="007B0785">
        <w:rPr>
          <w:b/>
          <w:sz w:val="24"/>
          <w:u w:val="single"/>
          <w:vertAlign w:val="superscript"/>
        </w:rPr>
        <w:t xml:space="preserve">00 </w:t>
      </w:r>
      <w:r w:rsidRPr="007B0785">
        <w:rPr>
          <w:sz w:val="24"/>
          <w:szCs w:val="24"/>
        </w:rPr>
        <w:t xml:space="preserve"> </w:t>
      </w:r>
      <w:r w:rsidRPr="007B0785">
        <w:rPr>
          <w:sz w:val="24"/>
          <w:szCs w:val="24"/>
        </w:rPr>
        <w:br/>
      </w:r>
      <w:r w:rsidR="00E263C9" w:rsidRPr="007B0785">
        <w:rPr>
          <w:sz w:val="24"/>
          <w:szCs w:val="24"/>
        </w:rPr>
        <w:t>w formie: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 w:rsidRPr="007365A8">
        <w:rPr>
          <w:sz w:val="24"/>
        </w:rPr>
        <w:t xml:space="preserve">pisemnej </w:t>
      </w:r>
      <w:r>
        <w:rPr>
          <w:sz w:val="24"/>
        </w:rPr>
        <w:t>(</w:t>
      </w:r>
      <w:r w:rsidRPr="007365A8">
        <w:rPr>
          <w:sz w:val="24"/>
        </w:rPr>
        <w:t>osobiście, listownie) na adres:</w:t>
      </w:r>
      <w:r w:rsidRPr="004D766A">
        <w:t xml:space="preserve"> </w:t>
      </w:r>
      <w:r w:rsidRPr="007365A8">
        <w:rPr>
          <w:b/>
          <w:sz w:val="24"/>
        </w:rPr>
        <w:t>Podkarpacki Urząd Wojewódzki w Rzeszowie ul. Grunwa</w:t>
      </w:r>
      <w:r w:rsidR="007170AF">
        <w:rPr>
          <w:b/>
          <w:sz w:val="24"/>
        </w:rPr>
        <w:t>ldzka 15, 35-959 Rzeszów pok. 2</w:t>
      </w:r>
      <w:r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7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6229E8" w:rsidRDefault="006229E8" w:rsidP="006229E8">
      <w:pPr>
        <w:spacing w:line="360" w:lineRule="auto"/>
        <w:rPr>
          <w:b/>
          <w:sz w:val="24"/>
        </w:rPr>
      </w:pPr>
    </w:p>
    <w:p w:rsidR="00EF13D8" w:rsidRDefault="00EF13D8" w:rsidP="006229E8">
      <w:pPr>
        <w:spacing w:line="360" w:lineRule="auto"/>
        <w:rPr>
          <w:b/>
          <w:sz w:val="24"/>
        </w:rPr>
      </w:pPr>
    </w:p>
    <w:p w:rsidR="00EF13D8" w:rsidRDefault="00EF13D8" w:rsidP="006229E8">
      <w:pPr>
        <w:spacing w:line="360" w:lineRule="auto"/>
        <w:rPr>
          <w:b/>
          <w:sz w:val="24"/>
        </w:rPr>
      </w:pPr>
    </w:p>
    <w:p w:rsidR="00EF13D8" w:rsidRPr="006229E8" w:rsidRDefault="00EF13D8" w:rsidP="006229E8">
      <w:pPr>
        <w:spacing w:line="360" w:lineRule="auto"/>
        <w:rPr>
          <w:b/>
          <w:sz w:val="24"/>
        </w:rPr>
      </w:pPr>
    </w:p>
    <w:p w:rsidR="00C51216" w:rsidRDefault="00C51216" w:rsidP="00C51216">
      <w:pPr>
        <w:pStyle w:val="Nagwek6"/>
        <w:spacing w:line="360" w:lineRule="auto"/>
      </w:pPr>
      <w:r>
        <w:lastRenderedPageBreak/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712DB" w:rsidP="00F95351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DC4037">
        <w:rPr>
          <w:color w:val="000000"/>
          <w:sz w:val="24"/>
        </w:rPr>
        <w:t>Wykonawca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>oferuje</w:t>
      </w:r>
      <w:r w:rsidR="00C51216" w:rsidRPr="00501D1A">
        <w:rPr>
          <w:sz w:val="24"/>
          <w:szCs w:val="24"/>
        </w:rPr>
        <w:t xml:space="preserve"> realizację zamówienia zgodnie z niżej wymienionymi cenami:</w:t>
      </w:r>
    </w:p>
    <w:p w:rsidR="00646E12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646E12">
        <w:rPr>
          <w:sz w:val="24"/>
          <w:szCs w:val="24"/>
        </w:rPr>
        <w:t xml:space="preserve">cena </w:t>
      </w:r>
      <w:r w:rsidR="00C712DB" w:rsidRPr="00646E12">
        <w:rPr>
          <w:sz w:val="24"/>
          <w:szCs w:val="24"/>
        </w:rPr>
        <w:t>realizacji zamówienia</w:t>
      </w:r>
      <w:r w:rsidRPr="00646E12">
        <w:rPr>
          <w:sz w:val="24"/>
          <w:szCs w:val="24"/>
        </w:rPr>
        <w:t xml:space="preserve"> netto ……..…</w:t>
      </w:r>
      <w:r w:rsidR="006838D9">
        <w:rPr>
          <w:sz w:val="24"/>
          <w:szCs w:val="24"/>
        </w:rPr>
        <w:t xml:space="preserve">…. </w:t>
      </w:r>
      <w:r w:rsidRPr="00646E12">
        <w:rPr>
          <w:sz w:val="24"/>
          <w:szCs w:val="24"/>
        </w:rPr>
        <w:t xml:space="preserve">zł </w:t>
      </w:r>
    </w:p>
    <w:p w:rsidR="00C51216" w:rsidRPr="00646E12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646E12">
        <w:rPr>
          <w:sz w:val="24"/>
          <w:szCs w:val="24"/>
        </w:rPr>
        <w:t>stawka podatku od towarów i usług VAT w  %.………</w:t>
      </w:r>
      <w:r w:rsidR="006229E8">
        <w:rPr>
          <w:sz w:val="24"/>
          <w:szCs w:val="24"/>
        </w:rPr>
        <w:t>………………………………</w:t>
      </w:r>
    </w:p>
    <w:p w:rsidR="00C51216" w:rsidRPr="00646E12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646E12">
        <w:rPr>
          <w:b/>
          <w:color w:val="000000"/>
          <w:sz w:val="24"/>
          <w:szCs w:val="24"/>
        </w:rPr>
        <w:t xml:space="preserve">Wartość oferty ogółem brutto </w:t>
      </w:r>
      <w:r w:rsidR="00646E12">
        <w:rPr>
          <w:b/>
          <w:color w:val="000000"/>
          <w:sz w:val="24"/>
          <w:szCs w:val="24"/>
        </w:rPr>
        <w:t>…………...</w:t>
      </w:r>
      <w:r w:rsidR="006838D9">
        <w:rPr>
          <w:b/>
          <w:color w:val="000000"/>
          <w:sz w:val="24"/>
          <w:szCs w:val="24"/>
        </w:rPr>
        <w:t xml:space="preserve">.. zł  </w:t>
      </w:r>
      <w:r w:rsidRPr="00646E12">
        <w:rPr>
          <w:b/>
          <w:color w:val="000000"/>
          <w:sz w:val="24"/>
          <w:szCs w:val="24"/>
        </w:rPr>
        <w:t>/słownie/……………………………</w:t>
      </w:r>
      <w:r w:rsidR="006229E8">
        <w:rPr>
          <w:b/>
          <w:color w:val="000000"/>
          <w:sz w:val="24"/>
          <w:szCs w:val="24"/>
        </w:rPr>
        <w:t>.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  <w:r w:rsidR="006229E8">
        <w:rPr>
          <w:b/>
          <w:color w:val="000000"/>
          <w:sz w:val="24"/>
          <w:szCs w:val="24"/>
        </w:rPr>
        <w:t>.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C51216" w:rsidRPr="00290E19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Pr="00646E12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="00646E12">
        <w:rPr>
          <w:sz w:val="24"/>
          <w:szCs w:val="24"/>
        </w:rPr>
        <w:t xml:space="preserve"> zamówienie.</w:t>
      </w: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73704B" w:rsidRDefault="0073704B" w:rsidP="0073704B">
      <w:pPr>
        <w:rPr>
          <w:sz w:val="24"/>
          <w:szCs w:val="24"/>
        </w:rPr>
      </w:pPr>
    </w:p>
    <w:p w:rsidR="0073704B" w:rsidRDefault="0073704B" w:rsidP="0073704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73704B" w:rsidRPr="00502774" w:rsidRDefault="0073704B" w:rsidP="0073704B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73704B" w:rsidRPr="00502774" w:rsidRDefault="0073704B" w:rsidP="0073704B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C51216" w:rsidRDefault="00C51216" w:rsidP="00C51216">
      <w:pPr>
        <w:rPr>
          <w:sz w:val="24"/>
        </w:rPr>
      </w:pPr>
    </w:p>
    <w:p w:rsidR="00C51216" w:rsidRDefault="00C51216" w:rsidP="00C51216">
      <w:pPr>
        <w:rPr>
          <w:sz w:val="24"/>
        </w:rPr>
      </w:pPr>
    </w:p>
    <w:p w:rsidR="00C51216" w:rsidRDefault="00D40356" w:rsidP="00C51216">
      <w:pPr>
        <w:rPr>
          <w:sz w:val="24"/>
        </w:rPr>
      </w:pPr>
      <w:r>
        <w:rPr>
          <w:sz w:val="24"/>
        </w:rPr>
        <w:t xml:space="preserve">      </w:t>
      </w:r>
      <w:r w:rsidR="00C51216">
        <w:rPr>
          <w:sz w:val="24"/>
        </w:rPr>
        <w:t>..............................</w:t>
      </w:r>
      <w:r>
        <w:rPr>
          <w:sz w:val="24"/>
        </w:rPr>
        <w:t>., dnia ................</w:t>
      </w:r>
      <w:r w:rsidR="00C51216">
        <w:rPr>
          <w:sz w:val="24"/>
        </w:rPr>
        <w:t xml:space="preserve">                      .................................................</w:t>
      </w:r>
      <w:r>
        <w:rPr>
          <w:sz w:val="24"/>
        </w:rPr>
        <w:t>.................</w:t>
      </w:r>
    </w:p>
    <w:p w:rsidR="00D40356" w:rsidRPr="002765C4" w:rsidRDefault="00D40356" w:rsidP="00D40356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D40356" w:rsidRPr="00D40356" w:rsidRDefault="00D40356" w:rsidP="00D40356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D40356" w:rsidRDefault="00D40356" w:rsidP="00D40356">
      <w:pPr>
        <w:rPr>
          <w:rFonts w:eastAsia="Arial Unicode MS"/>
          <w:sz w:val="24"/>
          <w:szCs w:val="24"/>
        </w:rPr>
      </w:pPr>
    </w:p>
    <w:p w:rsidR="00EF2BA2" w:rsidRDefault="00EF2BA2" w:rsidP="00C51216">
      <w:pPr>
        <w:rPr>
          <w:sz w:val="22"/>
          <w:szCs w:val="22"/>
        </w:rPr>
      </w:pPr>
    </w:p>
    <w:p w:rsidR="00EF2BA2" w:rsidRDefault="00EF2BA2" w:rsidP="00C51216">
      <w:pPr>
        <w:rPr>
          <w:sz w:val="22"/>
          <w:szCs w:val="22"/>
        </w:rPr>
      </w:pPr>
    </w:p>
    <w:p w:rsidR="00EF2BA2" w:rsidRDefault="00EF2BA2" w:rsidP="00C51216">
      <w:pPr>
        <w:rPr>
          <w:sz w:val="22"/>
          <w:szCs w:val="22"/>
        </w:rPr>
      </w:pPr>
    </w:p>
    <w:p w:rsidR="00D40356" w:rsidRPr="00EF2BA2" w:rsidRDefault="00C51216" w:rsidP="00C51216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</w:t>
      </w:r>
      <w:r w:rsidR="00AA4BC7" w:rsidRPr="00AA4BC7">
        <w:rPr>
          <w:sz w:val="22"/>
          <w:szCs w:val="22"/>
        </w:rPr>
        <w:t xml:space="preserve">                                                               </w:t>
      </w:r>
      <w:r w:rsidR="00EF13D8">
        <w:rPr>
          <w:sz w:val="22"/>
          <w:szCs w:val="22"/>
        </w:rPr>
        <w:t xml:space="preserve">            </w:t>
      </w:r>
    </w:p>
    <w:p w:rsidR="00C51216" w:rsidRDefault="00C51216" w:rsidP="00C51216">
      <w:pPr>
        <w:rPr>
          <w:i/>
        </w:rPr>
      </w:pPr>
      <w:r>
        <w:rPr>
          <w:i/>
          <w:sz w:val="24"/>
        </w:rPr>
        <w:t>*</w:t>
      </w:r>
      <w:r w:rsidR="0073704B">
        <w:rPr>
          <w:i/>
        </w:rPr>
        <w:t xml:space="preserve"> wypełnia Za</w:t>
      </w:r>
      <w:r w:rsidR="00D40356">
        <w:rPr>
          <w:i/>
        </w:rPr>
        <w:t>ma</w:t>
      </w:r>
      <w:r w:rsidR="00AA4BC7">
        <w:rPr>
          <w:i/>
        </w:rPr>
        <w:t>wiający</w:t>
      </w:r>
    </w:p>
    <w:p w:rsidR="00233314" w:rsidRDefault="00C51216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73704B" w:rsidRPr="00FB138C" w:rsidRDefault="0073704B" w:rsidP="0073704B">
      <w:pPr>
        <w:pStyle w:val="Tekstprzypisukocowego"/>
        <w:rPr>
          <w:i/>
          <w:sz w:val="18"/>
          <w:szCs w:val="18"/>
        </w:rPr>
      </w:pPr>
    </w:p>
    <w:p w:rsidR="00D40356" w:rsidRPr="00FB138C" w:rsidRDefault="0073704B" w:rsidP="0073704B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73704B" w:rsidRPr="003665BB" w:rsidRDefault="0073704B" w:rsidP="0073704B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73704B" w:rsidRPr="003C24E4" w:rsidRDefault="0073704B">
      <w:pPr>
        <w:rPr>
          <w:i/>
        </w:rPr>
      </w:pPr>
    </w:p>
    <w:sectPr w:rsidR="0073704B" w:rsidRPr="003C24E4" w:rsidSect="00EF13D8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06" w:rsidRDefault="00836706">
      <w:r>
        <w:separator/>
      </w:r>
    </w:p>
  </w:endnote>
  <w:endnote w:type="continuationSeparator" w:id="0">
    <w:p w:rsidR="00836706" w:rsidRDefault="0083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8367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69A">
      <w:rPr>
        <w:rStyle w:val="Numerstrony"/>
        <w:noProof/>
      </w:rPr>
      <w:t>2</w:t>
    </w:r>
    <w:r>
      <w:rPr>
        <w:rStyle w:val="Numerstrony"/>
      </w:rPr>
      <w:fldChar w:fldCharType="end"/>
    </w:r>
    <w:r w:rsidR="00D40356">
      <w:rPr>
        <w:rStyle w:val="Numerstrony"/>
      </w:rPr>
      <w:t xml:space="preserve"> z 2</w:t>
    </w:r>
  </w:p>
  <w:p w:rsidR="00B36EF0" w:rsidRDefault="008367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06" w:rsidRDefault="00836706">
      <w:r>
        <w:separator/>
      </w:r>
    </w:p>
  </w:footnote>
  <w:footnote w:type="continuationSeparator" w:id="0">
    <w:p w:rsidR="00836706" w:rsidRDefault="0083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788894A4"/>
    <w:lvl w:ilvl="0" w:tplc="776247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6"/>
    <w:rsid w:val="0001369A"/>
    <w:rsid w:val="0001687F"/>
    <w:rsid w:val="00091631"/>
    <w:rsid w:val="000A3576"/>
    <w:rsid w:val="000C6981"/>
    <w:rsid w:val="00100F33"/>
    <w:rsid w:val="00166060"/>
    <w:rsid w:val="001A0545"/>
    <w:rsid w:val="001A4B13"/>
    <w:rsid w:val="001B5FC4"/>
    <w:rsid w:val="00207F91"/>
    <w:rsid w:val="00224190"/>
    <w:rsid w:val="00233314"/>
    <w:rsid w:val="002462D1"/>
    <w:rsid w:val="00250E24"/>
    <w:rsid w:val="00260B38"/>
    <w:rsid w:val="00261868"/>
    <w:rsid w:val="002D17FE"/>
    <w:rsid w:val="00362634"/>
    <w:rsid w:val="00396167"/>
    <w:rsid w:val="003C0394"/>
    <w:rsid w:val="003C24E4"/>
    <w:rsid w:val="003F233C"/>
    <w:rsid w:val="00407CF4"/>
    <w:rsid w:val="00437F4F"/>
    <w:rsid w:val="00443B2C"/>
    <w:rsid w:val="00452FB2"/>
    <w:rsid w:val="0046168D"/>
    <w:rsid w:val="00477951"/>
    <w:rsid w:val="0049487D"/>
    <w:rsid w:val="004D0115"/>
    <w:rsid w:val="004F7241"/>
    <w:rsid w:val="005330FD"/>
    <w:rsid w:val="00550297"/>
    <w:rsid w:val="0055058E"/>
    <w:rsid w:val="00577845"/>
    <w:rsid w:val="005A123A"/>
    <w:rsid w:val="005B4C0C"/>
    <w:rsid w:val="005E584B"/>
    <w:rsid w:val="006011A9"/>
    <w:rsid w:val="00603211"/>
    <w:rsid w:val="006229E8"/>
    <w:rsid w:val="006417C7"/>
    <w:rsid w:val="00644DCB"/>
    <w:rsid w:val="00646E12"/>
    <w:rsid w:val="0066296E"/>
    <w:rsid w:val="006753E7"/>
    <w:rsid w:val="006838D9"/>
    <w:rsid w:val="006E22D3"/>
    <w:rsid w:val="00716C11"/>
    <w:rsid w:val="007170AF"/>
    <w:rsid w:val="0073704B"/>
    <w:rsid w:val="00790EB4"/>
    <w:rsid w:val="007B0785"/>
    <w:rsid w:val="007B752A"/>
    <w:rsid w:val="007B773D"/>
    <w:rsid w:val="007C6480"/>
    <w:rsid w:val="007D7044"/>
    <w:rsid w:val="007F6D90"/>
    <w:rsid w:val="008123B6"/>
    <w:rsid w:val="00836450"/>
    <w:rsid w:val="00836706"/>
    <w:rsid w:val="00843CAA"/>
    <w:rsid w:val="00855B89"/>
    <w:rsid w:val="00867EB4"/>
    <w:rsid w:val="008B574E"/>
    <w:rsid w:val="00905AC6"/>
    <w:rsid w:val="00952BBA"/>
    <w:rsid w:val="009771DB"/>
    <w:rsid w:val="009949B4"/>
    <w:rsid w:val="009E7543"/>
    <w:rsid w:val="00A03576"/>
    <w:rsid w:val="00A35418"/>
    <w:rsid w:val="00A4238D"/>
    <w:rsid w:val="00A516E6"/>
    <w:rsid w:val="00A54A3A"/>
    <w:rsid w:val="00A55E76"/>
    <w:rsid w:val="00A9664F"/>
    <w:rsid w:val="00AA19CA"/>
    <w:rsid w:val="00AA4BC7"/>
    <w:rsid w:val="00AA5B2B"/>
    <w:rsid w:val="00B467C2"/>
    <w:rsid w:val="00BA266B"/>
    <w:rsid w:val="00BC0AAD"/>
    <w:rsid w:val="00C00DFA"/>
    <w:rsid w:val="00C1523E"/>
    <w:rsid w:val="00C51216"/>
    <w:rsid w:val="00C60122"/>
    <w:rsid w:val="00C70014"/>
    <w:rsid w:val="00C712DB"/>
    <w:rsid w:val="00C81362"/>
    <w:rsid w:val="00C93AC3"/>
    <w:rsid w:val="00CB7F0F"/>
    <w:rsid w:val="00D40356"/>
    <w:rsid w:val="00D96789"/>
    <w:rsid w:val="00DA1B72"/>
    <w:rsid w:val="00DA1FDC"/>
    <w:rsid w:val="00DC35CF"/>
    <w:rsid w:val="00DD60AF"/>
    <w:rsid w:val="00DE1CAF"/>
    <w:rsid w:val="00E263C9"/>
    <w:rsid w:val="00E30F18"/>
    <w:rsid w:val="00E63C7B"/>
    <w:rsid w:val="00E67E26"/>
    <w:rsid w:val="00E93A95"/>
    <w:rsid w:val="00EC51D4"/>
    <w:rsid w:val="00EF13D8"/>
    <w:rsid w:val="00EF2BA2"/>
    <w:rsid w:val="00F31108"/>
    <w:rsid w:val="00F51C1A"/>
    <w:rsid w:val="00F95351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1EA7-B340-4B70-85C4-EB89312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330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370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370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370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3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2019-11-14T07:58:00Z</cp:lastPrinted>
  <dcterms:created xsi:type="dcterms:W3CDTF">2021-04-07T11:30:00Z</dcterms:created>
  <dcterms:modified xsi:type="dcterms:W3CDTF">2021-04-07T11:30:00Z</dcterms:modified>
</cp:coreProperties>
</file>