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95D5" w14:textId="3BEA963E" w:rsidR="001E0080" w:rsidRPr="009E5B4F" w:rsidRDefault="009E5B4F">
      <w:pPr>
        <w:rPr>
          <w:b/>
          <w:bCs/>
        </w:rPr>
      </w:pPr>
      <w:r w:rsidRPr="009E5B4F">
        <w:rPr>
          <w:b/>
          <w:bCs/>
        </w:rPr>
        <w:t xml:space="preserve">Informacja dotycząca udzielonych dotacji </w:t>
      </w:r>
      <w:r w:rsidRPr="009E5B4F">
        <w:rPr>
          <w:b/>
          <w:bCs/>
        </w:rPr>
        <w:br/>
        <w:t xml:space="preserve">ze środków „Programu integracji społecznej i obywatelskiej Romów w Polsce na lata 2021-2030” </w:t>
      </w:r>
      <w:r w:rsidRPr="009E5B4F">
        <w:rPr>
          <w:b/>
          <w:bCs/>
        </w:rPr>
        <w:br/>
        <w:t>na zadania w 2025 r.</w:t>
      </w:r>
    </w:p>
    <w:p w14:paraId="406E123C" w14:textId="0CEE608A" w:rsidR="009E5B4F" w:rsidRPr="00EB0CE1" w:rsidRDefault="009E5B4F">
      <w:pPr>
        <w:rPr>
          <w:u w:val="single"/>
        </w:rPr>
      </w:pPr>
      <w:r w:rsidRPr="00EB0CE1">
        <w:rPr>
          <w:u w:val="single"/>
        </w:rPr>
        <w:t>cz. 83 budżetu państwa</w:t>
      </w:r>
      <w:r>
        <w:rPr>
          <w:u w:val="single"/>
        </w:rPr>
        <w:fldChar w:fldCharType="begin"/>
      </w:r>
      <w:r w:rsidRPr="00EB0CE1">
        <w:rPr>
          <w:u w:val="single"/>
        </w:rPr>
        <w:instrText xml:space="preserve"> LINK </w:instrText>
      </w:r>
      <w:r w:rsidR="001E0D1D">
        <w:rPr>
          <w:u w:val="single"/>
        </w:rPr>
        <w:instrText xml:space="preserve">Excel.Sheet.12 "C:\\Users\\alapinska\\Desktop\\Zał. nr 1_Zestawienie wniosków - cz. 83(3).xlsx" Arkusz1!W3K1:W10K6 </w:instrText>
      </w:r>
      <w:r w:rsidRPr="00EB0CE1">
        <w:rPr>
          <w:u w:val="single"/>
        </w:rPr>
        <w:instrText xml:space="preserve">\a \f 5 \h  \* MERGEFORMAT </w:instrText>
      </w:r>
      <w:r>
        <w:rPr>
          <w:u w:val="single"/>
        </w:rPr>
        <w:fldChar w:fldCharType="separate"/>
      </w:r>
    </w:p>
    <w:tbl>
      <w:tblPr>
        <w:tblStyle w:val="Tabela-Siatka"/>
        <w:tblW w:w="8465" w:type="dxa"/>
        <w:tblLook w:val="04A0" w:firstRow="1" w:lastRow="0" w:firstColumn="1" w:lastColumn="0" w:noHBand="0" w:noVBand="1"/>
      </w:tblPr>
      <w:tblGrid>
        <w:gridCol w:w="637"/>
        <w:gridCol w:w="2176"/>
        <w:gridCol w:w="2532"/>
        <w:gridCol w:w="1360"/>
        <w:gridCol w:w="1760"/>
      </w:tblGrid>
      <w:tr w:rsidR="003A5BA5" w:rsidRPr="009E5B4F" w14:paraId="2CA97A9E" w14:textId="77777777" w:rsidTr="003A5BA5">
        <w:trPr>
          <w:trHeight w:val="927"/>
        </w:trPr>
        <w:tc>
          <w:tcPr>
            <w:tcW w:w="637" w:type="dxa"/>
          </w:tcPr>
          <w:p w14:paraId="7A647965" w14:textId="1B8431F4" w:rsidR="003A5BA5" w:rsidRPr="009E5B4F" w:rsidRDefault="003A5BA5" w:rsidP="009E5B4F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176" w:type="dxa"/>
          </w:tcPr>
          <w:p w14:paraId="7B921B99" w14:textId="05502F1C" w:rsidR="003A5BA5" w:rsidRPr="009E5B4F" w:rsidRDefault="003A5BA5" w:rsidP="003A5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Wnioskodawca</w:t>
            </w:r>
          </w:p>
        </w:tc>
        <w:tc>
          <w:tcPr>
            <w:tcW w:w="2532" w:type="dxa"/>
          </w:tcPr>
          <w:p w14:paraId="2F39C793" w14:textId="156C8493" w:rsidR="003A5BA5" w:rsidRPr="003A5BA5" w:rsidRDefault="003A5BA5" w:rsidP="003A5BA5">
            <w:pPr>
              <w:jc w:val="center"/>
              <w:rPr>
                <w:b/>
                <w:bCs/>
              </w:rPr>
            </w:pPr>
            <w:r w:rsidRPr="003A5BA5">
              <w:rPr>
                <w:b/>
                <w:bCs/>
              </w:rPr>
              <w:t>Nazwa zadania</w:t>
            </w:r>
          </w:p>
        </w:tc>
        <w:tc>
          <w:tcPr>
            <w:tcW w:w="1360" w:type="dxa"/>
          </w:tcPr>
          <w:p w14:paraId="56AA2A24" w14:textId="64AC5E26" w:rsidR="003A5BA5" w:rsidRPr="003A5BA5" w:rsidRDefault="003A5BA5" w:rsidP="003A5BA5">
            <w:pPr>
              <w:jc w:val="center"/>
              <w:rPr>
                <w:b/>
                <w:bCs/>
              </w:rPr>
            </w:pPr>
            <w:r w:rsidRPr="003A5BA5">
              <w:rPr>
                <w:b/>
                <w:bCs/>
              </w:rPr>
              <w:t>Dziedzina</w:t>
            </w:r>
          </w:p>
        </w:tc>
        <w:tc>
          <w:tcPr>
            <w:tcW w:w="1760" w:type="dxa"/>
            <w:noWrap/>
          </w:tcPr>
          <w:p w14:paraId="591F9BD1" w14:textId="15E409E3" w:rsidR="003A5BA5" w:rsidRPr="003A5BA5" w:rsidRDefault="003A5BA5" w:rsidP="003A5BA5">
            <w:pPr>
              <w:jc w:val="center"/>
            </w:pPr>
            <w:r>
              <w:rPr>
                <w:b/>
                <w:bCs/>
              </w:rPr>
              <w:t>Kwota otrzymanej dotacji</w:t>
            </w:r>
          </w:p>
        </w:tc>
      </w:tr>
      <w:tr w:rsidR="00EB0CE1" w:rsidRPr="009E5B4F" w14:paraId="6D57E24F" w14:textId="77777777" w:rsidTr="00EB0CE1">
        <w:trPr>
          <w:trHeight w:val="1211"/>
        </w:trPr>
        <w:tc>
          <w:tcPr>
            <w:tcW w:w="637" w:type="dxa"/>
            <w:hideMark/>
          </w:tcPr>
          <w:p w14:paraId="53B62473" w14:textId="22520A9E" w:rsidR="00EB0CE1" w:rsidRPr="009E5B4F" w:rsidRDefault="00EB0CE1" w:rsidP="009E5B4F">
            <w:pPr>
              <w:rPr>
                <w:b/>
                <w:bCs/>
              </w:rPr>
            </w:pPr>
            <w:r w:rsidRPr="009E5B4F">
              <w:rPr>
                <w:b/>
                <w:bCs/>
              </w:rPr>
              <w:t>1.</w:t>
            </w:r>
          </w:p>
        </w:tc>
        <w:tc>
          <w:tcPr>
            <w:tcW w:w="2176" w:type="dxa"/>
            <w:hideMark/>
          </w:tcPr>
          <w:p w14:paraId="0DA12FEA" w14:textId="77777777" w:rsidR="00EB0CE1" w:rsidRPr="009E5B4F" w:rsidRDefault="00EB0CE1">
            <w:r w:rsidRPr="009E5B4F">
              <w:rPr>
                <w:b/>
                <w:bCs/>
              </w:rPr>
              <w:t>Gmina Miejska Nowe Miasto Lubawskie -</w:t>
            </w:r>
            <w:r w:rsidRPr="009E5B4F">
              <w:t xml:space="preserve"> Miejski Ośrodek Pomocy Społecznej</w:t>
            </w:r>
          </w:p>
        </w:tc>
        <w:tc>
          <w:tcPr>
            <w:tcW w:w="2532" w:type="dxa"/>
            <w:hideMark/>
          </w:tcPr>
          <w:p w14:paraId="7BB7D934" w14:textId="77777777" w:rsidR="00EB0CE1" w:rsidRPr="009E5B4F" w:rsidRDefault="00EB0CE1">
            <w:r w:rsidRPr="009E5B4F">
              <w:t>Pewne zatrudnienie - droga do społecznej integracji</w:t>
            </w:r>
          </w:p>
        </w:tc>
        <w:tc>
          <w:tcPr>
            <w:tcW w:w="1360" w:type="dxa"/>
            <w:hideMark/>
          </w:tcPr>
          <w:p w14:paraId="4D1ACCCB" w14:textId="77777777" w:rsidR="00EB0CE1" w:rsidRPr="009E5B4F" w:rsidRDefault="00EB0CE1">
            <w:r w:rsidRPr="009E5B4F">
              <w:t>innowacyjne projekty integracyjne</w:t>
            </w:r>
          </w:p>
        </w:tc>
        <w:tc>
          <w:tcPr>
            <w:tcW w:w="1760" w:type="dxa"/>
            <w:noWrap/>
            <w:hideMark/>
          </w:tcPr>
          <w:p w14:paraId="182F658F" w14:textId="3B703BD0" w:rsidR="00EB0CE1" w:rsidRPr="009E5B4F" w:rsidRDefault="00EB0CE1" w:rsidP="009E5B4F">
            <w:pPr>
              <w:rPr>
                <w:b/>
                <w:bCs/>
              </w:rPr>
            </w:pPr>
            <w:r w:rsidRPr="009E5B4F">
              <w:rPr>
                <w:b/>
                <w:bCs/>
              </w:rPr>
              <w:t>71 069,00</w:t>
            </w:r>
            <w:r>
              <w:rPr>
                <w:b/>
                <w:bCs/>
              </w:rPr>
              <w:t xml:space="preserve"> zł</w:t>
            </w:r>
          </w:p>
        </w:tc>
      </w:tr>
      <w:tr w:rsidR="00EB0CE1" w:rsidRPr="009E5B4F" w14:paraId="57F46D43" w14:textId="77777777" w:rsidTr="00EB0CE1">
        <w:trPr>
          <w:trHeight w:val="1152"/>
        </w:trPr>
        <w:tc>
          <w:tcPr>
            <w:tcW w:w="637" w:type="dxa"/>
            <w:hideMark/>
          </w:tcPr>
          <w:p w14:paraId="5F91D5DA" w14:textId="77777777" w:rsidR="00EB0CE1" w:rsidRPr="009E5B4F" w:rsidRDefault="00EB0CE1" w:rsidP="009E5B4F">
            <w:pPr>
              <w:rPr>
                <w:b/>
                <w:bCs/>
              </w:rPr>
            </w:pPr>
            <w:r w:rsidRPr="009E5B4F">
              <w:rPr>
                <w:b/>
                <w:bCs/>
              </w:rPr>
              <w:t>2.</w:t>
            </w:r>
          </w:p>
        </w:tc>
        <w:tc>
          <w:tcPr>
            <w:tcW w:w="2176" w:type="dxa"/>
            <w:hideMark/>
          </w:tcPr>
          <w:p w14:paraId="78C5EE6C" w14:textId="77777777" w:rsidR="00EB0CE1" w:rsidRPr="009E5B4F" w:rsidRDefault="00EB0CE1">
            <w:r w:rsidRPr="009E5B4F">
              <w:rPr>
                <w:b/>
                <w:bCs/>
              </w:rPr>
              <w:t xml:space="preserve">Gmina Miejska Nowe Miasto Lubawskie </w:t>
            </w:r>
            <w:r w:rsidRPr="009E5B4F">
              <w:t>- Miejski Ośrodek Sportu i Rekreacji</w:t>
            </w:r>
          </w:p>
        </w:tc>
        <w:tc>
          <w:tcPr>
            <w:tcW w:w="2532" w:type="dxa"/>
            <w:hideMark/>
          </w:tcPr>
          <w:p w14:paraId="5C58AA75" w14:textId="77777777" w:rsidR="00EB0CE1" w:rsidRPr="009E5B4F" w:rsidRDefault="00EB0CE1">
            <w:r w:rsidRPr="009E5B4F">
              <w:t>Zatrudnianie i integracja społeczna osób ze społeczności romskiej</w:t>
            </w:r>
          </w:p>
        </w:tc>
        <w:tc>
          <w:tcPr>
            <w:tcW w:w="1360" w:type="dxa"/>
            <w:hideMark/>
          </w:tcPr>
          <w:p w14:paraId="4495983A" w14:textId="77777777" w:rsidR="00EB0CE1" w:rsidRPr="009E5B4F" w:rsidRDefault="00EB0CE1">
            <w:r w:rsidRPr="009E5B4F">
              <w:t>innowacyjne projekty integracyjne</w:t>
            </w:r>
          </w:p>
        </w:tc>
        <w:tc>
          <w:tcPr>
            <w:tcW w:w="1760" w:type="dxa"/>
            <w:noWrap/>
            <w:hideMark/>
          </w:tcPr>
          <w:p w14:paraId="39FDC828" w14:textId="47756092" w:rsidR="00EB0CE1" w:rsidRPr="009E5B4F" w:rsidRDefault="00EB0CE1" w:rsidP="009E5B4F">
            <w:pPr>
              <w:rPr>
                <w:b/>
                <w:bCs/>
              </w:rPr>
            </w:pPr>
            <w:r w:rsidRPr="009E5B4F">
              <w:rPr>
                <w:b/>
                <w:bCs/>
              </w:rPr>
              <w:t>69 531,00</w:t>
            </w:r>
            <w:r>
              <w:rPr>
                <w:b/>
                <w:bCs/>
              </w:rPr>
              <w:t xml:space="preserve"> </w:t>
            </w:r>
            <w:r w:rsidRPr="00EB0CE1">
              <w:rPr>
                <w:b/>
                <w:bCs/>
              </w:rPr>
              <w:t>zł</w:t>
            </w:r>
          </w:p>
        </w:tc>
      </w:tr>
      <w:tr w:rsidR="00EB0CE1" w:rsidRPr="009E5B4F" w14:paraId="267EC6CF" w14:textId="77777777" w:rsidTr="00EB0CE1">
        <w:trPr>
          <w:trHeight w:val="1728"/>
        </w:trPr>
        <w:tc>
          <w:tcPr>
            <w:tcW w:w="637" w:type="dxa"/>
            <w:hideMark/>
          </w:tcPr>
          <w:p w14:paraId="57108F29" w14:textId="77777777" w:rsidR="00EB0CE1" w:rsidRPr="009E5B4F" w:rsidRDefault="00EB0CE1" w:rsidP="009E5B4F">
            <w:pPr>
              <w:rPr>
                <w:b/>
                <w:bCs/>
              </w:rPr>
            </w:pPr>
            <w:r w:rsidRPr="009E5B4F">
              <w:rPr>
                <w:b/>
                <w:bCs/>
              </w:rPr>
              <w:t>3.</w:t>
            </w:r>
          </w:p>
        </w:tc>
        <w:tc>
          <w:tcPr>
            <w:tcW w:w="2176" w:type="dxa"/>
            <w:hideMark/>
          </w:tcPr>
          <w:p w14:paraId="31510059" w14:textId="77777777" w:rsidR="00EB0CE1" w:rsidRPr="009E5B4F" w:rsidRDefault="00EB0CE1">
            <w:r w:rsidRPr="009E5B4F">
              <w:rPr>
                <w:b/>
                <w:bCs/>
              </w:rPr>
              <w:t>Miejskie Przedsiębiorstwo Gospodarki Komunalnej</w:t>
            </w:r>
            <w:r w:rsidRPr="009E5B4F">
              <w:br/>
            </w:r>
            <w:r w:rsidRPr="00EB0CE1">
              <w:rPr>
                <w:b/>
                <w:bCs/>
              </w:rPr>
              <w:t>Sp. z o.o. w Nowym Mieście Lubawskim</w:t>
            </w:r>
          </w:p>
        </w:tc>
        <w:tc>
          <w:tcPr>
            <w:tcW w:w="2532" w:type="dxa"/>
            <w:hideMark/>
          </w:tcPr>
          <w:p w14:paraId="0B8711C1" w14:textId="77777777" w:rsidR="00EB0CE1" w:rsidRPr="009E5B4F" w:rsidRDefault="00EB0CE1">
            <w:r w:rsidRPr="009E5B4F">
              <w:t>Wspieranie aktywizacji zawodowej osób</w:t>
            </w:r>
            <w:r w:rsidRPr="009E5B4F">
              <w:br/>
              <w:t>pochodzenia romskiego</w:t>
            </w:r>
          </w:p>
        </w:tc>
        <w:tc>
          <w:tcPr>
            <w:tcW w:w="1360" w:type="dxa"/>
            <w:hideMark/>
          </w:tcPr>
          <w:p w14:paraId="1AB1EBD0" w14:textId="77777777" w:rsidR="00EB0CE1" w:rsidRPr="009E5B4F" w:rsidRDefault="00EB0CE1">
            <w:r w:rsidRPr="009E5B4F">
              <w:t>innowacyjne projekty integracyjne</w:t>
            </w:r>
          </w:p>
        </w:tc>
        <w:tc>
          <w:tcPr>
            <w:tcW w:w="1760" w:type="dxa"/>
            <w:noWrap/>
            <w:hideMark/>
          </w:tcPr>
          <w:p w14:paraId="36B05A23" w14:textId="0362E3C8" w:rsidR="00EB0CE1" w:rsidRPr="009E5B4F" w:rsidRDefault="00EB0CE1" w:rsidP="009E5B4F">
            <w:pPr>
              <w:rPr>
                <w:b/>
                <w:bCs/>
              </w:rPr>
            </w:pPr>
            <w:r w:rsidRPr="009E5B4F">
              <w:rPr>
                <w:b/>
                <w:bCs/>
              </w:rPr>
              <w:t>57 437,00</w:t>
            </w:r>
            <w:r>
              <w:rPr>
                <w:b/>
                <w:bCs/>
              </w:rPr>
              <w:t xml:space="preserve"> </w:t>
            </w:r>
            <w:r w:rsidRPr="00EB0CE1">
              <w:rPr>
                <w:b/>
                <w:bCs/>
              </w:rPr>
              <w:t>zł</w:t>
            </w:r>
          </w:p>
        </w:tc>
      </w:tr>
      <w:tr w:rsidR="00EB0CE1" w:rsidRPr="009E5B4F" w14:paraId="7EC8D6E5" w14:textId="77777777" w:rsidTr="00EB0CE1">
        <w:trPr>
          <w:trHeight w:val="1440"/>
        </w:trPr>
        <w:tc>
          <w:tcPr>
            <w:tcW w:w="637" w:type="dxa"/>
            <w:hideMark/>
          </w:tcPr>
          <w:p w14:paraId="689DC1B9" w14:textId="77777777" w:rsidR="00EB0CE1" w:rsidRPr="009E5B4F" w:rsidRDefault="00EB0CE1" w:rsidP="009E5B4F">
            <w:pPr>
              <w:rPr>
                <w:b/>
                <w:bCs/>
              </w:rPr>
            </w:pPr>
            <w:r w:rsidRPr="009E5B4F">
              <w:rPr>
                <w:b/>
                <w:bCs/>
              </w:rPr>
              <w:t>4.</w:t>
            </w:r>
          </w:p>
        </w:tc>
        <w:tc>
          <w:tcPr>
            <w:tcW w:w="2176" w:type="dxa"/>
            <w:hideMark/>
          </w:tcPr>
          <w:p w14:paraId="071DBDD6" w14:textId="43EE0E33" w:rsidR="00EB0CE1" w:rsidRPr="009E5B4F" w:rsidRDefault="00EB0CE1">
            <w:r w:rsidRPr="009E5B4F">
              <w:rPr>
                <w:b/>
                <w:bCs/>
              </w:rPr>
              <w:t>Gmina Olsztyn</w:t>
            </w:r>
            <w:r w:rsidRPr="009E5B4F">
              <w:t xml:space="preserve"> - Romska Świetlica Rodzinna (M</w:t>
            </w:r>
            <w:r>
              <w:t xml:space="preserve">iejski </w:t>
            </w:r>
            <w:r w:rsidRPr="009E5B4F">
              <w:t>O</w:t>
            </w:r>
            <w:r>
              <w:t xml:space="preserve">środek </w:t>
            </w:r>
            <w:r w:rsidRPr="009E5B4F">
              <w:t>P</w:t>
            </w:r>
            <w:r>
              <w:t xml:space="preserve">omocy </w:t>
            </w:r>
            <w:r w:rsidRPr="009E5B4F">
              <w:t>S</w:t>
            </w:r>
            <w:r>
              <w:t>połecznej)</w:t>
            </w:r>
          </w:p>
        </w:tc>
        <w:tc>
          <w:tcPr>
            <w:tcW w:w="2532" w:type="dxa"/>
            <w:hideMark/>
          </w:tcPr>
          <w:p w14:paraId="1B08763D" w14:textId="77777777" w:rsidR="00EB0CE1" w:rsidRPr="009E5B4F" w:rsidRDefault="00EB0CE1">
            <w:r w:rsidRPr="009E5B4F">
              <w:t xml:space="preserve">Edukacja prozdrowotna uczestników Romskiej Świetlicy </w:t>
            </w:r>
            <w:r w:rsidRPr="009E5B4F">
              <w:br/>
              <w:t>Rodzinnej MOPS w Olsztynie</w:t>
            </w:r>
          </w:p>
        </w:tc>
        <w:tc>
          <w:tcPr>
            <w:tcW w:w="1360" w:type="dxa"/>
            <w:hideMark/>
          </w:tcPr>
          <w:p w14:paraId="3408B125" w14:textId="77777777" w:rsidR="00EB0CE1" w:rsidRPr="009E5B4F" w:rsidRDefault="00EB0CE1">
            <w:r w:rsidRPr="009E5B4F">
              <w:t>edukacja</w:t>
            </w:r>
          </w:p>
        </w:tc>
        <w:tc>
          <w:tcPr>
            <w:tcW w:w="1760" w:type="dxa"/>
            <w:noWrap/>
            <w:hideMark/>
          </w:tcPr>
          <w:p w14:paraId="4C80A864" w14:textId="0466BE81" w:rsidR="00EB0CE1" w:rsidRPr="009E5B4F" w:rsidRDefault="00EB0CE1" w:rsidP="009E5B4F">
            <w:pPr>
              <w:rPr>
                <w:b/>
                <w:bCs/>
              </w:rPr>
            </w:pPr>
            <w:r w:rsidRPr="009E5B4F">
              <w:rPr>
                <w:b/>
                <w:bCs/>
              </w:rPr>
              <w:t>16 150,00</w:t>
            </w:r>
            <w:r>
              <w:rPr>
                <w:b/>
                <w:bCs/>
              </w:rPr>
              <w:t xml:space="preserve"> </w:t>
            </w:r>
            <w:r w:rsidRPr="00EB0CE1">
              <w:rPr>
                <w:b/>
                <w:bCs/>
              </w:rPr>
              <w:t>zł</w:t>
            </w:r>
          </w:p>
        </w:tc>
      </w:tr>
      <w:tr w:rsidR="00EB0CE1" w:rsidRPr="009E5B4F" w14:paraId="16DC90E0" w14:textId="77777777" w:rsidTr="003A5BA5">
        <w:trPr>
          <w:trHeight w:val="1587"/>
        </w:trPr>
        <w:tc>
          <w:tcPr>
            <w:tcW w:w="637" w:type="dxa"/>
            <w:hideMark/>
          </w:tcPr>
          <w:p w14:paraId="79E915D6" w14:textId="77777777" w:rsidR="00EB0CE1" w:rsidRPr="009E5B4F" w:rsidRDefault="00EB0CE1" w:rsidP="009E5B4F">
            <w:pPr>
              <w:rPr>
                <w:b/>
                <w:bCs/>
              </w:rPr>
            </w:pPr>
            <w:r w:rsidRPr="009E5B4F">
              <w:rPr>
                <w:b/>
                <w:bCs/>
              </w:rPr>
              <w:t>5.</w:t>
            </w:r>
          </w:p>
        </w:tc>
        <w:tc>
          <w:tcPr>
            <w:tcW w:w="2176" w:type="dxa"/>
            <w:hideMark/>
          </w:tcPr>
          <w:p w14:paraId="7DF79C50" w14:textId="2EC1F264" w:rsidR="00EB0CE1" w:rsidRPr="009E5B4F" w:rsidRDefault="00EB0CE1">
            <w:r w:rsidRPr="009E5B4F">
              <w:rPr>
                <w:b/>
                <w:bCs/>
              </w:rPr>
              <w:t>Gmina Olsztyn</w:t>
            </w:r>
            <w:r w:rsidRPr="009E5B4F">
              <w:t xml:space="preserve"> - Romska Świetlica Rodzinna</w:t>
            </w:r>
            <w:r>
              <w:t xml:space="preserve"> </w:t>
            </w:r>
            <w:r w:rsidRPr="00EB0CE1">
              <w:t>(Miejski Ośrodek Pomocy Społecznej)</w:t>
            </w:r>
          </w:p>
        </w:tc>
        <w:tc>
          <w:tcPr>
            <w:tcW w:w="2532" w:type="dxa"/>
            <w:hideMark/>
          </w:tcPr>
          <w:p w14:paraId="1F34A6B8" w14:textId="77777777" w:rsidR="00EB0CE1" w:rsidRPr="009E5B4F" w:rsidRDefault="00EB0CE1">
            <w:r w:rsidRPr="009E5B4F">
              <w:t>Utrzymanie miejsca pracy dla kobiety narodowości romskiej w Romskiej Świetlicy Rodzinnej</w:t>
            </w:r>
          </w:p>
        </w:tc>
        <w:tc>
          <w:tcPr>
            <w:tcW w:w="1360" w:type="dxa"/>
            <w:hideMark/>
          </w:tcPr>
          <w:p w14:paraId="2F8976DB" w14:textId="77777777" w:rsidR="00EB0CE1" w:rsidRPr="009E5B4F" w:rsidRDefault="00EB0CE1">
            <w:r w:rsidRPr="009E5B4F">
              <w:t>innowacyjne projekty integracyjne</w:t>
            </w:r>
          </w:p>
        </w:tc>
        <w:tc>
          <w:tcPr>
            <w:tcW w:w="1760" w:type="dxa"/>
            <w:noWrap/>
            <w:hideMark/>
          </w:tcPr>
          <w:p w14:paraId="47A16CED" w14:textId="22FAF9C0" w:rsidR="00EB0CE1" w:rsidRPr="009E5B4F" w:rsidRDefault="00EB0CE1" w:rsidP="009E5B4F">
            <w:pPr>
              <w:rPr>
                <w:b/>
                <w:bCs/>
              </w:rPr>
            </w:pPr>
            <w:r w:rsidRPr="009E5B4F">
              <w:rPr>
                <w:b/>
                <w:bCs/>
              </w:rPr>
              <w:t>31 274,00</w:t>
            </w:r>
            <w:r>
              <w:rPr>
                <w:b/>
                <w:bCs/>
              </w:rPr>
              <w:t xml:space="preserve"> </w:t>
            </w:r>
            <w:r w:rsidRPr="00EB0CE1">
              <w:rPr>
                <w:b/>
                <w:bCs/>
              </w:rPr>
              <w:t>zł</w:t>
            </w:r>
          </w:p>
        </w:tc>
      </w:tr>
      <w:tr w:rsidR="00EB0CE1" w:rsidRPr="009E5B4F" w14:paraId="3B212266" w14:textId="77777777" w:rsidTr="00EB0CE1">
        <w:trPr>
          <w:trHeight w:val="1408"/>
        </w:trPr>
        <w:tc>
          <w:tcPr>
            <w:tcW w:w="637" w:type="dxa"/>
            <w:hideMark/>
          </w:tcPr>
          <w:p w14:paraId="26AE8D82" w14:textId="77777777" w:rsidR="00EB0CE1" w:rsidRPr="009E5B4F" w:rsidRDefault="00EB0CE1" w:rsidP="009E5B4F">
            <w:pPr>
              <w:rPr>
                <w:b/>
                <w:bCs/>
              </w:rPr>
            </w:pPr>
            <w:r w:rsidRPr="009E5B4F">
              <w:rPr>
                <w:b/>
                <w:bCs/>
              </w:rPr>
              <w:t>6.</w:t>
            </w:r>
          </w:p>
        </w:tc>
        <w:tc>
          <w:tcPr>
            <w:tcW w:w="2176" w:type="dxa"/>
            <w:hideMark/>
          </w:tcPr>
          <w:p w14:paraId="11778D8B" w14:textId="77777777" w:rsidR="00EB0CE1" w:rsidRPr="009E5B4F" w:rsidRDefault="00EB0CE1">
            <w:r w:rsidRPr="009E5B4F">
              <w:rPr>
                <w:b/>
                <w:bCs/>
              </w:rPr>
              <w:t>Gmina Pisz</w:t>
            </w:r>
            <w:r w:rsidRPr="009E5B4F">
              <w:t xml:space="preserve"> -           Miejsko-Gminny Ośrodek Pomocy Społecznej</w:t>
            </w:r>
          </w:p>
        </w:tc>
        <w:tc>
          <w:tcPr>
            <w:tcW w:w="2532" w:type="dxa"/>
            <w:hideMark/>
          </w:tcPr>
          <w:p w14:paraId="327DD4C1" w14:textId="77777777" w:rsidR="00EB0CE1" w:rsidRPr="009E5B4F" w:rsidRDefault="00EB0CE1">
            <w:r w:rsidRPr="009E5B4F">
              <w:t>Różnorodnie, aktywnie, po sąsiedzku – Romowie w Piszu</w:t>
            </w:r>
          </w:p>
        </w:tc>
        <w:tc>
          <w:tcPr>
            <w:tcW w:w="1360" w:type="dxa"/>
            <w:hideMark/>
          </w:tcPr>
          <w:p w14:paraId="616D1883" w14:textId="77777777" w:rsidR="00EB0CE1" w:rsidRPr="009E5B4F" w:rsidRDefault="00EB0CE1">
            <w:r w:rsidRPr="009E5B4F">
              <w:t>innowacyjne projekty integracyjne</w:t>
            </w:r>
          </w:p>
        </w:tc>
        <w:tc>
          <w:tcPr>
            <w:tcW w:w="1760" w:type="dxa"/>
            <w:noWrap/>
            <w:hideMark/>
          </w:tcPr>
          <w:p w14:paraId="31523DFF" w14:textId="52237F42" w:rsidR="00EB0CE1" w:rsidRPr="009E5B4F" w:rsidRDefault="00EB0CE1" w:rsidP="009E5B4F">
            <w:pPr>
              <w:rPr>
                <w:b/>
                <w:bCs/>
              </w:rPr>
            </w:pPr>
            <w:r w:rsidRPr="009E5B4F">
              <w:rPr>
                <w:b/>
                <w:bCs/>
              </w:rPr>
              <w:t>53 119,00</w:t>
            </w:r>
            <w:r>
              <w:rPr>
                <w:b/>
                <w:bCs/>
              </w:rPr>
              <w:t xml:space="preserve"> </w:t>
            </w:r>
            <w:r w:rsidRPr="00EB0CE1">
              <w:rPr>
                <w:b/>
                <w:bCs/>
              </w:rPr>
              <w:t>zł</w:t>
            </w:r>
          </w:p>
        </w:tc>
      </w:tr>
      <w:tr w:rsidR="00EB0CE1" w:rsidRPr="009E5B4F" w14:paraId="65266D45" w14:textId="77777777" w:rsidTr="00EB0CE1">
        <w:trPr>
          <w:trHeight w:val="1632"/>
        </w:trPr>
        <w:tc>
          <w:tcPr>
            <w:tcW w:w="637" w:type="dxa"/>
            <w:hideMark/>
          </w:tcPr>
          <w:p w14:paraId="013176D4" w14:textId="77777777" w:rsidR="00EB0CE1" w:rsidRPr="009E5B4F" w:rsidRDefault="00EB0CE1" w:rsidP="009E5B4F">
            <w:pPr>
              <w:rPr>
                <w:b/>
                <w:bCs/>
              </w:rPr>
            </w:pPr>
            <w:r w:rsidRPr="009E5B4F">
              <w:rPr>
                <w:b/>
                <w:bCs/>
              </w:rPr>
              <w:t>7.</w:t>
            </w:r>
          </w:p>
        </w:tc>
        <w:tc>
          <w:tcPr>
            <w:tcW w:w="2176" w:type="dxa"/>
            <w:hideMark/>
          </w:tcPr>
          <w:p w14:paraId="61A85956" w14:textId="77777777" w:rsidR="00EB0CE1" w:rsidRPr="009E5B4F" w:rsidRDefault="00EB0CE1">
            <w:pPr>
              <w:rPr>
                <w:b/>
                <w:bCs/>
              </w:rPr>
            </w:pPr>
            <w:r w:rsidRPr="009E5B4F">
              <w:rPr>
                <w:b/>
                <w:bCs/>
              </w:rPr>
              <w:t>Stowarzyszenie na rzecz Rozwoju Telewizji Lokalnych VERITAS Polska</w:t>
            </w:r>
          </w:p>
        </w:tc>
        <w:tc>
          <w:tcPr>
            <w:tcW w:w="2532" w:type="dxa"/>
            <w:hideMark/>
          </w:tcPr>
          <w:p w14:paraId="12782C89" w14:textId="77777777" w:rsidR="00EB0CE1" w:rsidRPr="009E5B4F" w:rsidRDefault="00EB0CE1">
            <w:r w:rsidRPr="009E5B4F">
              <w:t>Tabor zatrzymał się w …</w:t>
            </w:r>
          </w:p>
        </w:tc>
        <w:tc>
          <w:tcPr>
            <w:tcW w:w="1360" w:type="dxa"/>
            <w:hideMark/>
          </w:tcPr>
          <w:p w14:paraId="72EF0FFA" w14:textId="77777777" w:rsidR="00EB0CE1" w:rsidRPr="009E5B4F" w:rsidRDefault="00EB0CE1">
            <w:r w:rsidRPr="009E5B4F">
              <w:t>edukacja</w:t>
            </w:r>
          </w:p>
        </w:tc>
        <w:tc>
          <w:tcPr>
            <w:tcW w:w="1760" w:type="dxa"/>
            <w:noWrap/>
            <w:hideMark/>
          </w:tcPr>
          <w:p w14:paraId="5844DEDB" w14:textId="5C0FD541" w:rsidR="00EB0CE1" w:rsidRPr="009E5B4F" w:rsidRDefault="00EB0CE1" w:rsidP="009E5B4F">
            <w:pPr>
              <w:rPr>
                <w:b/>
                <w:bCs/>
              </w:rPr>
            </w:pPr>
            <w:r w:rsidRPr="009E5B4F">
              <w:rPr>
                <w:b/>
                <w:bCs/>
              </w:rPr>
              <w:t>28 200,00</w:t>
            </w:r>
            <w:r>
              <w:rPr>
                <w:b/>
                <w:bCs/>
              </w:rPr>
              <w:t xml:space="preserve"> </w:t>
            </w:r>
            <w:r w:rsidRPr="00EB0CE1">
              <w:rPr>
                <w:b/>
                <w:bCs/>
              </w:rPr>
              <w:t>zł</w:t>
            </w:r>
          </w:p>
        </w:tc>
      </w:tr>
    </w:tbl>
    <w:p w14:paraId="7E04E861" w14:textId="61CA209D" w:rsidR="009E5B4F" w:rsidRDefault="009E5B4F">
      <w:r>
        <w:fldChar w:fldCharType="end"/>
      </w:r>
    </w:p>
    <w:p w14:paraId="75044F42" w14:textId="77777777" w:rsidR="009E5B4F" w:rsidRDefault="009E5B4F"/>
    <w:p w14:paraId="53CA014F" w14:textId="77777777" w:rsidR="009E5B4F" w:rsidRDefault="009E5B4F"/>
    <w:p w14:paraId="619D5E4A" w14:textId="463A9994" w:rsidR="009E5B4F" w:rsidRDefault="009E5B4F">
      <w:pPr>
        <w:rPr>
          <w:u w:val="single"/>
        </w:rPr>
      </w:pPr>
      <w:r w:rsidRPr="00EB0CE1">
        <w:rPr>
          <w:u w:val="single"/>
        </w:rPr>
        <w:lastRenderedPageBreak/>
        <w:t>cz. 30 budżetu państwa</w:t>
      </w:r>
    </w:p>
    <w:p w14:paraId="7F5EEFC9" w14:textId="77777777" w:rsidR="003A5BA5" w:rsidRDefault="003A5BA5">
      <w:pPr>
        <w:rPr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451"/>
        <w:gridCol w:w="2667"/>
        <w:gridCol w:w="1164"/>
        <w:gridCol w:w="1579"/>
      </w:tblGrid>
      <w:tr w:rsidR="003A5BA5" w:rsidRPr="00EB0CE1" w14:paraId="04CC39C9" w14:textId="77777777" w:rsidTr="003A5BA5">
        <w:trPr>
          <w:trHeight w:val="956"/>
        </w:trPr>
        <w:tc>
          <w:tcPr>
            <w:tcW w:w="498" w:type="dxa"/>
          </w:tcPr>
          <w:p w14:paraId="1E2242D2" w14:textId="49C99683" w:rsidR="003A5BA5" w:rsidRPr="00EB0CE1" w:rsidRDefault="003A5BA5" w:rsidP="003A5BA5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451" w:type="dxa"/>
          </w:tcPr>
          <w:p w14:paraId="236A3C52" w14:textId="559FF3E2" w:rsidR="003A5BA5" w:rsidRPr="00EB0CE1" w:rsidRDefault="003A5BA5" w:rsidP="003A5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Wnioskodawca</w:t>
            </w:r>
          </w:p>
        </w:tc>
        <w:tc>
          <w:tcPr>
            <w:tcW w:w="2667" w:type="dxa"/>
          </w:tcPr>
          <w:p w14:paraId="3D98DAF3" w14:textId="745C0C33" w:rsidR="003A5BA5" w:rsidRPr="00EB0CE1" w:rsidRDefault="003A5BA5" w:rsidP="003A5BA5">
            <w:pPr>
              <w:jc w:val="center"/>
            </w:pPr>
            <w:r w:rsidRPr="003A5BA5">
              <w:rPr>
                <w:b/>
                <w:bCs/>
              </w:rPr>
              <w:t>Nazwa zadania</w:t>
            </w:r>
          </w:p>
        </w:tc>
        <w:tc>
          <w:tcPr>
            <w:tcW w:w="1164" w:type="dxa"/>
          </w:tcPr>
          <w:p w14:paraId="2C1468DB" w14:textId="0A4CFE56" w:rsidR="003A5BA5" w:rsidRPr="00EB0CE1" w:rsidRDefault="003A5BA5" w:rsidP="003A5BA5">
            <w:pPr>
              <w:jc w:val="center"/>
            </w:pPr>
            <w:r w:rsidRPr="003A5BA5">
              <w:rPr>
                <w:b/>
                <w:bCs/>
              </w:rPr>
              <w:t>Dziedzina</w:t>
            </w:r>
          </w:p>
        </w:tc>
        <w:tc>
          <w:tcPr>
            <w:tcW w:w="1579" w:type="dxa"/>
          </w:tcPr>
          <w:p w14:paraId="26076576" w14:textId="46C5DBD2" w:rsidR="003A5BA5" w:rsidRPr="00EB0CE1" w:rsidRDefault="003A5BA5" w:rsidP="003A5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 otrzymanej dotacji</w:t>
            </w:r>
          </w:p>
        </w:tc>
      </w:tr>
      <w:tr w:rsidR="003A5BA5" w:rsidRPr="00EB0CE1" w14:paraId="1DAFC00E" w14:textId="77777777" w:rsidTr="00EB0CE1">
        <w:trPr>
          <w:trHeight w:val="1548"/>
        </w:trPr>
        <w:tc>
          <w:tcPr>
            <w:tcW w:w="498" w:type="dxa"/>
            <w:hideMark/>
          </w:tcPr>
          <w:p w14:paraId="58088F5B" w14:textId="77777777" w:rsidR="003A5BA5" w:rsidRPr="00EB0CE1" w:rsidRDefault="003A5BA5" w:rsidP="003A5BA5">
            <w:pPr>
              <w:rPr>
                <w:b/>
                <w:bCs/>
              </w:rPr>
            </w:pPr>
            <w:r w:rsidRPr="00EB0CE1">
              <w:rPr>
                <w:b/>
                <w:bCs/>
              </w:rPr>
              <w:t>1.</w:t>
            </w:r>
          </w:p>
        </w:tc>
        <w:tc>
          <w:tcPr>
            <w:tcW w:w="2451" w:type="dxa"/>
            <w:hideMark/>
          </w:tcPr>
          <w:p w14:paraId="5B707AE9" w14:textId="77777777" w:rsidR="003A5BA5" w:rsidRPr="00EB0CE1" w:rsidRDefault="003A5BA5" w:rsidP="003A5BA5">
            <w:r w:rsidRPr="00EB0CE1">
              <w:rPr>
                <w:b/>
                <w:bCs/>
              </w:rPr>
              <w:t xml:space="preserve">Gmina Olsztyn                                          </w:t>
            </w:r>
            <w:r w:rsidRPr="00EB0CE1">
              <w:t xml:space="preserve">Szkoła Podstawowa                                   Nr 2 im. J. Iwaszkiewicza </w:t>
            </w:r>
          </w:p>
        </w:tc>
        <w:tc>
          <w:tcPr>
            <w:tcW w:w="2667" w:type="dxa"/>
            <w:hideMark/>
          </w:tcPr>
          <w:p w14:paraId="05282938" w14:textId="77777777" w:rsidR="003A5BA5" w:rsidRPr="00EB0CE1" w:rsidRDefault="003A5BA5" w:rsidP="003A5BA5">
            <w:r w:rsidRPr="00EB0CE1">
              <w:t xml:space="preserve"> Konkurs plastyczno- literacki</w:t>
            </w:r>
            <w:r w:rsidRPr="00EB0CE1">
              <w:br/>
              <w:t xml:space="preserve">"Historia naszej rodzinnej pamiątki" </w:t>
            </w:r>
          </w:p>
        </w:tc>
        <w:tc>
          <w:tcPr>
            <w:tcW w:w="1164" w:type="dxa"/>
            <w:hideMark/>
          </w:tcPr>
          <w:p w14:paraId="5E2F28E6" w14:textId="77777777" w:rsidR="003A5BA5" w:rsidRPr="00EB0CE1" w:rsidRDefault="003A5BA5" w:rsidP="003A5BA5">
            <w:r w:rsidRPr="00EB0CE1">
              <w:t>edukacja</w:t>
            </w:r>
          </w:p>
        </w:tc>
        <w:tc>
          <w:tcPr>
            <w:tcW w:w="1579" w:type="dxa"/>
            <w:hideMark/>
          </w:tcPr>
          <w:p w14:paraId="5240DECA" w14:textId="26EB2938" w:rsidR="003A5BA5" w:rsidRPr="00EB0CE1" w:rsidRDefault="003A5BA5" w:rsidP="003A5BA5">
            <w:pPr>
              <w:rPr>
                <w:b/>
                <w:bCs/>
              </w:rPr>
            </w:pPr>
            <w:r w:rsidRPr="00EB0CE1">
              <w:rPr>
                <w:b/>
                <w:bCs/>
              </w:rPr>
              <w:t>4 250,00</w:t>
            </w:r>
            <w:r>
              <w:rPr>
                <w:b/>
                <w:bCs/>
              </w:rPr>
              <w:t xml:space="preserve"> </w:t>
            </w:r>
            <w:r w:rsidRPr="00EB0CE1">
              <w:rPr>
                <w:b/>
                <w:bCs/>
              </w:rPr>
              <w:t>zł</w:t>
            </w:r>
          </w:p>
        </w:tc>
      </w:tr>
      <w:tr w:rsidR="003A5BA5" w:rsidRPr="00EB0CE1" w14:paraId="0CCAA6AB" w14:textId="77777777" w:rsidTr="00EB0CE1">
        <w:trPr>
          <w:trHeight w:val="1428"/>
        </w:trPr>
        <w:tc>
          <w:tcPr>
            <w:tcW w:w="498" w:type="dxa"/>
            <w:hideMark/>
          </w:tcPr>
          <w:p w14:paraId="7A67964D" w14:textId="77777777" w:rsidR="003A5BA5" w:rsidRPr="00EB0CE1" w:rsidRDefault="003A5BA5" w:rsidP="003A5BA5">
            <w:pPr>
              <w:rPr>
                <w:b/>
                <w:bCs/>
              </w:rPr>
            </w:pPr>
            <w:r w:rsidRPr="00EB0CE1">
              <w:rPr>
                <w:b/>
                <w:bCs/>
              </w:rPr>
              <w:t>2.</w:t>
            </w:r>
          </w:p>
        </w:tc>
        <w:tc>
          <w:tcPr>
            <w:tcW w:w="2451" w:type="dxa"/>
            <w:hideMark/>
          </w:tcPr>
          <w:p w14:paraId="72FDF12B" w14:textId="77777777" w:rsidR="003A5BA5" w:rsidRPr="00EB0CE1" w:rsidRDefault="003A5BA5" w:rsidP="003A5BA5">
            <w:r w:rsidRPr="00EB0CE1">
              <w:rPr>
                <w:b/>
                <w:bCs/>
              </w:rPr>
              <w:t xml:space="preserve">Gmina Olsztyn                                          </w:t>
            </w:r>
            <w:r w:rsidRPr="00EB0CE1">
              <w:t xml:space="preserve">Szkoła Podstawowa                                   Nr 2 im. J. Iwaszkiewicza </w:t>
            </w:r>
          </w:p>
        </w:tc>
        <w:tc>
          <w:tcPr>
            <w:tcW w:w="2667" w:type="dxa"/>
            <w:hideMark/>
          </w:tcPr>
          <w:p w14:paraId="1319FFBA" w14:textId="77777777" w:rsidR="003A5BA5" w:rsidRPr="00EB0CE1" w:rsidRDefault="003A5BA5" w:rsidP="003A5BA5">
            <w:r w:rsidRPr="00EB0CE1">
              <w:t>V Konkurs Recytacji Poezji Mniejszości Narodowych i Etnicznych</w:t>
            </w:r>
          </w:p>
        </w:tc>
        <w:tc>
          <w:tcPr>
            <w:tcW w:w="1164" w:type="dxa"/>
            <w:hideMark/>
          </w:tcPr>
          <w:p w14:paraId="701C3E19" w14:textId="77777777" w:rsidR="003A5BA5" w:rsidRPr="00EB0CE1" w:rsidRDefault="003A5BA5" w:rsidP="003A5BA5">
            <w:r w:rsidRPr="00EB0CE1">
              <w:t>edukacja</w:t>
            </w:r>
          </w:p>
        </w:tc>
        <w:tc>
          <w:tcPr>
            <w:tcW w:w="1579" w:type="dxa"/>
            <w:hideMark/>
          </w:tcPr>
          <w:p w14:paraId="06873A0D" w14:textId="3705D413" w:rsidR="003A5BA5" w:rsidRPr="00EB0CE1" w:rsidRDefault="003A5BA5" w:rsidP="003A5BA5">
            <w:pPr>
              <w:rPr>
                <w:b/>
                <w:bCs/>
              </w:rPr>
            </w:pPr>
            <w:r w:rsidRPr="00EB0CE1">
              <w:rPr>
                <w:b/>
                <w:bCs/>
              </w:rPr>
              <w:t>2 950,00</w:t>
            </w:r>
            <w:r>
              <w:rPr>
                <w:b/>
                <w:bCs/>
              </w:rPr>
              <w:t xml:space="preserve"> </w:t>
            </w:r>
            <w:r w:rsidRPr="00EB0CE1">
              <w:rPr>
                <w:b/>
                <w:bCs/>
              </w:rPr>
              <w:t>zł</w:t>
            </w:r>
          </w:p>
        </w:tc>
      </w:tr>
      <w:tr w:rsidR="003A5BA5" w:rsidRPr="00EB0CE1" w14:paraId="1D94F696" w14:textId="77777777" w:rsidTr="00EB0CE1">
        <w:trPr>
          <w:trHeight w:val="1728"/>
        </w:trPr>
        <w:tc>
          <w:tcPr>
            <w:tcW w:w="498" w:type="dxa"/>
            <w:hideMark/>
          </w:tcPr>
          <w:p w14:paraId="5568AC76" w14:textId="77777777" w:rsidR="003A5BA5" w:rsidRPr="00EB0CE1" w:rsidRDefault="003A5BA5" w:rsidP="003A5BA5">
            <w:pPr>
              <w:rPr>
                <w:b/>
                <w:bCs/>
              </w:rPr>
            </w:pPr>
            <w:r w:rsidRPr="00EB0CE1">
              <w:rPr>
                <w:b/>
                <w:bCs/>
              </w:rPr>
              <w:t>3.</w:t>
            </w:r>
          </w:p>
        </w:tc>
        <w:tc>
          <w:tcPr>
            <w:tcW w:w="2451" w:type="dxa"/>
            <w:hideMark/>
          </w:tcPr>
          <w:p w14:paraId="2BAD0981" w14:textId="3502A91C" w:rsidR="003A5BA5" w:rsidRPr="00EB0CE1" w:rsidRDefault="003A5BA5" w:rsidP="003A5BA5">
            <w:r w:rsidRPr="00EB0CE1">
              <w:rPr>
                <w:b/>
                <w:bCs/>
              </w:rPr>
              <w:t xml:space="preserve">Gmina Elbląg                                      </w:t>
            </w:r>
            <w:r w:rsidRPr="00EB0CE1">
              <w:t>Specjalny Ośrodek Szkolno-Wychowawczy Nr 2                                   im. Janusza Korczaka</w:t>
            </w:r>
          </w:p>
        </w:tc>
        <w:tc>
          <w:tcPr>
            <w:tcW w:w="2667" w:type="dxa"/>
            <w:hideMark/>
          </w:tcPr>
          <w:p w14:paraId="28525D27" w14:textId="77777777" w:rsidR="003A5BA5" w:rsidRPr="00EB0CE1" w:rsidRDefault="003A5BA5" w:rsidP="003A5BA5">
            <w:r w:rsidRPr="00EB0CE1">
              <w:t>Dokonuję mądrych wyborów - zagrożenia współczesnego świata - zajęcia profilaktyczno-edukacyjne.</w:t>
            </w:r>
          </w:p>
        </w:tc>
        <w:tc>
          <w:tcPr>
            <w:tcW w:w="1164" w:type="dxa"/>
            <w:hideMark/>
          </w:tcPr>
          <w:p w14:paraId="0C7EC81E" w14:textId="77777777" w:rsidR="003A5BA5" w:rsidRPr="00EB0CE1" w:rsidRDefault="003A5BA5" w:rsidP="003A5BA5">
            <w:r w:rsidRPr="00EB0CE1">
              <w:t>edukacja</w:t>
            </w:r>
          </w:p>
        </w:tc>
        <w:tc>
          <w:tcPr>
            <w:tcW w:w="1579" w:type="dxa"/>
            <w:hideMark/>
          </w:tcPr>
          <w:p w14:paraId="76CFD114" w14:textId="4EA4F503" w:rsidR="003A5BA5" w:rsidRPr="00EB0CE1" w:rsidRDefault="003A5BA5" w:rsidP="003A5BA5">
            <w:pPr>
              <w:rPr>
                <w:b/>
                <w:bCs/>
              </w:rPr>
            </w:pPr>
            <w:r w:rsidRPr="00EB0CE1">
              <w:rPr>
                <w:b/>
                <w:bCs/>
              </w:rPr>
              <w:t>17 140,00</w:t>
            </w:r>
            <w:r>
              <w:rPr>
                <w:b/>
                <w:bCs/>
              </w:rPr>
              <w:t xml:space="preserve"> </w:t>
            </w:r>
            <w:r w:rsidRPr="00EB0CE1">
              <w:rPr>
                <w:b/>
                <w:bCs/>
              </w:rPr>
              <w:t>zł</w:t>
            </w:r>
          </w:p>
        </w:tc>
      </w:tr>
    </w:tbl>
    <w:p w14:paraId="4D912D58" w14:textId="77777777" w:rsidR="00EB0CE1" w:rsidRPr="00EB0CE1" w:rsidRDefault="00EB0CE1">
      <w:pPr>
        <w:rPr>
          <w:u w:val="single"/>
        </w:rPr>
      </w:pPr>
    </w:p>
    <w:sectPr w:rsidR="00EB0CE1" w:rsidRPr="00EB0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4F"/>
    <w:rsid w:val="00071AD6"/>
    <w:rsid w:val="001E0080"/>
    <w:rsid w:val="001E0D1D"/>
    <w:rsid w:val="003A5BA5"/>
    <w:rsid w:val="005A0E89"/>
    <w:rsid w:val="00965637"/>
    <w:rsid w:val="009E5B4F"/>
    <w:rsid w:val="00EB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C4D7"/>
  <w15:chartTrackingRefBased/>
  <w15:docId w15:val="{CFB9F457-8873-4224-B3B3-D0652899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Łapińska</dc:creator>
  <cp:keywords/>
  <dc:description/>
  <cp:lastModifiedBy>Aneta Łapińska</cp:lastModifiedBy>
  <cp:revision>2</cp:revision>
  <dcterms:created xsi:type="dcterms:W3CDTF">2024-12-30T10:03:00Z</dcterms:created>
  <dcterms:modified xsi:type="dcterms:W3CDTF">2024-12-30T10:34:00Z</dcterms:modified>
</cp:coreProperties>
</file>