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DA7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  <w:bookmarkStart w:id="0" w:name="_GoBack"/>
      <w:bookmarkEnd w:id="0"/>
    </w:p>
    <w:p w14:paraId="1B0689A1" w14:textId="441A2422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KWESTIONARIUSZ OSOBOWY KANDYDATA NA </w:t>
      </w:r>
      <w:r w:rsidR="00527F48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STANOWISKO </w:t>
      </w:r>
      <w:r w:rsidR="00474060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CZŁONKA </w:t>
      </w:r>
      <w:r w:rsidR="001710F0">
        <w:rPr>
          <w:rFonts w:ascii="Times New Roman" w:eastAsiaTheme="minorEastAsia" w:hAnsi="Times New Roman"/>
          <w:b/>
          <w:sz w:val="24"/>
          <w:szCs w:val="24"/>
          <w:lang w:eastAsia="pl-PL"/>
        </w:rPr>
        <w:t>ZARZĄDU</w:t>
      </w: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</w:t>
      </w:r>
      <w:r w:rsidR="00474060">
        <w:rPr>
          <w:rFonts w:ascii="Times New Roman" w:eastAsiaTheme="minorEastAsia" w:hAnsi="Times New Roman"/>
          <w:b/>
          <w:sz w:val="24"/>
          <w:szCs w:val="24"/>
          <w:lang w:eastAsia="pl-PL"/>
        </w:rPr>
        <w:t>DS. OPERACYJNYCH</w:t>
      </w:r>
    </w:p>
    <w:p w14:paraId="64DAB822" w14:textId="7C7D4237" w:rsidR="00C72F05" w:rsidRPr="007E560A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val="en-US" w:eastAsia="pl-PL"/>
        </w:rPr>
      </w:pPr>
      <w:r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 xml:space="preserve">SPÓŁKI </w:t>
      </w:r>
      <w:r w:rsidR="00527F48"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>LS AIRPORT SERVICES</w:t>
      </w:r>
      <w:r w:rsidRPr="007E560A">
        <w:rPr>
          <w:rFonts w:ascii="Times New Roman" w:eastAsiaTheme="minorEastAsia" w:hAnsi="Times New Roman"/>
          <w:b/>
          <w:sz w:val="24"/>
          <w:szCs w:val="24"/>
          <w:lang w:val="en-US" w:eastAsia="pl-PL"/>
        </w:rPr>
        <w:t xml:space="preserve"> S.A.</w:t>
      </w:r>
    </w:p>
    <w:p w14:paraId="35D6D79B" w14:textId="77777777" w:rsidR="00C72F05" w:rsidRPr="007E560A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 w:eastAsia="pl-PL"/>
        </w:rPr>
      </w:pPr>
    </w:p>
    <w:p w14:paraId="0E1A145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05"/>
        <w:gridCol w:w="6657"/>
      </w:tblGrid>
      <w:tr w:rsidR="00C72F05" w:rsidRPr="00C72F05" w14:paraId="191FAEC1" w14:textId="77777777" w:rsidTr="00412E12">
        <w:trPr>
          <w:trHeight w:val="303"/>
        </w:trPr>
        <w:tc>
          <w:tcPr>
            <w:tcW w:w="1327" w:type="pct"/>
          </w:tcPr>
          <w:p w14:paraId="198A84C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673" w:type="pct"/>
          </w:tcPr>
          <w:p w14:paraId="72148AD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6F69F97" w14:textId="77777777" w:rsidTr="00412E12">
        <w:trPr>
          <w:trHeight w:val="248"/>
        </w:trPr>
        <w:tc>
          <w:tcPr>
            <w:tcW w:w="1327" w:type="pct"/>
          </w:tcPr>
          <w:p w14:paraId="6F7FE8C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673" w:type="pct"/>
          </w:tcPr>
          <w:p w14:paraId="1911B2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80D1E40" w14:textId="77777777" w:rsidTr="00412E12">
        <w:trPr>
          <w:trHeight w:val="130"/>
        </w:trPr>
        <w:tc>
          <w:tcPr>
            <w:tcW w:w="1327" w:type="pct"/>
          </w:tcPr>
          <w:p w14:paraId="4E5553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673" w:type="pct"/>
          </w:tcPr>
          <w:p w14:paraId="3A65A2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4E6A45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D4FBDE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403"/>
        <w:gridCol w:w="6659"/>
      </w:tblGrid>
      <w:tr w:rsidR="00C72F05" w:rsidRPr="00C72F05" w14:paraId="168B07F1" w14:textId="77777777" w:rsidTr="00412E12">
        <w:trPr>
          <w:trHeight w:val="332"/>
        </w:trPr>
        <w:tc>
          <w:tcPr>
            <w:tcW w:w="1326" w:type="pct"/>
            <w:vMerge w:val="restart"/>
          </w:tcPr>
          <w:p w14:paraId="4735CCF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674" w:type="pct"/>
          </w:tcPr>
          <w:p w14:paraId="76041AF4" w14:textId="77777777" w:rsidR="00C72F05" w:rsidRPr="00C72F05" w:rsidRDefault="00C72F05" w:rsidP="00C72F05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C72F05" w:rsidRPr="00C72F05" w14:paraId="27B0C1A6" w14:textId="77777777" w:rsidTr="00412E12">
        <w:trPr>
          <w:trHeight w:val="327"/>
        </w:trPr>
        <w:tc>
          <w:tcPr>
            <w:tcW w:w="1326" w:type="pct"/>
            <w:vMerge/>
          </w:tcPr>
          <w:p w14:paraId="6EBC616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4BF240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C72F05" w:rsidRPr="00C72F05" w14:paraId="6C6FBD27" w14:textId="77777777" w:rsidTr="00412E12">
        <w:trPr>
          <w:trHeight w:val="327"/>
        </w:trPr>
        <w:tc>
          <w:tcPr>
            <w:tcW w:w="1326" w:type="pct"/>
            <w:vMerge/>
          </w:tcPr>
          <w:p w14:paraId="4301CE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374BA7C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C72F05" w:rsidRPr="00C72F05" w14:paraId="27E28E74" w14:textId="77777777" w:rsidTr="00412E12">
        <w:trPr>
          <w:trHeight w:val="327"/>
        </w:trPr>
        <w:tc>
          <w:tcPr>
            <w:tcW w:w="1326" w:type="pct"/>
            <w:vMerge/>
          </w:tcPr>
          <w:p w14:paraId="15B86EC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5F7F0B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C72F05" w:rsidRPr="00C72F05" w14:paraId="694F8486" w14:textId="77777777" w:rsidTr="00412E12">
        <w:trPr>
          <w:trHeight w:val="327"/>
        </w:trPr>
        <w:tc>
          <w:tcPr>
            <w:tcW w:w="1326" w:type="pct"/>
            <w:vMerge/>
          </w:tcPr>
          <w:p w14:paraId="397FB21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674" w:type="pct"/>
          </w:tcPr>
          <w:p w14:paraId="72DED2F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C72F05" w:rsidRPr="00C72F05" w14:paraId="5E9AC21F" w14:textId="77777777" w:rsidTr="00412E12">
        <w:trPr>
          <w:trHeight w:val="348"/>
        </w:trPr>
        <w:tc>
          <w:tcPr>
            <w:tcW w:w="1326" w:type="pct"/>
          </w:tcPr>
          <w:p w14:paraId="2A9BF73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674" w:type="pct"/>
          </w:tcPr>
          <w:p w14:paraId="3C67364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C7864" w14:textId="77777777" w:rsidTr="00412E12">
        <w:trPr>
          <w:trHeight w:val="322"/>
        </w:trPr>
        <w:tc>
          <w:tcPr>
            <w:tcW w:w="1326" w:type="pct"/>
          </w:tcPr>
          <w:p w14:paraId="721608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674" w:type="pct"/>
          </w:tcPr>
          <w:p w14:paraId="5243F21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A9341BC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E4DA5FB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C72F05" w:rsidRPr="00C72F05" w14:paraId="33075EAB" w14:textId="77777777" w:rsidTr="007761C9">
        <w:tc>
          <w:tcPr>
            <w:tcW w:w="781" w:type="pct"/>
          </w:tcPr>
          <w:p w14:paraId="63E582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76CB3232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6C51AAF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14198B7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C72F05" w:rsidRPr="00C72F05" w14:paraId="2E4C66A4" w14:textId="77777777" w:rsidTr="007761C9">
        <w:tc>
          <w:tcPr>
            <w:tcW w:w="781" w:type="pct"/>
          </w:tcPr>
          <w:p w14:paraId="3CC7A0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15911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610700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4B27C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C36E538" w14:textId="77777777" w:rsidTr="007761C9">
        <w:tc>
          <w:tcPr>
            <w:tcW w:w="781" w:type="pct"/>
          </w:tcPr>
          <w:p w14:paraId="440A7C7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155C7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2DC3D5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62A9F8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7680E52" w14:textId="77777777" w:rsidTr="007761C9">
        <w:tc>
          <w:tcPr>
            <w:tcW w:w="781" w:type="pct"/>
          </w:tcPr>
          <w:p w14:paraId="110473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2D987D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1E3DC71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30C3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1ACB70" w14:textId="77777777" w:rsidTr="007761C9">
        <w:tc>
          <w:tcPr>
            <w:tcW w:w="781" w:type="pct"/>
          </w:tcPr>
          <w:p w14:paraId="7DFA2C9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18D7DA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2C1AB04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16EAA0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777EB7A" w14:textId="77777777" w:rsidTr="007761C9">
        <w:tc>
          <w:tcPr>
            <w:tcW w:w="781" w:type="pct"/>
          </w:tcPr>
          <w:p w14:paraId="18FB4D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7BD85C4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3658B52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042B98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6E9177B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DAAA3D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C72F05" w:rsidRPr="00C72F05" w14:paraId="25797591" w14:textId="77777777" w:rsidTr="007761C9">
        <w:tc>
          <w:tcPr>
            <w:tcW w:w="1413" w:type="dxa"/>
          </w:tcPr>
          <w:p w14:paraId="765D1CD7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6D284FD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3E8C3FD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C72F05" w:rsidRPr="00C72F05" w14:paraId="0D9C76FB" w14:textId="77777777" w:rsidTr="007761C9">
        <w:tc>
          <w:tcPr>
            <w:tcW w:w="1413" w:type="dxa"/>
          </w:tcPr>
          <w:p w14:paraId="3FA0157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7B635A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2D9D7BA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3A60050" w14:textId="77777777" w:rsidTr="007761C9">
        <w:tc>
          <w:tcPr>
            <w:tcW w:w="1413" w:type="dxa"/>
          </w:tcPr>
          <w:p w14:paraId="468D241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2FAE8D4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566FA1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2C8EA1D" w14:textId="77777777" w:rsidTr="007761C9">
        <w:tc>
          <w:tcPr>
            <w:tcW w:w="1413" w:type="dxa"/>
          </w:tcPr>
          <w:p w14:paraId="6266C6A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1BDF69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4E510F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7AE7830A" w14:textId="77777777" w:rsidTr="007761C9">
        <w:tc>
          <w:tcPr>
            <w:tcW w:w="1413" w:type="dxa"/>
          </w:tcPr>
          <w:p w14:paraId="30CA23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55B5D62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3BE5D34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E9B0993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CCB1875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567601FD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C72F05" w:rsidRPr="00C72F05" w14:paraId="7A080807" w14:textId="77777777" w:rsidTr="007761C9">
        <w:tc>
          <w:tcPr>
            <w:tcW w:w="1129" w:type="dxa"/>
          </w:tcPr>
          <w:p w14:paraId="08373DA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4A45C58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71B6AD6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0827CD9F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C72F05" w:rsidRPr="00C72F05" w14:paraId="4D8AC827" w14:textId="77777777" w:rsidTr="007761C9">
        <w:tc>
          <w:tcPr>
            <w:tcW w:w="1129" w:type="dxa"/>
          </w:tcPr>
          <w:p w14:paraId="2128E86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3967CA8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5DD2399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4F95DA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EF33F17" w14:textId="77777777" w:rsidTr="007761C9">
        <w:tc>
          <w:tcPr>
            <w:tcW w:w="1129" w:type="dxa"/>
          </w:tcPr>
          <w:p w14:paraId="602D5D0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755CB3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41623E1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0F415B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44621EA" w14:textId="77777777" w:rsidTr="007761C9">
        <w:tc>
          <w:tcPr>
            <w:tcW w:w="1129" w:type="dxa"/>
          </w:tcPr>
          <w:p w14:paraId="34C8353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7FAD587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38289C6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090447E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E4DB648" w14:textId="77777777" w:rsidTr="007761C9">
        <w:tc>
          <w:tcPr>
            <w:tcW w:w="1129" w:type="dxa"/>
          </w:tcPr>
          <w:p w14:paraId="118FB0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07AA0B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B735BB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392B59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3283BB" w14:textId="77777777" w:rsidTr="007761C9">
        <w:tc>
          <w:tcPr>
            <w:tcW w:w="1129" w:type="dxa"/>
          </w:tcPr>
          <w:p w14:paraId="565699C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558AC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13B901C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B8700B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DF47952" w14:textId="6BB3A354" w:rsid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58DC10E" w14:textId="0A341386" w:rsidR="003A2B09" w:rsidRDefault="003A2B09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ADDC291" w14:textId="77777777" w:rsidR="003A2B09" w:rsidRPr="00C72F05" w:rsidRDefault="003A2B09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6DF1734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PROWADZONA DZIAŁALNOŚĆ GOSPODARCZA:</w:t>
      </w:r>
    </w:p>
    <w:p w14:paraId="178A0C9F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C72F05" w:rsidRPr="00C72F05" w14:paraId="170AA621" w14:textId="77777777" w:rsidTr="007761C9">
        <w:tc>
          <w:tcPr>
            <w:tcW w:w="624" w:type="pct"/>
          </w:tcPr>
          <w:p w14:paraId="2612E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3DCF8AE4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5E10352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2ED306D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70B9FD08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2A2D0C13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1D350B99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C72F05" w:rsidRPr="00C72F05" w14:paraId="1B44A639" w14:textId="77777777" w:rsidTr="007761C9">
        <w:tc>
          <w:tcPr>
            <w:tcW w:w="624" w:type="pct"/>
          </w:tcPr>
          <w:p w14:paraId="0E9406A6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CFCCCB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1F074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0AB28D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14A525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0766CF9" w14:textId="77777777" w:rsidTr="007761C9">
        <w:tc>
          <w:tcPr>
            <w:tcW w:w="624" w:type="pct"/>
          </w:tcPr>
          <w:p w14:paraId="33A9A66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0E61D6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5A8152A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2E4CD5B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4AF344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900380A" w14:textId="77777777" w:rsidTr="007761C9">
        <w:tc>
          <w:tcPr>
            <w:tcW w:w="624" w:type="pct"/>
          </w:tcPr>
          <w:p w14:paraId="3A3F881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254A8F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74E287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16AE68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D1AD23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7E2B52A" w14:textId="77777777" w:rsidTr="007761C9">
        <w:tc>
          <w:tcPr>
            <w:tcW w:w="624" w:type="pct"/>
          </w:tcPr>
          <w:p w14:paraId="5872B55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43A4B9E7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17CBC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494C858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17AAA0A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946696A" w14:textId="77777777" w:rsidTr="007761C9">
        <w:tc>
          <w:tcPr>
            <w:tcW w:w="624" w:type="pct"/>
          </w:tcPr>
          <w:p w14:paraId="1F4CB51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CCC33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20DA270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C175D7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76A04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B7E2A1" w14:textId="77777777" w:rsidTr="007761C9">
        <w:tc>
          <w:tcPr>
            <w:tcW w:w="624" w:type="pct"/>
          </w:tcPr>
          <w:p w14:paraId="3D46CB8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FFB6AA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4B36D29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1138FF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52A846F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4563410A" w14:textId="77777777" w:rsidTr="007761C9">
        <w:tc>
          <w:tcPr>
            <w:tcW w:w="624" w:type="pct"/>
          </w:tcPr>
          <w:p w14:paraId="557DECF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AF990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3195E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F40C6C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2317068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BC2F31B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0C5C9CC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1EDB7AD7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C72F05" w:rsidRPr="00C72F05" w14:paraId="625A799E" w14:textId="77777777" w:rsidTr="007761C9">
        <w:tc>
          <w:tcPr>
            <w:tcW w:w="1666" w:type="pct"/>
            <w:gridSpan w:val="2"/>
          </w:tcPr>
          <w:p w14:paraId="65045AE0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731F3C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056A31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66BC56C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C72F05" w:rsidRPr="00C72F05" w14:paraId="4C9D2C51" w14:textId="77777777" w:rsidTr="007761C9">
        <w:tc>
          <w:tcPr>
            <w:tcW w:w="833" w:type="pct"/>
          </w:tcPr>
          <w:p w14:paraId="43F8945D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32609831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3EBB529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35B321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C0D678C" w14:textId="77777777" w:rsidTr="007761C9">
        <w:tc>
          <w:tcPr>
            <w:tcW w:w="833" w:type="pct"/>
          </w:tcPr>
          <w:p w14:paraId="44B9ED5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BD36BF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8E0B2A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F3269B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30556B4A" w14:textId="77777777" w:rsidTr="007761C9">
        <w:tc>
          <w:tcPr>
            <w:tcW w:w="833" w:type="pct"/>
          </w:tcPr>
          <w:p w14:paraId="494A1AD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3AF4475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861353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4432E56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0B5BD2E" w14:textId="77777777" w:rsidTr="007761C9">
        <w:tc>
          <w:tcPr>
            <w:tcW w:w="833" w:type="pct"/>
          </w:tcPr>
          <w:p w14:paraId="5801CBC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57F264B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0F4DED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2B2D377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1E9D8E16" w14:textId="77777777" w:rsidTr="007761C9">
        <w:tc>
          <w:tcPr>
            <w:tcW w:w="833" w:type="pct"/>
          </w:tcPr>
          <w:p w14:paraId="5727453B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897D92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4718D2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33FB8B3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8C9242B" w14:textId="77777777" w:rsidTr="007761C9">
        <w:tc>
          <w:tcPr>
            <w:tcW w:w="833" w:type="pct"/>
          </w:tcPr>
          <w:p w14:paraId="1D609A6A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1E10A5B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7FB2CCD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6A9455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77D74AA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2F17EF0" w14:textId="77777777" w:rsidR="00C72F05" w:rsidRPr="00C72F05" w:rsidRDefault="00C72F05" w:rsidP="00C72F05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659FAD94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2F05" w:rsidRPr="00C72F05" w14:paraId="2FC7F3C5" w14:textId="77777777" w:rsidTr="007761C9">
        <w:tc>
          <w:tcPr>
            <w:tcW w:w="4531" w:type="dxa"/>
          </w:tcPr>
          <w:p w14:paraId="39D2F24A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6CA5CD75" w14:textId="77777777" w:rsidR="00C72F05" w:rsidRPr="00C72F05" w:rsidRDefault="00C72F05" w:rsidP="00C72F05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C72F05" w:rsidRPr="00C72F05" w14:paraId="736DD04F" w14:textId="77777777" w:rsidTr="007761C9">
        <w:tc>
          <w:tcPr>
            <w:tcW w:w="4531" w:type="dxa"/>
          </w:tcPr>
          <w:p w14:paraId="24DFA68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3057532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521FA8D7" w14:textId="77777777" w:rsidTr="007761C9">
        <w:tc>
          <w:tcPr>
            <w:tcW w:w="4531" w:type="dxa"/>
          </w:tcPr>
          <w:p w14:paraId="56DD5C09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20B07F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033DA62B" w14:textId="77777777" w:rsidTr="007761C9">
        <w:tc>
          <w:tcPr>
            <w:tcW w:w="4531" w:type="dxa"/>
          </w:tcPr>
          <w:p w14:paraId="239D1C7E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D5AE630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6EBABDD" w14:textId="77777777" w:rsidTr="007761C9">
        <w:tc>
          <w:tcPr>
            <w:tcW w:w="4531" w:type="dxa"/>
          </w:tcPr>
          <w:p w14:paraId="6F1C7438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1A375D1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C72F05" w:rsidRPr="00C72F05" w14:paraId="65B8F911" w14:textId="77777777" w:rsidTr="007761C9">
        <w:tc>
          <w:tcPr>
            <w:tcW w:w="4531" w:type="dxa"/>
          </w:tcPr>
          <w:p w14:paraId="7A2D2E6C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25AF014" w14:textId="77777777" w:rsidR="00C72F05" w:rsidRPr="00C72F05" w:rsidRDefault="00C72F05" w:rsidP="00C72F05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437FE29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31E1D78" w14:textId="77777777" w:rsidR="00C72F05" w:rsidRPr="00C72F05" w:rsidRDefault="00C72F05" w:rsidP="00C72F05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6A3F4FFD" w14:textId="77777777" w:rsidR="00484F4C" w:rsidRDefault="00484F4C"/>
    <w:sectPr w:rsidR="00484F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DC0CC" w14:textId="77777777" w:rsidR="00B73B45" w:rsidRDefault="00B73B45" w:rsidP="00412E12">
      <w:pPr>
        <w:spacing w:after="0" w:line="240" w:lineRule="auto"/>
      </w:pPr>
      <w:r>
        <w:separator/>
      </w:r>
    </w:p>
  </w:endnote>
  <w:endnote w:type="continuationSeparator" w:id="0">
    <w:p w14:paraId="1415CF76" w14:textId="77777777" w:rsidR="00B73B45" w:rsidRDefault="00B73B45" w:rsidP="00412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95AC2" w14:textId="77777777" w:rsidR="00412E12" w:rsidRDefault="00412E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6353540"/>
      <w:docPartObj>
        <w:docPartGallery w:val="Page Numbers (Bottom of Page)"/>
        <w:docPartUnique/>
      </w:docPartObj>
    </w:sdtPr>
    <w:sdtEndPr/>
    <w:sdtContent>
      <w:p w14:paraId="35842C96" w14:textId="71661ED2" w:rsidR="00412E12" w:rsidRDefault="00412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9E2">
          <w:rPr>
            <w:noProof/>
          </w:rPr>
          <w:t>1</w:t>
        </w:r>
        <w:r>
          <w:fldChar w:fldCharType="end"/>
        </w:r>
      </w:p>
    </w:sdtContent>
  </w:sdt>
  <w:p w14:paraId="075BA1A0" w14:textId="77777777" w:rsidR="00412E12" w:rsidRDefault="00412E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07E90" w14:textId="77777777" w:rsidR="00412E12" w:rsidRDefault="00412E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12C74" w14:textId="77777777" w:rsidR="00B73B45" w:rsidRDefault="00B73B45" w:rsidP="00412E12">
      <w:pPr>
        <w:spacing w:after="0" w:line="240" w:lineRule="auto"/>
      </w:pPr>
      <w:r>
        <w:separator/>
      </w:r>
    </w:p>
  </w:footnote>
  <w:footnote w:type="continuationSeparator" w:id="0">
    <w:p w14:paraId="1883679F" w14:textId="77777777" w:rsidR="00B73B45" w:rsidRDefault="00B73B45" w:rsidP="00412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86690" w14:textId="77777777" w:rsidR="00412E12" w:rsidRDefault="00412E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E3975" w14:textId="77777777" w:rsidR="00412E12" w:rsidRDefault="00412E1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35320" w14:textId="77777777" w:rsidR="00412E12" w:rsidRDefault="00412E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FEE2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4148F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4A2"/>
    <w:multiLevelType w:val="hybridMultilevel"/>
    <w:tmpl w:val="D0FA8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F38C3"/>
    <w:multiLevelType w:val="hybridMultilevel"/>
    <w:tmpl w:val="946430CC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4DCC11C">
      <w:start w:val="1"/>
      <w:numFmt w:val="lowerLetter"/>
      <w:lvlText w:val="%3.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3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10"/>
  </w:num>
  <w:num w:numId="10">
    <w:abstractNumId w:val="8"/>
  </w:num>
  <w:num w:numId="11">
    <w:abstractNumId w:val="12"/>
  </w:num>
  <w:num w:numId="12">
    <w:abstractNumId w:val="3"/>
  </w:num>
  <w:num w:numId="13">
    <w:abstractNumId w:val="11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305CA"/>
    <w:rsid w:val="00055A36"/>
    <w:rsid w:val="000572D0"/>
    <w:rsid w:val="000A618B"/>
    <w:rsid w:val="000C2517"/>
    <w:rsid w:val="001121CE"/>
    <w:rsid w:val="00112CD7"/>
    <w:rsid w:val="00136672"/>
    <w:rsid w:val="00166340"/>
    <w:rsid w:val="001710F0"/>
    <w:rsid w:val="001825F8"/>
    <w:rsid w:val="001A6BB4"/>
    <w:rsid w:val="001D1AAC"/>
    <w:rsid w:val="001E2BAE"/>
    <w:rsid w:val="002327F4"/>
    <w:rsid w:val="00233074"/>
    <w:rsid w:val="002E65CC"/>
    <w:rsid w:val="002F6911"/>
    <w:rsid w:val="00374285"/>
    <w:rsid w:val="00376543"/>
    <w:rsid w:val="00381AFF"/>
    <w:rsid w:val="003927CA"/>
    <w:rsid w:val="0039748A"/>
    <w:rsid w:val="003A2B09"/>
    <w:rsid w:val="003F6406"/>
    <w:rsid w:val="00412E12"/>
    <w:rsid w:val="00417548"/>
    <w:rsid w:val="00431242"/>
    <w:rsid w:val="00474060"/>
    <w:rsid w:val="00484F4C"/>
    <w:rsid w:val="004C712B"/>
    <w:rsid w:val="004F3847"/>
    <w:rsid w:val="004F5E01"/>
    <w:rsid w:val="005169C4"/>
    <w:rsid w:val="0051779D"/>
    <w:rsid w:val="00525474"/>
    <w:rsid w:val="00527F48"/>
    <w:rsid w:val="005B3644"/>
    <w:rsid w:val="00667A8C"/>
    <w:rsid w:val="006B3260"/>
    <w:rsid w:val="006C5F84"/>
    <w:rsid w:val="006D28CF"/>
    <w:rsid w:val="007066FC"/>
    <w:rsid w:val="00731FEF"/>
    <w:rsid w:val="00746A0F"/>
    <w:rsid w:val="00750DE8"/>
    <w:rsid w:val="00760275"/>
    <w:rsid w:val="007761C9"/>
    <w:rsid w:val="007A615A"/>
    <w:rsid w:val="007E1C1E"/>
    <w:rsid w:val="007E560A"/>
    <w:rsid w:val="00832DDD"/>
    <w:rsid w:val="00853479"/>
    <w:rsid w:val="008C2FBD"/>
    <w:rsid w:val="00942E78"/>
    <w:rsid w:val="00953B3E"/>
    <w:rsid w:val="00955BA4"/>
    <w:rsid w:val="009779F7"/>
    <w:rsid w:val="009865CE"/>
    <w:rsid w:val="009A5368"/>
    <w:rsid w:val="009A556F"/>
    <w:rsid w:val="009B1478"/>
    <w:rsid w:val="009B7F1A"/>
    <w:rsid w:val="009C3146"/>
    <w:rsid w:val="009C4935"/>
    <w:rsid w:val="009E22A9"/>
    <w:rsid w:val="009E4E9E"/>
    <w:rsid w:val="00A06C18"/>
    <w:rsid w:val="00A10C11"/>
    <w:rsid w:val="00A6094C"/>
    <w:rsid w:val="00A975CB"/>
    <w:rsid w:val="00AA10D4"/>
    <w:rsid w:val="00AC724D"/>
    <w:rsid w:val="00B1654E"/>
    <w:rsid w:val="00B27CA4"/>
    <w:rsid w:val="00B31629"/>
    <w:rsid w:val="00B35958"/>
    <w:rsid w:val="00B43F13"/>
    <w:rsid w:val="00B50C3C"/>
    <w:rsid w:val="00B50C76"/>
    <w:rsid w:val="00B6683B"/>
    <w:rsid w:val="00B73B45"/>
    <w:rsid w:val="00B80EA3"/>
    <w:rsid w:val="00B9088D"/>
    <w:rsid w:val="00BB0104"/>
    <w:rsid w:val="00BB55E6"/>
    <w:rsid w:val="00BE2457"/>
    <w:rsid w:val="00C23F13"/>
    <w:rsid w:val="00C713E2"/>
    <w:rsid w:val="00C72F05"/>
    <w:rsid w:val="00CA1449"/>
    <w:rsid w:val="00CA2FFF"/>
    <w:rsid w:val="00CC223A"/>
    <w:rsid w:val="00CC699B"/>
    <w:rsid w:val="00CD6E8C"/>
    <w:rsid w:val="00CD7B89"/>
    <w:rsid w:val="00CF0274"/>
    <w:rsid w:val="00D1418F"/>
    <w:rsid w:val="00D30A09"/>
    <w:rsid w:val="00D509E2"/>
    <w:rsid w:val="00D57DF5"/>
    <w:rsid w:val="00DC17D9"/>
    <w:rsid w:val="00DF72AE"/>
    <w:rsid w:val="00E0501F"/>
    <w:rsid w:val="00E2753D"/>
    <w:rsid w:val="00E52D7D"/>
    <w:rsid w:val="00E5747F"/>
    <w:rsid w:val="00E80E84"/>
    <w:rsid w:val="00EA059D"/>
    <w:rsid w:val="00EF5145"/>
    <w:rsid w:val="00F10943"/>
    <w:rsid w:val="00F20A76"/>
    <w:rsid w:val="00F25357"/>
    <w:rsid w:val="00F440A8"/>
    <w:rsid w:val="00F50929"/>
    <w:rsid w:val="00F725E1"/>
    <w:rsid w:val="00F83C10"/>
    <w:rsid w:val="00F9356D"/>
    <w:rsid w:val="00F96D18"/>
    <w:rsid w:val="00FA750C"/>
    <w:rsid w:val="00FD271C"/>
    <w:rsid w:val="00FD27A1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269D1F51-2D19-4E14-8A96-0C2BA9A4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5B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5B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5B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B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BA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81AF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12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E12"/>
  </w:style>
  <w:style w:type="paragraph" w:styleId="Stopka">
    <w:name w:val="footer"/>
    <w:basedOn w:val="Normalny"/>
    <w:link w:val="StopkaZnak"/>
    <w:uiPriority w:val="99"/>
    <w:unhideWhenUsed/>
    <w:rsid w:val="00412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2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D07DFB-A5A4-49B4-8F41-808D54E2D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Michalska</dc:creator>
  <cp:keywords/>
  <dc:description/>
  <cp:lastModifiedBy>Aleksandra Michalska</cp:lastModifiedBy>
  <cp:revision>2</cp:revision>
  <cp:lastPrinted>2021-10-05T09:03:00Z</cp:lastPrinted>
  <dcterms:created xsi:type="dcterms:W3CDTF">2021-10-05T09:05:00Z</dcterms:created>
  <dcterms:modified xsi:type="dcterms:W3CDTF">2021-10-05T09:05:00Z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