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0522F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8FDAEC3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72658F0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52ED0D2" w14:textId="1A217042" w:rsidR="006960A5" w:rsidRPr="00E94976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E94976">
        <w:rPr>
          <w:rFonts w:ascii="Arial" w:hAnsi="Arial" w:cs="Arial"/>
          <w:bCs/>
          <w:sz w:val="22"/>
          <w:szCs w:val="22"/>
          <w:vertAlign w:val="superscript"/>
        </w:rPr>
        <w:t xml:space="preserve">(Nazwa i adres </w:t>
      </w:r>
      <w:r w:rsidR="00403DDF" w:rsidRPr="00E94976">
        <w:rPr>
          <w:rFonts w:ascii="Arial" w:hAnsi="Arial" w:cs="Arial"/>
          <w:bCs/>
          <w:sz w:val="22"/>
          <w:szCs w:val="22"/>
          <w:vertAlign w:val="superscript"/>
        </w:rPr>
        <w:t>Wykonawcy</w:t>
      </w:r>
      <w:r w:rsidRPr="00E94976">
        <w:rPr>
          <w:rFonts w:ascii="Arial" w:hAnsi="Arial" w:cs="Arial"/>
          <w:bCs/>
          <w:sz w:val="22"/>
          <w:szCs w:val="22"/>
          <w:vertAlign w:val="superscript"/>
        </w:rPr>
        <w:t>)</w:t>
      </w:r>
    </w:p>
    <w:p w14:paraId="100DD5C5" w14:textId="77777777" w:rsidR="006960A5" w:rsidRPr="00660065" w:rsidRDefault="006960A5" w:rsidP="006960A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7DCE92FF" w14:textId="77777777" w:rsidR="006960A5" w:rsidRPr="00660065" w:rsidRDefault="006960A5" w:rsidP="006960A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78EA35D2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C1FBCCA" w14:textId="22BD5E60" w:rsidR="006960A5" w:rsidRPr="00660065" w:rsidRDefault="006960A5" w:rsidP="006960A5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>O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świadczenie Wykonawcy w zakresie art. 108 ust. 1 pkt 5 ustawy PZP o</w:t>
      </w:r>
      <w:r w:rsidR="005F17D6">
        <w:rPr>
          <w:rFonts w:ascii="Arial" w:eastAsia="Calibri" w:hAnsi="Arial" w:cs="Arial"/>
          <w:b/>
          <w:bCs/>
          <w:sz w:val="22"/>
          <w:szCs w:val="22"/>
          <w:lang w:eastAsia="en-US"/>
        </w:rPr>
        <w:t> 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przynależności lub braku przynależności do tej samej grupy kapitałowej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789A62D4" w14:textId="77777777" w:rsidR="006960A5" w:rsidRPr="00660065" w:rsidRDefault="006960A5" w:rsidP="006960A5">
      <w:pPr>
        <w:spacing w:before="120"/>
        <w:rPr>
          <w:rFonts w:ascii="Arial" w:hAnsi="Arial" w:cs="Arial"/>
          <w:bCs/>
          <w:sz w:val="22"/>
          <w:szCs w:val="22"/>
        </w:rPr>
      </w:pPr>
    </w:p>
    <w:p w14:paraId="55CE49DD" w14:textId="35A240EE" w:rsidR="006960A5" w:rsidRPr="00660065" w:rsidRDefault="006960A5" w:rsidP="006960A5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</w:t>
      </w:r>
      <w:r>
        <w:rPr>
          <w:rFonts w:ascii="Arial" w:hAnsi="Arial" w:cs="Arial"/>
          <w:bCs/>
          <w:sz w:val="22"/>
          <w:szCs w:val="22"/>
        </w:rPr>
        <w:t xml:space="preserve">w trybie </w:t>
      </w:r>
      <w:r w:rsidR="007F1C6F">
        <w:rPr>
          <w:rFonts w:ascii="Arial" w:hAnsi="Arial" w:cs="Arial"/>
          <w:bCs/>
          <w:sz w:val="22"/>
          <w:szCs w:val="22"/>
        </w:rPr>
        <w:t>podstawowym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660BBF">
        <w:rPr>
          <w:rFonts w:ascii="Arial" w:hAnsi="Arial" w:cs="Arial"/>
          <w:bCs/>
          <w:sz w:val="22"/>
          <w:szCs w:val="22"/>
        </w:rPr>
        <w:t>pn.</w:t>
      </w:r>
      <w:r>
        <w:rPr>
          <w:rFonts w:ascii="Arial" w:hAnsi="Arial" w:cs="Arial"/>
          <w:bCs/>
          <w:sz w:val="22"/>
          <w:szCs w:val="22"/>
        </w:rPr>
        <w:t>:</w:t>
      </w:r>
      <w:r w:rsidRPr="00660065">
        <w:rPr>
          <w:rFonts w:ascii="Arial" w:hAnsi="Arial" w:cs="Arial"/>
          <w:bCs/>
          <w:sz w:val="22"/>
          <w:szCs w:val="22"/>
        </w:rPr>
        <w:t xml:space="preserve"> </w:t>
      </w:r>
    </w:p>
    <w:p w14:paraId="6F9384BE" w14:textId="3B5FF226" w:rsidR="006960A5" w:rsidRPr="00660065" w:rsidRDefault="006960A5" w:rsidP="00403DDF">
      <w:pPr>
        <w:spacing w:before="100" w:beforeAutospacing="1" w:after="100" w:afterAutospacing="1"/>
        <w:jc w:val="center"/>
        <w:rPr>
          <w:rFonts w:ascii="Arial" w:hAnsi="Arial" w:cs="Arial"/>
          <w:sz w:val="21"/>
          <w:szCs w:val="21"/>
        </w:rPr>
      </w:pPr>
      <w:r w:rsidRPr="00403DDF">
        <w:rPr>
          <w:rFonts w:ascii="Arial" w:hAnsi="Arial" w:cs="Arial"/>
          <w:b/>
          <w:sz w:val="22"/>
          <w:szCs w:val="22"/>
        </w:rPr>
        <w:t>„</w:t>
      </w:r>
      <w:r w:rsidR="00634B2B" w:rsidRPr="00634B2B">
        <w:rPr>
          <w:rFonts w:ascii="Arial" w:hAnsi="Arial" w:cs="Arial"/>
          <w:b/>
          <w:sz w:val="22"/>
          <w:szCs w:val="22"/>
        </w:rPr>
        <w:t>Przebudowa dojazdu pożarowego w leśnictwie Cieszowa</w:t>
      </w:r>
      <w:r w:rsidR="00403DDF">
        <w:rPr>
          <w:rFonts w:ascii="Arial" w:hAnsi="Arial" w:cs="Arial"/>
          <w:b/>
          <w:sz w:val="22"/>
          <w:szCs w:val="22"/>
        </w:rPr>
        <w:t>”</w:t>
      </w:r>
      <w:r w:rsidRPr="00660065">
        <w:rPr>
          <w:rFonts w:ascii="Arial" w:hAnsi="Arial" w:cs="Arial"/>
          <w:sz w:val="21"/>
          <w:szCs w:val="21"/>
        </w:rPr>
        <w:t xml:space="preserve"> </w:t>
      </w:r>
    </w:p>
    <w:p w14:paraId="095861B1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EA86FBC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Ja niżej podpisany</w:t>
      </w:r>
    </w:p>
    <w:p w14:paraId="3ED34E1F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B68D866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042926E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4F8437A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018AF94" w14:textId="77777777" w:rsidR="00014DCF" w:rsidRDefault="00014DCF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3417E08" w14:textId="407B953A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działając w imieniu i na rzecz</w:t>
      </w:r>
    </w:p>
    <w:p w14:paraId="228CC32A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D27D5F6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C47FE95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0FE6729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AC838E2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2E3AF74B" w14:textId="41CACFCA" w:rsidR="006960A5" w:rsidRPr="00660065" w:rsidRDefault="006960A5" w:rsidP="006960A5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60065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60065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Pr="00660065">
        <w:rPr>
          <w:rFonts w:ascii="Arial" w:hAnsi="Arial" w:cs="Arial"/>
          <w:sz w:val="22"/>
          <w:szCs w:val="22"/>
          <w:lang w:eastAsia="pl-PL"/>
        </w:rPr>
      </w:r>
      <w:r w:rsidRPr="00660065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660065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660065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 Dz. U. z 202</w:t>
      </w:r>
      <w:r w:rsidR="00634B2B">
        <w:rPr>
          <w:rFonts w:ascii="Arial" w:hAnsi="Arial" w:cs="Arial"/>
          <w:sz w:val="22"/>
          <w:szCs w:val="22"/>
          <w:lang w:eastAsia="pl-PL"/>
        </w:rPr>
        <w:t>4</w:t>
      </w:r>
      <w:r w:rsidRPr="00660065">
        <w:rPr>
          <w:rFonts w:ascii="Arial" w:hAnsi="Arial" w:cs="Arial"/>
          <w:sz w:val="22"/>
          <w:szCs w:val="22"/>
          <w:lang w:eastAsia="pl-PL"/>
        </w:rPr>
        <w:t xml:space="preserve"> r., poz. </w:t>
      </w:r>
      <w:r w:rsidR="00634B2B">
        <w:rPr>
          <w:rFonts w:ascii="Arial" w:hAnsi="Arial" w:cs="Arial"/>
          <w:sz w:val="22"/>
          <w:szCs w:val="22"/>
          <w:lang w:eastAsia="pl-PL"/>
        </w:rPr>
        <w:t>594</w:t>
      </w:r>
      <w:r w:rsidRPr="00660065">
        <w:rPr>
          <w:rFonts w:ascii="Arial" w:hAnsi="Arial" w:cs="Arial"/>
          <w:sz w:val="22"/>
          <w:szCs w:val="22"/>
          <w:lang w:eastAsia="pl-PL"/>
        </w:rPr>
        <w:t xml:space="preserve"> z późn. zm.) z innym wykonawcą, który złożył ofertę lub ofertę częściową w przedmiotowym postępowaniu*</w:t>
      </w:r>
    </w:p>
    <w:p w14:paraId="272DB83D" w14:textId="77777777" w:rsidR="006960A5" w:rsidRPr="00660065" w:rsidRDefault="006960A5" w:rsidP="006960A5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2001B449" w14:textId="62923464" w:rsidR="006960A5" w:rsidRPr="00660065" w:rsidRDefault="006960A5" w:rsidP="006960A5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60065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60065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Pr="00660065">
        <w:rPr>
          <w:rFonts w:ascii="Arial" w:hAnsi="Arial" w:cs="Arial"/>
          <w:sz w:val="22"/>
          <w:szCs w:val="22"/>
          <w:lang w:eastAsia="pl-PL"/>
        </w:rPr>
      </w:r>
      <w:r w:rsidRPr="00660065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660065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660065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przynależy do grupy kapitałowej w</w:t>
      </w:r>
      <w:r w:rsidR="005F17D6">
        <w:rPr>
          <w:rFonts w:ascii="Arial" w:hAnsi="Arial" w:cs="Arial"/>
          <w:sz w:val="22"/>
          <w:szCs w:val="22"/>
          <w:lang w:eastAsia="pl-PL"/>
        </w:rPr>
        <w:t> </w:t>
      </w:r>
      <w:r w:rsidRPr="00660065">
        <w:rPr>
          <w:rFonts w:ascii="Arial" w:hAnsi="Arial" w:cs="Arial"/>
          <w:sz w:val="22"/>
          <w:szCs w:val="22"/>
          <w:lang w:eastAsia="pl-PL"/>
        </w:rPr>
        <w:t>rozumieniu ustawy z dnia 16 lutego 2007 r. o ochronie konkurencji i konsumentów (tekst jedn. Dz. U. z 202</w:t>
      </w:r>
      <w:r w:rsidR="00634B2B">
        <w:rPr>
          <w:rFonts w:ascii="Arial" w:hAnsi="Arial" w:cs="Arial"/>
          <w:sz w:val="22"/>
          <w:szCs w:val="22"/>
          <w:lang w:eastAsia="pl-PL"/>
        </w:rPr>
        <w:t>4</w:t>
      </w:r>
      <w:r w:rsidRPr="00660065">
        <w:rPr>
          <w:rFonts w:ascii="Arial" w:hAnsi="Arial" w:cs="Arial"/>
          <w:sz w:val="22"/>
          <w:szCs w:val="22"/>
          <w:lang w:eastAsia="pl-PL"/>
        </w:rPr>
        <w:t xml:space="preserve"> r., poz. </w:t>
      </w:r>
      <w:r w:rsidR="00634B2B">
        <w:rPr>
          <w:rFonts w:ascii="Arial" w:hAnsi="Arial" w:cs="Arial"/>
          <w:sz w:val="22"/>
          <w:szCs w:val="22"/>
          <w:lang w:eastAsia="pl-PL"/>
        </w:rPr>
        <w:t>594</w:t>
      </w:r>
      <w:r w:rsidRPr="00660065">
        <w:rPr>
          <w:rFonts w:ascii="Arial" w:hAnsi="Arial" w:cs="Arial"/>
          <w:sz w:val="22"/>
          <w:szCs w:val="22"/>
          <w:lang w:eastAsia="pl-PL"/>
        </w:rPr>
        <w:t xml:space="preserve"> z późn. zm.) wraz z wykonawcą, który złożył ofertę lub ofertę częściową w przedmiotowym postępowaniu  tj. (podać nazwę i adres)*:</w:t>
      </w:r>
    </w:p>
    <w:p w14:paraId="7C6E09DD" w14:textId="77777777" w:rsidR="006960A5" w:rsidRPr="00660065" w:rsidRDefault="006960A5" w:rsidP="006960A5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60065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</w:t>
      </w:r>
    </w:p>
    <w:p w14:paraId="247D7014" w14:textId="77777777" w:rsidR="006960A5" w:rsidRPr="00660065" w:rsidRDefault="006960A5" w:rsidP="006960A5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60065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</w:t>
      </w:r>
    </w:p>
    <w:p w14:paraId="7B416E6D" w14:textId="77777777" w:rsidR="006960A5" w:rsidRPr="00660065" w:rsidRDefault="006960A5" w:rsidP="006960A5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60065">
        <w:rPr>
          <w:rFonts w:ascii="Arial" w:hAnsi="Arial" w:cs="Arial"/>
          <w:sz w:val="22"/>
          <w:szCs w:val="22"/>
          <w:lang w:eastAsia="pl-PL"/>
        </w:rPr>
        <w:t xml:space="preserve">______________________________________________________________________ ** </w:t>
      </w:r>
    </w:p>
    <w:p w14:paraId="18365086" w14:textId="48D25341" w:rsidR="006960A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7D0D096" w14:textId="30DEDA84" w:rsidR="007F1C6F" w:rsidRDefault="007F1C6F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071D37D" w14:textId="59CB64EF" w:rsidR="007F1C6F" w:rsidRDefault="007F1C6F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AEC0ED8" w14:textId="7D02757E" w:rsidR="007F1C6F" w:rsidRDefault="007F1C6F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2625AE2" w14:textId="77777777" w:rsidR="007F1C6F" w:rsidRPr="00660065" w:rsidRDefault="007F1C6F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6BBE125" w14:textId="77777777" w:rsidR="006960A5" w:rsidRPr="00E94976" w:rsidRDefault="006960A5" w:rsidP="006960A5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E94976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20B938B0" w14:textId="77777777" w:rsidR="006960A5" w:rsidRPr="00660065" w:rsidRDefault="006960A5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CC06F4E" w14:textId="77777777" w:rsidR="006960A5" w:rsidRPr="00660065" w:rsidRDefault="006960A5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D7B0C74" w14:textId="77777777" w:rsidR="006960A5" w:rsidRPr="00660065" w:rsidRDefault="006960A5" w:rsidP="006960A5">
      <w:pPr>
        <w:suppressAutoHyphens w:val="0"/>
        <w:autoSpaceDE w:val="0"/>
        <w:autoSpaceDN w:val="0"/>
        <w:adjustRightInd w:val="0"/>
        <w:spacing w:before="120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660065">
        <w:rPr>
          <w:rFonts w:ascii="Arial" w:eastAsia="Calibri" w:hAnsi="Arial" w:cs="Arial"/>
          <w:bCs/>
          <w:sz w:val="22"/>
          <w:szCs w:val="22"/>
          <w:lang w:eastAsia="en-US"/>
        </w:rPr>
        <w:t xml:space="preserve">* należy skreślić odpowiedni kwadrat, </w:t>
      </w:r>
    </w:p>
    <w:p w14:paraId="7499A790" w14:textId="77777777" w:rsidR="006960A5" w:rsidRPr="00660065" w:rsidRDefault="006960A5" w:rsidP="006960A5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60065">
        <w:rPr>
          <w:rFonts w:ascii="Arial" w:eastAsia="Calibri" w:hAnsi="Arial" w:cs="Arial"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45BE2F08" w14:textId="77777777" w:rsidR="006960A5" w:rsidRPr="00660065" w:rsidRDefault="006960A5" w:rsidP="006960A5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C1F1927" w14:textId="77777777" w:rsidR="006960A5" w:rsidRPr="00660065" w:rsidRDefault="006960A5" w:rsidP="006960A5">
      <w:pPr>
        <w:spacing w:before="120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br/>
      </w:r>
    </w:p>
    <w:p w14:paraId="4014BF71" w14:textId="3D4852E6" w:rsidR="006960A5" w:rsidRDefault="006960A5" w:rsidP="006960A5">
      <w:pPr>
        <w:spacing w:before="120"/>
        <w:rPr>
          <w:rFonts w:ascii="Arial" w:hAnsi="Arial" w:cs="Arial"/>
          <w:bCs/>
          <w:sz w:val="22"/>
          <w:szCs w:val="22"/>
        </w:rPr>
      </w:pPr>
    </w:p>
    <w:p w14:paraId="1AA115C7" w14:textId="77777777" w:rsidR="007F1C6F" w:rsidRPr="00660065" w:rsidRDefault="007F1C6F" w:rsidP="006960A5">
      <w:pPr>
        <w:spacing w:before="120"/>
        <w:rPr>
          <w:rFonts w:ascii="Arial" w:hAnsi="Arial" w:cs="Arial"/>
          <w:bCs/>
          <w:sz w:val="22"/>
          <w:szCs w:val="22"/>
        </w:rPr>
      </w:pPr>
    </w:p>
    <w:p w14:paraId="594719EA" w14:textId="092DCE19" w:rsidR="00403DDF" w:rsidRPr="000924E0" w:rsidRDefault="00403DDF" w:rsidP="007F1C6F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924E0">
        <w:rPr>
          <w:rFonts w:ascii="Arial" w:hAnsi="Arial" w:cs="Arial"/>
          <w:sz w:val="18"/>
          <w:szCs w:val="18"/>
        </w:rPr>
        <w:t>Dokument musi być złożony pod rygorem nieważności w formie elektronicznej, o której mowa w art. 78(1) KC</w:t>
      </w:r>
      <w:r w:rsidR="007F1C6F"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(tj. podpisany kwalifikowanym podpisem elektronicznym)</w:t>
      </w:r>
      <w:r w:rsidR="007F1C6F"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 xml:space="preserve">lub w postaci elektronicznej opatrzonej podpisem </w:t>
      </w:r>
      <w:r w:rsidR="007F1C6F">
        <w:rPr>
          <w:rFonts w:ascii="Arial" w:hAnsi="Arial" w:cs="Arial"/>
          <w:sz w:val="18"/>
          <w:szCs w:val="18"/>
        </w:rPr>
        <w:t>z</w:t>
      </w:r>
      <w:r w:rsidRPr="000924E0">
        <w:rPr>
          <w:rFonts w:ascii="Arial" w:hAnsi="Arial" w:cs="Arial"/>
          <w:sz w:val="18"/>
          <w:szCs w:val="18"/>
        </w:rPr>
        <w:t>aufanym</w:t>
      </w:r>
      <w:r w:rsidR="007F1C6F"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lub podpisem osobistym</w:t>
      </w:r>
      <w:r w:rsidR="007F1C6F">
        <w:rPr>
          <w:rFonts w:ascii="Arial" w:hAnsi="Arial" w:cs="Arial"/>
          <w:sz w:val="18"/>
          <w:szCs w:val="18"/>
        </w:rPr>
        <w:t>.</w:t>
      </w:r>
    </w:p>
    <w:p w14:paraId="1AB1CA79" w14:textId="77777777" w:rsidR="006960A5" w:rsidRPr="00660065" w:rsidRDefault="006960A5" w:rsidP="006960A5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1B1478B" w14:textId="77777777" w:rsidR="006960A5" w:rsidRDefault="006960A5" w:rsidP="006960A5"/>
    <w:p w14:paraId="6D2AA2CD" w14:textId="77777777" w:rsidR="00940353" w:rsidRDefault="00940353"/>
    <w:sectPr w:rsidR="009403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FC619" w14:textId="77777777" w:rsidR="00765A5C" w:rsidRDefault="00765A5C">
      <w:r>
        <w:separator/>
      </w:r>
    </w:p>
  </w:endnote>
  <w:endnote w:type="continuationSeparator" w:id="0">
    <w:p w14:paraId="7F73A79A" w14:textId="77777777" w:rsidR="00765A5C" w:rsidRDefault="00765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913ED" w14:textId="77777777" w:rsidR="003B36CB" w:rsidRDefault="003B36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5FBCD" w14:textId="77777777" w:rsidR="00D20432" w:rsidRDefault="00D20432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249C30A" w14:textId="77777777" w:rsidR="00D20432" w:rsidRDefault="006960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40452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2CC08C4" w14:textId="77777777" w:rsidR="00D20432" w:rsidRDefault="00D20432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473CF" w14:textId="77777777" w:rsidR="003B36CB" w:rsidRDefault="003B36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7F7DD" w14:textId="77777777" w:rsidR="00765A5C" w:rsidRDefault="00765A5C">
      <w:r>
        <w:separator/>
      </w:r>
    </w:p>
  </w:footnote>
  <w:footnote w:type="continuationSeparator" w:id="0">
    <w:p w14:paraId="41051EAA" w14:textId="77777777" w:rsidR="00765A5C" w:rsidRDefault="00765A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2BEDC" w14:textId="77777777" w:rsidR="003B36CB" w:rsidRDefault="003B36C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27330" w14:textId="5AC41290" w:rsidR="00D20432" w:rsidRPr="00BF394A" w:rsidRDefault="006960A5" w:rsidP="00301E47">
    <w:pPr>
      <w:jc w:val="right"/>
      <w:rPr>
        <w:rFonts w:ascii="Arial" w:hAnsi="Arial" w:cs="Arial"/>
      </w:rPr>
    </w:pPr>
    <w:r w:rsidRPr="00BF394A">
      <w:rPr>
        <w:rFonts w:ascii="Arial" w:hAnsi="Arial" w:cs="Arial"/>
      </w:rPr>
      <w:t xml:space="preserve">Załącznik nr </w:t>
    </w:r>
    <w:r w:rsidR="003B36CB">
      <w:rPr>
        <w:rFonts w:ascii="Arial" w:hAnsi="Arial" w:cs="Arial"/>
      </w:rPr>
      <w:t>10</w:t>
    </w:r>
    <w:r w:rsidRPr="00BF394A">
      <w:rPr>
        <w:rFonts w:ascii="Arial" w:hAnsi="Arial" w:cs="Arial"/>
      </w:rPr>
      <w:t xml:space="preserve"> do SWZ</w:t>
    </w:r>
  </w:p>
  <w:p w14:paraId="53D9F485" w14:textId="1C1EFA56" w:rsidR="00D20432" w:rsidRPr="00BF394A" w:rsidRDefault="006960A5" w:rsidP="00301E47">
    <w:pPr>
      <w:jc w:val="right"/>
      <w:rPr>
        <w:rFonts w:ascii="Arial" w:hAnsi="Arial" w:cs="Arial"/>
      </w:rPr>
    </w:pPr>
    <w:r w:rsidRPr="00BF394A">
      <w:rPr>
        <w:rFonts w:ascii="Arial" w:hAnsi="Arial" w:cs="Arial"/>
      </w:rPr>
      <w:t>Zn. spr.: SA.270.</w:t>
    </w:r>
    <w:r w:rsidR="00455F76">
      <w:rPr>
        <w:rFonts w:ascii="Arial" w:hAnsi="Arial" w:cs="Arial"/>
      </w:rPr>
      <w:t>1</w:t>
    </w:r>
    <w:r w:rsidR="00634B2B">
      <w:rPr>
        <w:rFonts w:ascii="Arial" w:hAnsi="Arial" w:cs="Arial"/>
      </w:rPr>
      <w:t>3</w:t>
    </w:r>
    <w:r w:rsidRPr="00BF394A">
      <w:rPr>
        <w:rFonts w:ascii="Arial" w:hAnsi="Arial" w:cs="Arial"/>
      </w:rPr>
      <w:t>.</w:t>
    </w:r>
    <w:r w:rsidR="00E94976">
      <w:rPr>
        <w:rFonts w:ascii="Arial" w:hAnsi="Arial" w:cs="Arial"/>
      </w:rPr>
      <w:t>202</w:t>
    </w:r>
    <w:r w:rsidR="00FF63AB">
      <w:rPr>
        <w:rFonts w:ascii="Arial" w:hAnsi="Arial" w:cs="Arial"/>
      </w:rPr>
      <w:t>5</w:t>
    </w:r>
  </w:p>
  <w:p w14:paraId="6B86645C" w14:textId="77777777" w:rsidR="00D20432" w:rsidRDefault="00D2043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565FC" w14:textId="77777777" w:rsidR="003B36CB" w:rsidRDefault="003B36C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7761856">
    <w:abstractNumId w:val="1"/>
  </w:num>
  <w:num w:numId="2" w16cid:durableId="1482573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078"/>
    <w:rsid w:val="00014DCF"/>
    <w:rsid w:val="000A6989"/>
    <w:rsid w:val="00126B3C"/>
    <w:rsid w:val="00345C48"/>
    <w:rsid w:val="003B36CB"/>
    <w:rsid w:val="00403DDF"/>
    <w:rsid w:val="00427C36"/>
    <w:rsid w:val="00455F76"/>
    <w:rsid w:val="005223D7"/>
    <w:rsid w:val="0052598E"/>
    <w:rsid w:val="00577B40"/>
    <w:rsid w:val="005C5B0C"/>
    <w:rsid w:val="005F17D6"/>
    <w:rsid w:val="00634B2B"/>
    <w:rsid w:val="00651335"/>
    <w:rsid w:val="00660BBF"/>
    <w:rsid w:val="006960A5"/>
    <w:rsid w:val="006C1422"/>
    <w:rsid w:val="0073707D"/>
    <w:rsid w:val="00765A5C"/>
    <w:rsid w:val="007F1C6F"/>
    <w:rsid w:val="00844BBA"/>
    <w:rsid w:val="00940353"/>
    <w:rsid w:val="00A856E9"/>
    <w:rsid w:val="00AB47F8"/>
    <w:rsid w:val="00AF1D8F"/>
    <w:rsid w:val="00B10141"/>
    <w:rsid w:val="00B40078"/>
    <w:rsid w:val="00B9295E"/>
    <w:rsid w:val="00BE30A4"/>
    <w:rsid w:val="00BF394A"/>
    <w:rsid w:val="00CC445F"/>
    <w:rsid w:val="00D20432"/>
    <w:rsid w:val="00D33F51"/>
    <w:rsid w:val="00D34075"/>
    <w:rsid w:val="00E04851"/>
    <w:rsid w:val="00E94976"/>
    <w:rsid w:val="00FF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3803D"/>
  <w15:chartTrackingRefBased/>
  <w15:docId w15:val="{051AAEE8-510F-45B3-B1F9-6AEA24E2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60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6960A5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960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60A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6960A5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6960A5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388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4</cp:revision>
  <dcterms:created xsi:type="dcterms:W3CDTF">2025-06-13T07:34:00Z</dcterms:created>
  <dcterms:modified xsi:type="dcterms:W3CDTF">2025-06-13T07:34:00Z</dcterms:modified>
</cp:coreProperties>
</file>