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1B" w:rsidRPr="00B170AD" w:rsidRDefault="00DB039F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6A802B67" wp14:editId="520DFBD0">
            <wp:simplePos x="0" y="0"/>
            <wp:positionH relativeFrom="column">
              <wp:posOffset>4831080</wp:posOffset>
            </wp:positionH>
            <wp:positionV relativeFrom="paragraph">
              <wp:posOffset>-290624</wp:posOffset>
            </wp:positionV>
            <wp:extent cx="1414130" cy="1010093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1010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91B" w:rsidRPr="00B170AD" w:rsidRDefault="00664221" w:rsidP="001B7DA2">
      <w:pP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</w:p>
    <w:p w:rsidR="00713850" w:rsidRPr="00B170AD" w:rsidRDefault="00F8091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FORMULARZ KONKURSU </w:t>
      </w:r>
    </w:p>
    <w:p w:rsidR="00F8091B" w:rsidRPr="00B170AD" w:rsidRDefault="00713850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POLSKIE NAGRODY Europejskiego Tygodnia Zrównoważonego Transportu </w:t>
      </w:r>
      <w:r w:rsidR="0035445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2019</w:t>
      </w:r>
    </w:p>
    <w:p w:rsidR="001A5322" w:rsidRPr="00B170AD" w:rsidRDefault="001A5322" w:rsidP="00F8091B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F8091B" w:rsidRPr="00B170AD" w:rsidRDefault="00F8091B" w:rsidP="001B7DA2">
      <w:pPr>
        <w:widowControl w:val="0"/>
        <w:tabs>
          <w:tab w:val="left" w:pos="8222"/>
        </w:tabs>
        <w:spacing w:after="0"/>
        <w:ind w:right="85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Nagroda Ministra Infrastruktury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za najbardziej </w:t>
      </w:r>
      <w:r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innowacyjne</w:t>
      </w:r>
      <w:r w:rsidR="002A4E76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działanie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</w:t>
      </w:r>
      <w:r w:rsidR="00A12B6B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aktywność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 wydarzenie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w ramach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Europejskiego Tygodnia Zrównoważonego Transportu </w:t>
      </w:r>
      <w:r w:rsidR="004E2A80">
        <w:rPr>
          <w:rFonts w:ascii="Arial" w:hAnsi="Arial" w:cs="Arial"/>
          <w:b/>
          <w:color w:val="1F497D" w:themeColor="text2"/>
          <w:sz w:val="20"/>
          <w:szCs w:val="20"/>
        </w:rPr>
        <w:t>2019</w:t>
      </w:r>
    </w:p>
    <w:p w:rsidR="00F8091B" w:rsidRPr="00B170AD" w:rsidRDefault="00F8091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2D384C" w:rsidRPr="00B170AD" w:rsidRDefault="002D384C" w:rsidP="002D384C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INFORMACJE OGÓLNE</w:t>
      </w:r>
    </w:p>
    <w:p w:rsidR="00DB039F" w:rsidRDefault="002D384C" w:rsidP="002D384C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B170AD">
        <w:rPr>
          <w:rFonts w:ascii="Arial" w:hAnsi="Arial" w:cs="Arial"/>
          <w:sz w:val="20"/>
          <w:szCs w:val="20"/>
        </w:rPr>
        <w:t xml:space="preserve">Warunkiem uczestnictwa w Konkursie jest wypełnienie formularza </w:t>
      </w:r>
      <w:r w:rsidR="00A80A9C" w:rsidRPr="00B170AD">
        <w:rPr>
          <w:rFonts w:ascii="Arial" w:hAnsi="Arial" w:cs="Arial"/>
          <w:sz w:val="20"/>
          <w:szCs w:val="20"/>
        </w:rPr>
        <w:t xml:space="preserve">konkursu </w:t>
      </w:r>
      <w:r w:rsidRPr="00B170AD">
        <w:rPr>
          <w:rFonts w:ascii="Arial" w:hAnsi="Arial" w:cs="Arial"/>
          <w:sz w:val="20"/>
          <w:szCs w:val="20"/>
        </w:rPr>
        <w:t xml:space="preserve">udostępnionego na stronie </w:t>
      </w:r>
      <w:hyperlink r:id="rId10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="00505B90">
        <w:rPr>
          <w:rFonts w:ascii="Arial" w:hAnsi="Arial" w:cs="Arial"/>
          <w:b/>
          <w:sz w:val="20"/>
          <w:szCs w:val="20"/>
        </w:rPr>
        <w:t>magdalena.ogonowska</w:t>
      </w:r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w terminie </w:t>
      </w:r>
      <w:r w:rsidR="00DB039F" w:rsidRPr="00B170AD">
        <w:rPr>
          <w:rFonts w:ascii="Arial" w:hAnsi="Arial" w:cs="Arial"/>
          <w:sz w:val="20"/>
          <w:szCs w:val="20"/>
        </w:rPr>
        <w:t xml:space="preserve">do dnia </w:t>
      </w:r>
      <w:r w:rsidR="00DB039F" w:rsidRPr="00F9449E">
        <w:rPr>
          <w:rFonts w:ascii="Arial" w:hAnsi="Arial" w:cs="Arial"/>
          <w:b/>
          <w:sz w:val="20"/>
          <w:szCs w:val="20"/>
        </w:rPr>
        <w:t>22 października 2019 r.</w:t>
      </w:r>
    </w:p>
    <w:p w:rsidR="002D384C" w:rsidRPr="00B170AD" w:rsidRDefault="002D384C" w:rsidP="002D384C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384C" w:rsidRPr="00B170AD" w:rsidRDefault="002D384C" w:rsidP="002D384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potwierdzające przebieg kampanii (zdjęcia, skany) należy przesłać w formie elektronicznej jako załącznik lub w przypadku znacznej objętości, poprzez </w:t>
      </w:r>
      <w:proofErr w:type="spellStart"/>
      <w:r w:rsidRPr="00B170AD">
        <w:rPr>
          <w:rFonts w:ascii="Arial" w:hAnsi="Arial" w:cs="Arial"/>
          <w:sz w:val="20"/>
          <w:szCs w:val="20"/>
        </w:rPr>
        <w:t>WeTransfer</w:t>
      </w:r>
      <w:proofErr w:type="spellEnd"/>
      <w:r w:rsidRPr="00B170AD">
        <w:rPr>
          <w:rFonts w:ascii="Arial" w:hAnsi="Arial" w:cs="Arial"/>
          <w:sz w:val="20"/>
          <w:szCs w:val="20"/>
        </w:rPr>
        <w:t xml:space="preserve"> </w:t>
      </w:r>
      <w:r w:rsidR="00855C57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 xml:space="preserve">inne podobne serwisy online.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50.</w:t>
      </w:r>
    </w:p>
    <w:p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3D68" w:rsidRPr="00B170AD" w:rsidRDefault="002D384C" w:rsidP="00473D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Uczestnik musi posiadać prawa autorskie do materiałów, a także dysponować oświadczeniami do wykorzystania wizerunku osób uwiecznionych na materiałach</w:t>
      </w:r>
      <w:r w:rsidR="00473D68" w:rsidRPr="00B170AD">
        <w:rPr>
          <w:rFonts w:ascii="Arial" w:hAnsi="Arial" w:cs="Arial"/>
          <w:sz w:val="20"/>
          <w:szCs w:val="20"/>
        </w:rPr>
        <w:t>, jeżeli z przepisów prawa wynika, że takie oświadczenia jest wymagane.</w:t>
      </w:r>
    </w:p>
    <w:bookmarkEnd w:id="0"/>
    <w:p w:rsidR="002D384C" w:rsidRPr="00B170AD" w:rsidRDefault="002D384C" w:rsidP="000000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384C" w:rsidRPr="00B170AD" w:rsidRDefault="002D384C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2D384C" w:rsidRPr="00B170AD" w:rsidRDefault="002D384C" w:rsidP="002D384C">
      <w:pPr>
        <w:widowControl w:val="0"/>
        <w:spacing w:after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5242B" w:rsidRPr="00B170AD" w:rsidRDefault="0015242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8091B" w:rsidRPr="00B170AD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324CA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  <w:r w:rsidRPr="00B170AD">
              <w:t xml:space="preserve"> </w:t>
            </w:r>
            <w:r>
              <w:t>M</w:t>
            </w:r>
            <w:r w:rsidRPr="00B170AD">
              <w:t>iast</w:t>
            </w:r>
            <w:r>
              <w:t xml:space="preserve">o, </w:t>
            </w:r>
            <w:r w:rsidRPr="00B170AD">
              <w:t>gmin</w:t>
            </w:r>
            <w:r>
              <w:t>a,</w:t>
            </w:r>
            <w:r w:rsidRPr="002A4E76">
              <w:t xml:space="preserve"> </w:t>
            </w:r>
            <w:r w:rsidRPr="0094705A">
              <w:rPr>
                <w:rFonts w:eastAsiaTheme="minorHAnsi"/>
                <w:lang w:eastAsia="en-US"/>
              </w:rPr>
              <w:t>grup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ludzi, organizacj</w:t>
            </w:r>
            <w:r>
              <w:t>a pozarządowa</w:t>
            </w:r>
            <w:r w:rsidRPr="0094705A">
              <w:rPr>
                <w:rFonts w:eastAsiaTheme="minorHAnsi"/>
                <w:lang w:eastAsia="en-US"/>
              </w:rPr>
              <w:t>, partner społeczn</w:t>
            </w:r>
            <w:r>
              <w:t>y</w:t>
            </w:r>
            <w:r w:rsidRPr="0094705A">
              <w:rPr>
                <w:rFonts w:eastAsiaTheme="minorHAnsi"/>
                <w:lang w:eastAsia="en-US"/>
              </w:rPr>
              <w:t>, instytucj</w:t>
            </w:r>
            <w:r>
              <w:t>a badawcza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dydaktyczn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>, władz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lokaln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krajow</w:t>
            </w:r>
            <w:r>
              <w:rPr>
                <w:rFonts w:eastAsiaTheme="minorHAnsi"/>
                <w:lang w:eastAsia="en-US"/>
              </w:rPr>
              <w:t>a</w:t>
            </w:r>
            <w:r>
              <w:t>,</w:t>
            </w:r>
            <w:r w:rsidRPr="0094705A">
              <w:rPr>
                <w:rFonts w:eastAsiaTheme="minorHAnsi"/>
                <w:lang w:eastAsia="en-US"/>
              </w:rPr>
              <w:t xml:space="preserve"> instytu</w:t>
            </w:r>
            <w:r>
              <w:t>cja</w:t>
            </w:r>
            <w:r w:rsidRPr="00777299">
              <w:t xml:space="preserve"> publiczn</w:t>
            </w:r>
            <w:r>
              <w:t xml:space="preserve">a, </w:t>
            </w:r>
            <w:r w:rsidRPr="00777299">
              <w:t xml:space="preserve"> przedsiębiorstw</w:t>
            </w:r>
            <w:r>
              <w:t>o</w:t>
            </w:r>
            <w:r w:rsidRPr="00777299">
              <w:t xml:space="preserve"> </w:t>
            </w:r>
            <w:r w:rsidRPr="0094705A">
              <w:rPr>
                <w:rFonts w:eastAsiaTheme="minorHAnsi"/>
                <w:lang w:eastAsia="en-US"/>
              </w:rPr>
              <w:t>publiczn</w:t>
            </w:r>
            <w:r>
              <w:t>e</w:t>
            </w:r>
            <w:r w:rsidRPr="0094705A">
              <w:rPr>
                <w:rFonts w:eastAsiaTheme="minorHAnsi"/>
                <w:lang w:eastAsia="en-US"/>
              </w:rPr>
              <w:t>/prywatn</w:t>
            </w:r>
            <w:r>
              <w:rPr>
                <w:rFonts w:eastAsiaTheme="minorHAnsi"/>
                <w:lang w:eastAsia="en-US"/>
              </w:rPr>
              <w:t>e</w:t>
            </w:r>
          </w:p>
          <w:p w:rsidR="002A4E76" w:rsidRPr="001B7DA2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Nazwa </w:t>
            </w:r>
            <w:r w:rsidR="00F324CA">
              <w:rPr>
                <w:b/>
                <w:lang w:val="pl-PL"/>
              </w:rPr>
              <w:t xml:space="preserve">Uczestnika </w:t>
            </w:r>
            <w:r w:rsidRPr="00171605">
              <w:rPr>
                <w:b/>
                <w:lang w:val="pl-PL"/>
              </w:rPr>
              <w:t xml:space="preserve">  </w:t>
            </w:r>
            <w:r w:rsidR="00F8091B" w:rsidRPr="00171605"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Adres </w:t>
            </w:r>
          </w:p>
        </w:tc>
        <w:tc>
          <w:tcPr>
            <w:tcW w:w="6804" w:type="dxa"/>
            <w:shd w:val="clear" w:color="auto" w:fill="auto"/>
          </w:tcPr>
          <w:p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8091B" w:rsidRPr="001B7DA2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8091B" w:rsidRPr="00B170AD" w:rsidRDefault="00F8091B" w:rsidP="0013306F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>Dane kontaktowe</w:t>
            </w:r>
            <w:r w:rsidR="00F86A74">
              <w:rPr>
                <w:b/>
                <w:lang w:val="pl-PL"/>
              </w:rPr>
              <w:t xml:space="preserve"> koordynatora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2410" w:type="dxa"/>
          </w:tcPr>
          <w:p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:rsidTr="00F75CF9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F8091B" w:rsidRPr="00B170AD" w:rsidRDefault="00F8091B" w:rsidP="002C023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DE564A" w:rsidRPr="00B170AD">
              <w:rPr>
                <w:rFonts w:ascii="Arial" w:hAnsi="Arial" w:cs="Arial"/>
                <w:b/>
                <w:sz w:val="20"/>
                <w:szCs w:val="20"/>
              </w:rPr>
              <w:t xml:space="preserve">kampanii </w:t>
            </w:r>
            <w:r w:rsidR="002C023B" w:rsidRPr="00B170AD">
              <w:rPr>
                <w:rFonts w:ascii="Arial" w:hAnsi="Arial" w:cs="Arial"/>
                <w:b/>
                <w:sz w:val="20"/>
                <w:szCs w:val="20"/>
              </w:rPr>
              <w:t>ETZT</w:t>
            </w:r>
            <w:r w:rsidR="008B2A4A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8091B" w:rsidRPr="00B170AD" w:rsidTr="00F75CF9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F8091B" w:rsidRPr="00B170AD" w:rsidRDefault="00F8091B" w:rsidP="00F75CF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8091B" w:rsidRPr="00B170AD" w:rsidRDefault="00F8091B" w:rsidP="00F8091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125B74" w:rsidRPr="00B170AD">
        <w:rPr>
          <w:rFonts w:ascii="Arial" w:hAnsi="Arial" w:cs="Arial"/>
          <w:color w:val="003F63"/>
          <w:sz w:val="20"/>
          <w:szCs w:val="20"/>
        </w:rPr>
        <w:t>WYDARZENIE</w:t>
      </w:r>
    </w:p>
    <w:p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krótko opisać </w:t>
      </w:r>
      <w:r w:rsidR="00125B74" w:rsidRPr="00B170AD">
        <w:rPr>
          <w:rFonts w:ascii="Arial" w:hAnsi="Arial" w:cs="Arial"/>
          <w:sz w:val="20"/>
          <w:szCs w:val="20"/>
        </w:rPr>
        <w:t>działanie</w:t>
      </w:r>
      <w:r w:rsidR="00A12B6B">
        <w:rPr>
          <w:rFonts w:ascii="Arial" w:hAnsi="Arial" w:cs="Arial"/>
          <w:sz w:val="20"/>
          <w:szCs w:val="20"/>
        </w:rPr>
        <w:t>/aktywność</w:t>
      </w:r>
      <w:r w:rsidR="004A4D98">
        <w:rPr>
          <w:rFonts w:ascii="Arial" w:hAnsi="Arial" w:cs="Arial"/>
          <w:sz w:val="20"/>
          <w:szCs w:val="20"/>
        </w:rPr>
        <w:t>/wydarzenie</w:t>
      </w:r>
      <w:r w:rsidR="00125B74" w:rsidRPr="00B170AD">
        <w:rPr>
          <w:rFonts w:ascii="Arial" w:hAnsi="Arial" w:cs="Arial"/>
          <w:sz w:val="20"/>
          <w:szCs w:val="20"/>
        </w:rPr>
        <w:t xml:space="preserve">. </w:t>
      </w:r>
    </w:p>
    <w:p w:rsidR="004A6DB6" w:rsidRPr="00B170AD" w:rsidRDefault="004A6DB6" w:rsidP="007305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wskazać, jakie media (prasa, </w:t>
      </w:r>
      <w:r w:rsidR="006A60E8" w:rsidRPr="00B170AD">
        <w:rPr>
          <w:rFonts w:ascii="Arial" w:hAnsi="Arial" w:cs="Arial"/>
          <w:sz w:val="20"/>
          <w:szCs w:val="20"/>
        </w:rPr>
        <w:t>Internet</w:t>
      </w:r>
      <w:r w:rsidRPr="00B170AD">
        <w:rPr>
          <w:rFonts w:ascii="Arial" w:hAnsi="Arial" w:cs="Arial"/>
          <w:sz w:val="20"/>
          <w:szCs w:val="20"/>
        </w:rPr>
        <w:t xml:space="preserve">, radio, TV, etc.) promowały/relacjonowały </w:t>
      </w:r>
      <w:r w:rsidR="00A12B6B">
        <w:rPr>
          <w:rFonts w:ascii="Arial" w:hAnsi="Arial" w:cs="Arial"/>
          <w:sz w:val="20"/>
          <w:szCs w:val="20"/>
        </w:rPr>
        <w:t>działanie/aktywność</w:t>
      </w:r>
      <w:r w:rsidR="004A4D98">
        <w:rPr>
          <w:rFonts w:ascii="Arial" w:hAnsi="Arial" w:cs="Arial"/>
          <w:sz w:val="20"/>
          <w:szCs w:val="20"/>
        </w:rPr>
        <w:t xml:space="preserve">/wydarzenie </w:t>
      </w:r>
      <w:r w:rsidRPr="00B170AD">
        <w:rPr>
          <w:rFonts w:ascii="Arial" w:hAnsi="Arial" w:cs="Arial"/>
          <w:sz w:val="20"/>
          <w:szCs w:val="20"/>
        </w:rPr>
        <w:t>oraz załączyć kopię/</w:t>
      </w:r>
      <w:proofErr w:type="spellStart"/>
      <w:r w:rsidRPr="00B170AD">
        <w:rPr>
          <w:rFonts w:ascii="Arial" w:hAnsi="Arial" w:cs="Arial"/>
          <w:sz w:val="20"/>
          <w:szCs w:val="20"/>
        </w:rPr>
        <w:t>screenshot</w:t>
      </w:r>
      <w:proofErr w:type="spellEnd"/>
      <w:r w:rsidRPr="00B170AD">
        <w:rPr>
          <w:rFonts w:ascii="Arial" w:hAnsi="Arial" w:cs="Arial"/>
          <w:sz w:val="20"/>
          <w:szCs w:val="20"/>
        </w:rPr>
        <w:t>/linki do artykułów/transmisji audio/wideo.</w:t>
      </w:r>
    </w:p>
    <w:p w:rsidR="004A6DB6" w:rsidRPr="00B170AD" w:rsidRDefault="004A6DB6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25B74" w:rsidRPr="00B170AD" w:rsidTr="00F75CF9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125B74" w:rsidRPr="00B170AD" w:rsidRDefault="00125B74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</w:rPr>
              <w:t>DZIAŁANIE</w:t>
            </w:r>
            <w:r w:rsidR="00A12B6B">
              <w:rPr>
                <w:b/>
              </w:rPr>
              <w:t>/AKTYWNOŚĆ</w:t>
            </w:r>
            <w:r w:rsidR="004A4D98">
              <w:rPr>
                <w:b/>
              </w:rPr>
              <w:t>/WYDARZENIE</w:t>
            </w:r>
          </w:p>
        </w:tc>
      </w:tr>
      <w:tr w:rsidR="00125B74" w:rsidRPr="00B170AD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087" w:type="dxa"/>
          </w:tcPr>
          <w:p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087" w:type="dxa"/>
          </w:tcPr>
          <w:p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25B74" w:rsidRPr="00B170AD" w:rsidRDefault="004A6DB6" w:rsidP="004A6DB6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Cel </w:t>
            </w:r>
          </w:p>
        </w:tc>
        <w:tc>
          <w:tcPr>
            <w:tcW w:w="7087" w:type="dxa"/>
          </w:tcPr>
          <w:p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Odbiorcy/Uczestnicy</w:t>
            </w:r>
          </w:p>
        </w:tc>
        <w:tc>
          <w:tcPr>
            <w:tcW w:w="7087" w:type="dxa"/>
          </w:tcPr>
          <w:p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Udział mediów</w:t>
            </w:r>
            <w:r w:rsidR="00125B74" w:rsidRPr="00B170AD">
              <w:rPr>
                <w:b/>
                <w:lang w:val="pl-PL"/>
              </w:rPr>
              <w:t xml:space="preserve"> </w:t>
            </w:r>
          </w:p>
        </w:tc>
        <w:tc>
          <w:tcPr>
            <w:tcW w:w="7087" w:type="dxa"/>
          </w:tcPr>
          <w:p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</w:tbl>
    <w:p w:rsidR="00125B74" w:rsidRPr="00B170AD" w:rsidRDefault="00125B74" w:rsidP="00125B74">
      <w:pPr>
        <w:spacing w:after="0" w:line="240" w:lineRule="auto"/>
        <w:ind w:left="-567" w:right="-711"/>
        <w:rPr>
          <w:rFonts w:ascii="Arial" w:hAnsi="Arial" w:cs="Arial"/>
          <w:color w:val="00A3A2"/>
          <w:sz w:val="20"/>
          <w:szCs w:val="20"/>
        </w:rPr>
      </w:pPr>
    </w:p>
    <w:p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1F42" w:rsidRPr="00B170AD" w:rsidRDefault="00ED1F42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br w:type="page"/>
      </w:r>
    </w:p>
    <w:p w:rsidR="002D384C" w:rsidRPr="00B170AD" w:rsidRDefault="002D384C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5B74" w:rsidRPr="00B170AD" w:rsidRDefault="00125B74" w:rsidP="00125B7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III. DODATKOWE KOMENTARZE </w:t>
      </w:r>
    </w:p>
    <w:p w:rsidR="00125B74" w:rsidRPr="00B170AD" w:rsidRDefault="00125B74" w:rsidP="0012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5B74" w:rsidRPr="00B170AD" w:rsidRDefault="00125B74" w:rsidP="00125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ew. dodatkowe informacje dotyczące zrealizowanego działania</w:t>
      </w:r>
      <w:r w:rsidR="00A12B6B">
        <w:rPr>
          <w:rFonts w:ascii="Arial" w:hAnsi="Arial" w:cs="Arial"/>
          <w:sz w:val="20"/>
          <w:szCs w:val="20"/>
        </w:rPr>
        <w:t>/aktywności</w:t>
      </w:r>
      <w:r w:rsidR="004A4D98">
        <w:rPr>
          <w:rFonts w:ascii="Arial" w:hAnsi="Arial" w:cs="Arial"/>
          <w:sz w:val="20"/>
          <w:szCs w:val="20"/>
        </w:rPr>
        <w:t>/wydarzenia</w:t>
      </w:r>
      <w:r w:rsidRPr="00B170AD">
        <w:rPr>
          <w:rFonts w:ascii="Arial" w:hAnsi="Arial" w:cs="Arial"/>
          <w:sz w:val="20"/>
          <w:szCs w:val="20"/>
        </w:rPr>
        <w:t>.</w:t>
      </w:r>
    </w:p>
    <w:p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1F42" w:rsidRPr="00B170AD" w:rsidRDefault="00ED1F42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:rsidR="006B1200" w:rsidRPr="00B170AD" w:rsidRDefault="006B1200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IV. O</w:t>
      </w:r>
      <w:r w:rsidR="00157604">
        <w:rPr>
          <w:rFonts w:ascii="Arial" w:hAnsi="Arial" w:cs="Arial"/>
          <w:color w:val="003F63"/>
          <w:sz w:val="20"/>
          <w:szCs w:val="20"/>
          <w:lang w:val="en-US"/>
        </w:rPr>
        <w:t>Ś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WIADCZENIE UCZESTNIKA </w:t>
      </w:r>
    </w:p>
    <w:p w:rsidR="006B1200" w:rsidRPr="00B170AD" w:rsidRDefault="006B1200" w:rsidP="006B12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6B1200" w:rsidRPr="00B170AD" w:rsidTr="00F23CC5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6B1200" w:rsidRPr="0013306F" w:rsidRDefault="00162D64" w:rsidP="0017160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uczestnika</w:t>
            </w:r>
          </w:p>
        </w:tc>
        <w:tc>
          <w:tcPr>
            <w:tcW w:w="6520" w:type="dxa"/>
          </w:tcPr>
          <w:p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:rsidTr="00F23CC5">
        <w:trPr>
          <w:cantSplit/>
        </w:trPr>
        <w:tc>
          <w:tcPr>
            <w:tcW w:w="2552" w:type="dxa"/>
            <w:shd w:val="clear" w:color="auto" w:fill="EBE9DD"/>
          </w:tcPr>
          <w:p w:rsidR="006B1200" w:rsidRPr="00B170AD" w:rsidRDefault="006B1200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DE564A" w:rsidRPr="00B170AD">
              <w:rPr>
                <w:b/>
                <w:lang w:val="pl-PL"/>
              </w:rPr>
              <w:t>Uczestnika</w:t>
            </w:r>
          </w:p>
        </w:tc>
        <w:tc>
          <w:tcPr>
            <w:tcW w:w="6520" w:type="dxa"/>
          </w:tcPr>
          <w:p w:rsidR="006B1200" w:rsidRPr="00B170AD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:rsidTr="00F23CC5">
        <w:trPr>
          <w:cantSplit/>
        </w:trPr>
        <w:tc>
          <w:tcPr>
            <w:tcW w:w="2552" w:type="dxa"/>
            <w:shd w:val="clear" w:color="auto" w:fill="EBE9DD"/>
          </w:tcPr>
          <w:p w:rsidR="006B1200" w:rsidRPr="0013306F" w:rsidRDefault="006B1200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13306F">
              <w:rPr>
                <w:b/>
                <w:lang w:val="pl-PL"/>
              </w:rPr>
              <w:t xml:space="preserve">telefon </w:t>
            </w:r>
          </w:p>
        </w:tc>
        <w:tc>
          <w:tcPr>
            <w:tcW w:w="6520" w:type="dxa"/>
          </w:tcPr>
          <w:p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:rsidTr="00F23CC5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6B1200" w:rsidRPr="0013306F" w:rsidRDefault="006B1200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13306F">
              <w:rPr>
                <w:b/>
                <w:lang w:val="pl-PL"/>
              </w:rPr>
              <w:t xml:space="preserve">e-mail </w:t>
            </w:r>
          </w:p>
        </w:tc>
        <w:tc>
          <w:tcPr>
            <w:tcW w:w="6520" w:type="dxa"/>
          </w:tcPr>
          <w:p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</w:tbl>
    <w:p w:rsidR="002B0C0F" w:rsidRPr="00B170AD" w:rsidRDefault="002B0C0F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:rsidR="00DF0EBD" w:rsidRDefault="00780CE3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Oświadczam, że posiadam prawa pełnię praw autorskie do przesłanych materiałów i ponoszę pełną i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wyłączną odpowiedzialność z tytułu roszczeń osób trzecich, jakie mogą powstać w związku z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ewentualnym naruszeniem jakichkolwiek praw tych osób oraz wyrażam zgodę na ich nieodpłatne wykorzystywanie, rozpowszechnianie oraz prezentacje na potrzeby związane z Konkursem.</w:t>
      </w:r>
    </w:p>
    <w:p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8F2D66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 przesłanych materiałów narusza prawa własności intelektualnej przysługujące tym osobom, podejmę niezbędne działania mające na celu zażegnanie sporu i poniosę w związku z tym wszystkie koszty.</w:t>
      </w:r>
    </w:p>
    <w:p w:rsidR="002B0C0F" w:rsidRPr="00B170AD" w:rsidRDefault="00860ECC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O</w:t>
      </w:r>
      <w:r w:rsidR="00D53674" w:rsidRPr="00B170AD">
        <w:rPr>
          <w:rFonts w:ascii="Arial" w:hAnsi="Arial" w:cs="Arial"/>
          <w:sz w:val="20"/>
          <w:szCs w:val="20"/>
        </w:rPr>
        <w:t>ś</w:t>
      </w:r>
      <w:r w:rsidR="002B0C0F" w:rsidRPr="00B170AD">
        <w:rPr>
          <w:rFonts w:ascii="Arial" w:hAnsi="Arial" w:cs="Arial"/>
          <w:sz w:val="20"/>
          <w:szCs w:val="20"/>
        </w:rPr>
        <w:t>wiadczam, że dysponuję zgodami osób uwiecznionych na materiałach do wykorzystania ich wizerunku</w:t>
      </w:r>
      <w:r w:rsidR="00ED1F42" w:rsidRPr="00B170AD">
        <w:rPr>
          <w:rFonts w:ascii="Arial" w:hAnsi="Arial" w:cs="Arial"/>
          <w:sz w:val="20"/>
          <w:szCs w:val="20"/>
        </w:rPr>
        <w:t xml:space="preserve"> oraz przetwarzani</w:t>
      </w:r>
      <w:r w:rsidR="001719D1" w:rsidRPr="00B170AD">
        <w:rPr>
          <w:rFonts w:ascii="Arial" w:hAnsi="Arial" w:cs="Arial"/>
          <w:sz w:val="20"/>
          <w:szCs w:val="20"/>
        </w:rPr>
        <w:t>a</w:t>
      </w:r>
      <w:r w:rsidR="00ED1F42" w:rsidRPr="00B170AD">
        <w:rPr>
          <w:rFonts w:ascii="Arial" w:hAnsi="Arial" w:cs="Arial"/>
          <w:sz w:val="20"/>
          <w:szCs w:val="20"/>
        </w:rPr>
        <w:t xml:space="preserve"> danych osobowych przez organizatora Konkursu na potrzeby związane z Konkursem</w:t>
      </w:r>
      <w:r w:rsidR="002B0C0F" w:rsidRPr="00B170AD">
        <w:rPr>
          <w:rFonts w:ascii="Arial" w:hAnsi="Arial" w:cs="Arial"/>
          <w:sz w:val="20"/>
          <w:szCs w:val="20"/>
        </w:rPr>
        <w:t>, zgodnie z  rozporządzeniem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(Dz. Urz. UE L 119 z 04.05.2016)</w:t>
      </w:r>
      <w:r w:rsidR="006B4E2C" w:rsidRPr="00B170AD">
        <w:rPr>
          <w:rFonts w:ascii="Arial" w:hAnsi="Arial" w:cs="Arial"/>
          <w:sz w:val="20"/>
          <w:szCs w:val="20"/>
        </w:rPr>
        <w:t>,</w:t>
      </w:r>
      <w:r w:rsidR="00473D68" w:rsidRPr="00B170AD">
        <w:rPr>
          <w:rFonts w:ascii="Arial" w:hAnsi="Arial" w:cs="Arial"/>
          <w:sz w:val="20"/>
          <w:szCs w:val="20"/>
        </w:rPr>
        <w:t xml:space="preserve"> w przypadkach</w:t>
      </w:r>
      <w:r w:rsidR="006B4E2C" w:rsidRPr="00B170AD">
        <w:rPr>
          <w:rFonts w:ascii="Arial" w:hAnsi="Arial" w:cs="Arial"/>
          <w:sz w:val="20"/>
          <w:szCs w:val="20"/>
        </w:rPr>
        <w:t>,</w:t>
      </w:r>
      <w:r w:rsidR="00473D68" w:rsidRPr="00B170AD">
        <w:rPr>
          <w:rFonts w:ascii="Arial" w:hAnsi="Arial" w:cs="Arial"/>
          <w:sz w:val="20"/>
          <w:szCs w:val="20"/>
        </w:rPr>
        <w:t xml:space="preserve"> gdy uzyskanie zgody jest wymagane na podstawie przepisów prawa.</w:t>
      </w:r>
    </w:p>
    <w:p w:rsidR="002B0C0F" w:rsidRPr="00B170AD" w:rsidRDefault="002B0C0F" w:rsidP="002B0C0F">
      <w:pPr>
        <w:rPr>
          <w:rFonts w:ascii="Arial" w:hAnsi="Arial" w:cs="Arial"/>
          <w:sz w:val="20"/>
          <w:szCs w:val="20"/>
        </w:rPr>
      </w:pPr>
    </w:p>
    <w:p w:rsidR="006B1200" w:rsidRPr="00B170AD" w:rsidRDefault="006B1200" w:rsidP="006B1200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:rsidR="001B7DA2" w:rsidRDefault="006B1200" w:rsidP="00BC42F2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p w:rsidR="001B7DA2" w:rsidRDefault="001B7DA2" w:rsidP="006B120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sectPr w:rsidR="001B7DA2" w:rsidSect="00A405C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37" w:rsidRDefault="00277B37" w:rsidP="00353D27">
      <w:pPr>
        <w:spacing w:after="0" w:line="240" w:lineRule="auto"/>
      </w:pPr>
      <w:r>
        <w:separator/>
      </w:r>
    </w:p>
  </w:endnote>
  <w:endnote w:type="continuationSeparator" w:id="0">
    <w:p w:rsidR="00277B37" w:rsidRDefault="00277B37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192942"/>
      <w:docPartObj>
        <w:docPartGallery w:val="Page Numbers (Bottom of Page)"/>
        <w:docPartUnique/>
      </w:docPartObj>
    </w:sdtPr>
    <w:sdtEndPr/>
    <w:sdtContent>
      <w:p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B90">
          <w:rPr>
            <w:noProof/>
          </w:rPr>
          <w:t>1</w:t>
        </w:r>
        <w:r>
          <w:fldChar w:fldCharType="end"/>
        </w:r>
      </w:p>
    </w:sdtContent>
  </w:sdt>
  <w:p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37" w:rsidRDefault="00277B37" w:rsidP="00353D27">
      <w:pPr>
        <w:spacing w:after="0" w:line="240" w:lineRule="auto"/>
      </w:pPr>
      <w:r>
        <w:separator/>
      </w:r>
    </w:p>
  </w:footnote>
  <w:footnote w:type="continuationSeparator" w:id="0">
    <w:p w:rsidR="00277B37" w:rsidRDefault="00277B37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99" w:rsidRDefault="007772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3264535</wp:posOffset>
              </wp:positionH>
              <wp:positionV relativeFrom="paragraph">
                <wp:posOffset>-40005</wp:posOffset>
              </wp:positionV>
              <wp:extent cx="2846705" cy="406400"/>
              <wp:effectExtent l="0" t="0" r="0" b="0"/>
              <wp:wrapNone/>
              <wp:docPr id="92" name="Podtytuł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84670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ind w:right="-5441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EUROPEJSKI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TYDZIEŃ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ZRÓWNOWAŻONEGO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TRANSPORTU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16-22 WRZEŚNIA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odtytuł 2" o:spid="_x0000_s1026" style="position:absolute;margin-left:257.05pt;margin-top:-3.15pt;width:224.1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" filled="f" stroked="f">
              <v:path arrowok="t"/>
              <o:lock v:ext="edit" grouping="t"/>
              <v:textbox>
                <w:txbxContent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ind w:right="-5441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EUROPEJSKI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TYDZIEŃ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ZRÓWNOWAŻONEGO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TRANSPORTU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16-22 WRZEŚNIA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ymczak Rafal">
    <w15:presenceInfo w15:providerId="AD" w15:userId="S-1-5-21-3207413595-2161433757-774780966-10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35"/>
    <w:rsid w:val="00000073"/>
    <w:rsid w:val="000029BF"/>
    <w:rsid w:val="000053C8"/>
    <w:rsid w:val="00022B30"/>
    <w:rsid w:val="00024A1C"/>
    <w:rsid w:val="000254A9"/>
    <w:rsid w:val="00047405"/>
    <w:rsid w:val="00060EDE"/>
    <w:rsid w:val="000820A2"/>
    <w:rsid w:val="00083C17"/>
    <w:rsid w:val="000878FA"/>
    <w:rsid w:val="00087ED8"/>
    <w:rsid w:val="000900E0"/>
    <w:rsid w:val="000B193E"/>
    <w:rsid w:val="000B3DAC"/>
    <w:rsid w:val="000B7140"/>
    <w:rsid w:val="000C4125"/>
    <w:rsid w:val="000D264B"/>
    <w:rsid w:val="000D5A86"/>
    <w:rsid w:val="000E590E"/>
    <w:rsid w:val="00102B99"/>
    <w:rsid w:val="00105829"/>
    <w:rsid w:val="001113F6"/>
    <w:rsid w:val="00120FF1"/>
    <w:rsid w:val="00121A60"/>
    <w:rsid w:val="00125B74"/>
    <w:rsid w:val="00130586"/>
    <w:rsid w:val="0013306F"/>
    <w:rsid w:val="0015242B"/>
    <w:rsid w:val="001566F8"/>
    <w:rsid w:val="00157604"/>
    <w:rsid w:val="001608D5"/>
    <w:rsid w:val="00162D64"/>
    <w:rsid w:val="001662C5"/>
    <w:rsid w:val="00171605"/>
    <w:rsid w:val="001719D1"/>
    <w:rsid w:val="001743B7"/>
    <w:rsid w:val="00174D45"/>
    <w:rsid w:val="00175691"/>
    <w:rsid w:val="001823F7"/>
    <w:rsid w:val="001833C9"/>
    <w:rsid w:val="001861D8"/>
    <w:rsid w:val="00190185"/>
    <w:rsid w:val="001A3CB1"/>
    <w:rsid w:val="001A514F"/>
    <w:rsid w:val="001A5322"/>
    <w:rsid w:val="001B7DA2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7860"/>
    <w:rsid w:val="00233FED"/>
    <w:rsid w:val="00255CA7"/>
    <w:rsid w:val="00260EFE"/>
    <w:rsid w:val="00260F22"/>
    <w:rsid w:val="00261ABB"/>
    <w:rsid w:val="00277B37"/>
    <w:rsid w:val="00281957"/>
    <w:rsid w:val="0028358D"/>
    <w:rsid w:val="00285291"/>
    <w:rsid w:val="00285E91"/>
    <w:rsid w:val="002963DE"/>
    <w:rsid w:val="002A4E76"/>
    <w:rsid w:val="002B0C0F"/>
    <w:rsid w:val="002C023B"/>
    <w:rsid w:val="002D384C"/>
    <w:rsid w:val="002D430F"/>
    <w:rsid w:val="00302C50"/>
    <w:rsid w:val="00314A15"/>
    <w:rsid w:val="003373DC"/>
    <w:rsid w:val="0034634B"/>
    <w:rsid w:val="00346AC5"/>
    <w:rsid w:val="00353D27"/>
    <w:rsid w:val="0035445E"/>
    <w:rsid w:val="0036180C"/>
    <w:rsid w:val="00367581"/>
    <w:rsid w:val="00371DA6"/>
    <w:rsid w:val="003722DE"/>
    <w:rsid w:val="00382DFE"/>
    <w:rsid w:val="00391F83"/>
    <w:rsid w:val="00393290"/>
    <w:rsid w:val="00394CF4"/>
    <w:rsid w:val="00395EE4"/>
    <w:rsid w:val="003A16AF"/>
    <w:rsid w:val="003A3843"/>
    <w:rsid w:val="003B105A"/>
    <w:rsid w:val="003B47CC"/>
    <w:rsid w:val="003D00E2"/>
    <w:rsid w:val="003D3326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3D68"/>
    <w:rsid w:val="004742F8"/>
    <w:rsid w:val="004772FB"/>
    <w:rsid w:val="004A2048"/>
    <w:rsid w:val="004A2C75"/>
    <w:rsid w:val="004A4D98"/>
    <w:rsid w:val="004A6DB6"/>
    <w:rsid w:val="004D4CA8"/>
    <w:rsid w:val="004D7A13"/>
    <w:rsid w:val="004E2A80"/>
    <w:rsid w:val="004F3164"/>
    <w:rsid w:val="004F695B"/>
    <w:rsid w:val="00505B90"/>
    <w:rsid w:val="005071B2"/>
    <w:rsid w:val="005163B1"/>
    <w:rsid w:val="00530136"/>
    <w:rsid w:val="00532AA1"/>
    <w:rsid w:val="0053474F"/>
    <w:rsid w:val="0054087F"/>
    <w:rsid w:val="00540A17"/>
    <w:rsid w:val="00552B3B"/>
    <w:rsid w:val="0055467B"/>
    <w:rsid w:val="0059304D"/>
    <w:rsid w:val="005939FD"/>
    <w:rsid w:val="005A79DF"/>
    <w:rsid w:val="005C5356"/>
    <w:rsid w:val="005E5FD3"/>
    <w:rsid w:val="005F06EB"/>
    <w:rsid w:val="005F60C4"/>
    <w:rsid w:val="00602C81"/>
    <w:rsid w:val="0062579A"/>
    <w:rsid w:val="00636DB5"/>
    <w:rsid w:val="00642B6E"/>
    <w:rsid w:val="00644C60"/>
    <w:rsid w:val="00656CCC"/>
    <w:rsid w:val="0066279B"/>
    <w:rsid w:val="00664221"/>
    <w:rsid w:val="00675748"/>
    <w:rsid w:val="006769F5"/>
    <w:rsid w:val="00691B22"/>
    <w:rsid w:val="006A12EA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2BC2"/>
    <w:rsid w:val="0077625B"/>
    <w:rsid w:val="00776B5C"/>
    <w:rsid w:val="00777299"/>
    <w:rsid w:val="00780CE3"/>
    <w:rsid w:val="00782479"/>
    <w:rsid w:val="00784D8E"/>
    <w:rsid w:val="0079411A"/>
    <w:rsid w:val="00797058"/>
    <w:rsid w:val="007971D1"/>
    <w:rsid w:val="007A60FE"/>
    <w:rsid w:val="007C2CD6"/>
    <w:rsid w:val="007E47F1"/>
    <w:rsid w:val="007E52AB"/>
    <w:rsid w:val="007E6F32"/>
    <w:rsid w:val="007F3112"/>
    <w:rsid w:val="00813A81"/>
    <w:rsid w:val="00814FFA"/>
    <w:rsid w:val="0081778A"/>
    <w:rsid w:val="008212F6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772A"/>
    <w:rsid w:val="00893B7D"/>
    <w:rsid w:val="0089527F"/>
    <w:rsid w:val="008B2A4A"/>
    <w:rsid w:val="008C4A48"/>
    <w:rsid w:val="008C4D0B"/>
    <w:rsid w:val="008C7AE6"/>
    <w:rsid w:val="008D2299"/>
    <w:rsid w:val="008E2848"/>
    <w:rsid w:val="008E3460"/>
    <w:rsid w:val="008E4135"/>
    <w:rsid w:val="008E5FE2"/>
    <w:rsid w:val="008E6B88"/>
    <w:rsid w:val="008F2D66"/>
    <w:rsid w:val="009109DF"/>
    <w:rsid w:val="00917B2F"/>
    <w:rsid w:val="00917E22"/>
    <w:rsid w:val="00917F25"/>
    <w:rsid w:val="00924EFF"/>
    <w:rsid w:val="00934078"/>
    <w:rsid w:val="00944EA0"/>
    <w:rsid w:val="009521B2"/>
    <w:rsid w:val="00954C3C"/>
    <w:rsid w:val="00983EC5"/>
    <w:rsid w:val="00987E0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74149"/>
    <w:rsid w:val="00A80A9C"/>
    <w:rsid w:val="00AA141D"/>
    <w:rsid w:val="00AB7702"/>
    <w:rsid w:val="00AC18EB"/>
    <w:rsid w:val="00AD6951"/>
    <w:rsid w:val="00AE3585"/>
    <w:rsid w:val="00AE64CA"/>
    <w:rsid w:val="00AE738C"/>
    <w:rsid w:val="00AF5F7A"/>
    <w:rsid w:val="00AF6368"/>
    <w:rsid w:val="00AF7371"/>
    <w:rsid w:val="00AF7D36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50E0"/>
    <w:rsid w:val="00BD7101"/>
    <w:rsid w:val="00BE0EED"/>
    <w:rsid w:val="00BE5231"/>
    <w:rsid w:val="00BF1211"/>
    <w:rsid w:val="00BF583A"/>
    <w:rsid w:val="00C1383A"/>
    <w:rsid w:val="00C24800"/>
    <w:rsid w:val="00C308DE"/>
    <w:rsid w:val="00C33348"/>
    <w:rsid w:val="00C33501"/>
    <w:rsid w:val="00C35817"/>
    <w:rsid w:val="00C40C34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3A45"/>
    <w:rsid w:val="00CD07A0"/>
    <w:rsid w:val="00CE1826"/>
    <w:rsid w:val="00CF1404"/>
    <w:rsid w:val="00D10ECF"/>
    <w:rsid w:val="00D12219"/>
    <w:rsid w:val="00D1298A"/>
    <w:rsid w:val="00D244F6"/>
    <w:rsid w:val="00D4361B"/>
    <w:rsid w:val="00D46296"/>
    <w:rsid w:val="00D53674"/>
    <w:rsid w:val="00D763AC"/>
    <w:rsid w:val="00D77B43"/>
    <w:rsid w:val="00D904C0"/>
    <w:rsid w:val="00D96B02"/>
    <w:rsid w:val="00DA5EA3"/>
    <w:rsid w:val="00DB039F"/>
    <w:rsid w:val="00DB4980"/>
    <w:rsid w:val="00DB4C3A"/>
    <w:rsid w:val="00DC0004"/>
    <w:rsid w:val="00DD644A"/>
    <w:rsid w:val="00DD70E3"/>
    <w:rsid w:val="00DE564A"/>
    <w:rsid w:val="00DE58DE"/>
    <w:rsid w:val="00DF0EBD"/>
    <w:rsid w:val="00DF1A96"/>
    <w:rsid w:val="00E0220D"/>
    <w:rsid w:val="00E04702"/>
    <w:rsid w:val="00E15F94"/>
    <w:rsid w:val="00E16BD5"/>
    <w:rsid w:val="00E23015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EE9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65FE"/>
    <w:rsid w:val="00F97A06"/>
    <w:rsid w:val="00FA0010"/>
    <w:rsid w:val="00FB48D1"/>
    <w:rsid w:val="00FB5453"/>
    <w:rsid w:val="00FC3639"/>
    <w:rsid w:val="00FD32E9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v.pl/infrastruktur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772C-8BDA-42AF-B7E4-713BE11A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Ogonowska Magdalena</cp:lastModifiedBy>
  <cp:revision>11</cp:revision>
  <cp:lastPrinted>2019-07-29T07:28:00Z</cp:lastPrinted>
  <dcterms:created xsi:type="dcterms:W3CDTF">2019-09-23T08:11:00Z</dcterms:created>
  <dcterms:modified xsi:type="dcterms:W3CDTF">2019-09-23T09:31:00Z</dcterms:modified>
</cp:coreProperties>
</file>