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9D09A7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9D09A7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9D09A7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D09A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14A35A26" w:rsidR="00BC7674" w:rsidRPr="009D09A7" w:rsidRDefault="00EF1777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EXATEL S.A. </w:t>
      </w:r>
      <w:r w:rsidR="00BE31C6" w:rsidRPr="009D09A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Pr="00EF1777">
        <w:rPr>
          <w:rFonts w:eastAsia="Times New Roman" w:cstheme="minorHAnsi"/>
          <w:i/>
          <w:iCs/>
          <w:sz w:val="24"/>
          <w:szCs w:val="24"/>
          <w:lang w:eastAsia="pl-PL"/>
        </w:rPr>
        <w:t>Wiceprezesa ds. strategicznych sieci bezpieczeństwa</w:t>
      </w:r>
    </w:p>
    <w:p w14:paraId="76567C9F" w14:textId="77777777" w:rsidR="00BC7674" w:rsidRPr="009D09A7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9D09A7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9D09A7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9D09A7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9D09A7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9D09A7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9D09A7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9D09A7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9D09A7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9D09A7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9D09A7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9D09A7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7FAFC2A" w14:textId="0F353F1D" w:rsidR="00BC7674" w:rsidRPr="009D09A7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D09A7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BE31C6" w:rsidRPr="009D09A7">
        <w:rPr>
          <w:rFonts w:eastAsia="Times New Roman" w:cstheme="minorHAnsi"/>
          <w:iCs/>
          <w:sz w:val="24"/>
          <w:szCs w:val="24"/>
          <w:lang w:eastAsia="pl-PL"/>
        </w:rPr>
        <w:t xml:space="preserve">Członka Zarządu </w:t>
      </w:r>
      <w:r w:rsidR="00FA0503" w:rsidRPr="009D09A7">
        <w:rPr>
          <w:rFonts w:eastAsia="Times New Roman" w:cstheme="minorHAnsi"/>
          <w:iCs/>
          <w:sz w:val="24"/>
          <w:szCs w:val="24"/>
          <w:lang w:eastAsia="pl-PL"/>
        </w:rPr>
        <w:t xml:space="preserve">– </w:t>
      </w:r>
      <w:r w:rsidR="00EF1777" w:rsidRPr="00EF1777">
        <w:rPr>
          <w:rFonts w:eastAsia="Times New Roman" w:cstheme="minorHAnsi"/>
          <w:iCs/>
          <w:sz w:val="24"/>
          <w:szCs w:val="24"/>
          <w:lang w:eastAsia="pl-PL"/>
        </w:rPr>
        <w:t xml:space="preserve">Wiceprezesa ds. strategicznych sieci bezpieczeństwa </w:t>
      </w:r>
      <w:r w:rsidR="003569B1">
        <w:rPr>
          <w:rFonts w:eastAsia="Times New Roman" w:cstheme="minorHAnsi"/>
          <w:iCs/>
          <w:sz w:val="24"/>
          <w:szCs w:val="24"/>
          <w:lang w:eastAsia="pl-PL"/>
        </w:rPr>
        <w:t xml:space="preserve">EXATEL S.A. 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9D09A7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9D09A7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Warszawie</w:t>
      </w:r>
    </w:p>
    <w:p w14:paraId="22A8B63B" w14:textId="77777777" w:rsidR="00BC7674" w:rsidRPr="009D09A7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D63C4DC" w14:textId="77777777" w:rsidR="00BC7674" w:rsidRPr="009D09A7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783F414" w14:textId="77777777" w:rsidR="00BC7674" w:rsidRPr="009D09A7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9D09A7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9D09A7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9D09A7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9D09A7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9D09A7">
        <w:rPr>
          <w:rFonts w:cstheme="minorHAnsi"/>
          <w:sz w:val="24"/>
          <w:szCs w:val="24"/>
          <w:u w:val="single"/>
        </w:rPr>
        <w:t>Załączniki:</w:t>
      </w:r>
    </w:p>
    <w:p w14:paraId="69A0C08E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5707ECD0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6614D09C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4793E3D6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0F98698E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89BCB" w14:textId="77777777" w:rsidR="00856006" w:rsidRDefault="00856006" w:rsidP="008A589D">
      <w:pPr>
        <w:spacing w:after="0" w:line="240" w:lineRule="auto"/>
      </w:pPr>
      <w:r>
        <w:separator/>
      </w:r>
    </w:p>
  </w:endnote>
  <w:endnote w:type="continuationSeparator" w:id="0">
    <w:p w14:paraId="6CDBCBC4" w14:textId="77777777" w:rsidR="00856006" w:rsidRDefault="00856006" w:rsidP="008A5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B986E" w14:textId="77777777" w:rsidR="008A589D" w:rsidRDefault="008A58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5112D" w14:textId="77777777" w:rsidR="008A589D" w:rsidRDefault="008A58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B4BFE" w14:textId="77777777" w:rsidR="008A589D" w:rsidRDefault="008A58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DC32B" w14:textId="77777777" w:rsidR="00856006" w:rsidRDefault="00856006" w:rsidP="008A589D">
      <w:pPr>
        <w:spacing w:after="0" w:line="240" w:lineRule="auto"/>
      </w:pPr>
      <w:r>
        <w:separator/>
      </w:r>
    </w:p>
  </w:footnote>
  <w:footnote w:type="continuationSeparator" w:id="0">
    <w:p w14:paraId="438593E7" w14:textId="77777777" w:rsidR="00856006" w:rsidRDefault="00856006" w:rsidP="008A5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3651F" w14:textId="77777777" w:rsidR="008A589D" w:rsidRDefault="008A58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A071E" w14:textId="77777777" w:rsidR="008A589D" w:rsidRDefault="008A589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5ED25" w14:textId="77777777" w:rsidR="008A589D" w:rsidRDefault="008A58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E7377"/>
    <w:rsid w:val="001C4613"/>
    <w:rsid w:val="00210E8F"/>
    <w:rsid w:val="002E5B72"/>
    <w:rsid w:val="003569B1"/>
    <w:rsid w:val="003F21E1"/>
    <w:rsid w:val="00856006"/>
    <w:rsid w:val="008A589D"/>
    <w:rsid w:val="00906EFA"/>
    <w:rsid w:val="009878E4"/>
    <w:rsid w:val="009D09A7"/>
    <w:rsid w:val="00B06220"/>
    <w:rsid w:val="00B24446"/>
    <w:rsid w:val="00B36877"/>
    <w:rsid w:val="00BC7674"/>
    <w:rsid w:val="00BE31C6"/>
    <w:rsid w:val="00EF1777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3F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  <w:style w:type="paragraph" w:styleId="Nagwek">
    <w:name w:val="header"/>
    <w:basedOn w:val="Normalny"/>
    <w:link w:val="NagwekZnak"/>
    <w:uiPriority w:val="99"/>
    <w:unhideWhenUsed/>
    <w:rsid w:val="008A5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589D"/>
  </w:style>
  <w:style w:type="paragraph" w:styleId="Stopka">
    <w:name w:val="footer"/>
    <w:basedOn w:val="Normalny"/>
    <w:link w:val="StopkaZnak"/>
    <w:uiPriority w:val="99"/>
    <w:unhideWhenUsed/>
    <w:rsid w:val="008A5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2022-05-24T07:38:00Z</dcterms:created>
  <dcterms:modified xsi:type="dcterms:W3CDTF">2022-05-24T07:38:00Z</dcterms:modified>
</cp:coreProperties>
</file>