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5C15" w14:textId="77777777" w:rsidR="008907A4" w:rsidRPr="00565B1F" w:rsidRDefault="008907A4" w:rsidP="008907A4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 do Ogłoszenia</w:t>
      </w:r>
    </w:p>
    <w:p w14:paraId="2B71554A" w14:textId="77777777" w:rsidR="008907A4" w:rsidRPr="00565B1F" w:rsidRDefault="008907A4" w:rsidP="008907A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3036-7.262.47.2026</w:t>
      </w:r>
    </w:p>
    <w:p w14:paraId="35E1D28C" w14:textId="77777777" w:rsidR="008907A4" w:rsidRPr="00565B1F" w:rsidRDefault="008907A4" w:rsidP="008907A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71675" w14:textId="77777777" w:rsidR="008907A4" w:rsidRPr="00565B1F" w:rsidRDefault="008907A4" w:rsidP="008907A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0558ED" w14:textId="77777777" w:rsidR="008907A4" w:rsidRPr="00711B12" w:rsidRDefault="008907A4" w:rsidP="008907A4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</w:p>
    <w:p w14:paraId="7B314E71" w14:textId="77777777" w:rsidR="008907A4" w:rsidRPr="00711B12" w:rsidRDefault="008907A4" w:rsidP="008907A4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 xml:space="preserve">  / pieczęć Wykonawcy/</w:t>
      </w:r>
    </w:p>
    <w:p w14:paraId="2D9B36CB" w14:textId="77777777" w:rsidR="008907A4" w:rsidRPr="00711B12" w:rsidRDefault="008907A4" w:rsidP="008907A4">
      <w:pPr>
        <w:suppressAutoHyphens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691D965" w14:textId="77777777" w:rsidR="008907A4" w:rsidRPr="00711B12" w:rsidRDefault="008907A4" w:rsidP="008907A4">
      <w:pPr>
        <w:ind w:left="851" w:hanging="851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OFERTY</w:t>
      </w:r>
    </w:p>
    <w:p w14:paraId="144DD4C1" w14:textId="77777777" w:rsidR="008907A4" w:rsidRPr="00711B12" w:rsidRDefault="008907A4" w:rsidP="008907A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E7BA85" w14:textId="77777777" w:rsidR="008907A4" w:rsidRPr="00565B1F" w:rsidRDefault="008907A4" w:rsidP="008907A4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565B1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3CEB41F4" w14:textId="77777777" w:rsidR="008907A4" w:rsidRPr="00565B1F" w:rsidRDefault="008907A4" w:rsidP="008907A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4E0BFA" w14:textId="77777777" w:rsidR="008907A4" w:rsidRPr="00565B1F" w:rsidRDefault="008907A4" w:rsidP="008907A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552E4398" w14:textId="77777777" w:rsidR="008907A4" w:rsidRPr="00565B1F" w:rsidRDefault="008907A4" w:rsidP="008907A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E40CE3" w14:textId="77777777" w:rsidR="008907A4" w:rsidRPr="00565B1F" w:rsidRDefault="008907A4" w:rsidP="008907A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49CF452B" w14:textId="77777777" w:rsidR="008907A4" w:rsidRPr="00565B1F" w:rsidRDefault="008907A4" w:rsidP="008907A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9D6142" w14:textId="77777777" w:rsidR="008907A4" w:rsidRPr="00565B1F" w:rsidRDefault="008907A4" w:rsidP="008907A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 Adres poczty elektronicznej e-mail ………………</w:t>
      </w:r>
    </w:p>
    <w:p w14:paraId="43A8E443" w14:textId="77777777" w:rsidR="008907A4" w:rsidRPr="00565B1F" w:rsidRDefault="008907A4" w:rsidP="008907A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49BC86" w14:textId="77777777" w:rsidR="008907A4" w:rsidRPr="00565B1F" w:rsidRDefault="008907A4" w:rsidP="008907A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44D246E2" w14:textId="77777777" w:rsidR="008907A4" w:rsidRPr="00565B1F" w:rsidRDefault="008907A4" w:rsidP="008907A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F61CA6" w14:textId="77777777" w:rsidR="008907A4" w:rsidRPr="00565B1F" w:rsidRDefault="008907A4" w:rsidP="008907A4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565B1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69B5F042" w14:textId="77777777" w:rsidR="008907A4" w:rsidRPr="00565B1F" w:rsidRDefault="008907A4" w:rsidP="008907A4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03CEF9A9" w14:textId="77777777" w:rsidR="008907A4" w:rsidRPr="00565B1F" w:rsidRDefault="008907A4" w:rsidP="008907A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4C682A" w14:textId="77777777" w:rsidR="008907A4" w:rsidRPr="00565B1F" w:rsidRDefault="008907A4" w:rsidP="008907A4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2C44EDB3" w14:textId="77777777" w:rsidR="008907A4" w:rsidRPr="00565B1F" w:rsidRDefault="008907A4" w:rsidP="008907A4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Odpowiadając na ogłoszenie dotyczące postępowania o udzielenie zamówienia publicznego na</w:t>
      </w:r>
      <w:r w:rsidRPr="00565B1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„</w:t>
      </w:r>
      <w:r w:rsidRPr="00565B1F">
        <w:rPr>
          <w:rFonts w:ascii="Times New Roman" w:hAnsi="Times New Roman"/>
          <w:b/>
          <w:sz w:val="24"/>
          <w:szCs w:val="24"/>
        </w:rPr>
        <w:t>Dostawę wraz z migracją danych oraz wdrożeniem zintegrowanego oprogramowania</w:t>
      </w:r>
      <w:r w:rsidRPr="00565B1F">
        <w:rPr>
          <w:rFonts w:ascii="Times New Roman" w:hAnsi="Times New Roman"/>
          <w:b/>
          <w:sz w:val="24"/>
          <w:szCs w:val="24"/>
        </w:rPr>
        <w:br/>
        <w:t xml:space="preserve"> do obsługi kadrowo-płacowej, finansowo-księgowej, ewidencji majątku dla Prokuratury Okręgowej w Rzeszowie”</w:t>
      </w:r>
      <w:r w:rsidRPr="00565B1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zgodnie z wymaganiami określonymi w Ogłoszeniu:</w:t>
      </w:r>
    </w:p>
    <w:p w14:paraId="6B5FA8B8" w14:textId="77777777" w:rsidR="008907A4" w:rsidRPr="00711B12" w:rsidRDefault="008907A4" w:rsidP="008907A4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D879A1" w14:textId="77777777" w:rsidR="008907A4" w:rsidRPr="00565B1F" w:rsidRDefault="008907A4" w:rsidP="008907A4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za:</w:t>
      </w:r>
    </w:p>
    <w:p w14:paraId="3EBEE6C9" w14:textId="77777777" w:rsidR="008907A4" w:rsidRPr="00565B1F" w:rsidRDefault="008907A4" w:rsidP="008907A4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 xml:space="preserve">Cenę netto:……………………………zł    </w:t>
      </w:r>
    </w:p>
    <w:p w14:paraId="3CA889EE" w14:textId="77777777" w:rsidR="008907A4" w:rsidRPr="00565B1F" w:rsidRDefault="008907A4" w:rsidP="008907A4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Podatek  VAT:…………………………… zł</w:t>
      </w:r>
    </w:p>
    <w:p w14:paraId="28C0524B" w14:textId="77777777" w:rsidR="008907A4" w:rsidRPr="00565B1F" w:rsidRDefault="008907A4" w:rsidP="008907A4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Cenę brutto:……………………………… zł</w:t>
      </w:r>
    </w:p>
    <w:p w14:paraId="7521D11F" w14:textId="77777777" w:rsidR="008907A4" w:rsidRPr="00565B1F" w:rsidRDefault="008907A4" w:rsidP="008907A4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Słownie brutto:………………………………………………………………………….. zł</w:t>
      </w:r>
    </w:p>
    <w:p w14:paraId="2D609636" w14:textId="77777777" w:rsidR="008907A4" w:rsidRPr="00565B1F" w:rsidRDefault="008907A4" w:rsidP="008907A4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Zgodnie z kalkulacją przedstawioną w formularzu cenowym - załącznik nr 3 do Ogłoszenia.</w:t>
      </w:r>
    </w:p>
    <w:p w14:paraId="6D6F6A82" w14:textId="77777777" w:rsidR="008907A4" w:rsidRPr="00565B1F" w:rsidRDefault="008907A4" w:rsidP="008907A4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55F5B6" w14:textId="77777777" w:rsidR="008907A4" w:rsidRPr="00565B1F" w:rsidRDefault="008907A4" w:rsidP="008907A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565B1F">
        <w:rPr>
          <w:rFonts w:ascii="Times New Roman" w:hAnsi="Times New Roman"/>
          <w:sz w:val="24"/>
          <w:szCs w:val="24"/>
        </w:rPr>
        <w:t>Oświadczamy, że udzielamy Zamawiającemu gwarancji jakości i rękojmi za wady</w:t>
      </w:r>
      <w:r w:rsidRPr="00565B1F">
        <w:rPr>
          <w:rFonts w:ascii="Times New Roman" w:hAnsi="Times New Roman"/>
          <w:i/>
          <w:sz w:val="24"/>
          <w:szCs w:val="24"/>
        </w:rPr>
        <w:t xml:space="preserve"> </w:t>
      </w:r>
      <w:r w:rsidRPr="00565B1F">
        <w:rPr>
          <w:rFonts w:ascii="Times New Roman" w:hAnsi="Times New Roman"/>
          <w:sz w:val="24"/>
          <w:szCs w:val="24"/>
        </w:rPr>
        <w:t>wykonanego przedmiotu umowy, obejmującej całość wykonanego przedmiotu zamówienia  na okres ……… miesięcy.</w:t>
      </w:r>
    </w:p>
    <w:p w14:paraId="0AC023F5" w14:textId="77777777" w:rsidR="008907A4" w:rsidRPr="00565B1F" w:rsidRDefault="008907A4" w:rsidP="008907A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65B1F"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Pr="00565B1F">
        <w:rPr>
          <w:rFonts w:ascii="Times New Roman" w:hAnsi="Times New Roman"/>
          <w:sz w:val="24"/>
          <w:szCs w:val="24"/>
        </w:rPr>
        <w:t>Oświadczam/y, że zapoznałem/liśmy się z opisem przedmiotu zamówienia i nie wnoszę/simy do niego zastrzeżeń.</w:t>
      </w:r>
    </w:p>
    <w:p w14:paraId="08302382" w14:textId="77777777" w:rsidR="008907A4" w:rsidRPr="00565B1F" w:rsidRDefault="008907A4" w:rsidP="008907A4">
      <w:pPr>
        <w:suppressAutoHyphens/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565B1F">
        <w:rPr>
          <w:rFonts w:ascii="Times New Roman" w:hAnsi="Times New Roman"/>
          <w:sz w:val="24"/>
          <w:szCs w:val="24"/>
        </w:rPr>
        <w:t xml:space="preserve">4. </w:t>
      </w:r>
      <w:r w:rsidRPr="00565B1F">
        <w:rPr>
          <w:rFonts w:ascii="Times New Roman" w:hAnsi="Times New Roman"/>
          <w:iCs/>
          <w:sz w:val="24"/>
          <w:szCs w:val="24"/>
        </w:rPr>
        <w:t>Oświadczam/y, że na dzień złożenia oferty posiadam/y prawa do oferowanego systemu informatycznego oraz dysponuję/my gotowym rozwiązaniem informatycznym spełniającym wszystkie wymagania funkcjonalne i techniczne określone w Opisie Przedmiotu Zamówienia.</w:t>
      </w:r>
    </w:p>
    <w:p w14:paraId="39CED9DD" w14:textId="77777777" w:rsidR="008907A4" w:rsidRPr="00565B1F" w:rsidRDefault="008907A4" w:rsidP="008907A4">
      <w:pPr>
        <w:suppressAutoHyphens/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565B1F">
        <w:rPr>
          <w:rFonts w:ascii="Times New Roman" w:hAnsi="Times New Roman"/>
          <w:iCs/>
          <w:sz w:val="24"/>
          <w:szCs w:val="24"/>
        </w:rPr>
        <w:lastRenderedPageBreak/>
        <w:t xml:space="preserve">5. Oświadczam/y, że oferowany system jest produktem istniejącym, wdrożonym </w:t>
      </w:r>
      <w:r w:rsidRPr="00565B1F">
        <w:rPr>
          <w:rFonts w:ascii="Times New Roman" w:hAnsi="Times New Roman"/>
          <w:iCs/>
          <w:sz w:val="24"/>
          <w:szCs w:val="24"/>
        </w:rPr>
        <w:br/>
        <w:t xml:space="preserve">i przeznaczonym do użytkowania, a jego dostarczenie, konfiguracja, migracja danych, wdrożenie, uruchomienie oraz szkolenie użytkowników zostaną zrealizowane </w:t>
      </w:r>
      <w:r w:rsidRPr="00565B1F">
        <w:rPr>
          <w:rFonts w:ascii="Times New Roman" w:hAnsi="Times New Roman"/>
          <w:iCs/>
          <w:sz w:val="24"/>
          <w:szCs w:val="24"/>
        </w:rPr>
        <w:br/>
        <w:t>z wykorzystaniem tego rozwiązania, bez konieczności tworzenia nowego systemu od podstaw.</w:t>
      </w:r>
    </w:p>
    <w:p w14:paraId="4F88D07F" w14:textId="77777777" w:rsidR="008907A4" w:rsidRPr="00565B1F" w:rsidRDefault="008907A4" w:rsidP="008907A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65B1F">
        <w:rPr>
          <w:rFonts w:ascii="Times New Roman" w:hAnsi="Times New Roman"/>
          <w:iCs/>
          <w:sz w:val="24"/>
          <w:szCs w:val="24"/>
        </w:rPr>
        <w:t>6. Oświadczam/y, że oferowany system spełnia wymagania określone przez Zamawiającego na dzień składania oferty</w:t>
      </w:r>
      <w:r w:rsidRPr="00565B1F">
        <w:rPr>
          <w:rFonts w:ascii="Times New Roman" w:hAnsi="Times New Roman"/>
          <w:sz w:val="24"/>
          <w:szCs w:val="24"/>
          <w:lang w:eastAsia="ar-SA"/>
        </w:rPr>
        <w:t xml:space="preserve">4. </w:t>
      </w:r>
    </w:p>
    <w:p w14:paraId="4EB3707A" w14:textId="77777777" w:rsidR="008907A4" w:rsidRPr="00565B1F" w:rsidRDefault="008907A4" w:rsidP="008907A4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5B1F">
        <w:rPr>
          <w:rFonts w:ascii="Times New Roman" w:hAnsi="Times New Roman"/>
          <w:sz w:val="24"/>
          <w:szCs w:val="24"/>
          <w:lang w:eastAsia="ar-SA"/>
        </w:rPr>
        <w:t>7.</w:t>
      </w:r>
      <w:r w:rsidRPr="00565B1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65B1F">
        <w:rPr>
          <w:rFonts w:ascii="Times New Roman" w:hAnsi="Times New Roman"/>
          <w:color w:val="000000"/>
          <w:sz w:val="24"/>
          <w:szCs w:val="24"/>
        </w:rPr>
        <w:t xml:space="preserve">Oferta jest ważna przez okres 30 dni daty upływu terminu składania ofert. </w:t>
      </w:r>
    </w:p>
    <w:p w14:paraId="54EED814" w14:textId="77777777" w:rsidR="008907A4" w:rsidRPr="00565B1F" w:rsidRDefault="008907A4" w:rsidP="008907A4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65B1F">
        <w:rPr>
          <w:rFonts w:ascii="Times New Roman" w:hAnsi="Times New Roman"/>
          <w:sz w:val="24"/>
          <w:szCs w:val="24"/>
          <w:lang w:eastAsia="ar-SA"/>
        </w:rPr>
        <w:t>8. Oświadczamy, że zobowiązujemy się, w przypadku wyboru naszej oferty, do zawarcia umowy na wymienionych warunkach, w miejscu i terminie wyznaczonym przez Zamawiającego.</w:t>
      </w:r>
    </w:p>
    <w:p w14:paraId="69E45659" w14:textId="77777777" w:rsidR="008907A4" w:rsidRPr="00565B1F" w:rsidRDefault="008907A4" w:rsidP="008907A4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65B1F">
        <w:rPr>
          <w:rFonts w:ascii="Times New Roman" w:hAnsi="Times New Roman"/>
          <w:bCs/>
          <w:sz w:val="24"/>
          <w:szCs w:val="24"/>
        </w:rPr>
        <w:t>9. Oświadczam/</w:t>
      </w:r>
      <w:r w:rsidRPr="00565B1F">
        <w:rPr>
          <w:rFonts w:ascii="Times New Roman" w:hAnsi="Times New Roman"/>
          <w:b/>
          <w:bCs/>
          <w:sz w:val="24"/>
          <w:szCs w:val="24"/>
        </w:rPr>
        <w:t>y</w:t>
      </w:r>
      <w:r w:rsidRPr="00565B1F">
        <w:rPr>
          <w:rFonts w:ascii="Times New Roman" w:hAnsi="Times New Roman"/>
          <w:sz w:val="24"/>
          <w:szCs w:val="24"/>
        </w:rPr>
        <w:t>, że zapoznałem się z klauzulą informacyjną dotyczącą przetwarzania danych osobowych w rozdziale 16 Ogłoszenia i ją zrozumiałem.</w:t>
      </w:r>
    </w:p>
    <w:p w14:paraId="77D1816D" w14:textId="77777777" w:rsidR="008907A4" w:rsidRPr="00565B1F" w:rsidRDefault="008907A4" w:rsidP="008907A4">
      <w:p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 w:rsidRPr="00565B1F">
        <w:rPr>
          <w:rFonts w:ascii="Times New Roman" w:hAnsi="Times New Roman"/>
          <w:sz w:val="24"/>
          <w:szCs w:val="24"/>
        </w:rPr>
        <w:t>10.</w:t>
      </w:r>
      <w:r w:rsidRPr="00565B1F">
        <w:rPr>
          <w:rFonts w:ascii="Times New Roman" w:hAnsi="Times New Roman"/>
          <w:bCs/>
          <w:sz w:val="24"/>
          <w:szCs w:val="24"/>
        </w:rPr>
        <w:t>Oświadczam/</w:t>
      </w:r>
      <w:r w:rsidRPr="00565B1F">
        <w:rPr>
          <w:rFonts w:ascii="Times New Roman" w:hAnsi="Times New Roman"/>
          <w:b/>
          <w:bCs/>
          <w:sz w:val="24"/>
          <w:szCs w:val="24"/>
        </w:rPr>
        <w:t>y</w:t>
      </w:r>
      <w:r w:rsidRPr="00565B1F">
        <w:rPr>
          <w:rFonts w:ascii="Times New Roman" w:hAnsi="Times New Roman"/>
          <w:sz w:val="24"/>
          <w:szCs w:val="24"/>
        </w:rPr>
        <w:t>, że wypełniłem obowiązki informacyjne przewidziane w art.13 lub art.14 RODO ¹ wobec osób fizycznych, od których dane osobowe bezpośrednio lub pośrednio pozyskałem w celu ubiegania się o udzielenie zamówienia publicznego w niniejszym postępowaniu *.</w:t>
      </w:r>
    </w:p>
    <w:p w14:paraId="3B5F1E6C" w14:textId="77777777" w:rsidR="008907A4" w:rsidRPr="00711B12" w:rsidRDefault="008907A4" w:rsidP="008907A4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B1ED765" w14:textId="77777777" w:rsidR="008907A4" w:rsidRPr="00E470D4" w:rsidRDefault="008907A4" w:rsidP="008907A4">
      <w:pPr>
        <w:spacing w:line="276" w:lineRule="auto"/>
        <w:rPr>
          <w:rFonts w:ascii="Times New Roman" w:hAnsi="Times New Roman"/>
          <w:sz w:val="20"/>
          <w:szCs w:val="20"/>
        </w:rPr>
      </w:pPr>
      <w:r w:rsidRPr="00E470D4">
        <w:rPr>
          <w:rFonts w:ascii="Times New Roman" w:hAnsi="Times New Roman"/>
          <w:sz w:val="20"/>
          <w:szCs w:val="20"/>
        </w:rPr>
        <w:t>*- Należy wykreślić jeżeli wykonawca nie  przekazuje danych osobowych innych niż bezpośrednio jego dotyczących lub zachodzi wyłączenie stosowania obowiązku informacyjnego, stosownie do art. 13 ust.4 lub art.14 ust.5 RODO .</w:t>
      </w:r>
    </w:p>
    <w:p w14:paraId="793A2670" w14:textId="77777777" w:rsidR="008907A4" w:rsidRPr="00E470D4" w:rsidRDefault="008907A4" w:rsidP="008907A4">
      <w:pPr>
        <w:jc w:val="both"/>
        <w:rPr>
          <w:rFonts w:ascii="Times New Roman" w:hAnsi="Times New Roman"/>
          <w:sz w:val="20"/>
          <w:szCs w:val="20"/>
        </w:rPr>
      </w:pPr>
      <w:r w:rsidRPr="00E470D4">
        <w:rPr>
          <w:rFonts w:ascii="Times New Roman" w:hAnsi="Times New Roman"/>
          <w:sz w:val="20"/>
          <w:szCs w:val="20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14:paraId="46E19458" w14:textId="77777777" w:rsidR="008907A4" w:rsidRPr="00E470D4" w:rsidRDefault="008907A4" w:rsidP="008907A4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704BEF9" w14:textId="77777777" w:rsidR="008907A4" w:rsidRPr="00565B1F" w:rsidRDefault="008907A4" w:rsidP="008907A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C1F297A" w14:textId="77777777" w:rsidR="008907A4" w:rsidRPr="00565B1F" w:rsidRDefault="008907A4" w:rsidP="008907A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87110E" w14:textId="77777777" w:rsidR="008907A4" w:rsidRPr="00711B12" w:rsidRDefault="008907A4" w:rsidP="008907A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12A5F093" w14:textId="77777777" w:rsidR="008907A4" w:rsidRPr="00565B1F" w:rsidRDefault="008907A4" w:rsidP="008907A4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030AEA83" w14:textId="10F05682" w:rsidR="00604B8C" w:rsidRDefault="00604B8C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 w:type="page"/>
      </w:r>
    </w:p>
    <w:p w14:paraId="30188303" w14:textId="02DB459B" w:rsidR="00604B8C" w:rsidRPr="00565B1F" w:rsidRDefault="00DC709C" w:rsidP="00604B8C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</w:t>
      </w:r>
      <w:r w:rsidR="00604B8C" w:rsidRPr="00565B1F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3766C56F" w14:textId="77777777" w:rsidR="00604B8C" w:rsidRPr="00565B1F" w:rsidRDefault="00604B8C" w:rsidP="00604B8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565B1F">
        <w:rPr>
          <w:rFonts w:ascii="Times New Roman" w:hAnsi="Times New Roman"/>
          <w:bCs/>
          <w:sz w:val="24"/>
          <w:szCs w:val="24"/>
          <w:lang w:eastAsia="pl-PL"/>
        </w:rPr>
        <w:t>3036-7.262.47.2026</w:t>
      </w:r>
    </w:p>
    <w:p w14:paraId="7CB107C4" w14:textId="77777777" w:rsidR="00604B8C" w:rsidRPr="00565B1F" w:rsidRDefault="00604B8C" w:rsidP="00604B8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65B1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2E83DF3E" w14:textId="77777777" w:rsidR="00604B8C" w:rsidRPr="00565B1F" w:rsidRDefault="00604B8C" w:rsidP="00604B8C">
      <w:pPr>
        <w:spacing w:before="120"/>
        <w:rPr>
          <w:rFonts w:ascii="Times New Roman" w:hAnsi="Times New Roman"/>
          <w:bCs/>
          <w:sz w:val="24"/>
          <w:szCs w:val="24"/>
        </w:rPr>
      </w:pPr>
      <w:r w:rsidRPr="00565B1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14181CE0" w14:textId="77777777" w:rsidR="00604B8C" w:rsidRPr="00565B1F" w:rsidRDefault="00604B8C" w:rsidP="00604B8C">
      <w:pPr>
        <w:spacing w:before="120"/>
        <w:rPr>
          <w:rFonts w:ascii="Times New Roman" w:hAnsi="Times New Roman"/>
          <w:bCs/>
          <w:sz w:val="24"/>
          <w:szCs w:val="24"/>
        </w:rPr>
      </w:pPr>
      <w:r w:rsidRPr="00565B1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7C187E8F" w14:textId="77777777" w:rsidR="00604B8C" w:rsidRPr="00711B12" w:rsidRDefault="00604B8C" w:rsidP="00604B8C">
      <w:pPr>
        <w:rPr>
          <w:rFonts w:ascii="Times New Roman" w:hAnsi="Times New Roman"/>
          <w:bCs/>
          <w:sz w:val="24"/>
          <w:szCs w:val="24"/>
        </w:rPr>
      </w:pPr>
      <w:r w:rsidRPr="00565B1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 w:rsidRPr="00711B12">
        <w:rPr>
          <w:rFonts w:ascii="Times New Roman" w:hAnsi="Times New Roman"/>
          <w:bCs/>
          <w:sz w:val="24"/>
          <w:szCs w:val="24"/>
        </w:rPr>
        <w:t>(pełna nazwa/firma, dres)</w:t>
      </w:r>
    </w:p>
    <w:p w14:paraId="52BC3533" w14:textId="77777777" w:rsidR="00604B8C" w:rsidRPr="00565B1F" w:rsidRDefault="00604B8C" w:rsidP="00604B8C">
      <w:pPr>
        <w:rPr>
          <w:rFonts w:ascii="Times New Roman" w:hAnsi="Times New Roman"/>
          <w:bCs/>
          <w:sz w:val="24"/>
          <w:szCs w:val="24"/>
        </w:rPr>
      </w:pPr>
    </w:p>
    <w:p w14:paraId="1951CC1B" w14:textId="77777777" w:rsidR="00604B8C" w:rsidRPr="00565B1F" w:rsidRDefault="00604B8C" w:rsidP="00604B8C">
      <w:pPr>
        <w:jc w:val="both"/>
        <w:rPr>
          <w:rFonts w:ascii="Times New Roman" w:hAnsi="Times New Roman"/>
          <w:b/>
          <w:sz w:val="24"/>
          <w:szCs w:val="24"/>
        </w:rPr>
      </w:pPr>
      <w:r w:rsidRPr="00565B1F">
        <w:rPr>
          <w:rFonts w:ascii="Times New Roman" w:hAnsi="Times New Roman"/>
          <w:b/>
          <w:sz w:val="24"/>
          <w:szCs w:val="24"/>
        </w:rPr>
        <w:t>Wykonawca:</w:t>
      </w:r>
    </w:p>
    <w:p w14:paraId="720FF4D5" w14:textId="77777777" w:rsidR="00604B8C" w:rsidRPr="00565B1F" w:rsidRDefault="00604B8C" w:rsidP="00604B8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65B1F">
        <w:rPr>
          <w:rFonts w:ascii="Times New Roman" w:hAnsi="Times New Roman"/>
          <w:sz w:val="24"/>
          <w:szCs w:val="24"/>
        </w:rPr>
        <w:t>.......................................</w:t>
      </w:r>
    </w:p>
    <w:p w14:paraId="69308517" w14:textId="77777777" w:rsidR="00604B8C" w:rsidRPr="00565B1F" w:rsidRDefault="00604B8C" w:rsidP="00604B8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65B1F">
        <w:rPr>
          <w:rFonts w:ascii="Times New Roman" w:hAnsi="Times New Roman"/>
          <w:sz w:val="24"/>
          <w:szCs w:val="24"/>
        </w:rPr>
        <w:t>.......................................</w:t>
      </w:r>
    </w:p>
    <w:p w14:paraId="056EAAFC" w14:textId="77777777" w:rsidR="00604B8C" w:rsidRPr="00711B12" w:rsidRDefault="00604B8C" w:rsidP="00604B8C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711B12">
        <w:rPr>
          <w:rFonts w:ascii="Times New Roman" w:hAnsi="Times New Roman"/>
          <w:sz w:val="24"/>
          <w:szCs w:val="24"/>
        </w:rPr>
        <w:t>(pełna nazwa/firma, adres,</w:t>
      </w:r>
    </w:p>
    <w:p w14:paraId="01A2410B" w14:textId="77777777" w:rsidR="00604B8C" w:rsidRPr="00711B12" w:rsidRDefault="00604B8C" w:rsidP="00604B8C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711B12">
        <w:rPr>
          <w:rFonts w:ascii="Times New Roman" w:hAnsi="Times New Roman"/>
          <w:sz w:val="24"/>
          <w:szCs w:val="24"/>
        </w:rPr>
        <w:t>w zależności od podmiotu :</w:t>
      </w:r>
    </w:p>
    <w:p w14:paraId="48A5FF03" w14:textId="77777777" w:rsidR="00604B8C" w:rsidRPr="00711B12" w:rsidRDefault="00604B8C" w:rsidP="00604B8C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711B12">
        <w:rPr>
          <w:rFonts w:ascii="Times New Roman" w:hAnsi="Times New Roman"/>
          <w:sz w:val="24"/>
          <w:szCs w:val="24"/>
        </w:rPr>
        <w:t xml:space="preserve">NIP/PESEL,KRS/CEiDG) </w:t>
      </w:r>
    </w:p>
    <w:p w14:paraId="233502E4" w14:textId="77777777" w:rsidR="00604B8C" w:rsidRPr="00565B1F" w:rsidRDefault="00604B8C" w:rsidP="00604B8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43BC99E1" w14:textId="77777777" w:rsidR="00604B8C" w:rsidRPr="00565B1F" w:rsidRDefault="00604B8C" w:rsidP="00604B8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65B1F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568174B" w14:textId="77777777" w:rsidR="00604B8C" w:rsidRPr="00565B1F" w:rsidRDefault="00604B8C" w:rsidP="00604B8C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565B1F">
        <w:rPr>
          <w:rFonts w:ascii="Times New Roman" w:hAnsi="Times New Roman"/>
          <w:sz w:val="24"/>
          <w:szCs w:val="24"/>
        </w:rPr>
        <w:t>.......................................</w:t>
      </w:r>
    </w:p>
    <w:p w14:paraId="755267D1" w14:textId="77777777" w:rsidR="00604B8C" w:rsidRPr="00565B1F" w:rsidRDefault="00604B8C" w:rsidP="00604B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5B1F">
        <w:rPr>
          <w:rFonts w:ascii="Times New Roman" w:hAnsi="Times New Roman"/>
          <w:sz w:val="24"/>
          <w:szCs w:val="24"/>
        </w:rPr>
        <w:t>.......................................</w:t>
      </w:r>
    </w:p>
    <w:p w14:paraId="7565B961" w14:textId="77777777" w:rsidR="00604B8C" w:rsidRPr="00711B12" w:rsidRDefault="00604B8C" w:rsidP="00604B8C">
      <w:pPr>
        <w:jc w:val="both"/>
        <w:rPr>
          <w:rFonts w:ascii="Times New Roman" w:hAnsi="Times New Roman"/>
          <w:sz w:val="24"/>
          <w:szCs w:val="24"/>
        </w:rPr>
      </w:pPr>
      <w:r w:rsidRPr="00711B12">
        <w:rPr>
          <w:rFonts w:ascii="Times New Roman" w:hAnsi="Times New Roman"/>
          <w:sz w:val="24"/>
          <w:szCs w:val="24"/>
        </w:rPr>
        <w:t>(imię, nazwisko, stanowisko/</w:t>
      </w:r>
    </w:p>
    <w:p w14:paraId="5A85B333" w14:textId="77777777" w:rsidR="00604B8C" w:rsidRPr="00711B12" w:rsidRDefault="00604B8C" w:rsidP="00604B8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11B12">
        <w:rPr>
          <w:rFonts w:ascii="Times New Roman" w:hAnsi="Times New Roman"/>
          <w:sz w:val="24"/>
          <w:szCs w:val="24"/>
        </w:rPr>
        <w:t>podstawa do reprezentacji)</w:t>
      </w:r>
    </w:p>
    <w:p w14:paraId="56389A32" w14:textId="77777777" w:rsidR="00604B8C" w:rsidRPr="00565B1F" w:rsidRDefault="00604B8C" w:rsidP="00604B8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48054DE" w14:textId="77777777" w:rsidR="00604B8C" w:rsidRPr="00565B1F" w:rsidRDefault="00604B8C" w:rsidP="00604B8C">
      <w:pPr>
        <w:jc w:val="both"/>
        <w:rPr>
          <w:rFonts w:ascii="Times New Roman" w:hAnsi="Times New Roman"/>
          <w:bCs/>
          <w:sz w:val="24"/>
          <w:szCs w:val="24"/>
        </w:rPr>
      </w:pPr>
      <w:r w:rsidRPr="00565B1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5A44A748" w14:textId="77777777" w:rsidR="00604B8C" w:rsidRPr="00565B1F" w:rsidRDefault="00604B8C" w:rsidP="00604B8C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5B1F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16D25ECF" w14:textId="77777777" w:rsidR="00604B8C" w:rsidRPr="00565B1F" w:rsidRDefault="00604B8C" w:rsidP="00604B8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565B1F">
        <w:rPr>
          <w:rFonts w:ascii="Times New Roman" w:hAnsi="Times New Roman"/>
          <w:b/>
          <w:sz w:val="24"/>
          <w:szCs w:val="24"/>
        </w:rPr>
        <w:t xml:space="preserve">składane na podstawie art. 125 ust. 1 ustawy z dnia 11 września 2019 r. </w:t>
      </w:r>
    </w:p>
    <w:p w14:paraId="1F8BE306" w14:textId="77777777" w:rsidR="00604B8C" w:rsidRPr="00565B1F" w:rsidRDefault="00604B8C" w:rsidP="00604B8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565B1F">
        <w:rPr>
          <w:rFonts w:ascii="Times New Roman" w:hAnsi="Times New Roman"/>
          <w:b/>
          <w:sz w:val="24"/>
          <w:szCs w:val="24"/>
        </w:rPr>
        <w:t xml:space="preserve"> Prawo zamówień publicznych (dalej jako: Pzp) </w:t>
      </w:r>
    </w:p>
    <w:p w14:paraId="54911D05" w14:textId="77777777" w:rsidR="00604B8C" w:rsidRPr="00565B1F" w:rsidRDefault="00604B8C" w:rsidP="00604B8C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5B1F">
        <w:rPr>
          <w:rFonts w:ascii="Times New Roman" w:hAnsi="Times New Roman"/>
          <w:b/>
          <w:sz w:val="24"/>
          <w:szCs w:val="24"/>
          <w:u w:val="single"/>
        </w:rPr>
        <w:t xml:space="preserve">dotyczące podstaw wykluczenia z postępowania </w:t>
      </w:r>
      <w:r w:rsidRPr="00565B1F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5E13195D" w14:textId="77777777" w:rsidR="00604B8C" w:rsidRPr="00565B1F" w:rsidRDefault="00604B8C" w:rsidP="00604B8C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565B1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„</w:t>
      </w:r>
      <w:r w:rsidRPr="00565B1F">
        <w:rPr>
          <w:rFonts w:ascii="Times New Roman" w:hAnsi="Times New Roman"/>
          <w:b/>
          <w:sz w:val="24"/>
          <w:szCs w:val="24"/>
        </w:rPr>
        <w:t xml:space="preserve">Dostawa wraz </w:t>
      </w:r>
      <w:r w:rsidRPr="00565B1F">
        <w:rPr>
          <w:rFonts w:ascii="Times New Roman" w:hAnsi="Times New Roman"/>
          <w:b/>
          <w:sz w:val="24"/>
          <w:szCs w:val="24"/>
        </w:rPr>
        <w:br/>
        <w:t xml:space="preserve">z migracją danych oraz wdrożeniem zintegrowanego oprogramowania do obsługi kadrowo-płacowej, finansowo-księgowej, ewidencji majątku dla Prokuratury Okręgowej w Rzeszowie” </w:t>
      </w:r>
      <w:r w:rsidRPr="00565B1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565B1F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1DC0E8BE" w14:textId="77777777" w:rsidR="00604B8C" w:rsidRPr="00565B1F" w:rsidRDefault="00604B8C" w:rsidP="00604B8C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565B1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CAD8057" w14:textId="77777777" w:rsidR="00604B8C" w:rsidRPr="00565B1F" w:rsidRDefault="00604B8C" w:rsidP="00604B8C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77214FBC" w14:textId="77777777" w:rsidR="00604B8C" w:rsidRPr="00565B1F" w:rsidRDefault="00604B8C" w:rsidP="00604B8C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53FCE019" w14:textId="77777777" w:rsidR="00604B8C" w:rsidRPr="00711B12" w:rsidRDefault="00604B8C" w:rsidP="00604B8C">
      <w:pPr>
        <w:spacing w:before="120" w:after="120" w:line="300" w:lineRule="exact"/>
        <w:jc w:val="both"/>
        <w:rPr>
          <w:rFonts w:ascii="Times New Roman" w:eastAsia="Times New Roman" w:hAnsi="Times New Roman"/>
          <w:color w:val="0070C0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b/>
          <w:sz w:val="24"/>
          <w:szCs w:val="24"/>
          <w:lang w:eastAsia="pl-PL"/>
        </w:rPr>
        <w:t>2.</w:t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11B12">
        <w:rPr>
          <w:rFonts w:ascii="Times New Roman" w:eastAsia="Times New Roman" w:hAnsi="Times New Roman"/>
          <w:color w:val="0070C0"/>
          <w:sz w:val="24"/>
          <w:szCs w:val="24"/>
          <w:lang w:eastAsia="pl-PL"/>
        </w:rPr>
        <w:t xml:space="preserve">[UWAGA: zastosować, gdy zachodzą przesłanki wykluczenia z art. 108 ust. 1 pkt 1, 2 i 5, a wykonawca korzysta z procedury samooczyszczenia, o której mowa w art. 110 ust. 2 ustawy Pzp] </w:t>
      </w:r>
    </w:p>
    <w:p w14:paraId="272E0237" w14:textId="77777777" w:rsidR="00604B8C" w:rsidRPr="00565B1F" w:rsidRDefault="00604B8C" w:rsidP="00604B8C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565B1F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2B17B75F" w14:textId="77777777" w:rsidR="00604B8C" w:rsidRPr="00565B1F" w:rsidRDefault="00604B8C" w:rsidP="00604B8C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7E2849D" w14:textId="77777777" w:rsidR="00604B8C" w:rsidRPr="00565B1F" w:rsidRDefault="00604B8C" w:rsidP="00604B8C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5806515A" w14:textId="77777777" w:rsidR="00604B8C" w:rsidRPr="00565B1F" w:rsidRDefault="00604B8C" w:rsidP="00604B8C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565B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056BCD21" w14:textId="77777777" w:rsidR="00604B8C" w:rsidRPr="00565B1F" w:rsidRDefault="00604B8C" w:rsidP="00604B8C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65B1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565B1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2025 r. poz. 514)¹.</w:t>
      </w:r>
    </w:p>
    <w:p w14:paraId="13A91FE4" w14:textId="77777777" w:rsidR="00604B8C" w:rsidRPr="00565B1F" w:rsidRDefault="00604B8C" w:rsidP="00604B8C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5A392A72" w14:textId="77777777" w:rsidR="00604B8C" w:rsidRPr="00565B1F" w:rsidRDefault="00604B8C" w:rsidP="00604B8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65B1F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5E1E2F3A" w14:textId="77777777" w:rsidR="00604B8C" w:rsidRPr="00565B1F" w:rsidRDefault="00604B8C" w:rsidP="00604B8C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565B1F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565B1F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706BFC7" w14:textId="77777777" w:rsidR="00604B8C" w:rsidRPr="00565B1F" w:rsidRDefault="00604B8C" w:rsidP="00604B8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8F80ADC" w14:textId="77777777" w:rsidR="00604B8C" w:rsidRPr="00565B1F" w:rsidRDefault="00604B8C" w:rsidP="00604B8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EC58466" w14:textId="77777777" w:rsidR="00604B8C" w:rsidRPr="00711B12" w:rsidRDefault="00604B8C" w:rsidP="00604B8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65B1F">
        <w:rPr>
          <w:rFonts w:ascii="Times New Roman" w:hAnsi="Times New Roman"/>
          <w:sz w:val="24"/>
          <w:szCs w:val="24"/>
        </w:rPr>
        <w:t>…………….…….</w:t>
      </w:r>
      <w:r w:rsidRPr="00565B1F">
        <w:rPr>
          <w:rFonts w:ascii="Times New Roman" w:hAnsi="Times New Roman"/>
          <w:i/>
          <w:sz w:val="24"/>
          <w:szCs w:val="24"/>
        </w:rPr>
        <w:t xml:space="preserve">, </w:t>
      </w:r>
      <w:r w:rsidRPr="00565B1F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4A74F4CD" w14:textId="77777777" w:rsidR="00604B8C" w:rsidRPr="00565B1F" w:rsidRDefault="00604B8C" w:rsidP="00604B8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711B12">
        <w:rPr>
          <w:rFonts w:ascii="Times New Roman" w:hAnsi="Times New Roman"/>
          <w:sz w:val="24"/>
          <w:szCs w:val="24"/>
        </w:rPr>
        <w:t xml:space="preserve">    </w:t>
      </w:r>
      <w:r w:rsidRPr="00565B1F">
        <w:rPr>
          <w:rFonts w:ascii="Times New Roman" w:hAnsi="Times New Roman"/>
          <w:i/>
          <w:sz w:val="24"/>
          <w:szCs w:val="24"/>
        </w:rPr>
        <w:t>(miejscowość)</w:t>
      </w:r>
    </w:p>
    <w:p w14:paraId="03E03BB6" w14:textId="77777777" w:rsidR="00604B8C" w:rsidRPr="00565B1F" w:rsidRDefault="00604B8C" w:rsidP="00604B8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65B1F">
        <w:rPr>
          <w:rFonts w:ascii="Times New Roman" w:hAnsi="Times New Roman"/>
          <w:sz w:val="24"/>
          <w:szCs w:val="24"/>
        </w:rPr>
        <w:tab/>
      </w:r>
      <w:r w:rsidRPr="00565B1F">
        <w:rPr>
          <w:rFonts w:ascii="Times New Roman" w:hAnsi="Times New Roman"/>
          <w:sz w:val="24"/>
          <w:szCs w:val="24"/>
        </w:rPr>
        <w:tab/>
      </w:r>
      <w:r w:rsidRPr="00565B1F">
        <w:rPr>
          <w:rFonts w:ascii="Times New Roman" w:hAnsi="Times New Roman"/>
          <w:sz w:val="24"/>
          <w:szCs w:val="24"/>
        </w:rPr>
        <w:tab/>
      </w:r>
      <w:r w:rsidRPr="00565B1F">
        <w:rPr>
          <w:rFonts w:ascii="Times New Roman" w:hAnsi="Times New Roman"/>
          <w:sz w:val="24"/>
          <w:szCs w:val="24"/>
        </w:rPr>
        <w:tab/>
      </w:r>
      <w:r w:rsidRPr="00565B1F">
        <w:rPr>
          <w:rFonts w:ascii="Times New Roman" w:hAnsi="Times New Roman"/>
          <w:sz w:val="24"/>
          <w:szCs w:val="24"/>
        </w:rPr>
        <w:tab/>
      </w:r>
      <w:r w:rsidRPr="00565B1F">
        <w:rPr>
          <w:rFonts w:ascii="Times New Roman" w:hAnsi="Times New Roman"/>
          <w:sz w:val="24"/>
          <w:szCs w:val="24"/>
        </w:rPr>
        <w:tab/>
      </w:r>
      <w:r w:rsidRPr="00565B1F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C5F636C" w14:textId="77777777" w:rsidR="00604B8C" w:rsidRPr="00565B1F" w:rsidRDefault="00604B8C" w:rsidP="00604B8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565B1F">
        <w:rPr>
          <w:rFonts w:ascii="Times New Roman" w:hAnsi="Times New Roman"/>
          <w:i/>
          <w:sz w:val="24"/>
          <w:szCs w:val="24"/>
        </w:rPr>
        <w:t>(podpis)</w:t>
      </w:r>
    </w:p>
    <w:p w14:paraId="027609D1" w14:textId="77777777" w:rsidR="00604B8C" w:rsidRPr="00565B1F" w:rsidRDefault="00604B8C" w:rsidP="00604B8C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056359C4" w14:textId="77777777" w:rsidR="00604B8C" w:rsidRPr="00180BA2" w:rsidRDefault="00604B8C" w:rsidP="00604B8C">
      <w:pPr>
        <w:jc w:val="both"/>
        <w:rPr>
          <w:rFonts w:ascii="Times New Roman" w:eastAsia="Times New Roman" w:hAnsi="Times New Roman"/>
          <w:lang w:eastAsia="pl-PL"/>
        </w:rPr>
      </w:pPr>
      <w:r w:rsidRPr="00180BA2">
        <w:rPr>
          <w:rFonts w:ascii="Times New Roman" w:hAnsi="Times New Roman"/>
        </w:rPr>
        <w:t xml:space="preserve">   </w:t>
      </w:r>
    </w:p>
    <w:p w14:paraId="4F776894" w14:textId="77777777" w:rsidR="00604B8C" w:rsidRPr="00180BA2" w:rsidRDefault="00604B8C" w:rsidP="00604B8C">
      <w:pPr>
        <w:jc w:val="both"/>
        <w:rPr>
          <w:rFonts w:ascii="Times New Roman" w:eastAsia="Times New Roman" w:hAnsi="Times New Roman"/>
          <w:color w:val="222222"/>
          <w:lang w:eastAsia="pl-PL"/>
        </w:rPr>
      </w:pPr>
      <w:r w:rsidRPr="00180BA2">
        <w:rPr>
          <w:rFonts w:ascii="Times New Roman" w:eastAsia="Times New Roman" w:hAnsi="Times New Roman"/>
          <w:vertAlign w:val="superscript"/>
          <w:lang w:eastAsia="pl-PL"/>
        </w:rPr>
        <w:footnoteRef/>
      </w:r>
      <w:r w:rsidRPr="00180BA2">
        <w:rPr>
          <w:rFonts w:ascii="Times New Roman" w:eastAsia="Times New Roman" w:hAnsi="Times New Roman"/>
          <w:lang w:eastAsia="pl-PL"/>
        </w:rPr>
        <w:t xml:space="preserve"> </w:t>
      </w:r>
      <w:bookmarkStart w:id="0" w:name="_Hlk210894797"/>
      <w:r w:rsidRPr="00180BA2">
        <w:rPr>
          <w:rFonts w:ascii="Times New Roman" w:eastAsia="Times New Roman" w:hAnsi="Times New Roman"/>
          <w:color w:val="222222"/>
          <w:lang w:eastAsia="pl-PL"/>
        </w:rPr>
        <w:t xml:space="preserve">Zgodnie z treścią art. 7 ust. 1 ustawy z dnia 13 kwietnia 2022 r. </w:t>
      </w:r>
      <w:r w:rsidRPr="00180BA2">
        <w:rPr>
          <w:rFonts w:ascii="Times New Roman" w:eastAsia="Times New Roman" w:hAnsi="Times New Roman"/>
          <w:i/>
          <w:iCs/>
          <w:color w:val="222222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80BA2">
        <w:rPr>
          <w:rFonts w:ascii="Times New Roman" w:eastAsia="Times New Roman" w:hAnsi="Times New Roman"/>
          <w:color w:val="222222"/>
          <w:lang w:eastAsia="pl-PL"/>
        </w:rPr>
        <w:t>z postępowania o udzielenie zamówienia publicznego lub konkursu prowadzonego na podstawie ustawy Pzp wyklucza się:</w:t>
      </w:r>
    </w:p>
    <w:p w14:paraId="32F3E553" w14:textId="77777777" w:rsidR="00604B8C" w:rsidRPr="00180BA2" w:rsidRDefault="00604B8C" w:rsidP="00604B8C">
      <w:pPr>
        <w:jc w:val="both"/>
        <w:rPr>
          <w:rFonts w:ascii="Times New Roman" w:eastAsia="Times New Roman" w:hAnsi="Times New Roman"/>
          <w:color w:val="222222"/>
          <w:lang w:eastAsia="pl-PL"/>
        </w:rPr>
      </w:pPr>
      <w:r w:rsidRPr="00180BA2">
        <w:rPr>
          <w:rFonts w:ascii="Times New Roman" w:eastAsia="Times New Roman" w:hAnsi="Times New Roman"/>
          <w:color w:val="22222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1B17D77" w14:textId="77777777" w:rsidR="00604B8C" w:rsidRPr="00180BA2" w:rsidRDefault="00604B8C" w:rsidP="00604B8C">
      <w:pPr>
        <w:jc w:val="both"/>
        <w:rPr>
          <w:rFonts w:ascii="Times New Roman" w:hAnsi="Times New Roman"/>
          <w:color w:val="222222"/>
        </w:rPr>
      </w:pPr>
      <w:r w:rsidRPr="00180BA2">
        <w:rPr>
          <w:rFonts w:ascii="Times New Roman" w:eastAsia="Times New Roman" w:hAnsi="Times New Roman"/>
          <w:color w:val="222222"/>
          <w:lang w:eastAsia="pl-PL"/>
        </w:rPr>
        <w:t>2) wykonawcę oraz uczestnika konkursu,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1270FAE" w14:textId="77777777" w:rsidR="00604B8C" w:rsidRPr="00180BA2" w:rsidRDefault="00604B8C" w:rsidP="00604B8C">
      <w:pPr>
        <w:jc w:val="both"/>
        <w:rPr>
          <w:rFonts w:ascii="Times New Roman" w:eastAsia="Times New Roman" w:hAnsi="Times New Roman"/>
          <w:color w:val="222222"/>
          <w:lang w:eastAsia="pl-PL"/>
        </w:rPr>
      </w:pPr>
      <w:r w:rsidRPr="00180BA2">
        <w:rPr>
          <w:rFonts w:ascii="Times New Roman" w:eastAsia="Times New Roman" w:hAnsi="Times New Roman"/>
          <w:color w:val="222222"/>
          <w:lang w:eastAsia="pl-PL"/>
        </w:rPr>
        <w:t>3) wykonawcę oraz uczestnika konkursu, którego jednostką dominującą w rozumieniu art. 3 ust. 1 pkt 37 ustawy z dnia 29 września 1994 r. o rachunkowości (Dz. U. z 2023 r. poz. 120, 295 i 1598 oraz</w:t>
      </w:r>
      <w:r w:rsidRPr="00180BA2">
        <w:rPr>
          <w:rFonts w:ascii="Times New Roman" w:eastAsia="Times New Roman" w:hAnsi="Times New Roman"/>
          <w:lang w:eastAsia="pl-PL"/>
        </w:rPr>
        <w:t xml:space="preserve"> </w:t>
      </w:r>
      <w:r w:rsidRPr="00180BA2">
        <w:rPr>
          <w:rFonts w:ascii="Times New Roman" w:eastAsia="Times New Roman" w:hAnsi="Times New Roman"/>
          <w:color w:val="222222"/>
          <w:lang w:eastAsia="pl-PL"/>
        </w:rPr>
        <w:t>z 2024 r. poz. 619, 1685 i 1863),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bookmarkEnd w:id="0"/>
    <w:p w14:paraId="72914AB1" w14:textId="77777777" w:rsidR="00604B8C" w:rsidRPr="00711B12" w:rsidRDefault="00604B8C" w:rsidP="00604B8C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AEB6941" w14:textId="77777777" w:rsidR="00604B8C" w:rsidRPr="00711B12" w:rsidRDefault="00604B8C" w:rsidP="00604B8C">
      <w:pPr>
        <w:spacing w:after="80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711B12">
        <w:rPr>
          <w:rFonts w:ascii="Times New Roman" w:eastAsia="Times New Roman" w:hAnsi="Times New Roman"/>
          <w:iCs/>
          <w:sz w:val="24"/>
          <w:szCs w:val="24"/>
          <w:lang w:eastAsia="pl-PL"/>
        </w:rPr>
        <w:t>UWAGA</w:t>
      </w:r>
    </w:p>
    <w:p w14:paraId="4431AD51" w14:textId="77777777" w:rsidR="00604B8C" w:rsidRDefault="00604B8C" w:rsidP="00604B8C">
      <w:pPr>
        <w:spacing w:after="80" w:line="360" w:lineRule="auto"/>
        <w:jc w:val="both"/>
      </w:pPr>
      <w:r w:rsidRPr="00711B12">
        <w:rPr>
          <w:rFonts w:ascii="Times New Roman" w:eastAsia="Times New Roman" w:hAnsi="Times New Roman"/>
          <w:iCs/>
          <w:sz w:val="24"/>
          <w:szCs w:val="24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3A19DB47" w14:textId="77777777" w:rsidR="00604B8C" w:rsidRPr="00565B1F" w:rsidRDefault="00604B8C" w:rsidP="00604B8C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</w:t>
      </w:r>
      <w:r w:rsidRPr="00565B1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ałącznik nr 7 do Ogłoszenia</w:t>
      </w:r>
    </w:p>
    <w:p w14:paraId="0CFE109B" w14:textId="77777777" w:rsidR="00604B8C" w:rsidRPr="00565B1F" w:rsidRDefault="00604B8C" w:rsidP="00604B8C">
      <w:pPr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3036-7.262.47.2026</w:t>
      </w:r>
    </w:p>
    <w:p w14:paraId="09CFCDAC" w14:textId="77777777" w:rsidR="00604B8C" w:rsidRPr="00711B12" w:rsidRDefault="00604B8C" w:rsidP="00604B8C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                                      </w:t>
      </w:r>
      <w:r w:rsidRPr="00711B12">
        <w:rPr>
          <w:rFonts w:ascii="Times New Roman" w:eastAsia="Times New Roman" w:hAnsi="Times New Roman"/>
          <w:iCs/>
          <w:sz w:val="24"/>
          <w:szCs w:val="24"/>
          <w:lang w:eastAsia="pl-PL"/>
        </w:rPr>
        <w:t>miejscowość /</w:t>
      </w: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>data: ....................................</w:t>
      </w:r>
    </w:p>
    <w:p w14:paraId="0411FE47" w14:textId="77777777" w:rsidR="00604B8C" w:rsidRPr="00711B12" w:rsidRDefault="00604B8C" w:rsidP="00604B8C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54A583" w14:textId="77777777" w:rsidR="00604B8C" w:rsidRPr="00711B12" w:rsidRDefault="00604B8C" w:rsidP="00604B8C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</w:t>
      </w:r>
    </w:p>
    <w:p w14:paraId="675E6383" w14:textId="77777777" w:rsidR="00604B8C" w:rsidRPr="00711B12" w:rsidRDefault="00604B8C" w:rsidP="00604B8C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>(pieczęć wykonawcy)</w:t>
      </w:r>
    </w:p>
    <w:p w14:paraId="2B1C7906" w14:textId="77777777" w:rsidR="00604B8C" w:rsidRPr="00711B12" w:rsidRDefault="00604B8C" w:rsidP="00604B8C">
      <w:pPr>
        <w:spacing w:after="80" w:line="300" w:lineRule="exact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E5BAC40" w14:textId="77777777" w:rsidR="00604B8C" w:rsidRPr="00711B12" w:rsidRDefault="00604B8C" w:rsidP="00604B8C">
      <w:pPr>
        <w:spacing w:after="80" w:line="300" w:lineRule="exac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DEC019F" w14:textId="77777777" w:rsidR="00604B8C" w:rsidRPr="00711B12" w:rsidRDefault="00604B8C" w:rsidP="00604B8C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b/>
          <w:sz w:val="24"/>
          <w:szCs w:val="24"/>
          <w:lang w:eastAsia="pl-PL"/>
        </w:rPr>
        <w:t>WYKAZ WYKONANYCH NALEŻYCIE DOSTAW</w:t>
      </w:r>
    </w:p>
    <w:p w14:paraId="0206F9AC" w14:textId="77777777" w:rsidR="00604B8C" w:rsidRPr="00711B12" w:rsidRDefault="00604B8C" w:rsidP="00604B8C">
      <w:pPr>
        <w:spacing w:after="80" w:line="30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ostatnich 3 (trzech) lat przed upływem składania ofert, </w:t>
      </w:r>
    </w:p>
    <w:p w14:paraId="60A4E4D8" w14:textId="77777777" w:rsidR="00604B8C" w:rsidRPr="00711B12" w:rsidRDefault="00604B8C" w:rsidP="00604B8C">
      <w:pPr>
        <w:spacing w:after="80" w:line="30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>a jeżeli okres prowadzenia działalności jest krótszy – w tym okresie</w:t>
      </w:r>
    </w:p>
    <w:p w14:paraId="30EC1680" w14:textId="77777777" w:rsidR="00604B8C" w:rsidRPr="00711B12" w:rsidRDefault="00604B8C" w:rsidP="00604B8C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285"/>
        <w:gridCol w:w="1430"/>
        <w:gridCol w:w="1430"/>
        <w:gridCol w:w="1649"/>
        <w:gridCol w:w="1697"/>
      </w:tblGrid>
      <w:tr w:rsidR="00604B8C" w:rsidRPr="00565B1F" w14:paraId="568073FD" w14:textId="77777777" w:rsidTr="005E4F7C">
        <w:trPr>
          <w:jc w:val="center"/>
        </w:trPr>
        <w:tc>
          <w:tcPr>
            <w:tcW w:w="542" w:type="dxa"/>
          </w:tcPr>
          <w:p w14:paraId="6C2809C9" w14:textId="77777777" w:rsidR="00604B8C" w:rsidRPr="00711B12" w:rsidRDefault="00604B8C" w:rsidP="005E4F7C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570C4354" w14:textId="77777777" w:rsidR="00604B8C" w:rsidRPr="00711B12" w:rsidRDefault="00604B8C" w:rsidP="005E4F7C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Nazwa zamówienia</w:t>
            </w:r>
          </w:p>
          <w:p w14:paraId="0C7FC928" w14:textId="77777777" w:rsidR="00604B8C" w:rsidRPr="00711B12" w:rsidRDefault="00604B8C" w:rsidP="005E4F7C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 miejsce realizacji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D54BCA1" w14:textId="77777777" w:rsidR="00604B8C" w:rsidRPr="00711B12" w:rsidRDefault="00604B8C" w:rsidP="005E4F7C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6D52FB3" w14:textId="77777777" w:rsidR="00604B8C" w:rsidRPr="00711B12" w:rsidRDefault="00604B8C" w:rsidP="005E4F7C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Wartość zamówienia</w:t>
            </w:r>
          </w:p>
          <w:p w14:paraId="4B93BD3E" w14:textId="77777777" w:rsidR="00604B8C" w:rsidRPr="00711B12" w:rsidRDefault="00604B8C" w:rsidP="005E4F7C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[zł]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7DCFDDD8" w14:textId="77777777" w:rsidR="00604B8C" w:rsidRPr="00711B12" w:rsidRDefault="00604B8C" w:rsidP="005E4F7C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Daty wykonania 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2A7E9E02" w14:textId="77777777" w:rsidR="00604B8C" w:rsidRPr="00711B12" w:rsidRDefault="00604B8C" w:rsidP="005E4F7C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Odbiorca /Podmiot, na rzecz którego dostawa została wykonana/</w:t>
            </w:r>
          </w:p>
        </w:tc>
      </w:tr>
      <w:tr w:rsidR="00604B8C" w:rsidRPr="00565B1F" w14:paraId="734CA556" w14:textId="77777777" w:rsidTr="005E4F7C">
        <w:trPr>
          <w:jc w:val="center"/>
        </w:trPr>
        <w:tc>
          <w:tcPr>
            <w:tcW w:w="542" w:type="dxa"/>
          </w:tcPr>
          <w:p w14:paraId="18EE92C5" w14:textId="77777777" w:rsidR="00604B8C" w:rsidRPr="00711B12" w:rsidRDefault="00604B8C" w:rsidP="005E4F7C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13" w:type="dxa"/>
          </w:tcPr>
          <w:p w14:paraId="13814B96" w14:textId="77777777" w:rsidR="00604B8C" w:rsidRPr="00711B12" w:rsidRDefault="00604B8C" w:rsidP="005E4F7C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9" w:type="dxa"/>
          </w:tcPr>
          <w:p w14:paraId="623D7FEC" w14:textId="77777777" w:rsidR="00604B8C" w:rsidRPr="00711B12" w:rsidRDefault="00604B8C" w:rsidP="005E4F7C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9" w:type="dxa"/>
          </w:tcPr>
          <w:p w14:paraId="6C61770B" w14:textId="77777777" w:rsidR="00604B8C" w:rsidRPr="00711B12" w:rsidRDefault="00604B8C" w:rsidP="005E4F7C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</w:tcPr>
          <w:p w14:paraId="7220D9ED" w14:textId="77777777" w:rsidR="00604B8C" w:rsidRPr="00711B12" w:rsidRDefault="00604B8C" w:rsidP="005E4F7C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51" w:type="dxa"/>
          </w:tcPr>
          <w:p w14:paraId="71555FE4" w14:textId="77777777" w:rsidR="00604B8C" w:rsidRPr="00711B12" w:rsidRDefault="00604B8C" w:rsidP="005E4F7C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604B8C" w:rsidRPr="00565B1F" w14:paraId="6D64DD50" w14:textId="77777777" w:rsidTr="005E4F7C">
        <w:trPr>
          <w:jc w:val="center"/>
        </w:trPr>
        <w:tc>
          <w:tcPr>
            <w:tcW w:w="542" w:type="dxa"/>
          </w:tcPr>
          <w:p w14:paraId="5E6FC9A7" w14:textId="77777777" w:rsidR="00604B8C" w:rsidRPr="00711B12" w:rsidRDefault="00604B8C" w:rsidP="005E4F7C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13" w:type="dxa"/>
          </w:tcPr>
          <w:p w14:paraId="0197FDCA" w14:textId="77777777" w:rsidR="00604B8C" w:rsidRPr="00711B12" w:rsidRDefault="00604B8C" w:rsidP="005E4F7C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9" w:type="dxa"/>
          </w:tcPr>
          <w:p w14:paraId="3EEFD3FF" w14:textId="77777777" w:rsidR="00604B8C" w:rsidRPr="00711B12" w:rsidRDefault="00604B8C" w:rsidP="005E4F7C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9" w:type="dxa"/>
          </w:tcPr>
          <w:p w14:paraId="11A4BE86" w14:textId="77777777" w:rsidR="00604B8C" w:rsidRPr="00711B12" w:rsidRDefault="00604B8C" w:rsidP="005E4F7C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</w:tcPr>
          <w:p w14:paraId="782DD44C" w14:textId="77777777" w:rsidR="00604B8C" w:rsidRPr="00711B12" w:rsidRDefault="00604B8C" w:rsidP="005E4F7C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51" w:type="dxa"/>
          </w:tcPr>
          <w:p w14:paraId="11365B9A" w14:textId="77777777" w:rsidR="00604B8C" w:rsidRPr="00711B12" w:rsidRDefault="00604B8C" w:rsidP="005E4F7C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18B3302" w14:textId="77777777" w:rsidR="00604B8C" w:rsidRPr="00711B12" w:rsidRDefault="00604B8C" w:rsidP="00604B8C">
      <w:pPr>
        <w:spacing w:after="80"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430B1C2" w14:textId="77777777" w:rsidR="00604B8C" w:rsidRPr="00711B12" w:rsidRDefault="00604B8C" w:rsidP="00604B8C">
      <w:pPr>
        <w:spacing w:after="80" w:line="300" w:lineRule="exact"/>
        <w:jc w:val="both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_Toc505070298"/>
    </w:p>
    <w:p w14:paraId="3B205E1B" w14:textId="77777777" w:rsidR="00604B8C" w:rsidRPr="00711B12" w:rsidRDefault="00604B8C" w:rsidP="00604B8C">
      <w:pPr>
        <w:spacing w:after="80" w:line="300" w:lineRule="exact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b/>
          <w:sz w:val="24"/>
          <w:szCs w:val="24"/>
          <w:lang w:eastAsia="pl-PL"/>
        </w:rPr>
        <w:t>UWAGA:</w:t>
      </w:r>
    </w:p>
    <w:p w14:paraId="63C70A99" w14:textId="77777777" w:rsidR="00604B8C" w:rsidRPr="00711B12" w:rsidRDefault="00604B8C" w:rsidP="00604B8C">
      <w:pPr>
        <w:spacing w:after="80" w:line="300" w:lineRule="exact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b/>
          <w:sz w:val="24"/>
          <w:szCs w:val="24"/>
          <w:lang w:eastAsia="pl-PL"/>
        </w:rPr>
        <w:t>Do wykazu należy dołączyć dokumenty, potwierdzające, iż ww. dostawy zostały wykonane należycie.</w:t>
      </w:r>
      <w:bookmarkEnd w:id="1"/>
      <w:r w:rsidRPr="00711B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65EE72C9" w14:textId="77777777" w:rsidR="00604B8C" w:rsidRPr="00711B12" w:rsidRDefault="00604B8C" w:rsidP="00604B8C">
      <w:pPr>
        <w:spacing w:after="80" w:line="300" w:lineRule="exact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B675BF" w14:textId="77777777" w:rsidR="00604B8C" w:rsidRPr="00711B12" w:rsidRDefault="00604B8C" w:rsidP="00604B8C">
      <w:pPr>
        <w:spacing w:after="80" w:line="300" w:lineRule="exact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DCFC300" w14:textId="77777777" w:rsidR="00604B8C" w:rsidRPr="00711B12" w:rsidRDefault="00604B8C" w:rsidP="00604B8C">
      <w:pPr>
        <w:spacing w:after="80" w:line="300" w:lineRule="exact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678D40F" w14:textId="77777777" w:rsidR="00604B8C" w:rsidRPr="00711B12" w:rsidRDefault="00604B8C" w:rsidP="00604B8C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…………….…….</w:t>
      </w:r>
      <w:r w:rsidRPr="00565B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 xml:space="preserve">dnia ………….……. r. </w:t>
      </w:r>
    </w:p>
    <w:p w14:paraId="046BFD13" w14:textId="77777777" w:rsidR="00604B8C" w:rsidRPr="00711B12" w:rsidRDefault="00604B8C" w:rsidP="00604B8C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711B12">
        <w:rPr>
          <w:rFonts w:ascii="Times New Roman" w:eastAsia="Times New Roman" w:hAnsi="Times New Roman"/>
          <w:i/>
          <w:sz w:val="24"/>
          <w:szCs w:val="24"/>
          <w:lang w:eastAsia="pl-PL"/>
        </w:rPr>
        <w:t>(miejscowość)</w:t>
      </w:r>
    </w:p>
    <w:p w14:paraId="3DD8692A" w14:textId="77777777" w:rsidR="00604B8C" w:rsidRPr="00565B1F" w:rsidRDefault="00604B8C" w:rsidP="00604B8C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………………………………………</w:t>
      </w:r>
    </w:p>
    <w:p w14:paraId="3E4A1C6B" w14:textId="4D50372D" w:rsidR="008907A4" w:rsidRPr="00711B12" w:rsidRDefault="00604B8C" w:rsidP="00604B8C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(data i podpis Wykonawcy)</w:t>
      </w:r>
      <w:r w:rsidR="008907A4" w:rsidRPr="00711B1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</w:p>
    <w:p w14:paraId="3C310917" w14:textId="77777777" w:rsidR="008907A4" w:rsidRPr="00711B12" w:rsidRDefault="008907A4" w:rsidP="008907A4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</w:t>
      </w:r>
    </w:p>
    <w:p w14:paraId="61C7931C" w14:textId="77777777" w:rsidR="0010294B" w:rsidRDefault="0010294B"/>
    <w:sectPr w:rsidR="00102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A4"/>
    <w:rsid w:val="0010294B"/>
    <w:rsid w:val="00550333"/>
    <w:rsid w:val="00604B8C"/>
    <w:rsid w:val="008907A4"/>
    <w:rsid w:val="00DC709C"/>
    <w:rsid w:val="00E4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C443"/>
  <w15:chartTrackingRefBased/>
  <w15:docId w15:val="{D2D575C2-4754-4CBA-83FF-0DA6B818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7A4"/>
    <w:pPr>
      <w:spacing w:line="240" w:lineRule="auto"/>
    </w:pPr>
    <w:rPr>
      <w:rFonts w:ascii="Arial" w:eastAsia="Calibri" w:hAnsi="Arial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1391</Words>
  <Characters>8351</Characters>
  <DocSecurity>0</DocSecurity>
  <Lines>69</Lines>
  <Paragraphs>19</Paragraphs>
  <ScaleCrop>false</ScaleCrop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2026-06-11T12:01:00Z</dcterms:created>
  <dcterms:modified xsi:type="dcterms:W3CDTF">2026-06-12T10:45:00Z</dcterms:modified>
</cp:coreProperties>
</file>