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9ECAB" w14:textId="433D5859" w:rsidR="00126ACD" w:rsidRDefault="00C4478C" w:rsidP="00C4478C">
      <w:pPr>
        <w:pStyle w:val="Zwykytekst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Załącznik do ogłoszenia</w:t>
      </w:r>
    </w:p>
    <w:p w14:paraId="50A93091" w14:textId="77777777" w:rsidR="00126ACD" w:rsidRDefault="002B407C">
      <w:pPr>
        <w:pStyle w:val="Zwykyteks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KWESTIONARIUSZ</w:t>
      </w:r>
    </w:p>
    <w:p w14:paraId="05B8F95B" w14:textId="1A6D8506" w:rsidR="00126ACD" w:rsidRDefault="002B407C">
      <w:pPr>
        <w:pStyle w:val="Zwykyteks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KANDYDATA NA</w:t>
      </w:r>
      <w:r w:rsidR="00FC3E95">
        <w:rPr>
          <w:rFonts w:ascii="Calibri" w:hAnsi="Calibri"/>
          <w:b/>
          <w:bCs/>
          <w:sz w:val="22"/>
          <w:szCs w:val="22"/>
        </w:rPr>
        <w:t xml:space="preserve"> STANOWISKO</w:t>
      </w:r>
      <w:r>
        <w:rPr>
          <w:rFonts w:ascii="Calibri" w:hAnsi="Calibri"/>
          <w:b/>
          <w:bCs/>
          <w:sz w:val="22"/>
          <w:szCs w:val="22"/>
        </w:rPr>
        <w:t xml:space="preserve"> PREZESA ZARZĄDU</w:t>
      </w:r>
    </w:p>
    <w:p w14:paraId="2442C0E6" w14:textId="77777777" w:rsidR="00126ACD" w:rsidRDefault="002B407C">
      <w:pPr>
        <w:pStyle w:val="Zwykyteks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Wałbrzyskiej Specjalnej Strefy Ekonomicznej „INVEST-PARK”  sp. z o.o.  z siedzibą </w:t>
      </w:r>
    </w:p>
    <w:p w14:paraId="2FEEEACF" w14:textId="77777777" w:rsidR="00126ACD" w:rsidRDefault="002B407C">
      <w:pPr>
        <w:pStyle w:val="Zwykyteks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 Wałbrzychu</w:t>
      </w:r>
    </w:p>
    <w:p w14:paraId="7BB2C3F6" w14:textId="77777777" w:rsidR="00126ACD" w:rsidRDefault="00126ACD">
      <w:pPr>
        <w:pStyle w:val="Zwykytekst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414C07C" w14:textId="77777777" w:rsidR="00126ACD" w:rsidRDefault="002B407C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Ja, niżej podpisany(a):</w:t>
      </w:r>
    </w:p>
    <w:p w14:paraId="7B29224B" w14:textId="77777777" w:rsidR="00126ACD" w:rsidRDefault="002B407C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Imię i nazwisko …………………………………………………..............................................……..………..…………</w:t>
      </w:r>
    </w:p>
    <w:p w14:paraId="7415A1DC" w14:textId="77777777" w:rsidR="00126ACD" w:rsidRDefault="002B407C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Adres korespondencyjny...…………………….……………………………………………...…………..….……….…………</w:t>
      </w:r>
    </w:p>
    <w:p w14:paraId="7CEF769F" w14:textId="77777777" w:rsidR="00126ACD" w:rsidRDefault="002B407C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Nr telefonu / e-mail ………………………………..…………….……………………………………….…..……..…………..,</w:t>
      </w:r>
    </w:p>
    <w:p w14:paraId="09A69BCA" w14:textId="77777777" w:rsidR="00126ACD" w:rsidRDefault="00126ACD">
      <w:pPr>
        <w:pStyle w:val="Tekstpodstawowywcity2"/>
        <w:tabs>
          <w:tab w:val="clear" w:pos="1401"/>
        </w:tabs>
        <w:ind w:left="360"/>
        <w:rPr>
          <w:rFonts w:ascii="Calibri" w:eastAsia="Calibri" w:hAnsi="Calibri" w:cs="Calibri"/>
          <w:sz w:val="22"/>
          <w:szCs w:val="22"/>
        </w:rPr>
      </w:pPr>
    </w:p>
    <w:p w14:paraId="57B348C2" w14:textId="4BAFED0C" w:rsidR="00126ACD" w:rsidRDefault="002B407C">
      <w:pPr>
        <w:pStyle w:val="Tekstpodstawowywcity2"/>
        <w:tabs>
          <w:tab w:val="clear" w:pos="1401"/>
        </w:tabs>
        <w:ind w:left="0"/>
        <w:jc w:val="both"/>
        <w:outlineLv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odpowiedzi na ogłoszenie w sprawie postępowania kwalifikacyjnego na stanowisk</w:t>
      </w:r>
      <w:r w:rsidR="00FC3E9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Prezesa Zarządu  Wałbrzyskiej Specjalnej Strefy Ekonomicznej „INVEST-PARK” sp. z o.o. z siedzibą w Wałbrzychu (dalej: Spółka) z dnia </w:t>
      </w:r>
      <w:r w:rsidR="0038557D">
        <w:rPr>
          <w:rFonts w:ascii="Calibri" w:hAnsi="Calibri"/>
          <w:sz w:val="22"/>
          <w:szCs w:val="22"/>
        </w:rPr>
        <w:t>8.06.</w:t>
      </w:r>
      <w:r>
        <w:rPr>
          <w:rFonts w:ascii="Calibri" w:hAnsi="Calibri"/>
          <w:sz w:val="22"/>
          <w:szCs w:val="22"/>
        </w:rPr>
        <w:t>2020 roku, niniejszym zgłaszam swoją kandydaturę na stanowisko Prezesa Zarządu w/w Spółki oraz oświadczam, iż spełniam wymagania zawarte we wspomnianym ogłoszeniu.</w:t>
      </w:r>
    </w:p>
    <w:p w14:paraId="13FB130B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2165B4C" w14:textId="77777777" w:rsidR="00126ACD" w:rsidRDefault="002B407C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Poniżej przedstawiam oświadczenia oraz inne informacje niezbędne do oceny mojej kandydatury na w/w stanowisko: </w:t>
      </w:r>
    </w:p>
    <w:p w14:paraId="4EB94554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4A595BC" w14:textId="77777777" w:rsidR="00126ACD" w:rsidRDefault="002B407C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Posiadam wykształcenie wyższe lub wykształcenie wyższe uzyskane za granicą uznane w Rzeczypospolitej Polskiej, na podstawie przepisów odrębnych (opis: jakie, kiedy ukończone studia):</w:t>
      </w:r>
    </w:p>
    <w:p w14:paraId="4F6E2E8E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FCCE95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0D8E1189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E435B5C" w14:textId="77777777" w:rsidR="00126ACD" w:rsidRDefault="002B407C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wraz z informacją o ukończonych szkoleniach zawodowych):</w:t>
      </w:r>
    </w:p>
    <w:p w14:paraId="1914A0CE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69C425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3F9699F5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0F9D0FAB" w14:textId="77777777" w:rsidR="00126ACD" w:rsidRDefault="002B407C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176EC76D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E54BD6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A9AFCCC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56E116D1" w14:textId="77777777" w:rsidR="00126ACD" w:rsidRDefault="002B407C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nie pełniłem(am)/pełniłem(am)* następujące funkcje w organach innych podmiotów (informacja w układzie: nazwa spółki, organ spółki, okres, absolutorium-TAK/NIE):</w:t>
      </w:r>
    </w:p>
    <w:p w14:paraId="143541AC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250C9E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5A61FEE2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7C7C1D1B" w14:textId="77777777" w:rsidR="00126ACD" w:rsidRDefault="002B407C">
      <w:pPr>
        <w:pStyle w:val="Tekstpodstawowy2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nie są / są* prowadzone przeciwko mnie postępowania karne i postępowania w sprawach o przestępstwa skarbowe (jeśli tak przedstawić krótki opis):</w:t>
      </w:r>
    </w:p>
    <w:p w14:paraId="4075A26C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E4EEC2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8A88D67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154564E3" w14:textId="77777777" w:rsidR="00126ACD" w:rsidRDefault="002B407C">
      <w:pPr>
        <w:pStyle w:val="Tekstpodstawowy2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nie zostały / zostały* nałożone na mnie lub inne podmioty sankcje w związku z zakresem mojej odpowiedzialności (jeśli tak przedstawić krótki opis):</w:t>
      </w:r>
    </w:p>
    <w:p w14:paraId="223C2259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FE678D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75D78767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8726BEF" w14:textId="2DED8D3A" w:rsidR="00126ACD" w:rsidRDefault="002B407C">
      <w:pPr>
        <w:pStyle w:val="Tekstpodstawowy2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Oświadczam, że nie zostałem(am)/zostałem(am)* skazany(a) prawomocnym wyrokiem za </w:t>
      </w:r>
      <w:r w:rsidR="00C728ED">
        <w:rPr>
          <w:rFonts w:ascii="Calibri" w:hAnsi="Calibri"/>
          <w:sz w:val="22"/>
          <w:szCs w:val="22"/>
        </w:rPr>
        <w:t xml:space="preserve">umyślne </w:t>
      </w:r>
      <w:r>
        <w:rPr>
          <w:rFonts w:ascii="Calibri" w:hAnsi="Calibri"/>
          <w:sz w:val="22"/>
          <w:szCs w:val="22"/>
        </w:rPr>
        <w:t>przestępstw</w:t>
      </w:r>
      <w:r w:rsidR="00C728ED">
        <w:rPr>
          <w:rFonts w:ascii="Calibri" w:hAnsi="Calibri"/>
          <w:sz w:val="22"/>
          <w:szCs w:val="22"/>
        </w:rPr>
        <w:t>o lub umyślne przestępstwo skarbowe</w:t>
      </w:r>
      <w:r>
        <w:rPr>
          <w:rFonts w:ascii="Calibri" w:hAnsi="Calibri"/>
          <w:sz w:val="22"/>
          <w:szCs w:val="22"/>
        </w:rPr>
        <w:t xml:space="preserve"> </w:t>
      </w:r>
      <w:r w:rsidR="00ED74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(jeśli tak przedstawić krótki opis):</w:t>
      </w:r>
    </w:p>
    <w:p w14:paraId="08A390DC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F90405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3D1BDADB" w14:textId="77777777" w:rsidR="00126ACD" w:rsidRDefault="002B407C">
      <w:pPr>
        <w:pStyle w:val="Zwykytekst"/>
        <w:spacing w:line="480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70A7CF62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70CBDBE8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ab/>
        <w:t>(miejscowo</w:t>
      </w:r>
      <w:r>
        <w:rPr>
          <w:rFonts w:ascii="Calibri" w:hAnsi="Calibri"/>
          <w:i/>
          <w:iCs/>
          <w:sz w:val="22"/>
          <w:szCs w:val="22"/>
        </w:rPr>
        <w:t>ść i data)</w:t>
      </w:r>
      <w:r>
        <w:rPr>
          <w:rFonts w:ascii="Calibri" w:hAnsi="Calibri"/>
          <w:i/>
          <w:iCs/>
          <w:sz w:val="22"/>
          <w:szCs w:val="22"/>
        </w:rPr>
        <w:tab/>
        <w:t>(podpis składającego oświadczenie)</w:t>
      </w:r>
    </w:p>
    <w:p w14:paraId="57C0567B" w14:textId="77777777" w:rsidR="00126ACD" w:rsidRDefault="00126ACD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i/>
          <w:iCs/>
          <w:sz w:val="22"/>
          <w:szCs w:val="22"/>
        </w:rPr>
      </w:pPr>
    </w:p>
    <w:p w14:paraId="08C288A0" w14:textId="77777777" w:rsidR="00126ACD" w:rsidRDefault="002B407C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(*) – niepotrzebne skreślić</w:t>
      </w:r>
    </w:p>
    <w:p w14:paraId="2A0010BB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8EAF06" w14:textId="77777777" w:rsidR="00126ACD" w:rsidRDefault="002B407C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Ponadto oświadczam, że:</w:t>
      </w:r>
    </w:p>
    <w:p w14:paraId="7FDD51E4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 pełną zdolność do czynności prawnych i korzystam z pełni praw publicznych;</w:t>
      </w:r>
    </w:p>
    <w:p w14:paraId="689B9A6D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naruszam ograniczeń lub zakazów zajmowania stanowiska członka organu zarządzającego w spółkach handlowych;</w:t>
      </w:r>
    </w:p>
    <w:p w14:paraId="34803884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pełnię funkcji społecznego współpracownika i nie jestem zatrudniony(a) w biurze poselskim, senatorskim, poselsko-senatorskim lub biurze posła do Parlamentu Europejskiego na podstawie umowy o pracę i nie świadczę pracy na podstawie umowy zlecenia lub innej umowy o podobnym charakterze,</w:t>
      </w:r>
    </w:p>
    <w:p w14:paraId="3604EF87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nie wchodzę w skład organu partii politycznej reprezentującego partię polityczną na zewnątrz oraz uprawnionego do zaciągania zobowiązań,</w:t>
      </w:r>
    </w:p>
    <w:p w14:paraId="7665E422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jestem zatrudniony(a) przez partię polityczną na podstawie umowy o pracę i nie świadczę pracy na podstawie umowy zlecenia lub innej umowy o podobnym charakterze,</w:t>
      </w:r>
    </w:p>
    <w:p w14:paraId="3DEDE13D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pełnię funkcji z wyboru w zakładowej organizacji związkowej lub zakładowej organizacji związkowej spółki  z grupy kapitałowej,</w:t>
      </w:r>
    </w:p>
    <w:p w14:paraId="69E6C8C9" w14:textId="77777777" w:rsidR="00126ACD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moja aktywność społeczna lub zarobkowa nie rodzi konfliktu interesów wobec działalności Spółki,</w:t>
      </w:r>
    </w:p>
    <w:p w14:paraId="55B1A8E0" w14:textId="24F88603" w:rsidR="00126ACD" w:rsidRPr="0031058E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31058E">
        <w:rPr>
          <w:rFonts w:ascii="Calibri" w:hAnsi="Calibri"/>
          <w:sz w:val="22"/>
          <w:szCs w:val="22"/>
        </w:rPr>
        <w:t>jestem świadom</w:t>
      </w:r>
      <w:r w:rsidR="00591D72">
        <w:rPr>
          <w:rFonts w:ascii="Calibri" w:hAnsi="Calibri"/>
          <w:sz w:val="22"/>
          <w:szCs w:val="22"/>
        </w:rPr>
        <w:t>y(a)</w:t>
      </w:r>
      <w:r w:rsidRPr="0031058E">
        <w:rPr>
          <w:rFonts w:ascii="Calibri" w:hAnsi="Calibri"/>
          <w:sz w:val="22"/>
          <w:szCs w:val="22"/>
        </w:rPr>
        <w:t>, iż pełnienia funkcji członka zarządu spółki będącej zarządzającym nie można łączyć z zatrudnieniem u przedsiębiorcy prowadzącego działalność gospodarczą na terenie danej strefy lub przedsiębiorcy korzystającego ze wsparcia nowej inwestycji na podstawie decyzji o wsparciu, o której mowa w ustawie z dnia 10 maja 2018 r. o wspieraniu nowych inwestycji (Dz.U. poz. 1162</w:t>
      </w:r>
      <w:r w:rsidR="005E2B0C">
        <w:rPr>
          <w:rFonts w:ascii="Calibri" w:hAnsi="Calibri"/>
          <w:sz w:val="22"/>
          <w:szCs w:val="22"/>
        </w:rPr>
        <w:t xml:space="preserve"> z późn. zm.</w:t>
      </w:r>
      <w:r w:rsidRPr="0031058E">
        <w:rPr>
          <w:rFonts w:ascii="Calibri" w:hAnsi="Calibri"/>
          <w:sz w:val="22"/>
          <w:szCs w:val="22"/>
        </w:rPr>
        <w:t>), bez względu na podstawę prawną zatrudnienia,</w:t>
      </w:r>
    </w:p>
    <w:p w14:paraId="1BA87BC2" w14:textId="6CE49AA5" w:rsidR="00126ACD" w:rsidRPr="0031058E" w:rsidRDefault="002B407C">
      <w:pPr>
        <w:pStyle w:val="Zwykytek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31058E">
        <w:rPr>
          <w:rFonts w:ascii="Calibri" w:hAnsi="Calibri"/>
          <w:sz w:val="22"/>
          <w:szCs w:val="22"/>
        </w:rPr>
        <w:t>jestem świadom</w:t>
      </w:r>
      <w:r w:rsidR="00591D72">
        <w:rPr>
          <w:rFonts w:ascii="Calibri" w:hAnsi="Calibri"/>
          <w:sz w:val="22"/>
          <w:szCs w:val="22"/>
        </w:rPr>
        <w:t>y(a)</w:t>
      </w:r>
      <w:r w:rsidRPr="0031058E">
        <w:rPr>
          <w:rFonts w:ascii="Calibri" w:hAnsi="Calibri"/>
          <w:sz w:val="22"/>
          <w:szCs w:val="22"/>
        </w:rPr>
        <w:t xml:space="preserve"> ograniczeń  w prowadzeniu działalności gospodarczej, wynikających z ustawy z dnia 21 sierpnia 1997 r. o ograniczeniu prowadzenia działalności gospodarczej przez osoby pełniące funkcje publiczne,</w:t>
      </w:r>
    </w:p>
    <w:p w14:paraId="0E8AC599" w14:textId="77777777" w:rsidR="00126ACD" w:rsidRDefault="002B407C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 wykonywaniu czynności nadzoru lub zarządu nie wyrządziłem(am) żadnej szkody stwierdzonej      prawomocnym wyrokiem sądu cywilnego.</w:t>
      </w:r>
    </w:p>
    <w:p w14:paraId="7CCB2AC9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93567AB" w14:textId="77777777" w:rsidR="00126ACD" w:rsidRDefault="00126ACD">
      <w:pPr>
        <w:pStyle w:val="Tekstpodstawowy2"/>
        <w:rPr>
          <w:rFonts w:ascii="Calibri" w:eastAsia="Calibri" w:hAnsi="Calibri" w:cs="Calibri"/>
          <w:sz w:val="22"/>
          <w:szCs w:val="22"/>
        </w:rPr>
      </w:pPr>
    </w:p>
    <w:p w14:paraId="30D6CE55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3BB66A19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ab/>
        <w:t>(miejscowo</w:t>
      </w:r>
      <w:r>
        <w:rPr>
          <w:rFonts w:ascii="Calibri" w:hAnsi="Calibri"/>
          <w:i/>
          <w:iCs/>
          <w:sz w:val="22"/>
          <w:szCs w:val="22"/>
        </w:rPr>
        <w:t>ść i data)</w:t>
      </w:r>
      <w:r>
        <w:rPr>
          <w:rFonts w:ascii="Calibri" w:hAnsi="Calibri"/>
          <w:i/>
          <w:iCs/>
          <w:sz w:val="22"/>
          <w:szCs w:val="22"/>
        </w:rPr>
        <w:tab/>
        <w:t>(podpis składającego oświadczenie)</w:t>
      </w:r>
    </w:p>
    <w:p w14:paraId="6011050A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7FB472C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DE62419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1103A701" w14:textId="77777777" w:rsidR="00126ACD" w:rsidRDefault="002B407C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Świadomy(a) odpowiedzialności karnej za poświadczenie nieprawdy, co do okoliczności mających znaczenie prawne (art. 271 Kodeksu karnego) oświadczam, że dane zawarte w powyższych oświadczeniach są zgodne z prawdą. </w:t>
      </w:r>
    </w:p>
    <w:p w14:paraId="542A959F" w14:textId="77777777" w:rsidR="00126ACD" w:rsidRDefault="00126AC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BAE0D0" w14:textId="77777777" w:rsidR="00126ACD" w:rsidRDefault="00126AC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4F3C32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14:paraId="26C4F939" w14:textId="77777777" w:rsidR="00126ACD" w:rsidRDefault="002B407C">
      <w:pPr>
        <w:pStyle w:val="Tekstpodstawowy2"/>
        <w:tabs>
          <w:tab w:val="center" w:pos="2268"/>
          <w:tab w:val="center" w:pos="7371"/>
        </w:tabs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ab/>
        <w:t>(miejscowo</w:t>
      </w:r>
      <w:r>
        <w:rPr>
          <w:rFonts w:ascii="Calibri" w:hAnsi="Calibri"/>
          <w:i/>
          <w:iCs/>
          <w:sz w:val="22"/>
          <w:szCs w:val="22"/>
        </w:rPr>
        <w:t>ść i data)</w:t>
      </w:r>
      <w:r>
        <w:rPr>
          <w:rFonts w:ascii="Calibri" w:hAnsi="Calibri"/>
          <w:i/>
          <w:iCs/>
          <w:sz w:val="22"/>
          <w:szCs w:val="22"/>
        </w:rPr>
        <w:tab/>
        <w:t>(podpis składającego oświadczenie)</w:t>
      </w:r>
    </w:p>
    <w:p w14:paraId="6D99C161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9C9B3D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8FC5219" w14:textId="77777777" w:rsidR="00126ACD" w:rsidRDefault="00126ACD">
      <w:pPr>
        <w:pStyle w:val="Zwykytekst"/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8A503A4" w14:textId="77777777" w:rsidR="00126ACD" w:rsidRDefault="002B407C">
      <w:pPr>
        <w:spacing w:after="200" w:line="276" w:lineRule="auto"/>
        <w:ind w:firstLine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lastRenderedPageBreak/>
        <w:tab/>
      </w:r>
      <w:r>
        <w:rPr>
          <w:rFonts w:ascii="Calibri" w:hAnsi="Calibri"/>
          <w:b/>
          <w:bCs/>
          <w:sz w:val="24"/>
          <w:szCs w:val="24"/>
        </w:rPr>
        <w:t xml:space="preserve">OŚWIADCZENIE </w:t>
      </w:r>
    </w:p>
    <w:p w14:paraId="4D8997E6" w14:textId="77777777" w:rsidR="00126ACD" w:rsidRDefault="002B407C">
      <w:pPr>
        <w:spacing w:after="200" w:line="276" w:lineRule="auto"/>
        <w:ind w:firstLine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ZGODA NA PRZETWARZANIE DANYCH OSOBOWYCH</w:t>
      </w:r>
    </w:p>
    <w:p w14:paraId="32952CEB" w14:textId="77777777" w:rsidR="00126ACD" w:rsidRDefault="002B407C">
      <w:pPr>
        <w:spacing w:before="10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związku z udziałem w postępowaniu kwalifikacyjnym na stanowisko Członka Zarządu spółki Wałbrzyska Specjalna Strefa Ekonomiczna „INVEST-PARK” sp. z o.o. z siedzibą </w:t>
      </w:r>
      <w:r>
        <w:rPr>
          <w:rFonts w:ascii="Calibri" w:hAnsi="Calibri"/>
          <w:sz w:val="24"/>
          <w:szCs w:val="24"/>
        </w:rPr>
        <w:br/>
        <w:t>w Wałbrzychu (dalej: „Spółka”) oświadczam, że wyrażam zgodę na przetwarzanie moich danych osobowych zawartych w niniejszym kwestionariuszu oraz w załączonych dokumentach, dla celów przedmiotowego postępowania kwalifikacyjnego.</w:t>
      </w:r>
    </w:p>
    <w:p w14:paraId="1FE90F76" w14:textId="77777777" w:rsidR="00126ACD" w:rsidRDefault="00126ACD">
      <w:pPr>
        <w:spacing w:after="200" w:line="276" w:lineRule="auto"/>
        <w:ind w:firstLine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B02DE69" w14:textId="77777777" w:rsidR="00126ACD" w:rsidRDefault="00126ACD">
      <w:pPr>
        <w:spacing w:after="200" w:line="276" w:lineRule="auto"/>
        <w:ind w:firstLine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81B32FE" w14:textId="77777777" w:rsidR="00126ACD" w:rsidRDefault="002B407C">
      <w:pPr>
        <w:spacing w:after="200" w:line="276" w:lineRule="auto"/>
        <w:ind w:firstLine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...............................................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 xml:space="preserve">    ................................................</w:t>
      </w:r>
    </w:p>
    <w:p w14:paraId="568013BD" w14:textId="77777777" w:rsidR="00126ACD" w:rsidRDefault="002B407C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(miejscowość, data)                                          (podpis składającego oświadczanie)</w:t>
      </w:r>
    </w:p>
    <w:p w14:paraId="0A820EDB" w14:textId="77777777" w:rsidR="00126ACD" w:rsidRDefault="00126ACD">
      <w:pPr>
        <w:spacing w:after="200" w:line="276" w:lineRule="auto"/>
        <w:ind w:firstLine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A80AF31" w14:textId="77777777" w:rsidR="00126ACD" w:rsidRDefault="002B407C">
      <w:pPr>
        <w:spacing w:after="200" w:line="276" w:lineRule="auto"/>
        <w:ind w:firstLine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KLAUZULA INFORMACYJNA </w:t>
      </w:r>
    </w:p>
    <w:p w14:paraId="75CDB726" w14:textId="77777777" w:rsidR="00126ACD" w:rsidRDefault="002B407C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z przetwarzaniem danych osobowych i w sprawie swobodnego przepływu takich danych oraz uchylenia dyrektywy 95/46/WE (Dz. U. UE. L. z 2016r. Nr 119, s.1 )  informujemy, że:</w:t>
      </w:r>
    </w:p>
    <w:p w14:paraId="6FF83087" w14:textId="77777777" w:rsidR="00126ACD" w:rsidRDefault="002B407C">
      <w:pPr>
        <w:numPr>
          <w:ilvl w:val="0"/>
          <w:numId w:val="8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Administratorem</w:t>
      </w:r>
      <w:r>
        <w:rPr>
          <w:rFonts w:ascii="Calibri" w:hAnsi="Calibri"/>
          <w:sz w:val="24"/>
          <w:szCs w:val="24"/>
        </w:rPr>
        <w:t xml:space="preserve"> podanych przez Państwa danych osobowych jest Wałbrzyska Specjalna Strefa Ekonomiczna „INVEST-PARK” sp. z o.o. z siedzibą w Wałbrzychu.</w:t>
      </w:r>
    </w:p>
    <w:p w14:paraId="1F6A9179" w14:textId="77777777" w:rsidR="00126ACD" w:rsidRDefault="002B407C">
      <w:pPr>
        <w:numPr>
          <w:ilvl w:val="0"/>
          <w:numId w:val="8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Dane kontaktowe</w:t>
      </w:r>
      <w:r>
        <w:rPr>
          <w:rFonts w:ascii="Calibri" w:hAnsi="Calibri"/>
          <w:sz w:val="24"/>
          <w:szCs w:val="24"/>
        </w:rPr>
        <w:t xml:space="preserve"> administratora:</w:t>
      </w:r>
    </w:p>
    <w:p w14:paraId="565B8E1F" w14:textId="77777777" w:rsidR="00126ACD" w:rsidRDefault="002B407C">
      <w:pPr>
        <w:spacing w:after="200" w:line="276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WSSE „INVEST-PARK” sp. z o.o., ul. Uczniowska 16, 58-306 Wałbrzych,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tel. +48 74 664 91 64, e-mail: rodo@invest-park.com.pl .</w:t>
      </w:r>
    </w:p>
    <w:p w14:paraId="116819D3" w14:textId="77777777" w:rsidR="00126ACD" w:rsidRDefault="002B407C">
      <w:pPr>
        <w:numPr>
          <w:ilvl w:val="0"/>
          <w:numId w:val="11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Zgromadzone dane osobowe przetwarzane będą w celu realizacji procesu  przeprowadzenia i rozstrzygnięcia postępowania kwalifikacyjnego na stanowisko Członka Zarządu spółki  Wałbrzyska Specjalna Strefa Ekonomiczna „INVEST-PARK” </w:t>
      </w:r>
      <w:r>
        <w:rPr>
          <w:rFonts w:ascii="Calibri" w:hAnsi="Calibri"/>
          <w:sz w:val="24"/>
          <w:szCs w:val="24"/>
        </w:rPr>
        <w:br/>
        <w:t xml:space="preserve">sp. z o.o. z siedzibą w Wałbrzychu. </w:t>
      </w:r>
    </w:p>
    <w:p w14:paraId="61B36FF8" w14:textId="77777777" w:rsidR="00126ACD" w:rsidRDefault="00126ACD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3BDB5F66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Podanie danych osobowych jest dobrowolne, ale konieczne dla celów związanych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z procesem przeprowadzenia i rozstrzygnięcia postępowania kwalifikacyjnego na stanowisko Członka Zarządu spółki  Wałbrzyska Specjalna Strefa Ekonomiczna „INVEST-PARK” sp. z o.o. z siedzibą w Wałbrzychu. Odmowa podania danych skutkować będzie brakiem możliwości wzięcia udziału w postępowaniu kwalifikacyjnym. </w:t>
      </w:r>
    </w:p>
    <w:p w14:paraId="69E7B1E1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Podstawą prawną przetwarzania danych osobowych jest art. 6 ust. 1 lit. a 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789FFF2B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Odbiorcą danych osobowych jest Rada Nadzorcza spółki Wałbrzyska Specjalna Strefa Ekonomiczna „INVEST-PARK” sp. z o.o. z siedzibą w Wałbrzychu oraz pracownicy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i współpracownicy Administratora. W zależności od przebiegu postępowania dane mogą ponadto być przekazane właściwym organom władzy publicznej,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w szczególności sądom.</w:t>
      </w:r>
    </w:p>
    <w:p w14:paraId="2D0D0D2F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Administrator nie ma zamiaru przekazywania podanych danych osobowych do państwa trzeciego lub organizacji międzynarodowej.</w:t>
      </w:r>
    </w:p>
    <w:p w14:paraId="68BF8197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Podane dane osobowe będą przetwarzane, w zależności od celu przetwarzania,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przez okres niezbędny do realizacji postępowania oraz niezbędny dla realizacji obowiązku prawnego ciążącego na Administratorze, a po zakończeniu przez okres wynikający z regulacji dotyczących przedawnienia, a także obowiązku archiwizacyjnego  Administratora.</w:t>
      </w:r>
    </w:p>
    <w:p w14:paraId="15DB5C91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5679B486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Przysługuje Pani/Panu prawo wniesienia skargi do organu nadzorczego – Urzędu Ochrony Danych Osobowych.</w:t>
      </w:r>
    </w:p>
    <w:p w14:paraId="160F5F42" w14:textId="77777777" w:rsidR="00126ACD" w:rsidRDefault="002B407C">
      <w:pPr>
        <w:numPr>
          <w:ilvl w:val="0"/>
          <w:numId w:val="10"/>
        </w:numPr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Dane osobowe nie będą podlegały profilowaniu, jak też w oparciu o  podane dane nie będą podejmowane zautomatyzowane decyzje.</w:t>
      </w:r>
    </w:p>
    <w:p w14:paraId="66C63400" w14:textId="77777777" w:rsidR="00126ACD" w:rsidRDefault="00126ACD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mip34834348"/>
      <w:bookmarkEnd w:id="0"/>
    </w:p>
    <w:p w14:paraId="5CC5D9B6" w14:textId="77777777" w:rsidR="00126ACD" w:rsidRDefault="002B407C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D3E02AB" w14:textId="77777777" w:rsidR="00126ACD" w:rsidRDefault="002B407C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</w:t>
      </w:r>
      <w:r>
        <w:rPr>
          <w:rFonts w:ascii="Calibri" w:hAnsi="Calibri"/>
          <w:b/>
          <w:bCs/>
          <w:sz w:val="22"/>
          <w:szCs w:val="22"/>
        </w:rPr>
        <w:tab/>
        <w:t xml:space="preserve"> ...........................................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.......................................</w:t>
      </w:r>
    </w:p>
    <w:p w14:paraId="3EF93502" w14:textId="77777777" w:rsidR="00126ACD" w:rsidRDefault="002B407C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(miejscowo</w:t>
      </w:r>
      <w:r>
        <w:rPr>
          <w:rFonts w:ascii="Calibri" w:hAnsi="Calibri"/>
          <w:b/>
          <w:bCs/>
          <w:sz w:val="22"/>
          <w:szCs w:val="22"/>
        </w:rPr>
        <w:t xml:space="preserve">ść, data)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>(podpis składającego oświadczanie)</w:t>
      </w:r>
    </w:p>
    <w:p w14:paraId="4B91D251" w14:textId="77777777" w:rsidR="00126ACD" w:rsidRDefault="00126ACD">
      <w:pPr>
        <w:spacing w:after="200" w:line="360" w:lineRule="auto"/>
        <w:jc w:val="both"/>
      </w:pPr>
    </w:p>
    <w:sectPr w:rsidR="00126ACD">
      <w:headerReference w:type="default" r:id="rId7"/>
      <w:footerReference w:type="default" r:id="rId8"/>
      <w:pgSz w:w="12240" w:h="15840"/>
      <w:pgMar w:top="568" w:right="1319" w:bottom="851" w:left="13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6B4A8" w14:textId="77777777" w:rsidR="002203A1" w:rsidRDefault="002203A1">
      <w:r>
        <w:separator/>
      </w:r>
    </w:p>
  </w:endnote>
  <w:endnote w:type="continuationSeparator" w:id="0">
    <w:p w14:paraId="7DE834BD" w14:textId="77777777" w:rsidR="002203A1" w:rsidRDefault="0022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BD034" w14:textId="77777777" w:rsidR="00126ACD" w:rsidRDefault="002B407C">
    <w:pPr>
      <w:pStyle w:val="Stopka"/>
      <w:jc w:val="right"/>
    </w:pPr>
    <w:r>
      <w:rPr>
        <w:rFonts w:ascii="Calibri" w:hAnsi="Calibri"/>
        <w:sz w:val="22"/>
        <w:szCs w:val="22"/>
      </w:rPr>
      <w:t xml:space="preserve">Strona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eastAsia="Calibri" w:hAnsi="Calibri" w:cs="Calibri"/>
        <w:b/>
        <w:bCs/>
        <w:sz w:val="22"/>
        <w:szCs w:val="22"/>
      </w:rPr>
      <w:fldChar w:fldCharType="separate"/>
    </w:r>
    <w:r w:rsidR="00C75AC3">
      <w:rPr>
        <w:rFonts w:ascii="Calibri" w:eastAsia="Calibri" w:hAnsi="Calibri" w:cs="Calibri"/>
        <w:b/>
        <w:bCs/>
        <w:noProof/>
        <w:sz w:val="22"/>
        <w:szCs w:val="22"/>
      </w:rPr>
      <w:t>1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z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eastAsia="Calibri" w:hAnsi="Calibri" w:cs="Calibri"/>
        <w:b/>
        <w:bCs/>
        <w:sz w:val="22"/>
        <w:szCs w:val="22"/>
      </w:rPr>
      <w:fldChar w:fldCharType="separate"/>
    </w:r>
    <w:r w:rsidR="00C75AC3">
      <w:rPr>
        <w:rFonts w:ascii="Calibri" w:eastAsia="Calibri" w:hAnsi="Calibri" w:cs="Calibri"/>
        <w:b/>
        <w:bCs/>
        <w:noProof/>
        <w:sz w:val="22"/>
        <w:szCs w:val="22"/>
      </w:rPr>
      <w:t>2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084C9" w14:textId="77777777" w:rsidR="002203A1" w:rsidRDefault="002203A1">
      <w:r>
        <w:separator/>
      </w:r>
    </w:p>
  </w:footnote>
  <w:footnote w:type="continuationSeparator" w:id="0">
    <w:p w14:paraId="06974B9A" w14:textId="77777777" w:rsidR="002203A1" w:rsidRDefault="0022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AD9CF" w14:textId="77777777" w:rsidR="00126ACD" w:rsidRDefault="00126AC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15C5"/>
    <w:multiLevelType w:val="hybridMultilevel"/>
    <w:tmpl w:val="46801F04"/>
    <w:numStyleLink w:val="Zaimportowanystyl2"/>
  </w:abstractNum>
  <w:abstractNum w:abstractNumId="1" w15:restartNumberingAfterBreak="0">
    <w:nsid w:val="1C176604"/>
    <w:multiLevelType w:val="hybridMultilevel"/>
    <w:tmpl w:val="CF14BF08"/>
    <w:numStyleLink w:val="Zaimportowanystyl4"/>
  </w:abstractNum>
  <w:abstractNum w:abstractNumId="2" w15:restartNumberingAfterBreak="0">
    <w:nsid w:val="2F7F4478"/>
    <w:multiLevelType w:val="hybridMultilevel"/>
    <w:tmpl w:val="CA12AF42"/>
    <w:styleLink w:val="Zaimportowanystyl1"/>
    <w:lvl w:ilvl="0" w:tplc="E888309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89FE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28A85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DC04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8E63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E92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849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02BA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2AC8AC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542636"/>
    <w:multiLevelType w:val="hybridMultilevel"/>
    <w:tmpl w:val="5658F676"/>
    <w:styleLink w:val="Zaimportowanystyl5"/>
    <w:lvl w:ilvl="0" w:tplc="A8F2DF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D27A1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692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EADB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8E2B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C498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C08C7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F4EE2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CE01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9D418E"/>
    <w:multiLevelType w:val="hybridMultilevel"/>
    <w:tmpl w:val="CA12AF42"/>
    <w:numStyleLink w:val="Zaimportowanystyl1"/>
  </w:abstractNum>
  <w:abstractNum w:abstractNumId="5" w15:restartNumberingAfterBreak="0">
    <w:nsid w:val="422C4C3E"/>
    <w:multiLevelType w:val="hybridMultilevel"/>
    <w:tmpl w:val="46801F04"/>
    <w:styleLink w:val="Zaimportowanystyl2"/>
    <w:lvl w:ilvl="0" w:tplc="660AE26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6115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CBADA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C603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6A00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EF2FE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A22F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A2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D2E6C0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B13041"/>
    <w:multiLevelType w:val="hybridMultilevel"/>
    <w:tmpl w:val="CF14BF08"/>
    <w:styleLink w:val="Zaimportowanystyl4"/>
    <w:lvl w:ilvl="0" w:tplc="23F25A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70121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CFBE8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707D1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94F70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4A684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F0B16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040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2D09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3830E4"/>
    <w:multiLevelType w:val="hybridMultilevel"/>
    <w:tmpl w:val="A60E075C"/>
    <w:styleLink w:val="Zaimportowanystyl3"/>
    <w:lvl w:ilvl="0" w:tplc="9B94225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422D88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48ACA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4FA74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232B6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0E1C56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C47136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8DA8E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A244D0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7D77ED"/>
    <w:multiLevelType w:val="hybridMultilevel"/>
    <w:tmpl w:val="A60E075C"/>
    <w:numStyleLink w:val="Zaimportowanystyl3"/>
  </w:abstractNum>
  <w:abstractNum w:abstractNumId="9" w15:restartNumberingAfterBreak="0">
    <w:nsid w:val="78FC37C5"/>
    <w:multiLevelType w:val="hybridMultilevel"/>
    <w:tmpl w:val="5658F676"/>
    <w:numStyleLink w:val="Zaimportowanystyl5"/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9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CD"/>
    <w:rsid w:val="000B62B4"/>
    <w:rsid w:val="00126ACD"/>
    <w:rsid w:val="002203A1"/>
    <w:rsid w:val="002B407C"/>
    <w:rsid w:val="0031058E"/>
    <w:rsid w:val="0038557D"/>
    <w:rsid w:val="00424F3A"/>
    <w:rsid w:val="00591D72"/>
    <w:rsid w:val="005E2B0C"/>
    <w:rsid w:val="00953ECF"/>
    <w:rsid w:val="00C4478C"/>
    <w:rsid w:val="00C728ED"/>
    <w:rsid w:val="00C75AC3"/>
    <w:rsid w:val="00ED3672"/>
    <w:rsid w:val="00ED7414"/>
    <w:rsid w:val="00F77533"/>
    <w:rsid w:val="00FC3E9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9DBA"/>
  <w15:docId w15:val="{274549FE-592B-4838-A3D4-18FDB1C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703"/>
        <w:tab w:val="right" w:pos="9406"/>
      </w:tabs>
    </w:pPr>
    <w:rPr>
      <w:rFonts w:cs="Arial Unicode MS"/>
      <w:color w:val="000000"/>
      <w:u w:color="000000"/>
    </w:rPr>
  </w:style>
  <w:style w:type="paragraph" w:styleId="Zwykytekst">
    <w:name w:val="Plain Text"/>
    <w:rPr>
      <w:rFonts w:ascii="Courier New" w:eastAsia="Courier New" w:hAnsi="Courier New" w:cs="Courier New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odstawowywcity2">
    <w:name w:val="Body Text Indent 2"/>
    <w:pPr>
      <w:tabs>
        <w:tab w:val="left" w:pos="1401"/>
      </w:tabs>
      <w:spacing w:line="360" w:lineRule="auto"/>
      <w:ind w:left="426"/>
    </w:pPr>
    <w:rPr>
      <w:rFonts w:eastAsia="Times New Roman"/>
      <w:color w:val="000000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Tekstpodstawowy2">
    <w:name w:val="Body Text 2"/>
    <w:pPr>
      <w:spacing w:line="360" w:lineRule="auto"/>
      <w:jc w:val="both"/>
    </w:pPr>
    <w:rPr>
      <w:rFonts w:cs="Arial Unicode MS"/>
      <w:color w:val="000000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1574</Words>
  <Characters>9445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Miroslaw Checik</cp:lastModifiedBy>
  <cp:revision>16</cp:revision>
  <dcterms:created xsi:type="dcterms:W3CDTF">2020-06-05T09:00:00Z</dcterms:created>
  <dcterms:modified xsi:type="dcterms:W3CDTF">2020-06-05T12:10:00Z</dcterms:modified>
</cp:coreProperties>
</file>