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D3892" w14:textId="77777777" w:rsidR="00FF6633" w:rsidRDefault="00FF6633" w:rsidP="00FF66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bookmarkStart w:id="0" w:name="_Hlk165968034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KARTA ZGŁOSZENIOWA NA SZKOLENIE KANDYDATÓW NA PRÓBKOBIORCÓW WODY</w:t>
      </w:r>
    </w:p>
    <w:bookmarkEnd w:id="0"/>
    <w:p w14:paraId="7FDFF893" w14:textId="77777777" w:rsidR="00FF6633" w:rsidRDefault="00FF6633" w:rsidP="00FF66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9105" w:type="dxa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10"/>
        <w:gridCol w:w="6895"/>
      </w:tblGrid>
      <w:tr w:rsidR="00926918" w14:paraId="7A214AB1" w14:textId="77777777" w:rsidTr="009E0266">
        <w:tc>
          <w:tcPr>
            <w:tcW w:w="91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074CFC" w14:textId="1D7D1873" w:rsidR="00926918" w:rsidRPr="00CB390D" w:rsidRDefault="00926918" w:rsidP="00014C74">
            <w:pPr>
              <w:suppressLineNumbers/>
              <w:suppressAutoHyphens/>
              <w:snapToGrid w:val="0"/>
              <w:spacing w:line="252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CB390D">
              <w:rPr>
                <w:rFonts w:ascii="Calibri" w:eastAsia="Times New Roman" w:hAnsi="Calibri" w:cs="Calibri"/>
                <w:b/>
                <w:bCs/>
                <w:lang w:eastAsia="zh-CN"/>
              </w:rPr>
              <w:t xml:space="preserve">Szkolenie </w:t>
            </w:r>
            <w:r w:rsidR="00CF2ABD">
              <w:rPr>
                <w:rFonts w:ascii="Calibri" w:eastAsia="Times New Roman" w:hAnsi="Calibri" w:cs="Calibri"/>
                <w:b/>
                <w:bCs/>
                <w:lang w:eastAsia="zh-CN"/>
              </w:rPr>
              <w:t>6</w:t>
            </w:r>
            <w:r w:rsidRPr="00CB390D">
              <w:rPr>
                <w:rFonts w:ascii="Calibri" w:eastAsia="Times New Roman" w:hAnsi="Calibri" w:cs="Calibri"/>
                <w:b/>
                <w:bCs/>
                <w:lang w:eastAsia="zh-CN"/>
              </w:rPr>
              <w:t xml:space="preserve"> </w:t>
            </w:r>
            <w:r w:rsidR="00CF2ABD">
              <w:rPr>
                <w:rFonts w:ascii="Calibri" w:eastAsia="Times New Roman" w:hAnsi="Calibri" w:cs="Calibri"/>
                <w:b/>
                <w:bCs/>
                <w:lang w:eastAsia="zh-CN"/>
              </w:rPr>
              <w:t>listopad</w:t>
            </w:r>
            <w:r w:rsidRPr="00CB390D">
              <w:rPr>
                <w:rFonts w:ascii="Calibri" w:eastAsia="Times New Roman" w:hAnsi="Calibri" w:cs="Calibri"/>
                <w:b/>
                <w:bCs/>
                <w:lang w:eastAsia="zh-CN"/>
              </w:rPr>
              <w:t>a 2025 r.</w:t>
            </w:r>
          </w:p>
        </w:tc>
      </w:tr>
      <w:tr w:rsidR="00FF6633" w14:paraId="496C5E0F" w14:textId="77777777" w:rsidTr="00FA5154">
        <w:tc>
          <w:tcPr>
            <w:tcW w:w="2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A3B5EE9" w14:textId="1670D2FF" w:rsidR="00FF6633" w:rsidRDefault="00FE5A38" w:rsidP="00014C74">
            <w:pPr>
              <w:suppressLineNumbers/>
              <w:suppressAutoHyphens/>
              <w:spacing w:line="252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zh-CN"/>
              </w:rPr>
              <w:t>Imię i nazwisko uczestnika</w:t>
            </w:r>
          </w:p>
        </w:tc>
        <w:tc>
          <w:tcPr>
            <w:tcW w:w="68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B4FF2B" w14:textId="77777777" w:rsidR="00FF6633" w:rsidRDefault="00FF6633" w:rsidP="00014C74">
            <w:pPr>
              <w:suppressLineNumbers/>
              <w:suppressAutoHyphens/>
              <w:snapToGrid w:val="0"/>
              <w:spacing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</w:p>
          <w:p w14:paraId="74ADC506" w14:textId="77777777" w:rsidR="00FF6633" w:rsidRDefault="00FF6633" w:rsidP="00014C74">
            <w:pPr>
              <w:suppressLineNumbers/>
              <w:suppressAutoHyphens/>
              <w:spacing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FF6633" w14:paraId="64053869" w14:textId="77777777" w:rsidTr="00FA5154">
        <w:tc>
          <w:tcPr>
            <w:tcW w:w="2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D613EFD" w14:textId="39D845DC" w:rsidR="00FF6633" w:rsidRPr="00FE5A38" w:rsidRDefault="00FE5A38" w:rsidP="00014C74">
            <w:pPr>
              <w:suppressLineNumbers/>
              <w:suppressAutoHyphens/>
              <w:spacing w:line="252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FE5A38">
              <w:rPr>
                <w:rFonts w:ascii="Calibri" w:eastAsia="Times New Roman" w:hAnsi="Calibri" w:cs="Calibri"/>
                <w:b/>
                <w:bCs/>
                <w:lang w:eastAsia="zh-CN"/>
              </w:rPr>
              <w:t>Nazwa instytucji/zakładu pracy, dokładny adres</w:t>
            </w:r>
          </w:p>
        </w:tc>
        <w:tc>
          <w:tcPr>
            <w:tcW w:w="68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A4C12" w14:textId="77777777" w:rsidR="00FF6633" w:rsidRDefault="00FF6633" w:rsidP="00014C74">
            <w:pPr>
              <w:suppressLineNumbers/>
              <w:suppressAutoHyphens/>
              <w:snapToGrid w:val="0"/>
              <w:spacing w:line="252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FE5A38" w14:paraId="5943B2CC" w14:textId="77777777" w:rsidTr="00FA5154">
        <w:tc>
          <w:tcPr>
            <w:tcW w:w="2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C189BE5" w14:textId="3403DFE8" w:rsidR="00FE5A38" w:rsidRPr="00FE5A38" w:rsidRDefault="00FE5A38" w:rsidP="00014C74">
            <w:pPr>
              <w:suppressLineNumbers/>
              <w:suppressAutoHyphens/>
              <w:spacing w:line="252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zh-CN"/>
              </w:rPr>
              <w:t>Stanowisko</w:t>
            </w:r>
          </w:p>
        </w:tc>
        <w:tc>
          <w:tcPr>
            <w:tcW w:w="68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2172F2" w14:textId="77777777" w:rsidR="00FE5A38" w:rsidRDefault="00FE5A38" w:rsidP="00014C74">
            <w:pPr>
              <w:suppressLineNumbers/>
              <w:suppressAutoHyphens/>
              <w:snapToGrid w:val="0"/>
              <w:spacing w:line="252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FF6633" w14:paraId="55D742C7" w14:textId="77777777" w:rsidTr="00FA5154">
        <w:tc>
          <w:tcPr>
            <w:tcW w:w="2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752074F" w14:textId="35D0936B" w:rsidR="00FF6633" w:rsidRPr="00FE5A38" w:rsidRDefault="00FE5A38" w:rsidP="00014C74">
            <w:pPr>
              <w:suppressLineNumbers/>
              <w:suppressAutoHyphens/>
              <w:spacing w:line="252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zh-CN"/>
              </w:rPr>
              <w:t>NIP zakładu pracy</w:t>
            </w:r>
          </w:p>
        </w:tc>
        <w:tc>
          <w:tcPr>
            <w:tcW w:w="68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EF4281" w14:textId="77777777" w:rsidR="00FF6633" w:rsidRDefault="00FF6633" w:rsidP="00014C74">
            <w:pPr>
              <w:suppressLineNumbers/>
              <w:suppressAutoHyphens/>
              <w:snapToGrid w:val="0"/>
              <w:spacing w:line="252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FE5A38" w14:paraId="09372C05" w14:textId="77777777" w:rsidTr="00FA5154">
        <w:tc>
          <w:tcPr>
            <w:tcW w:w="2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798630" w14:textId="1EEFF87F" w:rsidR="00FE5A38" w:rsidRPr="00FE5A38" w:rsidRDefault="00FE5A38" w:rsidP="00014C74">
            <w:pPr>
              <w:suppressLineNumbers/>
              <w:suppressAutoHyphens/>
              <w:spacing w:line="252" w:lineRule="auto"/>
              <w:jc w:val="center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FE5A38">
              <w:rPr>
                <w:rFonts w:ascii="Calibri" w:eastAsia="Times New Roman" w:hAnsi="Calibri" w:cs="Calibri"/>
                <w:b/>
                <w:bCs/>
                <w:lang w:eastAsia="zh-CN"/>
              </w:rPr>
              <w:t>Adres e-mail</w:t>
            </w:r>
            <w:r>
              <w:rPr>
                <w:rFonts w:ascii="Calibri" w:eastAsia="Times New Roman" w:hAnsi="Calibri" w:cs="Calibri"/>
                <w:b/>
                <w:bCs/>
                <w:lang w:eastAsia="zh-CN"/>
              </w:rPr>
              <w:t xml:space="preserve"> do kontaktu</w:t>
            </w:r>
          </w:p>
        </w:tc>
        <w:tc>
          <w:tcPr>
            <w:tcW w:w="68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DB861" w14:textId="77777777" w:rsidR="00FE5A38" w:rsidRDefault="00FE5A38" w:rsidP="00014C74">
            <w:pPr>
              <w:suppressLineNumbers/>
              <w:suppressAutoHyphens/>
              <w:snapToGrid w:val="0"/>
              <w:spacing w:line="252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FF6633" w14:paraId="44A17793" w14:textId="77777777" w:rsidTr="00FA5154">
        <w:tc>
          <w:tcPr>
            <w:tcW w:w="2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981BA10" w14:textId="4296BF78" w:rsidR="00FF6633" w:rsidRPr="00FE5A38" w:rsidRDefault="00FE5A38" w:rsidP="00014C74">
            <w:pPr>
              <w:suppressLineNumbers/>
              <w:suppressAutoHyphens/>
              <w:spacing w:after="0" w:line="200" w:lineRule="atLeast"/>
              <w:rPr>
                <w:rFonts w:ascii="Calibri" w:eastAsia="Times New Roman" w:hAnsi="Calibri" w:cs="Calibri"/>
                <w:b/>
                <w:bCs/>
                <w:lang w:eastAsia="zh-CN"/>
              </w:rPr>
            </w:pPr>
            <w:r w:rsidRPr="00FE5A38">
              <w:rPr>
                <w:rFonts w:ascii="Calibri" w:eastAsia="Times New Roman" w:hAnsi="Calibri" w:cs="Calibri"/>
                <w:b/>
                <w:bCs/>
                <w:lang w:eastAsia="zh-CN"/>
              </w:rPr>
              <w:t>Telefon kontaktowy</w:t>
            </w:r>
          </w:p>
        </w:tc>
        <w:tc>
          <w:tcPr>
            <w:tcW w:w="68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CBC717" w14:textId="38FCCADC" w:rsidR="00FF6633" w:rsidRDefault="00FF6633" w:rsidP="00014C74">
            <w:pPr>
              <w:suppressLineNumbers/>
              <w:suppressAutoHyphens/>
              <w:spacing w:line="252" w:lineRule="auto"/>
              <w:jc w:val="both"/>
              <w:rPr>
                <w:rFonts w:ascii="Calibri" w:eastAsia="Times New Roman" w:hAnsi="Calibri" w:cs="Calibri"/>
                <w:lang w:eastAsia="zh-CN"/>
              </w:rPr>
            </w:pPr>
          </w:p>
        </w:tc>
      </w:tr>
      <w:tr w:rsidR="00FF6633" w14:paraId="281DE506" w14:textId="77777777" w:rsidTr="00FA5154">
        <w:tc>
          <w:tcPr>
            <w:tcW w:w="9105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CF91ED" w14:textId="1A486C79" w:rsidR="00FF6633" w:rsidRDefault="00FF6633" w:rsidP="00014C74">
            <w:pPr>
              <w:suppressAutoHyphens/>
              <w:spacing w:after="0" w:line="200" w:lineRule="atLeast"/>
              <w:jc w:val="both"/>
              <w:rPr>
                <w:rFonts w:ascii="Calibri" w:eastAsia="Times New Roman" w:hAnsi="Calibri" w:cs="Calibri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zh-CN"/>
              </w:rPr>
              <w:t xml:space="preserve">UWAGA: </w:t>
            </w:r>
            <w:r w:rsidR="00CB390D">
              <w:rPr>
                <w:rFonts w:ascii="Calibri" w:eastAsia="Times New Roman" w:hAnsi="Calibri" w:cs="Calibri"/>
                <w:sz w:val="18"/>
                <w:szCs w:val="18"/>
                <w:lang w:eastAsia="zh-CN"/>
              </w:rPr>
              <w:t xml:space="preserve">Liczba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zh-CN"/>
              </w:rPr>
              <w:t>miejsc ograniczona. O udziale w szkoleniu decyduje kolejność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zh-CN"/>
              </w:rPr>
              <w:t xml:space="preserve">zgłoszeń. Płatność należy uregulować w terminie wskazanym na fakturze. </w:t>
            </w:r>
          </w:p>
        </w:tc>
      </w:tr>
    </w:tbl>
    <w:p w14:paraId="4BDC165F" w14:textId="7FA26C17" w:rsidR="00081F3F" w:rsidRPr="00081F3F" w:rsidRDefault="00081F3F" w:rsidP="00081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  <w:r w:rsidRPr="00081F3F">
        <w:rPr>
          <w:rFonts w:ascii="Times New Roman" w:eastAsia="Times New Roman" w:hAnsi="Times New Roman" w:cs="Times New Roman"/>
          <w:i/>
          <w:iCs/>
          <w:color w:val="000000"/>
          <w:lang w:eastAsia="pl-PL"/>
        </w:rPr>
        <w:t>Wyrażam zgodę na przechowywanie i przetwarzanie moich danych osobowych dla potrzeb niezbędnych do realizacji szkolenia z zakresu pobierania próbek wody w Wojewódzkiej Stacji Sanitarno-Epidemiologicznej w Olsztynie (zgodnie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6D100B95" w14:textId="77777777" w:rsidR="00081F3F" w:rsidRPr="00081F3F" w:rsidRDefault="00081F3F" w:rsidP="00081F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lang w:eastAsia="pl-PL"/>
        </w:rPr>
      </w:pPr>
    </w:p>
    <w:p w14:paraId="656106A2" w14:textId="77777777" w:rsidR="00FF6633" w:rsidRPr="006D03D1" w:rsidRDefault="00FF6633" w:rsidP="00FF6633"/>
    <w:p w14:paraId="7FF3A983" w14:textId="77777777" w:rsidR="00BA3D5C" w:rsidRDefault="00BA3D5C"/>
    <w:p w14:paraId="724700F3" w14:textId="77777777" w:rsidR="00081F3F" w:rsidRDefault="00081F3F" w:rsidP="00081F3F"/>
    <w:p w14:paraId="73186A43" w14:textId="1914D614" w:rsidR="00081F3F" w:rsidRDefault="00081F3F" w:rsidP="00081F3F">
      <w:pPr>
        <w:tabs>
          <w:tab w:val="left" w:pos="7245"/>
        </w:tabs>
      </w:pPr>
      <w:r>
        <w:tab/>
        <w:t>…………………</w:t>
      </w:r>
      <w:r w:rsidR="00093440">
        <w:t>………………</w:t>
      </w:r>
    </w:p>
    <w:p w14:paraId="2BFB9C00" w14:textId="54CEFF0F" w:rsidR="00081F3F" w:rsidRPr="00081F3F" w:rsidRDefault="00081F3F" w:rsidP="00081F3F">
      <w:pPr>
        <w:tabs>
          <w:tab w:val="left" w:pos="7245"/>
        </w:tabs>
      </w:pPr>
      <w:r>
        <w:tab/>
        <w:t>Podpis uczestnika szkolenia</w:t>
      </w:r>
    </w:p>
    <w:sectPr w:rsidR="00081F3F" w:rsidRPr="00081F3F" w:rsidSect="001073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D5C"/>
    <w:rsid w:val="00046889"/>
    <w:rsid w:val="00081F3F"/>
    <w:rsid w:val="00093440"/>
    <w:rsid w:val="001073F5"/>
    <w:rsid w:val="00167028"/>
    <w:rsid w:val="001D099B"/>
    <w:rsid w:val="008145EF"/>
    <w:rsid w:val="00926918"/>
    <w:rsid w:val="00BA3D5C"/>
    <w:rsid w:val="00C949C1"/>
    <w:rsid w:val="00CB390D"/>
    <w:rsid w:val="00CF2ABD"/>
    <w:rsid w:val="00FA5154"/>
    <w:rsid w:val="00FE5A38"/>
    <w:rsid w:val="00FF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C1E50"/>
  <w15:chartTrackingRefBased/>
  <w15:docId w15:val="{04284E1C-5FCF-4435-9258-BDF6D2933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6633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3D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3D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3D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3D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3D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3D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3D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3D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3D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3D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3D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3D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3D5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3D5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3D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3D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3D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3D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3D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A3D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3D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A3D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3D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A3D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3D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A3D5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3D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3D5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3D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831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Agnieszka Jankowska</dc:creator>
  <cp:keywords/>
  <dc:description/>
  <cp:lastModifiedBy>WSSE Olsztyn - Małgorzata Dej</cp:lastModifiedBy>
  <cp:revision>3</cp:revision>
  <dcterms:created xsi:type="dcterms:W3CDTF">2025-07-02T11:55:00Z</dcterms:created>
  <dcterms:modified xsi:type="dcterms:W3CDTF">2025-07-02T11:56:00Z</dcterms:modified>
</cp:coreProperties>
</file>