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FD" w:rsidRPr="00BB29C5" w:rsidRDefault="006373FD" w:rsidP="006373FD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7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6373FD" w:rsidRPr="00BB29C5" w:rsidRDefault="006373FD" w:rsidP="006373FD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6373FD" w:rsidRPr="00BB29C5" w:rsidRDefault="006373FD" w:rsidP="006373FD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BB29C5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B29C5">
        <w:rPr>
          <w:rFonts w:asciiTheme="minorHAnsi" w:hAnsiTheme="minorHAnsi" w:cstheme="minorHAnsi"/>
          <w:sz w:val="22"/>
          <w:szCs w:val="22"/>
        </w:rPr>
        <w:t xml:space="preserve"> r.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BB29C5">
        <w:rPr>
          <w:rFonts w:asciiTheme="minorHAnsi" w:hAnsiTheme="minorHAnsi" w:cstheme="minorHAnsi"/>
          <w:sz w:val="22"/>
          <w:szCs w:val="22"/>
        </w:rPr>
        <w:t xml:space="preserve"> ze zm.), oddaję do dyspozycji Wykonawcy: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B29C5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6373FD" w:rsidRPr="00BB29C5" w:rsidRDefault="006373FD" w:rsidP="006373F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BB29C5">
        <w:rPr>
          <w:rFonts w:asciiTheme="minorHAnsi" w:hAnsiTheme="minorHAnsi" w:cstheme="minorHAnsi"/>
          <w:b/>
          <w:sz w:val="22"/>
          <w:szCs w:val="22"/>
        </w:rPr>
        <w:t>. Usługa utrzymania czystości w siedzibie Głównego Inspektoratu Farmaceutycznego na</w:t>
      </w:r>
      <w:r>
        <w:rPr>
          <w:rFonts w:asciiTheme="minorHAnsi" w:hAnsiTheme="minorHAnsi" w:cstheme="minorHAnsi"/>
          <w:b/>
          <w:sz w:val="22"/>
          <w:szCs w:val="22"/>
        </w:rPr>
        <w:t xml:space="preserve"> okres 12 miesięcy  - </w:t>
      </w:r>
      <w:r w:rsidRPr="008005BB">
        <w:rPr>
          <w:rFonts w:asciiTheme="minorHAnsi" w:hAnsiTheme="minorHAnsi" w:cstheme="minorHAnsi"/>
          <w:b/>
          <w:sz w:val="22"/>
          <w:szCs w:val="22"/>
        </w:rPr>
        <w:t>BAG.261.14.2023.ACZ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373FD" w:rsidRPr="00BB29C5" w:rsidRDefault="006373FD" w:rsidP="006373FD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6373FD" w:rsidRPr="00BB29C5" w:rsidRDefault="006373FD" w:rsidP="006373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6373FD" w:rsidRPr="00BB29C5" w:rsidRDefault="006373FD" w:rsidP="006373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6373FD" w:rsidRPr="00BB29C5" w:rsidRDefault="006373FD" w:rsidP="006373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6373FD" w:rsidRPr="00BB29C5" w:rsidRDefault="006373FD" w:rsidP="006373F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6373FD" w:rsidRPr="00BB29C5" w:rsidRDefault="006373FD" w:rsidP="006373FD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6373FD" w:rsidRPr="00BB29C5" w:rsidRDefault="006373FD" w:rsidP="006373FD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6373FD" w:rsidRPr="00BB29C5" w:rsidRDefault="006373FD" w:rsidP="006373FD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6373FD" w:rsidRPr="00BB29C5" w:rsidRDefault="006373FD" w:rsidP="006373F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6373FD" w:rsidRPr="00BB29C5" w:rsidRDefault="006373FD" w:rsidP="006373FD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</w:t>
      </w:r>
      <w:r>
        <w:rPr>
          <w:rFonts w:asciiTheme="minorHAnsi" w:hAnsiTheme="minorHAnsi" w:cstheme="minorHAnsi"/>
          <w:szCs w:val="22"/>
        </w:rPr>
        <w:t>2</w:t>
      </w:r>
      <w:r w:rsidRPr="00BB29C5">
        <w:rPr>
          <w:rFonts w:asciiTheme="minorHAnsi" w:hAnsiTheme="minorHAnsi" w:cstheme="minorHAnsi"/>
          <w:szCs w:val="22"/>
        </w:rPr>
        <w:t xml:space="preserve"> r. poz. 1</w:t>
      </w:r>
      <w:r>
        <w:rPr>
          <w:rFonts w:asciiTheme="minorHAnsi" w:hAnsiTheme="minorHAnsi" w:cstheme="minorHAnsi"/>
          <w:szCs w:val="22"/>
        </w:rPr>
        <w:t>710</w:t>
      </w:r>
      <w:r w:rsidRPr="00BB29C5">
        <w:rPr>
          <w:rFonts w:asciiTheme="minorHAnsi" w:hAnsiTheme="minorHAnsi" w:cstheme="minorHAnsi"/>
          <w:szCs w:val="22"/>
        </w:rPr>
        <w:t xml:space="preserve"> ze zm.)</w:t>
      </w:r>
    </w:p>
    <w:p w:rsidR="006373FD" w:rsidRPr="00BB29C5" w:rsidRDefault="006373FD" w:rsidP="006373FD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</w:t>
      </w: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lastRenderedPageBreak/>
        <w:t xml:space="preserve">Zamawiającemu wraz z dokumentami potwierdzającymi prawo do reprezentacji Wykonawcy przez osobę podpisującą ofertę. </w:t>
      </w:r>
    </w:p>
    <w:p w:rsidR="00A75662" w:rsidRDefault="00A75662">
      <w:bookmarkStart w:id="0" w:name="_GoBack"/>
      <w:bookmarkEnd w:id="0"/>
    </w:p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A2"/>
    <w:rsid w:val="005053A2"/>
    <w:rsid w:val="006373FD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6BCE-4649-44CD-AC8D-F57DD3F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3FD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1"/>
    <w:qFormat/>
    <w:rsid w:val="006373F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6373F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2023-05-26T12:42:00Z</dcterms:created>
  <dcterms:modified xsi:type="dcterms:W3CDTF">2023-05-26T12:43:00Z</dcterms:modified>
</cp:coreProperties>
</file>