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7EED6" w14:textId="2176E509" w:rsidR="00941F84" w:rsidRDefault="00F3666C">
      <w:pPr>
        <w:ind w:left="14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Załącznik nr </w:t>
      </w:r>
      <w:r w:rsidR="00592E87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 do SWZ</w:t>
      </w:r>
    </w:p>
    <w:p w14:paraId="51926866" w14:textId="77777777" w:rsidR="00941F84" w:rsidRDefault="00F3666C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Wykonawca:</w:t>
      </w:r>
    </w:p>
    <w:p w14:paraId="046EACE9" w14:textId="77777777" w:rsidR="0098195F" w:rsidRDefault="00F3666C" w:rsidP="0098195F">
      <w:pPr>
        <w:spacing w:after="0" w:line="240" w:lineRule="auto"/>
        <w:ind w:right="59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</w:t>
      </w:r>
    </w:p>
    <w:p w14:paraId="0F17DB6E" w14:textId="77777777" w:rsidR="0098195F" w:rsidRDefault="0098195F" w:rsidP="0098195F">
      <w:pPr>
        <w:spacing w:after="0" w:line="240" w:lineRule="auto"/>
        <w:ind w:right="5954"/>
        <w:rPr>
          <w:rFonts w:ascii="Arial" w:eastAsia="Arial" w:hAnsi="Arial" w:cs="Arial"/>
          <w:sz w:val="20"/>
          <w:szCs w:val="20"/>
        </w:rPr>
      </w:pPr>
    </w:p>
    <w:p w14:paraId="78BBF707" w14:textId="24EC0F68" w:rsidR="00941F84" w:rsidRDefault="00F3666C" w:rsidP="0098195F">
      <w:pPr>
        <w:spacing w:after="0" w:line="240" w:lineRule="auto"/>
        <w:ind w:right="59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</w:t>
      </w:r>
    </w:p>
    <w:p w14:paraId="5E00CFE9" w14:textId="77777777" w:rsidR="00941F84" w:rsidRDefault="00F3666C" w:rsidP="0098195F">
      <w:pPr>
        <w:spacing w:after="0" w:line="240" w:lineRule="auto"/>
        <w:ind w:right="5263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(nazwa Wykonawcy, adres siedziby) </w:t>
      </w:r>
    </w:p>
    <w:p w14:paraId="271E2936" w14:textId="77777777" w:rsidR="0098195F" w:rsidRDefault="0098195F" w:rsidP="0098195F">
      <w:pPr>
        <w:spacing w:after="0" w:line="240" w:lineRule="auto"/>
        <w:ind w:right="5263"/>
        <w:rPr>
          <w:rFonts w:ascii="Arial" w:eastAsia="Arial" w:hAnsi="Arial" w:cs="Arial"/>
          <w:i/>
          <w:sz w:val="16"/>
          <w:szCs w:val="16"/>
        </w:rPr>
      </w:pPr>
    </w:p>
    <w:p w14:paraId="60350DF6" w14:textId="77777777" w:rsidR="00941F84" w:rsidRDefault="00F3666C">
      <w:pPr>
        <w:ind w:right="5953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reprezentowany przez:</w:t>
      </w:r>
    </w:p>
    <w:p w14:paraId="6E657AEB" w14:textId="77777777" w:rsidR="00941F84" w:rsidRDefault="00F3666C" w:rsidP="0098195F">
      <w:pPr>
        <w:spacing w:after="0" w:line="240" w:lineRule="auto"/>
        <w:ind w:right="59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</w:t>
      </w:r>
    </w:p>
    <w:p w14:paraId="4130EDED" w14:textId="2E7869AD" w:rsidR="00941F84" w:rsidRDefault="00F3666C" w:rsidP="0098195F">
      <w:pPr>
        <w:spacing w:after="0" w:line="240" w:lineRule="auto"/>
        <w:ind w:right="3987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(imię i nazwisko osoby/osób reprezentującej/-cych Wykonawcę)</w:t>
      </w:r>
    </w:p>
    <w:p w14:paraId="6EB9DE42" w14:textId="77777777" w:rsidR="00701C93" w:rsidRPr="00701C93" w:rsidRDefault="00701C93" w:rsidP="00701C93">
      <w:pPr>
        <w:spacing w:after="0"/>
        <w:ind w:right="3987"/>
        <w:rPr>
          <w:rFonts w:ascii="Arial" w:eastAsia="Arial" w:hAnsi="Arial" w:cs="Arial"/>
          <w:i/>
          <w:sz w:val="16"/>
          <w:szCs w:val="16"/>
        </w:rPr>
      </w:pPr>
    </w:p>
    <w:p w14:paraId="0D248181" w14:textId="77777777" w:rsidR="00941F84" w:rsidRDefault="00F3666C">
      <w:pPr>
        <w:shd w:val="clear" w:color="auto" w:fill="BFBFBF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OŚWIADCZENIE WYKONAWCY</w:t>
      </w:r>
    </w:p>
    <w:p w14:paraId="4C88F4A0" w14:textId="77777777" w:rsidR="00941F84" w:rsidRDefault="00941F8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1D71E5" w14:textId="038F553C" w:rsidR="00941F84" w:rsidRDefault="00F3666C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DOTYCZĄCE PRZYNALEŻNOŚCI LUB BRAKU PRZYNALEŻNOŚCI DO TEJ SAMEJ GRUPY KAPITAŁOWEJ</w:t>
      </w:r>
      <w:r>
        <w:rPr>
          <w:rFonts w:ascii="Arial" w:eastAsia="Arial" w:hAnsi="Arial" w:cs="Arial"/>
          <w:b/>
          <w:u w:val="single"/>
        </w:rPr>
        <w:t xml:space="preserve">, </w:t>
      </w:r>
      <w:r>
        <w:rPr>
          <w:rFonts w:ascii="Arial" w:eastAsia="Arial" w:hAnsi="Arial" w:cs="Arial"/>
          <w:b/>
          <w:sz w:val="21"/>
          <w:szCs w:val="21"/>
          <w:u w:val="single"/>
        </w:rPr>
        <w:t>o której mowa w art. 108 ust. 1 ustawy z dnia 11 września 2019 r. Prawo zamówień publicznych (t.j. Dz.U. z 202</w:t>
      </w:r>
      <w:r w:rsidR="008A6662">
        <w:rPr>
          <w:rFonts w:ascii="Arial" w:eastAsia="Arial" w:hAnsi="Arial" w:cs="Arial"/>
          <w:b/>
          <w:sz w:val="21"/>
          <w:szCs w:val="21"/>
          <w:u w:val="single"/>
        </w:rPr>
        <w:t>4</w:t>
      </w:r>
      <w:r>
        <w:rPr>
          <w:rFonts w:ascii="Arial" w:eastAsia="Arial" w:hAnsi="Arial" w:cs="Arial"/>
          <w:b/>
          <w:sz w:val="21"/>
          <w:szCs w:val="21"/>
          <w:u w:val="single"/>
        </w:rPr>
        <w:t xml:space="preserve"> r., poz. </w:t>
      </w:r>
      <w:r w:rsidR="008A6662">
        <w:rPr>
          <w:rFonts w:ascii="Arial" w:eastAsia="Arial" w:hAnsi="Arial" w:cs="Arial"/>
          <w:b/>
          <w:sz w:val="21"/>
          <w:szCs w:val="21"/>
          <w:u w:val="single"/>
        </w:rPr>
        <w:t>1320</w:t>
      </w:r>
      <w:r>
        <w:rPr>
          <w:rFonts w:ascii="Arial" w:eastAsia="Arial" w:hAnsi="Arial" w:cs="Arial"/>
          <w:b/>
          <w:sz w:val="21"/>
          <w:szCs w:val="21"/>
          <w:u w:val="single"/>
        </w:rPr>
        <w:t>)</w:t>
      </w:r>
    </w:p>
    <w:p w14:paraId="2DA73AE1" w14:textId="77777777" w:rsidR="00941F84" w:rsidRDefault="00941F84">
      <w:pP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</w:p>
    <w:p w14:paraId="038A97AB" w14:textId="247BC0FE" w:rsidR="00941F84" w:rsidRPr="006C2CFD" w:rsidRDefault="00F3666C" w:rsidP="006C2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6C2CFD">
        <w:rPr>
          <w:rFonts w:ascii="Arial" w:eastAsia="Arial" w:hAnsi="Arial" w:cs="Arial"/>
        </w:rPr>
        <w:t>W związku z prowadzonym przez Zamawiającego postępowaniem o udzielenie zamówienia pn.</w:t>
      </w:r>
      <w:r w:rsidRPr="006C2CFD">
        <w:rPr>
          <w:rFonts w:ascii="Arial" w:hAnsi="Arial" w:cs="Arial"/>
        </w:rPr>
        <w:t xml:space="preserve"> </w:t>
      </w:r>
      <w:r w:rsidRPr="006C2CFD">
        <w:rPr>
          <w:rFonts w:ascii="Arial" w:eastAsia="Arial" w:hAnsi="Arial" w:cs="Arial"/>
          <w:b/>
        </w:rPr>
        <w:t>„</w:t>
      </w:r>
      <w:r w:rsidR="00666689">
        <w:rPr>
          <w:rFonts w:ascii="Arial" w:eastAsia="Arial" w:hAnsi="Arial" w:cs="Arial"/>
          <w:b/>
        </w:rPr>
        <w:t>Dostawa</w:t>
      </w:r>
      <w:r w:rsidR="0072521C" w:rsidRPr="006C2CFD">
        <w:rPr>
          <w:rFonts w:ascii="Arial" w:eastAsia="Arial" w:hAnsi="Arial" w:cs="Arial"/>
          <w:b/>
        </w:rPr>
        <w:t xml:space="preserve"> </w:t>
      </w:r>
      <w:r w:rsidR="00592E87">
        <w:rPr>
          <w:rFonts w:ascii="Arial" w:eastAsia="Arial" w:hAnsi="Arial" w:cs="Arial"/>
          <w:b/>
        </w:rPr>
        <w:t>instrumentów muzycznych</w:t>
      </w:r>
      <w:r w:rsidR="008A6662">
        <w:rPr>
          <w:rFonts w:ascii="Arial" w:eastAsia="Arial" w:hAnsi="Arial" w:cs="Arial"/>
          <w:b/>
        </w:rPr>
        <w:t>”</w:t>
      </w:r>
      <w:r w:rsidRPr="006C2CFD">
        <w:rPr>
          <w:rFonts w:ascii="Arial" w:eastAsia="Arial" w:hAnsi="Arial" w:cs="Arial"/>
        </w:rPr>
        <w:t xml:space="preserve"> oświadczam</w:t>
      </w:r>
      <w:r w:rsidR="00701C93" w:rsidRPr="00E54BA7">
        <w:rPr>
          <w:rStyle w:val="Odwoanieprzypisudolnego"/>
          <w:rFonts w:ascii="Arial" w:eastAsia="Arial" w:hAnsi="Arial" w:cs="Arial"/>
          <w:b/>
          <w:bCs/>
          <w:sz w:val="28"/>
          <w:szCs w:val="28"/>
        </w:rPr>
        <w:footnoteReference w:id="1"/>
      </w:r>
      <w:r w:rsidRPr="006C2CFD">
        <w:rPr>
          <w:rFonts w:ascii="Arial" w:eastAsia="Arial" w:hAnsi="Arial" w:cs="Arial"/>
        </w:rPr>
        <w:t xml:space="preserve">, </w:t>
      </w:r>
      <w:r w:rsidRPr="006C2CFD">
        <w:rPr>
          <w:rFonts w:ascii="Arial" w:eastAsia="Arial" w:hAnsi="Arial" w:cs="Arial"/>
          <w:color w:val="000000"/>
        </w:rPr>
        <w:t xml:space="preserve">że </w:t>
      </w:r>
      <w:r w:rsidR="00594A22" w:rsidRPr="006C2CFD">
        <w:rPr>
          <w:rFonts w:ascii="Arial" w:eastAsia="Arial" w:hAnsi="Arial" w:cs="Arial"/>
          <w:color w:val="000000"/>
        </w:rPr>
        <w:t>podmiot,</w:t>
      </w:r>
      <w:r w:rsidRPr="006C2CFD">
        <w:rPr>
          <w:rFonts w:ascii="Arial" w:eastAsia="Arial" w:hAnsi="Arial" w:cs="Arial"/>
          <w:color w:val="000000"/>
        </w:rPr>
        <w:t xml:space="preserve"> który reprezentuję:</w:t>
      </w:r>
    </w:p>
    <w:p w14:paraId="76E92AFF" w14:textId="3F992697" w:rsidR="00941F84" w:rsidRPr="006C2CFD" w:rsidRDefault="006F31BB" w:rsidP="006C2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</w:rPr>
      </w:pPr>
      <w:r w:rsidRPr="001F2FD3">
        <w:rPr>
          <w:rFonts w:ascii="Arial" w:eastAsia="Arial" w:hAnsi="Arial" w:cs="Arial"/>
          <w:b/>
          <w:bCs/>
          <w:color w:val="000000"/>
          <w:sz w:val="32"/>
          <w:szCs w:val="32"/>
        </w:rPr>
        <w:t></w:t>
      </w:r>
      <w:r w:rsidRPr="006C2CFD">
        <w:rPr>
          <w:rFonts w:ascii="Arial" w:eastAsia="Arial" w:hAnsi="Arial" w:cs="Arial"/>
          <w:color w:val="000000"/>
        </w:rPr>
        <w:t xml:space="preserve"> </w:t>
      </w:r>
      <w:r w:rsidR="006C2CFD">
        <w:rPr>
          <w:rFonts w:ascii="Arial" w:eastAsia="Arial" w:hAnsi="Arial" w:cs="Arial"/>
          <w:color w:val="000000"/>
        </w:rPr>
        <w:t xml:space="preserve">  </w:t>
      </w:r>
      <w:r w:rsidR="00F3666C" w:rsidRPr="006C2CFD">
        <w:rPr>
          <w:rFonts w:ascii="Arial" w:eastAsia="Arial" w:hAnsi="Arial" w:cs="Arial"/>
          <w:b/>
          <w:color w:val="000000"/>
          <w:u w:val="single"/>
        </w:rPr>
        <w:t>nie należy</w:t>
      </w:r>
      <w:r w:rsidR="00F3666C" w:rsidRPr="006C2CFD">
        <w:rPr>
          <w:rFonts w:ascii="Arial" w:eastAsia="Arial" w:hAnsi="Arial" w:cs="Arial"/>
          <w:color w:val="000000"/>
        </w:rPr>
        <w:t xml:space="preserve"> do tej samej grupy kapitałowej z żadnym z Wykonawców, którzy złożyli ofertę w niniejszym postępowaniu.</w:t>
      </w:r>
    </w:p>
    <w:p w14:paraId="6A237B76" w14:textId="553D67A7" w:rsidR="00941F84" w:rsidRPr="006C2CFD" w:rsidRDefault="006F31BB" w:rsidP="006C2C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</w:rPr>
      </w:pPr>
      <w:r w:rsidRPr="001F2FD3">
        <w:rPr>
          <w:rFonts w:ascii="Arial" w:eastAsia="Arial" w:hAnsi="Arial" w:cs="Arial"/>
          <w:b/>
          <w:bCs/>
          <w:color w:val="000000"/>
          <w:sz w:val="32"/>
          <w:szCs w:val="32"/>
        </w:rPr>
        <w:t></w:t>
      </w:r>
      <w:r w:rsidRPr="006C2CFD">
        <w:rPr>
          <w:rFonts w:ascii="Arial" w:eastAsia="Arial" w:hAnsi="Arial" w:cs="Arial"/>
          <w:color w:val="000000"/>
        </w:rPr>
        <w:t xml:space="preserve"> </w:t>
      </w:r>
      <w:r w:rsidR="006C2CFD">
        <w:rPr>
          <w:rFonts w:ascii="Arial" w:eastAsia="Arial" w:hAnsi="Arial" w:cs="Arial"/>
          <w:color w:val="000000"/>
        </w:rPr>
        <w:t xml:space="preserve">  </w:t>
      </w:r>
      <w:r w:rsidR="00F3666C" w:rsidRPr="006C2CFD">
        <w:rPr>
          <w:rFonts w:ascii="Arial" w:eastAsia="Arial" w:hAnsi="Arial" w:cs="Arial"/>
          <w:b/>
          <w:u w:val="single"/>
        </w:rPr>
        <w:t>należy</w:t>
      </w:r>
      <w:r w:rsidR="00F3666C" w:rsidRPr="006C2CFD">
        <w:rPr>
          <w:rFonts w:ascii="Arial" w:eastAsia="Arial" w:hAnsi="Arial" w:cs="Arial"/>
        </w:rPr>
        <w:t xml:space="preserve"> do tej samej grupy kapitałowej z następującymi Wykonawcami,  którzy złożyli ofertę w niniejszym postępowaniu:</w:t>
      </w:r>
      <w:r w:rsidR="006C2CFD" w:rsidRPr="006C2CFD">
        <w:rPr>
          <w:rFonts w:ascii="Arial" w:hAnsi="Arial" w:cs="Arial"/>
          <w:b/>
          <w:bCs/>
          <w:iCs/>
          <w:highlight w:val="lightGray"/>
        </w:rPr>
        <w:t xml:space="preserve"> </w:t>
      </w:r>
      <w:r w:rsidR="00F3666C" w:rsidRPr="006C2C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680E08" wp14:editId="21EF2B24">
                <wp:simplePos x="0" y="0"/>
                <wp:positionH relativeFrom="column">
                  <wp:posOffset>101601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04" name="Dowolny kształt: kształ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6588" y="3780000"/>
                          <a:ext cx="58388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 h="1" extrusionOk="0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443D66" w14:textId="77777777" w:rsidR="00941F84" w:rsidRPr="006C2CFD" w:rsidRDefault="00F3666C" w:rsidP="006C2CFD">
      <w:pPr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6C2CFD">
        <w:rPr>
          <w:rFonts w:ascii="Arial" w:eastAsia="Arial" w:hAnsi="Arial" w:cs="Arial"/>
        </w:rPr>
        <w:t>…………………………………………………………..</w:t>
      </w:r>
    </w:p>
    <w:p w14:paraId="4AF46299" w14:textId="77777777" w:rsidR="00941F84" w:rsidRPr="006C2CFD" w:rsidRDefault="00F3666C" w:rsidP="006C2CFD">
      <w:pPr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6C2CFD">
        <w:rPr>
          <w:rFonts w:ascii="Arial" w:eastAsia="Arial" w:hAnsi="Arial" w:cs="Arial"/>
        </w:rPr>
        <w:t>………………………………………………….……….</w:t>
      </w:r>
    </w:p>
    <w:p w14:paraId="1C775AD4" w14:textId="77777777" w:rsidR="00941F84" w:rsidRPr="006C2CFD" w:rsidRDefault="00F3666C" w:rsidP="006C2CFD">
      <w:pPr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6C2CFD">
        <w:rPr>
          <w:rFonts w:ascii="Arial" w:eastAsia="Arial" w:hAnsi="Arial" w:cs="Arial"/>
        </w:rPr>
        <w:t xml:space="preserve">Jednocześnie przedkładam dowody, że powiązania z innym wykonawcą nie prowadzą do zakłócenia konkurencji w postępowaniu o udzielenie przedmiotowego zamówienia: </w:t>
      </w:r>
    </w:p>
    <w:p w14:paraId="159CCC26" w14:textId="0B11DE4A" w:rsidR="006F31BB" w:rsidRDefault="00F3666C" w:rsidP="00BF06CE">
      <w:pPr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6C2CFD">
        <w:rPr>
          <w:rFonts w:ascii="Arial" w:eastAsia="Arial" w:hAnsi="Arial" w:cs="Arial"/>
        </w:rPr>
        <w:t>……………………………………………………………………………………………………</w:t>
      </w:r>
    </w:p>
    <w:p w14:paraId="6266F0DD" w14:textId="77777777" w:rsidR="00941F84" w:rsidRDefault="00F3666C">
      <w:pPr>
        <w:shd w:val="clear" w:color="auto" w:fill="BFBFBF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DOTYCZĄCE PODANYCH INFORMACJI:</w:t>
      </w:r>
    </w:p>
    <w:p w14:paraId="22334366" w14:textId="77777777" w:rsidR="00941F84" w:rsidRDefault="00F3666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Oświadczam, że wszystkie informacje podane w powyższym oświadczeniu są aktualne </w:t>
      </w:r>
      <w:r>
        <w:rPr>
          <w:rFonts w:ascii="Arial" w:eastAsia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76D3700B" w14:textId="77777777" w:rsidR="00C3015D" w:rsidRDefault="00C3015D" w:rsidP="00F3666C">
      <w:pPr>
        <w:tabs>
          <w:tab w:val="left" w:pos="3300"/>
        </w:tabs>
        <w:rPr>
          <w:rFonts w:ascii="Arial" w:eastAsia="Arial" w:hAnsi="Arial" w:cs="Arial"/>
        </w:rPr>
      </w:pPr>
    </w:p>
    <w:p w14:paraId="1D1A54F4" w14:textId="77777777" w:rsidR="00BF06CE" w:rsidRPr="002F2450" w:rsidRDefault="00BF06CE" w:rsidP="00BF06CE">
      <w:pPr>
        <w:spacing w:after="0" w:line="240" w:lineRule="auto"/>
        <w:ind w:left="2832" w:firstLine="708"/>
        <w:jc w:val="right"/>
        <w:rPr>
          <w:rFonts w:ascii="Arial" w:hAnsi="Arial" w:cs="Arial"/>
          <w:sz w:val="18"/>
          <w:szCs w:val="18"/>
        </w:rPr>
      </w:pPr>
      <w:r w:rsidRPr="002F2450"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1639CC04" w14:textId="77777777" w:rsidR="00BF06CE" w:rsidRPr="00AD4625" w:rsidRDefault="00BF06CE" w:rsidP="00BF06CE">
      <w:pPr>
        <w:spacing w:after="0" w:line="240" w:lineRule="auto"/>
        <w:ind w:left="3540" w:hanging="354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AD4625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(kwalifikowany podpis elektroniczny/podpis zaufany/podpis osobisty (e-dowód) </w:t>
      </w:r>
      <w:r w:rsidRPr="00AD4625">
        <w:rPr>
          <w:rFonts w:ascii="Arial" w:hAnsi="Arial" w:cs="Arial"/>
          <w:sz w:val="18"/>
          <w:szCs w:val="18"/>
        </w:rPr>
        <w:t>osoby(osób) upoważnionej(ych) do podpisania oświadczenia w imieniu Wykonawcy(ów)</w:t>
      </w:r>
    </w:p>
    <w:p w14:paraId="7F2A8417" w14:textId="77777777" w:rsidR="00BF06CE" w:rsidRDefault="00BF06CE" w:rsidP="00F3666C">
      <w:pPr>
        <w:tabs>
          <w:tab w:val="left" w:pos="3300"/>
        </w:tabs>
        <w:rPr>
          <w:rFonts w:ascii="Arial" w:eastAsia="Arial" w:hAnsi="Arial" w:cs="Arial"/>
        </w:rPr>
      </w:pPr>
    </w:p>
    <w:p w14:paraId="0D9EC3AA" w14:textId="77777777" w:rsidR="00C3015D" w:rsidRPr="00F3666C" w:rsidRDefault="00C3015D" w:rsidP="00F3666C">
      <w:pPr>
        <w:tabs>
          <w:tab w:val="left" w:pos="3300"/>
        </w:tabs>
        <w:rPr>
          <w:rFonts w:ascii="Arial" w:eastAsia="Arial" w:hAnsi="Arial" w:cs="Arial"/>
        </w:rPr>
      </w:pPr>
    </w:p>
    <w:sectPr w:rsidR="00C3015D" w:rsidRPr="00F3666C" w:rsidSect="00730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4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D492B" w14:textId="77777777" w:rsidR="00231D41" w:rsidRDefault="00231D41">
      <w:pPr>
        <w:spacing w:after="0" w:line="240" w:lineRule="auto"/>
      </w:pPr>
      <w:r>
        <w:separator/>
      </w:r>
    </w:p>
  </w:endnote>
  <w:endnote w:type="continuationSeparator" w:id="0">
    <w:p w14:paraId="1F92A3E3" w14:textId="77777777" w:rsidR="00231D41" w:rsidRDefault="0023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04FC3" w14:textId="77777777" w:rsidR="00941F84" w:rsidRDefault="00941F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5452013"/>
      <w:docPartObj>
        <w:docPartGallery w:val="Page Numbers (Bottom of Page)"/>
        <w:docPartUnique/>
      </w:docPartObj>
    </w:sdtPr>
    <w:sdtContent>
      <w:p w14:paraId="33930655" w14:textId="0F52D8DB" w:rsidR="00730F91" w:rsidRDefault="00730F91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03B5E943" w14:textId="116B8379" w:rsidR="00941F84" w:rsidRDefault="00941F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A492B" w14:textId="77777777" w:rsidR="00941F84" w:rsidRDefault="00941F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5CF11" w14:textId="77777777" w:rsidR="00231D41" w:rsidRDefault="00231D41">
      <w:pPr>
        <w:spacing w:after="0" w:line="240" w:lineRule="auto"/>
      </w:pPr>
      <w:r>
        <w:separator/>
      </w:r>
    </w:p>
  </w:footnote>
  <w:footnote w:type="continuationSeparator" w:id="0">
    <w:p w14:paraId="3BAA7EC3" w14:textId="77777777" w:rsidR="00231D41" w:rsidRDefault="00231D41">
      <w:pPr>
        <w:spacing w:after="0" w:line="240" w:lineRule="auto"/>
      </w:pPr>
      <w:r>
        <w:continuationSeparator/>
      </w:r>
    </w:p>
  </w:footnote>
  <w:footnote w:id="1">
    <w:p w14:paraId="1AA4FB9D" w14:textId="5FD2EF72" w:rsidR="00701C93" w:rsidRPr="00701C93" w:rsidRDefault="00701C9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Zaznaczyć znakiem X we właściwej pozycji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D2C3F" w14:textId="77777777" w:rsidR="00941F84" w:rsidRDefault="00941F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D7FE3" w14:textId="57EA054D" w:rsidR="00594A22" w:rsidRDefault="00594A22" w:rsidP="00594A22">
    <w:pPr>
      <w:tabs>
        <w:tab w:val="center" w:pos="4536"/>
        <w:tab w:val="right" w:pos="9072"/>
      </w:tabs>
      <w:jc w:val="right"/>
      <w:rPr>
        <w:sz w:val="24"/>
        <w:szCs w:val="24"/>
      </w:rPr>
    </w:pPr>
  </w:p>
  <w:p w14:paraId="5A1BBF67" w14:textId="6C2B71E0" w:rsidR="00941F84" w:rsidRPr="00594A22" w:rsidRDefault="00F3666C" w:rsidP="00594A22">
    <w:pPr>
      <w:tabs>
        <w:tab w:val="center" w:pos="4536"/>
        <w:tab w:val="right" w:pos="9072"/>
      </w:tabs>
      <w:rPr>
        <w:sz w:val="24"/>
        <w:szCs w:val="24"/>
      </w:rPr>
    </w:pPr>
    <w:r>
      <w:rPr>
        <w:sz w:val="24"/>
        <w:szCs w:val="24"/>
      </w:rPr>
      <w:t xml:space="preserve">nr postępowania </w:t>
    </w:r>
    <w:r w:rsidR="00592E87" w:rsidRPr="00592E87">
      <w:rPr>
        <w:sz w:val="24"/>
        <w:szCs w:val="24"/>
      </w:rPr>
      <w:t>SE.26.1.2024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0307" w14:textId="77777777" w:rsidR="00941F84" w:rsidRDefault="00941F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12186"/>
    <w:multiLevelType w:val="multilevel"/>
    <w:tmpl w:val="7EF297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8823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84"/>
    <w:rsid w:val="00010C0D"/>
    <w:rsid w:val="000A1467"/>
    <w:rsid w:val="000D7579"/>
    <w:rsid w:val="001F2FD3"/>
    <w:rsid w:val="00231D41"/>
    <w:rsid w:val="002451C7"/>
    <w:rsid w:val="002F2450"/>
    <w:rsid w:val="00336E63"/>
    <w:rsid w:val="0037721E"/>
    <w:rsid w:val="003C6C05"/>
    <w:rsid w:val="00471521"/>
    <w:rsid w:val="00512B6B"/>
    <w:rsid w:val="0053159F"/>
    <w:rsid w:val="00563797"/>
    <w:rsid w:val="00592E87"/>
    <w:rsid w:val="00594A22"/>
    <w:rsid w:val="005968EC"/>
    <w:rsid w:val="00666689"/>
    <w:rsid w:val="006876C2"/>
    <w:rsid w:val="006B3C81"/>
    <w:rsid w:val="006C2CFD"/>
    <w:rsid w:val="006E4AB8"/>
    <w:rsid w:val="006E6041"/>
    <w:rsid w:val="006F31BB"/>
    <w:rsid w:val="00701C93"/>
    <w:rsid w:val="0072521C"/>
    <w:rsid w:val="00730F91"/>
    <w:rsid w:val="007768E0"/>
    <w:rsid w:val="007819C5"/>
    <w:rsid w:val="00823A12"/>
    <w:rsid w:val="008468D5"/>
    <w:rsid w:val="008A6662"/>
    <w:rsid w:val="008B4EE7"/>
    <w:rsid w:val="00920FE8"/>
    <w:rsid w:val="00930DBF"/>
    <w:rsid w:val="00941F84"/>
    <w:rsid w:val="0098195F"/>
    <w:rsid w:val="00A56C41"/>
    <w:rsid w:val="00A9543C"/>
    <w:rsid w:val="00BF06CE"/>
    <w:rsid w:val="00C3015D"/>
    <w:rsid w:val="00C32B93"/>
    <w:rsid w:val="00C97CBE"/>
    <w:rsid w:val="00CE4790"/>
    <w:rsid w:val="00D3650C"/>
    <w:rsid w:val="00D90B82"/>
    <w:rsid w:val="00E4726E"/>
    <w:rsid w:val="00E54BA7"/>
    <w:rsid w:val="00E92CA2"/>
    <w:rsid w:val="00EF5385"/>
    <w:rsid w:val="00F3666C"/>
    <w:rsid w:val="00F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020D6"/>
  <w15:docId w15:val="{3B4E0890-B73F-449E-855D-61BD5FDC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wykytekst1">
    <w:name w:val="Zwykły tekst1"/>
    <w:basedOn w:val="Normalny"/>
    <w:rsid w:val="006F31B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zIu3x/38GI9Y6IaUkvQMRRjifA==">AMUW2mX/kwCmlVkT5C8YoWhbTXoIxMoJ7QRS4iKx5uW7V0xVqDQiSlFahOVrMTxX84Z58weYUyDPEGS4mr67zQxtzoGDojTEyk+Tul3YclIT3MASqPbcuVg=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Lodziński</cp:lastModifiedBy>
  <cp:revision>7</cp:revision>
  <dcterms:created xsi:type="dcterms:W3CDTF">2024-07-02T07:12:00Z</dcterms:created>
  <dcterms:modified xsi:type="dcterms:W3CDTF">2024-11-07T18:02:00Z</dcterms:modified>
</cp:coreProperties>
</file>