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6D58AC">
        <w:t>Ambasady RP w Mińsku na Białorusi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6D58AC">
        <w:rPr>
          <w:b/>
        </w:rPr>
        <w:t>Ambasadę RP w Mińsku na Białorusi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6D58AC">
        <w:t>Ambasador RP w Mińsku</w:t>
      </w:r>
      <w:r>
        <w:t xml:space="preserve"> ul.</w:t>
      </w:r>
      <w:r w:rsidR="006D58AC">
        <w:t xml:space="preserve"> </w:t>
      </w:r>
      <w:proofErr w:type="spellStart"/>
      <w:r w:rsidR="006D58AC">
        <w:t>Biaduli</w:t>
      </w:r>
      <w:proofErr w:type="spellEnd"/>
      <w:r w:rsidR="006D58AC">
        <w:t xml:space="preserve"> 11, </w:t>
      </w:r>
      <w:r w:rsidRPr="002D7BA2">
        <w:t xml:space="preserve"> </w:t>
      </w:r>
      <w:r w:rsidR="006D58AC">
        <w:t xml:space="preserve">220034 Mińsk, </w:t>
      </w:r>
      <w:r w:rsidR="00C6665D" w:rsidRPr="002D7BA2">
        <w:t xml:space="preserve">, </w:t>
      </w:r>
      <w:r w:rsidRPr="002D7BA2">
        <w:t xml:space="preserve">tel. </w:t>
      </w:r>
      <w:r w:rsidR="00C6665D" w:rsidRPr="002D7BA2">
        <w:t>+37</w:t>
      </w:r>
      <w:r w:rsidR="002D7BA2" w:rsidRPr="002D7BA2">
        <w:t>5 </w:t>
      </w:r>
      <w:r w:rsidR="006D58AC">
        <w:t>17 3885200</w:t>
      </w:r>
      <w:bookmarkStart w:id="0" w:name="_GoBack"/>
      <w:bookmarkEnd w:id="0"/>
      <w:r w:rsidRPr="002D7BA2">
        <w:t xml:space="preserve">, e-mail: </w:t>
      </w:r>
      <w:r w:rsidR="006D58AC" w:rsidRPr="006D58AC">
        <w:t>minsk.amb.sekretariat@msz.gov.pl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2D7BA2">
        <w:t>Grodnie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2D7BA2">
        <w:t>Białoruś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2D7BA2">
        <w:t>Białoruś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</w:t>
      </w:r>
      <w:r w:rsidR="008C0118">
        <w:lastRenderedPageBreak/>
        <w:t>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6D58AC"/>
    <w:rsid w:val="008B2B95"/>
    <w:rsid w:val="008C0118"/>
    <w:rsid w:val="00A0075F"/>
    <w:rsid w:val="00BA4ECC"/>
    <w:rsid w:val="00C6665D"/>
    <w:rsid w:val="00C6762D"/>
    <w:rsid w:val="00CB28BA"/>
    <w:rsid w:val="00CD4A22"/>
    <w:rsid w:val="00D54EBB"/>
    <w:rsid w:val="00D77397"/>
    <w:rsid w:val="00D85A81"/>
    <w:rsid w:val="00E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5C17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Urbański Marek</cp:lastModifiedBy>
  <cp:revision>3</cp:revision>
  <cp:lastPrinted>2021-08-20T09:08:00Z</cp:lastPrinted>
  <dcterms:created xsi:type="dcterms:W3CDTF">2021-12-01T10:05:00Z</dcterms:created>
  <dcterms:modified xsi:type="dcterms:W3CDTF">2022-06-01T10:20:00Z</dcterms:modified>
</cp:coreProperties>
</file>