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A933" w14:textId="234B2D1A" w:rsidR="00380D73" w:rsidRPr="0026514F" w:rsidRDefault="00380D73" w:rsidP="00380D73">
      <w:pPr>
        <w:spacing w:after="0" w:line="288" w:lineRule="auto"/>
        <w:jc w:val="center"/>
        <w:rPr>
          <w:rFonts w:cstheme="minorHAnsi"/>
          <w:b/>
          <w:smallCaps/>
          <w:sz w:val="36"/>
          <w:szCs w:val="36"/>
        </w:rPr>
      </w:pPr>
      <w:r w:rsidRPr="0026514F">
        <w:rPr>
          <w:rFonts w:cstheme="minorHAnsi"/>
          <w:b/>
          <w:smallCaps/>
          <w:sz w:val="36"/>
          <w:szCs w:val="36"/>
        </w:rPr>
        <w:t>I</w:t>
      </w:r>
      <w:r w:rsidR="00C04A71" w:rsidRPr="0026514F">
        <w:rPr>
          <w:rFonts w:cstheme="minorHAnsi"/>
          <w:b/>
          <w:smallCaps/>
          <w:sz w:val="36"/>
          <w:szCs w:val="36"/>
        </w:rPr>
        <w:t>V</w:t>
      </w:r>
      <w:r w:rsidRPr="0026514F">
        <w:rPr>
          <w:rFonts w:cstheme="minorHAnsi"/>
          <w:b/>
          <w:smallCaps/>
          <w:sz w:val="36"/>
          <w:szCs w:val="36"/>
        </w:rPr>
        <w:t xml:space="preserve"> Elbląski Konkurs Piosenki Przedszkolnej</w:t>
      </w:r>
    </w:p>
    <w:p w14:paraId="6DEBF63F" w14:textId="2C4DF153" w:rsidR="00380D73" w:rsidRPr="0026514F" w:rsidRDefault="00660D83" w:rsidP="00380D73">
      <w:pPr>
        <w:spacing w:after="0" w:line="288" w:lineRule="auto"/>
        <w:jc w:val="center"/>
        <w:rPr>
          <w:rFonts w:cstheme="minorHAnsi"/>
          <w:b/>
          <w:smallCaps/>
          <w:sz w:val="32"/>
          <w:szCs w:val="32"/>
        </w:rPr>
      </w:pPr>
      <w:r w:rsidRPr="0026514F">
        <w:rPr>
          <w:rFonts w:cstheme="minorHAnsi"/>
          <w:b/>
          <w:smallCaps/>
          <w:sz w:val="32"/>
          <w:szCs w:val="32"/>
        </w:rPr>
        <w:t>7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</w:t>
      </w:r>
      <w:r w:rsidRPr="0026514F">
        <w:rPr>
          <w:rFonts w:cstheme="minorHAnsi"/>
          <w:b/>
          <w:smallCaps/>
          <w:sz w:val="32"/>
          <w:szCs w:val="32"/>
        </w:rPr>
        <w:t xml:space="preserve">marca </w:t>
      </w:r>
      <w:r w:rsidR="00380D73" w:rsidRPr="0026514F">
        <w:rPr>
          <w:rFonts w:cstheme="minorHAnsi"/>
          <w:b/>
          <w:smallCaps/>
          <w:sz w:val="32"/>
          <w:szCs w:val="32"/>
        </w:rPr>
        <w:t>202</w:t>
      </w:r>
      <w:r w:rsidRPr="0026514F">
        <w:rPr>
          <w:rFonts w:cstheme="minorHAnsi"/>
          <w:b/>
          <w:smallCaps/>
          <w:sz w:val="32"/>
          <w:szCs w:val="32"/>
        </w:rPr>
        <w:t>4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r.</w:t>
      </w:r>
    </w:p>
    <w:p w14:paraId="1052BE4F" w14:textId="77777777" w:rsidR="00380D73" w:rsidRPr="0026514F" w:rsidRDefault="00380D73" w:rsidP="00380D73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515B9412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Oświadczam, iż zgodnie z Ustawą o ochronie danych osobowych z 10 maja 2018 r. (Dz. U. z 2018r. poz.1000) wyrażam zgodę na przetwarzanie danych osobowych mojego dziecka </w:t>
      </w:r>
    </w:p>
    <w:p w14:paraId="414C594B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90A7B8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12317F07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(imię i nazwisko dziecka)</w:t>
      </w:r>
    </w:p>
    <w:p w14:paraId="0FE2DDA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D5D11CE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przez organizatorów do celów związanych z jego uczestnictwem </w:t>
      </w:r>
    </w:p>
    <w:p w14:paraId="4680B4AC" w14:textId="1C9AE33E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>w I</w:t>
      </w:r>
      <w:r w:rsidR="00414630" w:rsidRPr="0026514F">
        <w:rPr>
          <w:rFonts w:cstheme="minorHAnsi"/>
          <w:sz w:val="26"/>
          <w:szCs w:val="26"/>
        </w:rPr>
        <w:t>V</w:t>
      </w:r>
      <w:r w:rsidRPr="0026514F">
        <w:rPr>
          <w:rFonts w:cstheme="minorHAnsi"/>
          <w:sz w:val="26"/>
          <w:szCs w:val="26"/>
        </w:rPr>
        <w:t xml:space="preserve"> Elbląskim Konkursie Piosenki Przedszkolnej</w:t>
      </w:r>
    </w:p>
    <w:p w14:paraId="52A00419" w14:textId="77777777" w:rsidR="00380D73" w:rsidRPr="0026514F" w:rsidRDefault="00380D73" w:rsidP="00380D73">
      <w:pPr>
        <w:tabs>
          <w:tab w:val="left" w:pos="5890"/>
        </w:tabs>
        <w:spacing w:after="0" w:line="312" w:lineRule="auto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ab/>
      </w:r>
    </w:p>
    <w:p w14:paraId="5FCA163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66C2FB5E" w14:textId="6F6FDC9D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>Oświadczam, że zapoznałam/ zapoznałem się z regulaminem I</w:t>
      </w:r>
      <w:r w:rsidR="00414630" w:rsidRPr="0026514F">
        <w:rPr>
          <w:rFonts w:cstheme="minorHAnsi"/>
          <w:sz w:val="26"/>
          <w:szCs w:val="26"/>
        </w:rPr>
        <w:t>V</w:t>
      </w:r>
      <w:r w:rsidRPr="0026514F">
        <w:rPr>
          <w:rFonts w:cstheme="minorHAnsi"/>
          <w:sz w:val="26"/>
          <w:szCs w:val="26"/>
        </w:rPr>
        <w:t xml:space="preserve"> Elbląskiego Konkursu Piosenki Przedszkolnej i akceptuję jego postanowienia</w:t>
      </w:r>
    </w:p>
    <w:p w14:paraId="6132389C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5EB2B55A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08E4212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2D7A3E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15B71E73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2D17D33B" w14:textId="77777777" w:rsidR="00380D73" w:rsidRPr="0026514F" w:rsidRDefault="00380D73" w:rsidP="00380D73">
      <w:pPr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>Oświadczam, że wyrażam zgodę na publikowanie wyników konkursu oraz upubliczniania wizerunku mojego dziecka zarejestrowanego podczas uczestnictwa w konkursie: w mediach, serwisach społecznościowych, na stronach internetowych, a także upublicznienia danych osobowych (tj. imię i nazwisko) uczestników i laureatów konkursu.</w:t>
      </w:r>
    </w:p>
    <w:p w14:paraId="060F53C8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150DCED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4DC5B865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53FD8C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6D6D0FB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C00676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CCF4180" w14:textId="77777777" w:rsidR="004005BD" w:rsidRPr="0026514F" w:rsidRDefault="004005BD">
      <w:pPr>
        <w:rPr>
          <w:rFonts w:cstheme="minorHAnsi"/>
        </w:rPr>
      </w:pPr>
    </w:p>
    <w:sectPr w:rsidR="004005BD" w:rsidRPr="0026514F" w:rsidSect="00ED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73"/>
    <w:rsid w:val="0026514F"/>
    <w:rsid w:val="00380D73"/>
    <w:rsid w:val="004005BD"/>
    <w:rsid w:val="00414630"/>
    <w:rsid w:val="00660D83"/>
    <w:rsid w:val="006F4658"/>
    <w:rsid w:val="00C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4BC2"/>
  <w15:chartTrackingRefBased/>
  <w15:docId w15:val="{00BC6C08-3C65-471C-A9FC-339A20F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D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Rys</cp:lastModifiedBy>
  <cp:revision>8</cp:revision>
  <dcterms:created xsi:type="dcterms:W3CDTF">2022-10-31T17:39:00Z</dcterms:created>
  <dcterms:modified xsi:type="dcterms:W3CDTF">2023-11-07T09:01:00Z</dcterms:modified>
</cp:coreProperties>
</file>