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349CD418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144ECB" w:rsidRPr="00144ECB">
        <w:rPr>
          <w:rFonts w:ascii="Arial" w:hAnsi="Arial" w:cs="Arial"/>
          <w:b/>
          <w:iCs/>
          <w:sz w:val="22"/>
          <w:szCs w:val="22"/>
        </w:rPr>
        <w:t>Budowa instalacji fotowoltaicznej o mocy do 50 kWp, nie mniejszej jak 49,6 kWp, na potrzeby pokrycia zapotrzebowania energetycznego budynku biurowego nadleśnictwa wraz z zapleczem socjalnym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036F6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6F2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2C1D687" w14:textId="63C9B536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C7D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14FBDC0" w14:textId="57754F8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F74" w14:textId="3F54B2A2" w:rsidR="00CD04CA" w:rsidRPr="006E6BEF" w:rsidRDefault="00CD04CA" w:rsidP="00CD04CA">
            <w:pPr>
              <w:pStyle w:val="Default"/>
              <w:rPr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CD04CA" w:rsidRPr="006E6BEF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6E6BEF" w:rsidRDefault="00CD04CA" w:rsidP="00706D76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D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6E6BEF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6E6BEF" w:rsidRDefault="00CD04CA" w:rsidP="00706D76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557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5EEC2F5" w14:textId="501CEF21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tymi osobami</w:t>
            </w: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lastRenderedPageBreak/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D7C7" w14:textId="77777777" w:rsidR="00A40520" w:rsidRDefault="00A40520">
      <w:r>
        <w:separator/>
      </w:r>
    </w:p>
  </w:endnote>
  <w:endnote w:type="continuationSeparator" w:id="0">
    <w:p w14:paraId="5DCC216C" w14:textId="77777777" w:rsidR="00A40520" w:rsidRDefault="00A4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2531" w14:textId="77777777" w:rsidR="00DA65C5" w:rsidRDefault="00DA6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2454AE" w:rsidRDefault="002454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2454AE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2454AE" w:rsidRDefault="002454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7CA7" w14:textId="77777777" w:rsidR="00DA65C5" w:rsidRDefault="00DA6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5970" w14:textId="77777777" w:rsidR="00A40520" w:rsidRDefault="00A40520">
      <w:r>
        <w:separator/>
      </w:r>
    </w:p>
  </w:footnote>
  <w:footnote w:type="continuationSeparator" w:id="0">
    <w:p w14:paraId="54457D0D" w14:textId="77777777" w:rsidR="00A40520" w:rsidRDefault="00A4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D0A5" w14:textId="77777777" w:rsidR="00DA65C5" w:rsidRDefault="00DA6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1ADCA54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DA65C5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21DBDCFA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>Zn. spr.: SA.270.</w:t>
    </w:r>
    <w:r w:rsidR="00144ECB">
      <w:rPr>
        <w:rFonts w:ascii="Arial" w:hAnsi="Arial" w:cs="Arial"/>
      </w:rPr>
      <w:t>1</w:t>
    </w:r>
    <w:r w:rsidR="00706D76">
      <w:rPr>
        <w:rFonts w:ascii="Arial" w:hAnsi="Arial" w:cs="Arial"/>
      </w:rPr>
      <w:t>5</w:t>
    </w:r>
    <w:r w:rsidR="002103CB">
      <w:rPr>
        <w:rFonts w:ascii="Arial" w:hAnsi="Arial" w:cs="Arial"/>
      </w:rPr>
      <w:t>.2023</w:t>
    </w:r>
    <w:r w:rsidRPr="00C54B48">
      <w:rPr>
        <w:rFonts w:ascii="Arial" w:hAnsi="Arial" w:cs="Arial"/>
      </w:rPr>
      <w:t xml:space="preserve"> </w:t>
    </w:r>
  </w:p>
  <w:p w14:paraId="518DE55D" w14:textId="77777777" w:rsidR="002454AE" w:rsidRDefault="002454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DCCC" w14:textId="77777777" w:rsidR="00DA65C5" w:rsidRDefault="00DA6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5108">
    <w:abstractNumId w:val="2"/>
  </w:num>
  <w:num w:numId="2" w16cid:durableId="1274173249">
    <w:abstractNumId w:val="1"/>
  </w:num>
  <w:num w:numId="3" w16cid:durableId="1648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44ECB"/>
    <w:rsid w:val="001D2D6F"/>
    <w:rsid w:val="001F1F5F"/>
    <w:rsid w:val="002103CB"/>
    <w:rsid w:val="0024250F"/>
    <w:rsid w:val="002454AE"/>
    <w:rsid w:val="00345C48"/>
    <w:rsid w:val="00401785"/>
    <w:rsid w:val="00451CAB"/>
    <w:rsid w:val="00456762"/>
    <w:rsid w:val="006A72F4"/>
    <w:rsid w:val="006C0BC5"/>
    <w:rsid w:val="006E6BEF"/>
    <w:rsid w:val="00706D76"/>
    <w:rsid w:val="0073707D"/>
    <w:rsid w:val="007B4CEA"/>
    <w:rsid w:val="00800F99"/>
    <w:rsid w:val="008A60C5"/>
    <w:rsid w:val="00940353"/>
    <w:rsid w:val="009E7803"/>
    <w:rsid w:val="00A40520"/>
    <w:rsid w:val="00A6579B"/>
    <w:rsid w:val="00C54B48"/>
    <w:rsid w:val="00CD04CA"/>
    <w:rsid w:val="00CD064D"/>
    <w:rsid w:val="00CE22BA"/>
    <w:rsid w:val="00D76EC2"/>
    <w:rsid w:val="00DA3F46"/>
    <w:rsid w:val="00DA65C5"/>
    <w:rsid w:val="00E6161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6</cp:revision>
  <dcterms:created xsi:type="dcterms:W3CDTF">2021-08-08T20:32:00Z</dcterms:created>
  <dcterms:modified xsi:type="dcterms:W3CDTF">2023-09-19T09:31:00Z</dcterms:modified>
</cp:coreProperties>
</file>