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D1F9" w14:textId="5D5B681A" w:rsidR="00A66323" w:rsidRPr="00A66323" w:rsidRDefault="00A66323" w:rsidP="00A66323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>
        <w:rPr>
          <w:rFonts w:ascii="Times New Roman" w:hAnsi="Times New Roman"/>
          <w:b/>
          <w:bCs/>
          <w:sz w:val="24"/>
          <w:szCs w:val="24"/>
        </w:rPr>
        <w:t xml:space="preserve">REJONOWEGO </w:t>
      </w:r>
      <w:r w:rsidRPr="00A66323">
        <w:rPr>
          <w:rFonts w:ascii="Times New Roman" w:hAnsi="Times New Roman"/>
          <w:b/>
          <w:bCs/>
          <w:sz w:val="24"/>
          <w:szCs w:val="24"/>
        </w:rPr>
        <w:t>W SUWAŁKACH</w:t>
      </w:r>
    </w:p>
    <w:p w14:paraId="55590982" w14:textId="77777777" w:rsidR="00A66323" w:rsidRPr="00D604FF" w:rsidRDefault="00A66323" w:rsidP="00A66323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53CEA814" w14:textId="77777777" w:rsidR="00A66323" w:rsidRPr="00D604FF" w:rsidRDefault="00A66323" w:rsidP="00A66323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3A12D7AA" w14:textId="77777777" w:rsidR="00A66323" w:rsidRPr="00214995" w:rsidRDefault="00A66323" w:rsidP="00A6632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7FE86AC6" w14:textId="77777777" w:rsidR="00A66323" w:rsidRPr="00D604FF" w:rsidRDefault="00A66323" w:rsidP="00A6632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</w:t>
      </w:r>
      <w:r>
        <w:rPr>
          <w:rFonts w:ascii="Times New Roman" w:hAnsi="Times New Roman"/>
          <w:sz w:val="24"/>
          <w:szCs w:val="24"/>
        </w:rPr>
        <w:br/>
      </w:r>
      <w:r w:rsidRPr="00A275CD">
        <w:rPr>
          <w:rFonts w:ascii="Times New Roman" w:hAnsi="Times New Roman"/>
          <w:sz w:val="24"/>
          <w:szCs w:val="24"/>
        </w:rPr>
        <w:t xml:space="preserve">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do partii politycznych ani pełnienia funkcji publicznych, a w odniesieniu do osoby,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co do której nastąpi powołanie także adres zamieszkania, obywatelstwo, imiona rodziców, nazwisko rodowe matki oraz uzyskana w trybie art. 32 § 3 ustawy z dnia 27 lipca 2001 r.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art. 6 ust. 1 lit. a RODO; </w:t>
      </w:r>
    </w:p>
    <w:p w14:paraId="12551BDA" w14:textId="77777777" w:rsidR="00A66323" w:rsidRPr="00D604FF" w:rsidRDefault="00A66323" w:rsidP="00A6632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661A3FA7" w14:textId="77777777" w:rsidR="00A66323" w:rsidRPr="00D604FF" w:rsidRDefault="00A66323" w:rsidP="00A6632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1808D21F" w14:textId="77777777" w:rsidR="00A66323" w:rsidRPr="00D604FF" w:rsidRDefault="00A66323" w:rsidP="00A6632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2571AAAF" w14:textId="77777777" w:rsidR="00A66323" w:rsidRPr="00D604FF" w:rsidRDefault="00A66323" w:rsidP="00A6632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14ADB0A0" w14:textId="77777777" w:rsidR="00A66323" w:rsidRPr="00D604FF" w:rsidRDefault="00A66323" w:rsidP="00A6632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665DB4AD" w14:textId="77777777" w:rsidR="00A66323" w:rsidRPr="00D604FF" w:rsidRDefault="00A66323" w:rsidP="00A6632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 xml:space="preserve">, zaś dokumentacja papierowa złożona przez osoby, które nie zostaną </w:t>
      </w:r>
      <w:r>
        <w:rPr>
          <w:rFonts w:ascii="Times New Roman" w:hAnsi="Times New Roman"/>
          <w:sz w:val="24"/>
          <w:szCs w:val="24"/>
        </w:rPr>
        <w:lastRenderedPageBreak/>
        <w:t>powołane na stanowisko dyrektora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33E946C9" w14:textId="77777777" w:rsidR="00A66323" w:rsidRPr="00D604FF" w:rsidRDefault="00A66323" w:rsidP="00A6632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174D631D" w14:textId="77777777" w:rsidR="00A66323" w:rsidRPr="00D604FF" w:rsidRDefault="00A66323" w:rsidP="00A6632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0EE01E10" w14:textId="77777777" w:rsidR="00A66323" w:rsidRPr="00D604FF" w:rsidRDefault="00A66323" w:rsidP="00A663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będą częściowo przetwarzane w sposób zautomatyzowany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nie będą przetwarzane w sposób zautomatyzowany w ten sposób,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że w wyniku takiego zautomatyzowanego przetwarzania mogłyby zapadać jakiekolwiek decyzje, miałyby być powodowane inne skutki prawne lub w inny sposób miałoby to istotnie wpływać na Pani/Pana sytuację;</w:t>
      </w:r>
    </w:p>
    <w:p w14:paraId="46EE0D13" w14:textId="77777777" w:rsidR="00A66323" w:rsidRPr="00D604FF" w:rsidRDefault="00A66323" w:rsidP="00A6632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357873C2" w14:textId="77777777" w:rsidR="00A66323" w:rsidRDefault="00A66323" w:rsidP="00A66323"/>
    <w:p w14:paraId="68FDBBDB" w14:textId="77777777" w:rsidR="00A66323" w:rsidRDefault="00A66323" w:rsidP="00A66323"/>
    <w:p w14:paraId="0113B145" w14:textId="77777777" w:rsidR="007D7D22" w:rsidRDefault="007D7D22"/>
    <w:sectPr w:rsidR="007D7D22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338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23"/>
    <w:rsid w:val="007D7D22"/>
    <w:rsid w:val="00A6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E88BA"/>
  <w15:chartTrackingRefBased/>
  <w15:docId w15:val="{6BC74FF6-D1C2-4876-BAD1-3A8CE3C6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3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A66323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A66323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A663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2022-06-01T11:43:00Z</dcterms:created>
  <dcterms:modified xsi:type="dcterms:W3CDTF">2022-06-01T11:47:00Z</dcterms:modified>
</cp:coreProperties>
</file>