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BDDB" w14:textId="71CEBBEA" w:rsidR="00B228CC" w:rsidRPr="00FD2BA5" w:rsidRDefault="00B228CC">
      <w:pPr>
        <w:rPr>
          <w:rFonts w:ascii="Calibri" w:hAnsi="Calibri" w:cs="Calibri"/>
        </w:rPr>
      </w:pPr>
    </w:p>
    <w:p w14:paraId="230BF187" w14:textId="20C3BF87" w:rsidR="00C46F99" w:rsidRPr="00FD2BA5" w:rsidRDefault="000962E9" w:rsidP="000962E9">
      <w:pPr>
        <w:jc w:val="center"/>
        <w:rPr>
          <w:rFonts w:ascii="Calibri" w:hAnsi="Calibri" w:cs="Calibri"/>
        </w:rPr>
      </w:pPr>
      <w:r w:rsidRPr="000962E9">
        <w:rPr>
          <w:rFonts w:ascii="Calibri" w:eastAsia="Calibri" w:hAnsi="Calibri" w:cs="Calibri"/>
          <w:b/>
          <w:color w:val="000000" w:themeColor="text1"/>
          <w:sz w:val="24"/>
          <w:szCs w:val="24"/>
        </w:rPr>
        <w:t>OPIS ZMIAN WZGLĘDEM PROJECT PORTFOLIO</w:t>
      </w:r>
    </w:p>
    <w:p w14:paraId="25C8EA7F" w14:textId="77777777" w:rsidR="007A1391" w:rsidRDefault="007A1391" w:rsidP="00F546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700"/>
        <w:gridCol w:w="1194"/>
        <w:gridCol w:w="1409"/>
        <w:gridCol w:w="2258"/>
        <w:gridCol w:w="696"/>
        <w:gridCol w:w="2810"/>
      </w:tblGrid>
      <w:tr w:rsidR="00632C48" w14:paraId="30DC1E86" w14:textId="77777777" w:rsidTr="0033072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C3A41B3" w14:textId="77777777" w:rsidR="00632C48" w:rsidRDefault="00632C48" w:rsidP="00632C4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LP.</w:t>
            </w:r>
          </w:p>
        </w:tc>
        <w:sdt>
          <w:sdtPr>
            <w:rPr>
              <w:rFonts w:ascii="Calibri" w:eastAsia="Times New Roman" w:hAnsi="Calibri" w:cs="Calibri"/>
              <w:b/>
              <w:bCs/>
            </w:rPr>
            <w:id w:val="-136570645"/>
            <w:placeholder>
              <w:docPart w:val="CB661DF8881F430B9B8606661F66026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14:paraId="33087254" w14:textId="6BDA3E7E" w:rsidR="00632C48" w:rsidRDefault="0093597E" w:rsidP="00330726">
                <w:pPr>
                  <w:jc w:val="center"/>
                  <w:textAlignment w:val="baseline"/>
                  <w:rPr>
                    <w:rFonts w:ascii="Calibri" w:eastAsia="Times New Roman" w:hAnsi="Calibri" w:cs="Calibri"/>
                    <w:b/>
                    <w:bCs/>
                  </w:rPr>
                </w:pPr>
                <w:r w:rsidRPr="00757501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tc>
          </w:sdtContent>
        </w:sdt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3E4BF5" w14:textId="77777777" w:rsidR="00632C48" w:rsidRDefault="00632C48" w:rsidP="00632C4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TYP </w:t>
            </w:r>
          </w:p>
          <w:p w14:paraId="4A757885" w14:textId="3E22B31E" w:rsidR="00632C48" w:rsidRDefault="00632C48" w:rsidP="00632C48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ZMIANY</w:t>
            </w:r>
          </w:p>
        </w:tc>
        <w:tc>
          <w:tcPr>
            <w:tcW w:w="2268" w:type="dxa"/>
            <w:tcBorders>
              <w:right w:val="nil"/>
            </w:tcBorders>
          </w:tcPr>
          <w:p w14:paraId="43D999D5" w14:textId="0FE6BC6E" w:rsidR="00632C48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9387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4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32C48">
              <w:rPr>
                <w:rFonts w:ascii="Calibri" w:eastAsia="Times New Roman" w:hAnsi="Calibri" w:cs="Calibri"/>
                <w:b/>
                <w:bCs/>
              </w:rPr>
              <w:t xml:space="preserve">  BUDŻET</w:t>
            </w:r>
          </w:p>
          <w:p w14:paraId="0C49DD0A" w14:textId="1B189253" w:rsidR="00632C48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10595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4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32C48">
              <w:rPr>
                <w:rFonts w:ascii="Calibri" w:eastAsia="Times New Roman" w:hAnsi="Calibri" w:cs="Calibri"/>
                <w:b/>
                <w:bCs/>
              </w:rPr>
              <w:t xml:space="preserve">  HARMONOGRAM</w:t>
            </w:r>
          </w:p>
          <w:p w14:paraId="53EEA108" w14:textId="77777777" w:rsidR="00632C48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82864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4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32C48">
              <w:rPr>
                <w:rFonts w:ascii="Calibri" w:eastAsia="Times New Roman" w:hAnsi="Calibri" w:cs="Calibri"/>
                <w:b/>
                <w:bCs/>
              </w:rPr>
              <w:t xml:space="preserve">  ZAKRES </w:t>
            </w:r>
            <w:r w:rsidR="00B7023E">
              <w:rPr>
                <w:rFonts w:ascii="Calibri" w:eastAsia="Times New Roman" w:hAnsi="Calibri" w:cs="Calibri"/>
                <w:b/>
                <w:bCs/>
              </w:rPr>
              <w:t>PRAC</w:t>
            </w:r>
          </w:p>
          <w:p w14:paraId="79962DDC" w14:textId="5BEF6CD3" w:rsidR="00330726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1330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726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330726">
              <w:rPr>
                <w:rFonts w:ascii="Calibri" w:eastAsia="Times New Roman" w:hAnsi="Calibri" w:cs="Calibri"/>
                <w:b/>
                <w:bCs/>
              </w:rPr>
              <w:t xml:space="preserve">  ZASOBY</w:t>
            </w:r>
          </w:p>
        </w:tc>
        <w:tc>
          <w:tcPr>
            <w:tcW w:w="3543" w:type="dxa"/>
            <w:gridSpan w:val="2"/>
            <w:tcBorders>
              <w:left w:val="nil"/>
            </w:tcBorders>
          </w:tcPr>
          <w:p w14:paraId="66E73006" w14:textId="77777777" w:rsidR="00330726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90259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C4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32C48">
              <w:rPr>
                <w:rFonts w:ascii="Calibri" w:eastAsia="Times New Roman" w:hAnsi="Calibri" w:cs="Calibri"/>
                <w:b/>
                <w:bCs/>
              </w:rPr>
              <w:t xml:space="preserve">  INNA, jakie? </w:t>
            </w:r>
          </w:p>
          <w:p w14:paraId="1DB54CF4" w14:textId="626FD097" w:rsidR="00632C48" w:rsidRDefault="00D7465C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1742592622"/>
                <w:placeholder>
                  <w:docPart w:val="2911E35327FE4A0E8CEDFC245C81FEA3"/>
                </w:placeholder>
                <w:showingPlcHdr/>
              </w:sdtPr>
              <w:sdtEndPr/>
              <w:sdtContent>
                <w:r w:rsidR="00330726" w:rsidRPr="00330726">
                  <w:rPr>
                    <w:rStyle w:val="Tekstzastpczy"/>
                    <w:color w:val="000000" w:themeColor="text1"/>
                    <w:sz w:val="22"/>
                    <w:szCs w:val="22"/>
                  </w:rPr>
                  <w:t>Kliknij lub naciśnij tutaj, aby wprowadzić tekst.</w:t>
                </w:r>
              </w:sdtContent>
            </w:sdt>
          </w:p>
        </w:tc>
      </w:tr>
      <w:tr w:rsidR="0092242F" w14:paraId="5A81ECFD" w14:textId="77777777" w:rsidTr="00632C48">
        <w:tc>
          <w:tcPr>
            <w:tcW w:w="9067" w:type="dxa"/>
            <w:gridSpan w:val="6"/>
            <w:shd w:val="clear" w:color="auto" w:fill="F2F2F2" w:themeFill="background1" w:themeFillShade="F2"/>
          </w:tcPr>
          <w:p w14:paraId="078BBE1E" w14:textId="0F2AF227" w:rsidR="0092242F" w:rsidRDefault="00632C48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NAZWA ZMIANY</w:t>
            </w:r>
          </w:p>
        </w:tc>
      </w:tr>
      <w:tr w:rsidR="0092242F" w14:paraId="31083E85" w14:textId="77777777" w:rsidTr="00632C48">
        <w:trPr>
          <w:trHeight w:val="623"/>
        </w:trPr>
        <w:tc>
          <w:tcPr>
            <w:tcW w:w="9067" w:type="dxa"/>
            <w:gridSpan w:val="6"/>
          </w:tcPr>
          <w:p w14:paraId="29036B0E" w14:textId="648877FB" w:rsidR="0092242F" w:rsidRPr="000F575E" w:rsidRDefault="0092242F" w:rsidP="00F54675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92242F" w14:paraId="0951D803" w14:textId="77777777" w:rsidTr="004C2BCF">
        <w:tc>
          <w:tcPr>
            <w:tcW w:w="9067" w:type="dxa"/>
            <w:gridSpan w:val="6"/>
            <w:shd w:val="clear" w:color="auto" w:fill="F2F2F2" w:themeFill="background1" w:themeFillShade="F2"/>
          </w:tcPr>
          <w:p w14:paraId="24533F79" w14:textId="3121BA77" w:rsidR="0092242F" w:rsidRDefault="0092242F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OPIS ZMIANY</w:t>
            </w:r>
          </w:p>
        </w:tc>
      </w:tr>
      <w:tr w:rsidR="0092242F" w14:paraId="36E6833E" w14:textId="77777777" w:rsidTr="00330726">
        <w:trPr>
          <w:trHeight w:val="1665"/>
        </w:trPr>
        <w:tc>
          <w:tcPr>
            <w:tcW w:w="9067" w:type="dxa"/>
            <w:gridSpan w:val="6"/>
          </w:tcPr>
          <w:p w14:paraId="4D192BD0" w14:textId="77777777" w:rsidR="0092242F" w:rsidRPr="000F575E" w:rsidRDefault="0092242F" w:rsidP="00F54675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92242F" w:rsidRPr="005C2966" w14:paraId="7EA2A29C" w14:textId="77777777" w:rsidTr="004C2BCF">
        <w:trPr>
          <w:trHeight w:val="140"/>
        </w:trPr>
        <w:tc>
          <w:tcPr>
            <w:tcW w:w="9067" w:type="dxa"/>
            <w:gridSpan w:val="6"/>
            <w:shd w:val="clear" w:color="auto" w:fill="F2F2F2" w:themeFill="background1" w:themeFillShade="F2"/>
          </w:tcPr>
          <w:p w14:paraId="0CCE345D" w14:textId="11562DBB" w:rsidR="0092242F" w:rsidRPr="005C2966" w:rsidRDefault="005C2966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C2966">
              <w:rPr>
                <w:rFonts w:ascii="Calibri" w:eastAsia="Times New Roman" w:hAnsi="Calibri" w:cs="Calibri"/>
                <w:b/>
                <w:bCs/>
              </w:rPr>
              <w:t>POWÓD</w:t>
            </w:r>
            <w:r w:rsidR="006443E5">
              <w:rPr>
                <w:rFonts w:ascii="Calibri" w:eastAsia="Times New Roman" w:hAnsi="Calibri" w:cs="Calibri"/>
                <w:b/>
                <w:bCs/>
              </w:rPr>
              <w:t>/UZASADNIENIE</w:t>
            </w:r>
            <w:r w:rsidRPr="005C2966">
              <w:rPr>
                <w:rFonts w:ascii="Calibri" w:eastAsia="Times New Roman" w:hAnsi="Calibri" w:cs="Calibri"/>
                <w:b/>
                <w:bCs/>
              </w:rPr>
              <w:t xml:space="preserve"> WPROWADZENIA ZMIANY</w:t>
            </w:r>
          </w:p>
        </w:tc>
      </w:tr>
      <w:tr w:rsidR="0092242F" w14:paraId="39FA90DD" w14:textId="77777777" w:rsidTr="007A18D4">
        <w:trPr>
          <w:trHeight w:val="1566"/>
        </w:trPr>
        <w:tc>
          <w:tcPr>
            <w:tcW w:w="9067" w:type="dxa"/>
            <w:gridSpan w:val="6"/>
          </w:tcPr>
          <w:p w14:paraId="7D261B84" w14:textId="77777777" w:rsidR="0092242F" w:rsidRPr="000F575E" w:rsidRDefault="0092242F" w:rsidP="00F54675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33AE9" w:rsidRPr="00F9273F" w14:paraId="7DC93B44" w14:textId="77777777" w:rsidTr="004D0D5C">
        <w:tc>
          <w:tcPr>
            <w:tcW w:w="9067" w:type="dxa"/>
            <w:gridSpan w:val="6"/>
            <w:shd w:val="clear" w:color="auto" w:fill="F2F2F2" w:themeFill="background1" w:themeFillShade="F2"/>
          </w:tcPr>
          <w:p w14:paraId="7AFAACEF" w14:textId="77777777" w:rsidR="00D33AE9" w:rsidRDefault="00D33AE9" w:rsidP="004D0D5C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F9273F">
              <w:rPr>
                <w:rFonts w:ascii="Calibri" w:eastAsia="Times New Roman" w:hAnsi="Calibri" w:cs="Calibri"/>
                <w:b/>
                <w:bCs/>
              </w:rPr>
              <w:t>WPŁYW ZMIAN NA REALIZACJĘ PRZEDSIĘWZIĘCIA</w:t>
            </w:r>
            <w:r w:rsidRPr="00471B2A">
              <w:rPr>
                <w:rFonts w:ascii="Calibri" w:eastAsia="Times New Roman" w:hAnsi="Calibri" w:cs="Calibri"/>
                <w:b/>
                <w:bCs/>
              </w:rPr>
              <w:tab/>
            </w:r>
            <w:r w:rsidRPr="00471B2A">
              <w:rPr>
                <w:rFonts w:ascii="Calibri" w:eastAsia="Times New Roman" w:hAnsi="Calibri" w:cs="Calibri"/>
                <w:b/>
                <w:bCs/>
              </w:rPr>
              <w:tab/>
            </w:r>
          </w:p>
        </w:tc>
      </w:tr>
      <w:tr w:rsidR="00D33AE9" w14:paraId="3ACEEA1A" w14:textId="77777777" w:rsidTr="004D0D5C">
        <w:trPr>
          <w:trHeight w:val="1945"/>
        </w:trPr>
        <w:tc>
          <w:tcPr>
            <w:tcW w:w="9067" w:type="dxa"/>
            <w:gridSpan w:val="6"/>
          </w:tcPr>
          <w:p w14:paraId="2BF39604" w14:textId="77777777" w:rsidR="00D33AE9" w:rsidRPr="00471B2A" w:rsidRDefault="00D33AE9" w:rsidP="004D0D5C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92242F" w:rsidRPr="005C2966" w14:paraId="486AC3C8" w14:textId="77777777" w:rsidTr="004C2BCF">
        <w:tc>
          <w:tcPr>
            <w:tcW w:w="9067" w:type="dxa"/>
            <w:gridSpan w:val="6"/>
            <w:shd w:val="clear" w:color="auto" w:fill="F2F2F2" w:themeFill="background1" w:themeFillShade="F2"/>
          </w:tcPr>
          <w:p w14:paraId="38239729" w14:textId="0A4D8B79" w:rsidR="0092242F" w:rsidRDefault="004C2BCF" w:rsidP="00F54675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92738F">
              <w:rPr>
                <w:rFonts w:ascii="Calibri" w:eastAsia="Times New Roman" w:hAnsi="Calibri" w:cs="Calibri"/>
                <w:b/>
                <w:bCs/>
              </w:rPr>
              <w:t xml:space="preserve">WPŁYW ZMIANY NA: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CEL, </w:t>
            </w:r>
            <w:r w:rsidRPr="0092738F">
              <w:rPr>
                <w:rFonts w:ascii="Calibri" w:eastAsia="Times New Roman" w:hAnsi="Calibri" w:cs="Calibri"/>
                <w:b/>
                <w:bCs/>
              </w:rPr>
              <w:t>ZAKRES</w:t>
            </w:r>
            <w:r w:rsidR="008B4E27">
              <w:rPr>
                <w:rFonts w:ascii="Calibri" w:eastAsia="Times New Roman" w:hAnsi="Calibri" w:cs="Calibri"/>
                <w:b/>
                <w:bCs/>
              </w:rPr>
              <w:t xml:space="preserve"> (ZADANIA)</w:t>
            </w:r>
            <w:r w:rsidRPr="0092738F">
              <w:rPr>
                <w:rFonts w:ascii="Calibri" w:eastAsia="Times New Roman" w:hAnsi="Calibri" w:cs="Calibri"/>
                <w:b/>
                <w:bCs/>
              </w:rPr>
              <w:t xml:space="preserve">, ZASOBY, </w:t>
            </w:r>
            <w:r w:rsidR="006443E5">
              <w:rPr>
                <w:rFonts w:ascii="Calibri" w:eastAsia="Times New Roman" w:hAnsi="Calibri" w:cs="Calibri"/>
                <w:b/>
                <w:bCs/>
              </w:rPr>
              <w:t>BUDŻET</w:t>
            </w:r>
            <w:r w:rsidRPr="0092738F">
              <w:rPr>
                <w:rFonts w:ascii="Calibri" w:eastAsia="Times New Roman" w:hAnsi="Calibri" w:cs="Calibri"/>
                <w:b/>
                <w:bCs/>
              </w:rPr>
              <w:t xml:space="preserve"> I  </w:t>
            </w:r>
            <w:r w:rsidR="00D33AE9">
              <w:rPr>
                <w:rFonts w:ascii="Calibri" w:eastAsia="Times New Roman" w:hAnsi="Calibri" w:cs="Calibri"/>
                <w:b/>
                <w:bCs/>
              </w:rPr>
              <w:t xml:space="preserve">HARMONOGRAM </w:t>
            </w:r>
            <w:r>
              <w:rPr>
                <w:rFonts w:ascii="Calibri" w:eastAsia="Times New Roman" w:hAnsi="Calibri" w:cs="Calibri"/>
                <w:b/>
                <w:bCs/>
              </w:rPr>
              <w:t>PRZEDSIĘWZIĘCIA</w:t>
            </w:r>
          </w:p>
        </w:tc>
      </w:tr>
      <w:tr w:rsidR="004C2BCF" w14:paraId="7996E6C3" w14:textId="77777777" w:rsidTr="000F575E">
        <w:tc>
          <w:tcPr>
            <w:tcW w:w="6232" w:type="dxa"/>
            <w:gridSpan w:val="5"/>
          </w:tcPr>
          <w:p w14:paraId="26174D4A" w14:textId="65C687F3" w:rsidR="004C2BCF" w:rsidRPr="000F575E" w:rsidRDefault="004C2BCF" w:rsidP="00D600B6">
            <w:pPr>
              <w:pStyle w:val="Akapitzlist"/>
              <w:numPr>
                <w:ilvl w:val="0"/>
                <w:numId w:val="14"/>
              </w:numPr>
              <w:ind w:left="459"/>
              <w:jc w:val="both"/>
              <w:textAlignment w:val="baseline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>Czy wprowadzana zmiana wpłynie negatywnie na osiągnięcie celu przedsięwzięcia wskazanego w Project Portfolio?</w:t>
            </w: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ab/>
            </w:r>
          </w:p>
        </w:tc>
        <w:tc>
          <w:tcPr>
            <w:tcW w:w="2835" w:type="dxa"/>
            <w:vAlign w:val="center"/>
          </w:tcPr>
          <w:p w14:paraId="0D0450A8" w14:textId="69685EB5" w:rsidR="004C2BCF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21188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C8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73656C">
              <w:rPr>
                <w:rFonts w:ascii="Calibri" w:eastAsia="Times New Roman" w:hAnsi="Calibri" w:cs="Calibri"/>
                <w:b/>
                <w:bCs/>
              </w:rPr>
              <w:t xml:space="preserve">  TAK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2484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56C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73656C">
              <w:rPr>
                <w:rFonts w:ascii="Calibri" w:eastAsia="Times New Roman" w:hAnsi="Calibri" w:cs="Calibri"/>
                <w:b/>
                <w:bCs/>
              </w:rPr>
              <w:t xml:space="preserve">   NIE</w:t>
            </w:r>
          </w:p>
        </w:tc>
      </w:tr>
      <w:tr w:rsidR="00534160" w14:paraId="761DCB35" w14:textId="77777777" w:rsidTr="000F575E">
        <w:tc>
          <w:tcPr>
            <w:tcW w:w="6232" w:type="dxa"/>
            <w:gridSpan w:val="5"/>
          </w:tcPr>
          <w:p w14:paraId="72ED5D0B" w14:textId="43F021CD" w:rsidR="00534160" w:rsidRPr="000F575E" w:rsidRDefault="0037285C" w:rsidP="00D600B6">
            <w:pPr>
              <w:pStyle w:val="Akapitzlist"/>
              <w:numPr>
                <w:ilvl w:val="0"/>
                <w:numId w:val="14"/>
              </w:numPr>
              <w:ind w:left="459"/>
              <w:jc w:val="both"/>
              <w:textAlignment w:val="baseline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 xml:space="preserve">Czy wprowadzana zmiana </w:t>
            </w:r>
            <w:r w:rsidR="00311EFF"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 xml:space="preserve">zmniejsza zakres zadań </w:t>
            </w:r>
            <w:r w:rsidR="003121EA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 xml:space="preserve">względem prac zaplanowanych </w:t>
            </w:r>
            <w:r w:rsidR="004F6D52"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>w Project Portfolio?</w:t>
            </w:r>
          </w:p>
        </w:tc>
        <w:tc>
          <w:tcPr>
            <w:tcW w:w="2835" w:type="dxa"/>
            <w:vAlign w:val="center"/>
          </w:tcPr>
          <w:p w14:paraId="17175B7F" w14:textId="4F5E0CCB" w:rsidR="00534160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104491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160" w:rsidRPr="004C2BC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534160">
              <w:rPr>
                <w:rFonts w:ascii="Calibri" w:eastAsia="Times New Roman" w:hAnsi="Calibri" w:cs="Calibri"/>
                <w:b/>
                <w:bCs/>
              </w:rPr>
              <w:t xml:space="preserve">  TAK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95594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16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534160">
              <w:rPr>
                <w:rFonts w:ascii="Calibri" w:eastAsia="Times New Roman" w:hAnsi="Calibri" w:cs="Calibri"/>
                <w:b/>
                <w:bCs/>
              </w:rPr>
              <w:t xml:space="preserve">   NIE</w:t>
            </w:r>
          </w:p>
        </w:tc>
      </w:tr>
      <w:tr w:rsidR="00534160" w14:paraId="30A46DF6" w14:textId="77777777" w:rsidTr="000F575E">
        <w:tc>
          <w:tcPr>
            <w:tcW w:w="6232" w:type="dxa"/>
            <w:gridSpan w:val="5"/>
          </w:tcPr>
          <w:p w14:paraId="4944B1CB" w14:textId="6C2B1740" w:rsidR="00534160" w:rsidRPr="000F575E" w:rsidRDefault="00F05F4E" w:rsidP="00D600B6">
            <w:pPr>
              <w:pStyle w:val="Akapitzlist"/>
              <w:numPr>
                <w:ilvl w:val="0"/>
                <w:numId w:val="14"/>
              </w:numPr>
              <w:ind w:left="459"/>
              <w:jc w:val="both"/>
              <w:textAlignment w:val="baseline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 xml:space="preserve">Czy wprowadzana zmiana zmniejsza zaangażowanie zasobów względem </w:t>
            </w:r>
            <w:r w:rsidR="00D600B6"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>przewidzianego w Project Portfolio?</w:t>
            </w:r>
          </w:p>
        </w:tc>
        <w:tc>
          <w:tcPr>
            <w:tcW w:w="2835" w:type="dxa"/>
            <w:vAlign w:val="center"/>
          </w:tcPr>
          <w:p w14:paraId="6B6584CC" w14:textId="62C6D576" w:rsidR="00534160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204863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160" w:rsidRPr="004C2BC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534160">
              <w:rPr>
                <w:rFonts w:ascii="Calibri" w:eastAsia="Times New Roman" w:hAnsi="Calibri" w:cs="Calibri"/>
                <w:b/>
                <w:bCs/>
              </w:rPr>
              <w:t xml:space="preserve">  TAK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126098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160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534160">
              <w:rPr>
                <w:rFonts w:ascii="Calibri" w:eastAsia="Times New Roman" w:hAnsi="Calibri" w:cs="Calibri"/>
                <w:b/>
                <w:bCs/>
              </w:rPr>
              <w:t xml:space="preserve">   NIE</w:t>
            </w:r>
          </w:p>
        </w:tc>
      </w:tr>
      <w:tr w:rsidR="00311EFF" w14:paraId="59E30EC9" w14:textId="77777777" w:rsidTr="000F575E">
        <w:tc>
          <w:tcPr>
            <w:tcW w:w="6232" w:type="dxa"/>
            <w:gridSpan w:val="5"/>
          </w:tcPr>
          <w:p w14:paraId="10AB2A0B" w14:textId="5570BEB6" w:rsidR="00311EFF" w:rsidRPr="000F575E" w:rsidRDefault="00311EFF" w:rsidP="00D600B6">
            <w:pPr>
              <w:pStyle w:val="Akapitzlist"/>
              <w:numPr>
                <w:ilvl w:val="0"/>
                <w:numId w:val="14"/>
              </w:numPr>
              <w:ind w:left="459"/>
              <w:jc w:val="both"/>
              <w:textAlignment w:val="baseline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>Czy wprowadzana zmiana zmniejsza zakres efektów zewnętrznych przedsięwzięcia wskazanych w Project Portfolio?</w:t>
            </w:r>
          </w:p>
        </w:tc>
        <w:tc>
          <w:tcPr>
            <w:tcW w:w="2835" w:type="dxa"/>
            <w:vAlign w:val="center"/>
          </w:tcPr>
          <w:p w14:paraId="1178946F" w14:textId="09BA3251" w:rsidR="00311EFF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3651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FF" w:rsidRPr="004C2BC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311EFF">
              <w:rPr>
                <w:rFonts w:ascii="Calibri" w:eastAsia="Times New Roman" w:hAnsi="Calibri" w:cs="Calibri"/>
                <w:b/>
                <w:bCs/>
              </w:rPr>
              <w:t xml:space="preserve">  TAK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200377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F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311EFF">
              <w:rPr>
                <w:rFonts w:ascii="Calibri" w:eastAsia="Times New Roman" w:hAnsi="Calibri" w:cs="Calibri"/>
                <w:b/>
                <w:bCs/>
              </w:rPr>
              <w:t xml:space="preserve">   NIE</w:t>
            </w:r>
          </w:p>
        </w:tc>
      </w:tr>
      <w:tr w:rsidR="00311EFF" w14:paraId="05F41B83" w14:textId="77777777" w:rsidTr="000F575E">
        <w:tc>
          <w:tcPr>
            <w:tcW w:w="6232" w:type="dxa"/>
            <w:gridSpan w:val="5"/>
          </w:tcPr>
          <w:p w14:paraId="6D69467D" w14:textId="6C9F6DB2" w:rsidR="00311EFF" w:rsidRPr="000F575E" w:rsidRDefault="003121EA" w:rsidP="003121EA">
            <w:pPr>
              <w:pStyle w:val="Akapitzlist"/>
              <w:numPr>
                <w:ilvl w:val="0"/>
                <w:numId w:val="14"/>
              </w:numPr>
              <w:ind w:left="459"/>
              <w:jc w:val="both"/>
              <w:textAlignment w:val="baseline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0F575E">
              <w:rPr>
                <w:rFonts w:ascii="Calibri" w:hAnsi="Calibri" w:cs="Calibri"/>
                <w:b/>
                <w:bCs/>
                <w:szCs w:val="20"/>
                <w:lang w:eastAsia="pl-PL"/>
              </w:rPr>
              <w:t xml:space="preserve">Czy wprowadzana zmiana </w:t>
            </w:r>
            <w:r w:rsidR="00CF14F7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wpływa na wydłużeni</w:t>
            </w:r>
            <w:r w:rsidR="000E0C8A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e</w:t>
            </w:r>
            <w:r w:rsidR="00CF14F7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 xml:space="preserve"> bądź skrócenie harmonogramu przedsięwzięcia</w:t>
            </w:r>
            <w:r w:rsidR="000E0C8A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 xml:space="preserve"> względem harmonogramu przewidzianego w Project Portfolio</w:t>
            </w:r>
            <w:r w:rsidR="00CF14F7" w:rsidRPr="000F575E"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 xml:space="preserve">?  </w:t>
            </w:r>
          </w:p>
        </w:tc>
        <w:tc>
          <w:tcPr>
            <w:tcW w:w="2835" w:type="dxa"/>
            <w:vAlign w:val="center"/>
          </w:tcPr>
          <w:p w14:paraId="6D74AA87" w14:textId="77777777" w:rsidR="008C63F5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591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5" w:rsidRPr="004C2BC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8C63F5">
              <w:rPr>
                <w:rFonts w:ascii="Calibri" w:eastAsia="Times New Roman" w:hAnsi="Calibri" w:cs="Calibri"/>
                <w:b/>
                <w:bCs/>
              </w:rPr>
              <w:t xml:space="preserve">  TAK , wydłużenie</w:t>
            </w:r>
          </w:p>
          <w:p w14:paraId="05F9AABE" w14:textId="77777777" w:rsidR="008C63F5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160206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5" w:rsidRPr="004C2BCF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8C63F5">
              <w:rPr>
                <w:rFonts w:ascii="Calibri" w:eastAsia="Times New Roman" w:hAnsi="Calibri" w:cs="Calibri"/>
                <w:b/>
                <w:bCs/>
              </w:rPr>
              <w:t xml:space="preserve">  TAK , skrócenie</w:t>
            </w:r>
          </w:p>
          <w:p w14:paraId="7AC22AE2" w14:textId="215BE2C6" w:rsidR="00311EFF" w:rsidRDefault="00D7465C" w:rsidP="0073656C">
            <w:pPr>
              <w:ind w:left="178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</w:rPr>
                <w:id w:val="-9454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5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8C63F5">
              <w:rPr>
                <w:rFonts w:ascii="Calibri" w:eastAsia="Times New Roman" w:hAnsi="Calibri" w:cs="Calibri"/>
                <w:b/>
                <w:bCs/>
              </w:rPr>
              <w:t xml:space="preserve">   </w:t>
            </w:r>
            <w:r w:rsidR="0073656C">
              <w:rPr>
                <w:rFonts w:ascii="Calibri" w:eastAsia="Times New Roman" w:hAnsi="Calibri" w:cs="Calibri"/>
                <w:b/>
                <w:bCs/>
              </w:rPr>
              <w:t>NIE</w:t>
            </w:r>
          </w:p>
        </w:tc>
      </w:tr>
    </w:tbl>
    <w:p w14:paraId="44EE53AB" w14:textId="43D97281" w:rsidR="007A1391" w:rsidRDefault="007A1391" w:rsidP="00F9273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63438E95" w14:textId="77777777" w:rsidR="00F009E8" w:rsidRDefault="00F009E8" w:rsidP="00F9273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pl-PL"/>
        </w:rPr>
      </w:pPr>
    </w:p>
    <w:p w14:paraId="7F787894" w14:textId="77777777" w:rsidR="00D4477A" w:rsidRDefault="00D4477A" w:rsidP="00D4477A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ui-provider"/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…………………………………………………………………………</w:t>
      </w:r>
    </w:p>
    <w:p w14:paraId="4BB6B14A" w14:textId="77777777" w:rsidR="00D4477A" w:rsidRDefault="00D4477A" w:rsidP="00D4477A">
      <w:pPr>
        <w:pStyle w:val="Bezodstpw"/>
        <w:jc w:val="right"/>
        <w:rPr>
          <w:color w:val="00000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Dokument podpisany kwalifikowanym</w:t>
      </w:r>
    </w:p>
    <w:p w14:paraId="1F598D93" w14:textId="6707E24C" w:rsidR="00D4477A" w:rsidRPr="00F009E8" w:rsidRDefault="00D4477A" w:rsidP="00F009E8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podpisem elektronicznym</w:t>
      </w:r>
    </w:p>
    <w:sectPr w:rsidR="00D4477A" w:rsidRPr="00F009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9A4A" w14:textId="77777777" w:rsidR="001D13A0" w:rsidRDefault="001D13A0" w:rsidP="0001134D">
      <w:pPr>
        <w:spacing w:after="0" w:line="240" w:lineRule="auto"/>
      </w:pPr>
      <w:r>
        <w:separator/>
      </w:r>
    </w:p>
  </w:endnote>
  <w:endnote w:type="continuationSeparator" w:id="0">
    <w:p w14:paraId="4442D9B3" w14:textId="77777777" w:rsidR="001D13A0" w:rsidRDefault="001D13A0" w:rsidP="000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FBF4" w14:textId="20BE51E8" w:rsidR="00C86098" w:rsidRPr="008E608B" w:rsidRDefault="00C86098" w:rsidP="00C86098">
    <w:pPr>
      <w:pStyle w:val="Stopka"/>
      <w:jc w:val="right"/>
      <w:rPr>
        <w:rFonts w:cstheme="minorHAnsi"/>
        <w:color w:val="000000" w:themeColor="text1"/>
      </w:rPr>
    </w:pPr>
    <w:r w:rsidRPr="008E608B">
      <w:rPr>
        <w:rFonts w:cstheme="minorHAnsi"/>
        <w:color w:val="000000" w:themeColor="text1"/>
      </w:rPr>
      <w:t xml:space="preserve">Strona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PAGE  \* Arabic  \*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  <w:r w:rsidRPr="008E608B">
      <w:rPr>
        <w:rFonts w:cstheme="minorHAnsi"/>
        <w:color w:val="000000" w:themeColor="text1"/>
      </w:rPr>
      <w:t xml:space="preserve"> z </w:t>
    </w:r>
    <w:r w:rsidRPr="008E608B">
      <w:rPr>
        <w:rFonts w:cstheme="minorHAnsi"/>
        <w:b/>
        <w:bCs/>
        <w:color w:val="000000" w:themeColor="text1"/>
      </w:rPr>
      <w:fldChar w:fldCharType="begin"/>
    </w:r>
    <w:r w:rsidRPr="008E608B">
      <w:rPr>
        <w:rFonts w:cstheme="minorHAnsi"/>
        <w:b/>
        <w:bCs/>
        <w:color w:val="000000" w:themeColor="text1"/>
      </w:rPr>
      <w:instrText>NUMPAGES \ * arabskie \ * MERGEFORMAT</w:instrText>
    </w:r>
    <w:r w:rsidRPr="008E608B">
      <w:rPr>
        <w:rFonts w:cstheme="minorHAnsi"/>
        <w:b/>
        <w:bCs/>
        <w:color w:val="000000" w:themeColor="text1"/>
      </w:rPr>
      <w:fldChar w:fldCharType="separate"/>
    </w:r>
    <w:r>
      <w:rPr>
        <w:rFonts w:cstheme="minorHAnsi"/>
        <w:b/>
        <w:bCs/>
        <w:color w:val="000000" w:themeColor="text1"/>
      </w:rPr>
      <w:t>11</w:t>
    </w:r>
    <w:r w:rsidRPr="008E608B">
      <w:rPr>
        <w:rFonts w:cstheme="minorHAnsi"/>
        <w:b/>
        <w:bCs/>
        <w:color w:val="000000" w:themeColor="text1"/>
      </w:rPr>
      <w:fldChar w:fldCharType="end"/>
    </w:r>
  </w:p>
  <w:p w14:paraId="2EE78C53" w14:textId="41F45060" w:rsidR="004C6B5E" w:rsidRPr="00C86098" w:rsidRDefault="004C6B5E" w:rsidP="00C86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66B6" w14:textId="77777777" w:rsidR="001D13A0" w:rsidRDefault="001D13A0" w:rsidP="0001134D">
      <w:pPr>
        <w:spacing w:after="0" w:line="240" w:lineRule="auto"/>
      </w:pPr>
      <w:r>
        <w:separator/>
      </w:r>
    </w:p>
  </w:footnote>
  <w:footnote w:type="continuationSeparator" w:id="0">
    <w:p w14:paraId="594ABE54" w14:textId="77777777" w:rsidR="001D13A0" w:rsidRDefault="001D13A0" w:rsidP="000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C145" w14:textId="70BAFFDC" w:rsidR="0001134D" w:rsidRDefault="008161E0">
    <w:pPr>
      <w:pStyle w:val="Nagwek"/>
    </w:pPr>
    <w:r>
      <w:rPr>
        <w:noProof/>
      </w:rPr>
      <w:drawing>
        <wp:inline distT="0" distB="0" distL="0" distR="0" wp14:anchorId="5ABCA347" wp14:editId="30C78160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3056"/>
    <w:multiLevelType w:val="multilevel"/>
    <w:tmpl w:val="2412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A784F"/>
    <w:multiLevelType w:val="multilevel"/>
    <w:tmpl w:val="9EE4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41569D"/>
    <w:multiLevelType w:val="multilevel"/>
    <w:tmpl w:val="14B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E43E7A"/>
    <w:multiLevelType w:val="multilevel"/>
    <w:tmpl w:val="3538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237FE"/>
    <w:multiLevelType w:val="hybridMultilevel"/>
    <w:tmpl w:val="06B6D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D3E7A"/>
    <w:multiLevelType w:val="multilevel"/>
    <w:tmpl w:val="FEB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95FD7"/>
    <w:multiLevelType w:val="multilevel"/>
    <w:tmpl w:val="1134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663164">
    <w:abstractNumId w:val="1"/>
  </w:num>
  <w:num w:numId="2" w16cid:durableId="1013145515">
    <w:abstractNumId w:val="11"/>
  </w:num>
  <w:num w:numId="3" w16cid:durableId="1681812783">
    <w:abstractNumId w:val="0"/>
  </w:num>
  <w:num w:numId="4" w16cid:durableId="654409166">
    <w:abstractNumId w:val="3"/>
  </w:num>
  <w:num w:numId="5" w16cid:durableId="314190138">
    <w:abstractNumId w:val="2"/>
  </w:num>
  <w:num w:numId="6" w16cid:durableId="394741">
    <w:abstractNumId w:val="4"/>
  </w:num>
  <w:num w:numId="7" w16cid:durableId="58284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038096">
    <w:abstractNumId w:val="6"/>
  </w:num>
  <w:num w:numId="9" w16cid:durableId="1183322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2830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533367">
    <w:abstractNumId w:val="10"/>
  </w:num>
  <w:num w:numId="12" w16cid:durableId="1586962838">
    <w:abstractNumId w:val="8"/>
  </w:num>
  <w:num w:numId="13" w16cid:durableId="589434493">
    <w:abstractNumId w:val="9"/>
  </w:num>
  <w:num w:numId="14" w16cid:durableId="57409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4D"/>
    <w:rsid w:val="0000517A"/>
    <w:rsid w:val="0001134D"/>
    <w:rsid w:val="00013E05"/>
    <w:rsid w:val="00020DA1"/>
    <w:rsid w:val="0003039E"/>
    <w:rsid w:val="00063D0C"/>
    <w:rsid w:val="000962E9"/>
    <w:rsid w:val="000E0C8A"/>
    <w:rsid w:val="000E16C8"/>
    <w:rsid w:val="000F575E"/>
    <w:rsid w:val="001A50F9"/>
    <w:rsid w:val="001D13A0"/>
    <w:rsid w:val="002C09EE"/>
    <w:rsid w:val="00311EFF"/>
    <w:rsid w:val="003121EA"/>
    <w:rsid w:val="00312ED7"/>
    <w:rsid w:val="00330726"/>
    <w:rsid w:val="0037285C"/>
    <w:rsid w:val="00385836"/>
    <w:rsid w:val="00414447"/>
    <w:rsid w:val="0046519A"/>
    <w:rsid w:val="0046576B"/>
    <w:rsid w:val="00471B2A"/>
    <w:rsid w:val="004C2BCF"/>
    <w:rsid w:val="004C6B5E"/>
    <w:rsid w:val="004F6D52"/>
    <w:rsid w:val="00534160"/>
    <w:rsid w:val="00540A0A"/>
    <w:rsid w:val="0058271F"/>
    <w:rsid w:val="005C2966"/>
    <w:rsid w:val="005D14BF"/>
    <w:rsid w:val="00632C48"/>
    <w:rsid w:val="00634C59"/>
    <w:rsid w:val="006443E5"/>
    <w:rsid w:val="00692E71"/>
    <w:rsid w:val="006E7A7E"/>
    <w:rsid w:val="00716E7E"/>
    <w:rsid w:val="0073656C"/>
    <w:rsid w:val="00757501"/>
    <w:rsid w:val="007A1391"/>
    <w:rsid w:val="007A18D4"/>
    <w:rsid w:val="007B6433"/>
    <w:rsid w:val="008161E0"/>
    <w:rsid w:val="0082318A"/>
    <w:rsid w:val="008B4E27"/>
    <w:rsid w:val="008C63F5"/>
    <w:rsid w:val="008D7352"/>
    <w:rsid w:val="0092242F"/>
    <w:rsid w:val="00923CE1"/>
    <w:rsid w:val="0092738F"/>
    <w:rsid w:val="0093597E"/>
    <w:rsid w:val="009929D7"/>
    <w:rsid w:val="009D4B52"/>
    <w:rsid w:val="00A21D28"/>
    <w:rsid w:val="00A92040"/>
    <w:rsid w:val="00AA0B09"/>
    <w:rsid w:val="00B012F6"/>
    <w:rsid w:val="00B228CC"/>
    <w:rsid w:val="00B36866"/>
    <w:rsid w:val="00B7023E"/>
    <w:rsid w:val="00C46F99"/>
    <w:rsid w:val="00C66367"/>
    <w:rsid w:val="00C86098"/>
    <w:rsid w:val="00CB05B9"/>
    <w:rsid w:val="00CC317E"/>
    <w:rsid w:val="00CF14F7"/>
    <w:rsid w:val="00D02492"/>
    <w:rsid w:val="00D33AE9"/>
    <w:rsid w:val="00D42F6D"/>
    <w:rsid w:val="00D4477A"/>
    <w:rsid w:val="00D600B6"/>
    <w:rsid w:val="00D7465C"/>
    <w:rsid w:val="00DE2407"/>
    <w:rsid w:val="00E171DE"/>
    <w:rsid w:val="00E4660E"/>
    <w:rsid w:val="00E66FF7"/>
    <w:rsid w:val="00E90DB7"/>
    <w:rsid w:val="00F009E8"/>
    <w:rsid w:val="00F05F4E"/>
    <w:rsid w:val="00F54675"/>
    <w:rsid w:val="00F76A1D"/>
    <w:rsid w:val="00F9273F"/>
    <w:rsid w:val="00FD2BA5"/>
    <w:rsid w:val="00FE27BB"/>
    <w:rsid w:val="1BA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3BDC4"/>
  <w15:chartTrackingRefBased/>
  <w15:docId w15:val="{AE13F59D-F73C-45E2-B98E-1C6BD1A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3039E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34D"/>
  </w:style>
  <w:style w:type="paragraph" w:styleId="Stopka">
    <w:name w:val="footer"/>
    <w:basedOn w:val="Normalny"/>
    <w:link w:val="StopkaZnak"/>
    <w:uiPriority w:val="99"/>
    <w:unhideWhenUsed/>
    <w:rsid w:val="000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34D"/>
  </w:style>
  <w:style w:type="paragraph" w:styleId="Bezodstpw">
    <w:name w:val="No Spacing"/>
    <w:uiPriority w:val="1"/>
    <w:qFormat/>
    <w:rsid w:val="00C46F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A9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92040"/>
  </w:style>
  <w:style w:type="character" w:customStyle="1" w:styleId="eop">
    <w:name w:val="eop"/>
    <w:basedOn w:val="Domylnaczcionkaakapitu"/>
    <w:rsid w:val="00A92040"/>
  </w:style>
  <w:style w:type="character" w:customStyle="1" w:styleId="scxw48468102">
    <w:name w:val="scxw48468102"/>
    <w:basedOn w:val="Domylnaczcionkaakapitu"/>
    <w:rsid w:val="00F54675"/>
  </w:style>
  <w:style w:type="character" w:customStyle="1" w:styleId="scxw202858338">
    <w:name w:val="scxw202858338"/>
    <w:basedOn w:val="Domylnaczcionkaakapitu"/>
    <w:rsid w:val="0046519A"/>
  </w:style>
  <w:style w:type="character" w:styleId="Odwoaniedokomentarza">
    <w:name w:val="annotation reference"/>
    <w:basedOn w:val="Domylnaczcionkaakapitu"/>
    <w:uiPriority w:val="99"/>
    <w:semiHidden/>
    <w:unhideWhenUsed/>
    <w:rsid w:val="008D7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7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73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352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03039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41444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59"/>
    <w:rsid w:val="00CC31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30726"/>
    <w:rPr>
      <w:color w:val="808080"/>
    </w:rPr>
  </w:style>
  <w:style w:type="character" w:customStyle="1" w:styleId="ui-provider">
    <w:name w:val="ui-provider"/>
    <w:basedOn w:val="Domylnaczcionkaakapitu"/>
    <w:rsid w:val="00D4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9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7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6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0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6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61DF8881F430B9B8606661F6602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B7D74-5F43-492E-9FB5-81EC2BDCDF49}"/>
      </w:docPartPr>
      <w:docPartBody>
        <w:p w:rsidR="00C618BB" w:rsidRDefault="007E489B" w:rsidP="007E489B">
          <w:pPr>
            <w:pStyle w:val="CB661DF8881F430B9B8606661F660269"/>
          </w:pPr>
          <w:r w:rsidRPr="00757501">
            <w:rPr>
              <w:rStyle w:val="Tekstzastpczy"/>
              <w:color w:val="000000" w:themeColor="text1"/>
            </w:rPr>
            <w:t>Kliknij lub naciśnij tutaj, aby wprowadzić tekst.</w:t>
          </w:r>
        </w:p>
      </w:docPartBody>
    </w:docPart>
    <w:docPart>
      <w:docPartPr>
        <w:name w:val="2911E35327FE4A0E8CEDFC245C81F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8C8C1-AADF-47D6-9FE4-8C08C9FEEFA6}"/>
      </w:docPartPr>
      <w:docPartBody>
        <w:p w:rsidR="00C618BB" w:rsidRDefault="007E489B" w:rsidP="007E489B">
          <w:pPr>
            <w:pStyle w:val="2911E35327FE4A0E8CEDFC245C81FEA3"/>
          </w:pPr>
          <w:r w:rsidRPr="00330726">
            <w:rPr>
              <w:rStyle w:val="Tekstzastpczy"/>
              <w:color w:val="000000" w:themeColor="text1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7D"/>
    <w:rsid w:val="0060087D"/>
    <w:rsid w:val="007E489B"/>
    <w:rsid w:val="00A53771"/>
    <w:rsid w:val="00C618BB"/>
    <w:rsid w:val="00D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489B"/>
    <w:rPr>
      <w:color w:val="808080"/>
    </w:rPr>
  </w:style>
  <w:style w:type="paragraph" w:customStyle="1" w:styleId="CB661DF8881F430B9B8606661F660269">
    <w:name w:val="CB661DF8881F430B9B8606661F660269"/>
    <w:rsid w:val="007E489B"/>
    <w:rPr>
      <w:rFonts w:eastAsiaTheme="minorHAnsi"/>
      <w:lang w:eastAsia="en-US"/>
    </w:rPr>
  </w:style>
  <w:style w:type="paragraph" w:customStyle="1" w:styleId="2911E35327FE4A0E8CEDFC245C81FEA3">
    <w:name w:val="2911E35327FE4A0E8CEDFC245C81FEA3"/>
    <w:rsid w:val="007E489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22e9e098-1b11-466d-82f5-e051f572d5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FD3A10BBDD741B295B5DBF3F25518" ma:contentTypeVersion="13" ma:contentTypeDescription="Utwórz nowy dokument." ma:contentTypeScope="" ma:versionID="1ee99511be177fef863ec68fb3b03cc9">
  <xsd:schema xmlns:xsd="http://www.w3.org/2001/XMLSchema" xmlns:xs="http://www.w3.org/2001/XMLSchema" xmlns:p="http://schemas.microsoft.com/office/2006/metadata/properties" xmlns:ns2="22e9e098-1b11-466d-82f5-e051f572d5cc" xmlns:ns3="1adc0a06-b302-4985-8230-ea3d2a4829e9" xmlns:ns4="4a0b5bce-e2fd-4676-a400-2d77f7eeafd3" targetNamespace="http://schemas.microsoft.com/office/2006/metadata/properties" ma:root="true" ma:fieldsID="c0a470b2291a1ab81cc27e04faff0c78" ns2:_="" ns3:_="" ns4:_="">
    <xsd:import namespace="22e9e098-1b11-466d-82f5-e051f572d5cc"/>
    <xsd:import namespace="1adc0a06-b302-4985-8230-ea3d2a4829e9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e098-1b11-466d-82f5-e051f572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0a06-b302-4985-8230-ea3d2a482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7BA66-F1CA-4FF5-8602-429F17D5A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BF1A4-74B8-496F-9865-78E33B6CC0A7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2e9e098-1b11-466d-82f5-e051f572d5cc"/>
    <ds:schemaRef ds:uri="1adc0a06-b302-4985-8230-ea3d2a4829e9"/>
    <ds:schemaRef ds:uri="http://www.w3.org/XML/1998/namespace"/>
    <ds:schemaRef ds:uri="http://schemas.openxmlformats.org/package/2006/metadata/core-properties"/>
    <ds:schemaRef ds:uri="4a0b5bce-e2fd-4676-a400-2d77f7eeafd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F79971-C376-4DA7-A3FC-3087F359D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4</DocSecurity>
  <Lines>9</Lines>
  <Paragraphs>2</Paragraphs>
  <ScaleCrop>false</ScaleCrop>
  <Company>NCBR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Skolimowska</dc:creator>
  <cp:keywords/>
  <dc:description/>
  <cp:lastModifiedBy>Małgorzata Kostrzewa</cp:lastModifiedBy>
  <cp:revision>2</cp:revision>
  <dcterms:created xsi:type="dcterms:W3CDTF">2024-02-13T09:16:00Z</dcterms:created>
  <dcterms:modified xsi:type="dcterms:W3CDTF">2024-02-13T09:16:00Z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2023-12-29T13:47:19Z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7706b89f-c610-4412-b8e5-f68c52d8cde6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0x01010013BFD3A10BBDD741B295B5DBF3F25518</vt:lpwstr>
  </property>
  <property fmtid="{D5CDD505-2E9C-101B-9397-08002B2CF9AE}" pid="13" name="MediaServiceImageTags">
    <vt:lpwstr/>
  </property>
</Properties>
</file>