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16DB29" w14:textId="5C072CC9" w:rsidR="00F40AD3" w:rsidRPr="006B0B2C" w:rsidRDefault="00326448">
      <w:pPr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AC0E58">
        <w:rPr>
          <w:rFonts w:ascii="Tahoma" w:hAnsi="Tahoma" w:cs="Tahoma"/>
          <w:b/>
          <w:noProof/>
          <w:sz w:val="22"/>
          <w:szCs w:val="22"/>
          <w:lang w:eastAsia="pl-PL"/>
        </w:rPr>
        <w:drawing>
          <wp:anchor distT="0" distB="0" distL="114935" distR="114935" simplePos="0" relativeHeight="251657728" behindDoc="1" locked="0" layoutInCell="1" allowOverlap="1" wp14:anchorId="1BDC805A" wp14:editId="6D8B0D28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982345" cy="96583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0" t="-275" r="-270" b="-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D3" w:rsidRPr="00AC0E58">
        <w:rPr>
          <w:rFonts w:ascii="Tahoma" w:hAnsi="Tahoma" w:cs="Tahoma"/>
          <w:b/>
          <w:sz w:val="22"/>
          <w:szCs w:val="22"/>
        </w:rPr>
        <w:t xml:space="preserve">Komunikat </w:t>
      </w:r>
      <w:r w:rsidR="00F40AD3" w:rsidRPr="006B0B2C">
        <w:rPr>
          <w:rFonts w:ascii="Tahoma" w:hAnsi="Tahoma" w:cs="Tahoma"/>
          <w:b/>
          <w:color w:val="000000" w:themeColor="text1"/>
          <w:sz w:val="22"/>
          <w:szCs w:val="22"/>
        </w:rPr>
        <w:t xml:space="preserve">nr  </w:t>
      </w:r>
      <w:r w:rsidR="00B92198">
        <w:rPr>
          <w:rFonts w:ascii="Tahoma" w:hAnsi="Tahoma" w:cs="Tahoma"/>
          <w:b/>
          <w:color w:val="000000" w:themeColor="text1"/>
          <w:sz w:val="22"/>
          <w:szCs w:val="22"/>
        </w:rPr>
        <w:t>2</w:t>
      </w:r>
      <w:r w:rsidR="002C6DF7">
        <w:rPr>
          <w:rFonts w:ascii="Tahoma" w:hAnsi="Tahoma" w:cs="Tahoma"/>
          <w:b/>
          <w:color w:val="000000" w:themeColor="text1"/>
          <w:sz w:val="22"/>
          <w:szCs w:val="22"/>
        </w:rPr>
        <w:t>9</w:t>
      </w:r>
    </w:p>
    <w:p w14:paraId="4FE2972D" w14:textId="77777777" w:rsidR="00F40AD3" w:rsidRPr="006B0B2C" w:rsidRDefault="00F40AD3">
      <w:pPr>
        <w:spacing w:line="360" w:lineRule="auto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6B0B2C">
        <w:rPr>
          <w:rFonts w:ascii="Tahoma" w:hAnsi="Tahoma" w:cs="Tahoma"/>
          <w:b/>
          <w:color w:val="000000" w:themeColor="text1"/>
          <w:sz w:val="22"/>
          <w:szCs w:val="22"/>
        </w:rPr>
        <w:t>Państwowego Powiatowego Inspektora Sanitarnego w Złotowie</w:t>
      </w:r>
    </w:p>
    <w:p w14:paraId="42CE66AC" w14:textId="5FB1896B" w:rsidR="00F40AD3" w:rsidRPr="006B0B2C" w:rsidRDefault="00F40AD3">
      <w:pPr>
        <w:spacing w:line="360" w:lineRule="auto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6B0B2C">
        <w:rPr>
          <w:rFonts w:ascii="Tahoma" w:hAnsi="Tahoma" w:cs="Tahoma"/>
          <w:b/>
          <w:color w:val="000000" w:themeColor="text1"/>
          <w:sz w:val="22"/>
          <w:szCs w:val="22"/>
        </w:rPr>
        <w:t xml:space="preserve">z dnia </w:t>
      </w:r>
      <w:r w:rsidR="002C6DF7">
        <w:rPr>
          <w:rFonts w:ascii="Tahoma" w:hAnsi="Tahoma" w:cs="Tahoma"/>
          <w:b/>
          <w:color w:val="000000" w:themeColor="text1"/>
          <w:sz w:val="22"/>
          <w:szCs w:val="22"/>
        </w:rPr>
        <w:t>13</w:t>
      </w:r>
      <w:r w:rsidR="00542445" w:rsidRPr="006B0B2C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2C6DF7">
        <w:rPr>
          <w:rFonts w:ascii="Tahoma" w:hAnsi="Tahoma" w:cs="Tahoma"/>
          <w:b/>
          <w:color w:val="000000" w:themeColor="text1"/>
          <w:sz w:val="22"/>
          <w:szCs w:val="22"/>
        </w:rPr>
        <w:t>sierpnia</w:t>
      </w:r>
      <w:r w:rsidR="00BA6D7F" w:rsidRPr="006B0B2C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Pr="006B0B2C">
        <w:rPr>
          <w:rFonts w:ascii="Tahoma" w:hAnsi="Tahoma" w:cs="Tahoma"/>
          <w:b/>
          <w:color w:val="000000" w:themeColor="text1"/>
          <w:sz w:val="22"/>
          <w:szCs w:val="22"/>
        </w:rPr>
        <w:t>20</w:t>
      </w:r>
      <w:r w:rsidR="00326448" w:rsidRPr="006B0B2C">
        <w:rPr>
          <w:rFonts w:ascii="Tahoma" w:hAnsi="Tahoma" w:cs="Tahoma"/>
          <w:b/>
          <w:color w:val="000000" w:themeColor="text1"/>
          <w:sz w:val="22"/>
          <w:szCs w:val="22"/>
        </w:rPr>
        <w:t>2</w:t>
      </w:r>
      <w:r w:rsidR="00D73947" w:rsidRPr="006B0B2C">
        <w:rPr>
          <w:rFonts w:ascii="Tahoma" w:hAnsi="Tahoma" w:cs="Tahoma"/>
          <w:b/>
          <w:color w:val="000000" w:themeColor="text1"/>
          <w:sz w:val="22"/>
          <w:szCs w:val="22"/>
        </w:rPr>
        <w:t>5</w:t>
      </w:r>
      <w:r w:rsidR="00326448" w:rsidRPr="006B0B2C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Pr="006B0B2C">
        <w:rPr>
          <w:rFonts w:ascii="Tahoma" w:hAnsi="Tahoma" w:cs="Tahoma"/>
          <w:b/>
          <w:color w:val="000000" w:themeColor="text1"/>
          <w:sz w:val="22"/>
          <w:szCs w:val="22"/>
        </w:rPr>
        <w:t>r.</w:t>
      </w:r>
    </w:p>
    <w:p w14:paraId="0345BFB6" w14:textId="45AA9581" w:rsidR="00F40AD3" w:rsidRPr="00AC0E58" w:rsidRDefault="00F40AD3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C0E58">
        <w:rPr>
          <w:rFonts w:ascii="Tahoma" w:hAnsi="Tahoma" w:cs="Tahoma"/>
          <w:b/>
          <w:sz w:val="22"/>
          <w:szCs w:val="22"/>
        </w:rPr>
        <w:t xml:space="preserve">w sprawie jakości wody </w:t>
      </w:r>
      <w:r w:rsidR="001B556A">
        <w:rPr>
          <w:rFonts w:ascii="Tahoma" w:hAnsi="Tahoma" w:cs="Tahoma"/>
          <w:b/>
          <w:sz w:val="22"/>
          <w:szCs w:val="22"/>
        </w:rPr>
        <w:t>na</w:t>
      </w:r>
      <w:r w:rsidRPr="00AC0E58">
        <w:rPr>
          <w:rFonts w:ascii="Tahoma" w:hAnsi="Tahoma" w:cs="Tahoma"/>
          <w:b/>
          <w:sz w:val="22"/>
          <w:szCs w:val="22"/>
        </w:rPr>
        <w:t xml:space="preserve"> Kąpielisku </w:t>
      </w:r>
      <w:r w:rsidR="00120EB9" w:rsidRPr="00AC0E58">
        <w:rPr>
          <w:rFonts w:ascii="Tahoma" w:hAnsi="Tahoma" w:cs="Tahoma"/>
          <w:b/>
          <w:sz w:val="22"/>
          <w:szCs w:val="22"/>
        </w:rPr>
        <w:t xml:space="preserve">w </w:t>
      </w:r>
      <w:r w:rsidR="00A17286" w:rsidRPr="00AC0E58">
        <w:rPr>
          <w:rFonts w:ascii="Tahoma" w:hAnsi="Tahoma" w:cs="Tahoma"/>
          <w:b/>
          <w:sz w:val="22"/>
          <w:szCs w:val="22"/>
        </w:rPr>
        <w:t>Jastrowiu</w:t>
      </w:r>
    </w:p>
    <w:p w14:paraId="25D859D3" w14:textId="77777777" w:rsidR="00F40AD3" w:rsidRPr="00AC0E58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77FAA9AD" w14:textId="77777777" w:rsidR="00F40AD3" w:rsidRPr="00AC0E58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664C4144" w14:textId="6964516B" w:rsidR="00F40AD3" w:rsidRPr="00AC0E58" w:rsidRDefault="00F40AD3" w:rsidP="00465BE8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AC0E58">
        <w:rPr>
          <w:rFonts w:ascii="Tahoma" w:hAnsi="Tahoma" w:cs="Tahoma"/>
          <w:sz w:val="22"/>
          <w:szCs w:val="22"/>
        </w:rPr>
        <w:t xml:space="preserve">Państwowy Powiatowy Inspektor Sanitarny w Złotowie uwzględniając wynik badania próbki wody pobranej z </w:t>
      </w:r>
      <w:r w:rsidR="00120EB9" w:rsidRPr="00AC0E58">
        <w:rPr>
          <w:rFonts w:ascii="Tahoma" w:hAnsi="Tahoma" w:cs="Tahoma"/>
          <w:b/>
          <w:sz w:val="22"/>
          <w:szCs w:val="22"/>
        </w:rPr>
        <w:t xml:space="preserve">Kąpieliska w </w:t>
      </w:r>
      <w:r w:rsidR="00A17286" w:rsidRPr="00AC0E58">
        <w:rPr>
          <w:rFonts w:ascii="Tahoma" w:hAnsi="Tahoma" w:cs="Tahoma"/>
          <w:b/>
          <w:sz w:val="22"/>
          <w:szCs w:val="22"/>
        </w:rPr>
        <w:t>Jastrowiu</w:t>
      </w:r>
    </w:p>
    <w:p w14:paraId="1670AB71" w14:textId="77777777" w:rsidR="00F40AD3" w:rsidRPr="00AC0E58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C0E58">
        <w:rPr>
          <w:rFonts w:ascii="Tahoma" w:hAnsi="Tahoma" w:cs="Tahoma"/>
          <w:sz w:val="22"/>
          <w:szCs w:val="22"/>
        </w:rPr>
        <w:t>informuje o</w:t>
      </w:r>
    </w:p>
    <w:p w14:paraId="7B6DCA71" w14:textId="77777777" w:rsidR="00F40AD3" w:rsidRPr="00AC0E58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3DFC3A53" w14:textId="77777777" w:rsidR="00F40AD3" w:rsidRPr="00AC0E58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C0E58">
        <w:rPr>
          <w:rFonts w:ascii="Tahoma" w:hAnsi="Tahoma" w:cs="Tahoma"/>
          <w:b/>
          <w:sz w:val="22"/>
          <w:szCs w:val="22"/>
        </w:rPr>
        <w:t>przydatności wody do kąpieli.</w:t>
      </w:r>
    </w:p>
    <w:p w14:paraId="105663F0" w14:textId="77777777" w:rsidR="00F40AD3" w:rsidRPr="00AC0E58" w:rsidRDefault="00F40AD3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D44A33C" w14:textId="3F5D28EE" w:rsidR="00F40AD3" w:rsidRPr="00AC0E58" w:rsidRDefault="00326448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C0E58">
        <w:rPr>
          <w:rFonts w:ascii="Tahoma" w:hAnsi="Tahoma" w:cs="Tahoma"/>
          <w:noProof/>
          <w:sz w:val="22"/>
          <w:szCs w:val="22"/>
          <w:lang w:eastAsia="pl-PL"/>
        </w:rPr>
        <w:drawing>
          <wp:inline distT="0" distB="0" distL="0" distR="0" wp14:anchorId="7534AEAB" wp14:editId="1DFAF386">
            <wp:extent cx="1016635" cy="10166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4" t="-534" r="-534" b="-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725B7" w14:textId="77777777" w:rsidR="00F40AD3" w:rsidRPr="00AC0E58" w:rsidRDefault="00F40AD3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37AEAD0E" w14:textId="6EB55CC7" w:rsidR="00F40AD3" w:rsidRPr="00AC0E58" w:rsidRDefault="00F40AD3" w:rsidP="00CF5818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C0E58">
        <w:rPr>
          <w:rFonts w:ascii="Tahoma" w:hAnsi="Tahoma" w:cs="Tahoma"/>
          <w:sz w:val="22"/>
          <w:szCs w:val="22"/>
        </w:rPr>
        <w:t xml:space="preserve">Informacja dotycząca jakości wody obowiązuje do czasu wydania kolejnego </w:t>
      </w:r>
      <w:r w:rsidR="00CF5818" w:rsidRPr="00AC0E58">
        <w:rPr>
          <w:rFonts w:ascii="Tahoma" w:hAnsi="Tahoma" w:cs="Tahoma"/>
          <w:sz w:val="22"/>
          <w:szCs w:val="22"/>
        </w:rPr>
        <w:t>k</w:t>
      </w:r>
      <w:r w:rsidRPr="00AC0E58">
        <w:rPr>
          <w:rFonts w:ascii="Tahoma" w:hAnsi="Tahoma" w:cs="Tahoma"/>
          <w:sz w:val="22"/>
          <w:szCs w:val="22"/>
        </w:rPr>
        <w:t>omunikatu.</w:t>
      </w:r>
    </w:p>
    <w:p w14:paraId="4331C82E" w14:textId="77777777" w:rsidR="00F40AD3" w:rsidRPr="00AC0E58" w:rsidRDefault="00F40AD3">
      <w:pPr>
        <w:jc w:val="both"/>
        <w:rPr>
          <w:rFonts w:ascii="Tahoma" w:hAnsi="Tahoma" w:cs="Tahoma"/>
          <w:sz w:val="22"/>
          <w:szCs w:val="22"/>
        </w:rPr>
      </w:pPr>
    </w:p>
    <w:p w14:paraId="5573BC09" w14:textId="77777777" w:rsidR="007607E3" w:rsidRPr="00AC0E58" w:rsidRDefault="007607E3">
      <w:pPr>
        <w:rPr>
          <w:rFonts w:ascii="Tahoma" w:hAnsi="Tahoma" w:cs="Tahoma"/>
          <w:b/>
          <w:i/>
          <w:sz w:val="22"/>
          <w:szCs w:val="22"/>
        </w:rPr>
      </w:pPr>
    </w:p>
    <w:p w14:paraId="540194C3" w14:textId="77777777" w:rsidR="007607E3" w:rsidRPr="00AC0E58" w:rsidRDefault="007607E3">
      <w:pPr>
        <w:rPr>
          <w:rFonts w:ascii="Tahoma" w:hAnsi="Tahoma" w:cs="Tahoma"/>
          <w:b/>
          <w:i/>
          <w:sz w:val="22"/>
          <w:szCs w:val="22"/>
        </w:rPr>
      </w:pPr>
    </w:p>
    <w:p w14:paraId="5BB4E178" w14:textId="77777777" w:rsidR="00F40AD3" w:rsidRPr="00AC0E58" w:rsidRDefault="00F40AD3">
      <w:pPr>
        <w:rPr>
          <w:rFonts w:ascii="Tahoma" w:hAnsi="Tahoma" w:cs="Tahoma"/>
          <w:b/>
          <w:i/>
          <w:sz w:val="22"/>
          <w:szCs w:val="22"/>
        </w:rPr>
      </w:pPr>
    </w:p>
    <w:p w14:paraId="453A9043" w14:textId="77777777" w:rsidR="00F40AD3" w:rsidRPr="00AC0E58" w:rsidRDefault="00F40AD3">
      <w:pPr>
        <w:rPr>
          <w:rFonts w:ascii="Tahoma" w:hAnsi="Tahoma" w:cs="Tahoma"/>
          <w:b/>
          <w:i/>
          <w:sz w:val="22"/>
          <w:szCs w:val="22"/>
        </w:rPr>
      </w:pPr>
    </w:p>
    <w:p w14:paraId="5CC47A32" w14:textId="77777777" w:rsidR="00465BE8" w:rsidRPr="00AC0E58" w:rsidRDefault="00465BE8">
      <w:pPr>
        <w:rPr>
          <w:rFonts w:ascii="Tahoma" w:hAnsi="Tahoma" w:cs="Tahoma"/>
          <w:b/>
          <w:i/>
          <w:sz w:val="22"/>
          <w:szCs w:val="22"/>
        </w:rPr>
      </w:pPr>
    </w:p>
    <w:p w14:paraId="7890B9E2" w14:textId="77777777" w:rsidR="00465BE8" w:rsidRPr="00AC0E58" w:rsidRDefault="00465BE8">
      <w:pPr>
        <w:rPr>
          <w:rFonts w:ascii="Tahoma" w:hAnsi="Tahoma" w:cs="Tahoma"/>
          <w:b/>
          <w:i/>
          <w:sz w:val="22"/>
          <w:szCs w:val="22"/>
        </w:rPr>
      </w:pPr>
    </w:p>
    <w:p w14:paraId="63381E9E" w14:textId="77777777" w:rsidR="00465BE8" w:rsidRPr="00AC0E58" w:rsidRDefault="00465BE8">
      <w:pPr>
        <w:rPr>
          <w:rFonts w:ascii="Tahoma" w:hAnsi="Tahoma" w:cs="Tahoma"/>
          <w:i/>
          <w:sz w:val="22"/>
          <w:szCs w:val="22"/>
        </w:rPr>
      </w:pPr>
    </w:p>
    <w:p w14:paraId="07D3C29D" w14:textId="77777777" w:rsidR="008B7AA3" w:rsidRPr="00AC0E58" w:rsidRDefault="008B7AA3">
      <w:pPr>
        <w:rPr>
          <w:rFonts w:ascii="Tahoma" w:hAnsi="Tahoma" w:cs="Tahoma"/>
          <w:i/>
          <w:sz w:val="22"/>
          <w:szCs w:val="22"/>
        </w:rPr>
      </w:pPr>
    </w:p>
    <w:p w14:paraId="47BD49B0" w14:textId="77777777" w:rsidR="00EB0FC2" w:rsidRDefault="00EB0FC2" w:rsidP="00EB0FC2">
      <w:pPr>
        <w:ind w:left="2832"/>
        <w:rPr>
          <w:rFonts w:ascii="Tahoma" w:hAnsi="Tahoma" w:cs="Tahoma"/>
          <w:b/>
          <w:bCs/>
          <w:sz w:val="22"/>
          <w:szCs w:val="22"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   Państwowy Powiatowy Inspektor Sanitarny </w:t>
      </w:r>
    </w:p>
    <w:p w14:paraId="43C0B70F" w14:textId="77777777" w:rsidR="00EB0FC2" w:rsidRDefault="00EB0FC2" w:rsidP="00EB0FC2">
      <w:pPr>
        <w:ind w:left="4248" w:firstLine="708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w Złotowie </w:t>
      </w:r>
    </w:p>
    <w:p w14:paraId="533B9749" w14:textId="77777777" w:rsidR="00EB0FC2" w:rsidRDefault="00EB0FC2" w:rsidP="00EB0FC2">
      <w:pPr>
        <w:ind w:left="4248" w:firstLine="708"/>
        <w:rPr>
          <w:rFonts w:ascii="Tahoma" w:hAnsi="Tahoma" w:cs="Tahoma"/>
          <w:b/>
          <w:bCs/>
          <w:lang w:eastAsia="pl-PL"/>
        </w:rPr>
      </w:pPr>
    </w:p>
    <w:p w14:paraId="3027A762" w14:textId="77777777" w:rsidR="00EB0FC2" w:rsidRPr="001B556A" w:rsidRDefault="00EB0FC2" w:rsidP="00EB0FC2">
      <w:pPr>
        <w:ind w:left="2832" w:firstLine="708"/>
        <w:rPr>
          <w:rFonts w:ascii="Tahoma" w:hAnsi="Tahoma" w:cs="Tahoma"/>
          <w:b/>
          <w:bCs/>
          <w:i/>
          <w:iCs/>
          <w:lang w:eastAsia="pl-PL"/>
        </w:rPr>
      </w:pPr>
      <w:r w:rsidRPr="001B556A">
        <w:rPr>
          <w:rFonts w:ascii="Tahoma" w:hAnsi="Tahoma" w:cs="Tahoma"/>
          <w:b/>
          <w:bCs/>
          <w:i/>
          <w:iCs/>
          <w:lang w:eastAsia="pl-PL"/>
        </w:rPr>
        <w:t>mgr Halina Godlewska - Sylwestrzak</w:t>
      </w:r>
    </w:p>
    <w:p w14:paraId="7C4D2899" w14:textId="77777777" w:rsidR="00EB0FC2" w:rsidRDefault="00EB0FC2" w:rsidP="00EB0FC2">
      <w:pPr>
        <w:ind w:left="2832" w:firstLine="708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   /dokument podpisany elektronicznie/</w:t>
      </w:r>
    </w:p>
    <w:p w14:paraId="0ECDB503" w14:textId="77777777" w:rsidR="008B7AA3" w:rsidRDefault="008B7AA3">
      <w:pPr>
        <w:rPr>
          <w:rFonts w:ascii="Tahoma" w:hAnsi="Tahoma" w:cs="Tahoma"/>
          <w:i/>
          <w:sz w:val="22"/>
          <w:szCs w:val="22"/>
        </w:rPr>
      </w:pPr>
    </w:p>
    <w:p w14:paraId="39C29E22" w14:textId="77777777" w:rsidR="00887E74" w:rsidRDefault="00887E74">
      <w:pPr>
        <w:rPr>
          <w:rFonts w:ascii="Tahoma" w:hAnsi="Tahoma" w:cs="Tahoma"/>
          <w:i/>
          <w:sz w:val="22"/>
          <w:szCs w:val="22"/>
        </w:rPr>
      </w:pPr>
    </w:p>
    <w:p w14:paraId="69F10B85" w14:textId="77777777" w:rsidR="008B7AA3" w:rsidRPr="00AC0E58" w:rsidRDefault="008B7AA3">
      <w:pPr>
        <w:rPr>
          <w:rFonts w:ascii="Tahoma" w:hAnsi="Tahoma" w:cs="Tahoma"/>
          <w:i/>
          <w:sz w:val="22"/>
          <w:szCs w:val="22"/>
        </w:rPr>
      </w:pPr>
    </w:p>
    <w:p w14:paraId="305629CD" w14:textId="77777777" w:rsidR="008B7AA3" w:rsidRPr="00AC0E58" w:rsidRDefault="008B7AA3">
      <w:pPr>
        <w:rPr>
          <w:rFonts w:ascii="Tahoma" w:hAnsi="Tahoma" w:cs="Tahoma"/>
          <w:i/>
          <w:sz w:val="22"/>
          <w:szCs w:val="22"/>
        </w:rPr>
      </w:pPr>
    </w:p>
    <w:p w14:paraId="547A452C" w14:textId="77777777" w:rsidR="008B7AA3" w:rsidRPr="00AC0E58" w:rsidRDefault="008B7AA3">
      <w:pPr>
        <w:rPr>
          <w:rFonts w:ascii="Tahoma" w:hAnsi="Tahoma" w:cs="Tahoma"/>
          <w:i/>
          <w:sz w:val="22"/>
          <w:szCs w:val="22"/>
        </w:rPr>
      </w:pPr>
    </w:p>
    <w:p w14:paraId="7AFB75A0" w14:textId="1085B345" w:rsidR="00F40AD3" w:rsidRPr="00AC0E58" w:rsidRDefault="00F40AD3">
      <w:pPr>
        <w:rPr>
          <w:rFonts w:ascii="Tahoma" w:hAnsi="Tahoma" w:cs="Tahoma"/>
          <w:sz w:val="22"/>
          <w:szCs w:val="22"/>
        </w:rPr>
      </w:pPr>
      <w:r w:rsidRPr="00AC0E58">
        <w:rPr>
          <w:rFonts w:ascii="Tahoma" w:hAnsi="Tahoma" w:cs="Tahoma"/>
          <w:i/>
          <w:sz w:val="22"/>
          <w:szCs w:val="22"/>
        </w:rPr>
        <w:t>/</w:t>
      </w:r>
      <w:r w:rsidR="00120FE9">
        <w:rPr>
          <w:rFonts w:ascii="Tahoma" w:hAnsi="Tahoma" w:cs="Tahoma"/>
          <w:i/>
          <w:sz w:val="22"/>
          <w:szCs w:val="22"/>
        </w:rPr>
        <w:t>L.B.</w:t>
      </w:r>
      <w:r w:rsidRPr="00AC0E58">
        <w:rPr>
          <w:rFonts w:ascii="Tahoma" w:hAnsi="Tahoma" w:cs="Tahoma"/>
          <w:i/>
          <w:sz w:val="22"/>
          <w:szCs w:val="22"/>
        </w:rPr>
        <w:t>/</w:t>
      </w:r>
    </w:p>
    <w:sectPr w:rsidR="00F40AD3" w:rsidRPr="00AC0E5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695F" w14:textId="77777777" w:rsidR="000F322D" w:rsidRDefault="000F322D">
      <w:r>
        <w:separator/>
      </w:r>
    </w:p>
  </w:endnote>
  <w:endnote w:type="continuationSeparator" w:id="0">
    <w:p w14:paraId="42ABA7B2" w14:textId="77777777" w:rsidR="000F322D" w:rsidRDefault="000F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1A18" w14:textId="77777777" w:rsidR="00F40AD3" w:rsidRDefault="00F40AD3">
    <w:pPr>
      <w:pStyle w:val="Stopka"/>
      <w:jc w:val="right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\* ARABIC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  <w:p w14:paraId="2BCBC025" w14:textId="77777777" w:rsidR="00F40AD3" w:rsidRDefault="00F40AD3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8D4A" w14:textId="77777777" w:rsidR="00F40AD3" w:rsidRDefault="00F40A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284D" w14:textId="77777777" w:rsidR="000F322D" w:rsidRDefault="000F322D">
      <w:r>
        <w:separator/>
      </w:r>
    </w:p>
  </w:footnote>
  <w:footnote w:type="continuationSeparator" w:id="0">
    <w:p w14:paraId="7751636B" w14:textId="77777777" w:rsidR="000F322D" w:rsidRDefault="000F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64"/>
    <w:rsid w:val="00032D6E"/>
    <w:rsid w:val="000D6B89"/>
    <w:rsid w:val="000F322D"/>
    <w:rsid w:val="00120EB9"/>
    <w:rsid w:val="00120FE9"/>
    <w:rsid w:val="00126076"/>
    <w:rsid w:val="00175A20"/>
    <w:rsid w:val="001A0F96"/>
    <w:rsid w:val="001A4A4A"/>
    <w:rsid w:val="001B135C"/>
    <w:rsid w:val="001B556A"/>
    <w:rsid w:val="001F63AD"/>
    <w:rsid w:val="00200096"/>
    <w:rsid w:val="002C6DF7"/>
    <w:rsid w:val="00326448"/>
    <w:rsid w:val="00344E05"/>
    <w:rsid w:val="00351A64"/>
    <w:rsid w:val="00353B33"/>
    <w:rsid w:val="0039719F"/>
    <w:rsid w:val="003F41F9"/>
    <w:rsid w:val="00400DA4"/>
    <w:rsid w:val="0042350F"/>
    <w:rsid w:val="00444743"/>
    <w:rsid w:val="00457BDA"/>
    <w:rsid w:val="00465BE8"/>
    <w:rsid w:val="00510BFC"/>
    <w:rsid w:val="00514EFB"/>
    <w:rsid w:val="0053000A"/>
    <w:rsid w:val="00542445"/>
    <w:rsid w:val="0056362E"/>
    <w:rsid w:val="006100D9"/>
    <w:rsid w:val="006403E5"/>
    <w:rsid w:val="0067070D"/>
    <w:rsid w:val="006B0B2C"/>
    <w:rsid w:val="007607E3"/>
    <w:rsid w:val="007A1200"/>
    <w:rsid w:val="00864673"/>
    <w:rsid w:val="00887E74"/>
    <w:rsid w:val="008B7AA3"/>
    <w:rsid w:val="008D0612"/>
    <w:rsid w:val="00936D03"/>
    <w:rsid w:val="00997F49"/>
    <w:rsid w:val="00A17286"/>
    <w:rsid w:val="00A26263"/>
    <w:rsid w:val="00A87FA0"/>
    <w:rsid w:val="00AC0E58"/>
    <w:rsid w:val="00AC2053"/>
    <w:rsid w:val="00AD0851"/>
    <w:rsid w:val="00B119D3"/>
    <w:rsid w:val="00B92198"/>
    <w:rsid w:val="00B9590E"/>
    <w:rsid w:val="00BA6D7F"/>
    <w:rsid w:val="00C018CE"/>
    <w:rsid w:val="00C500DE"/>
    <w:rsid w:val="00C63D21"/>
    <w:rsid w:val="00CF5818"/>
    <w:rsid w:val="00D14401"/>
    <w:rsid w:val="00D73947"/>
    <w:rsid w:val="00D80987"/>
    <w:rsid w:val="00EB0FC2"/>
    <w:rsid w:val="00EB5B1E"/>
    <w:rsid w:val="00F24C3C"/>
    <w:rsid w:val="00F40AD3"/>
    <w:rsid w:val="00F835BD"/>
    <w:rsid w:val="00FA76E3"/>
    <w:rsid w:val="00F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56BF25"/>
  <w15:docId w15:val="{967DD476-0A9A-4050-88F2-38E222A5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TML-akronim">
    <w:name w:val="HTML Acronym"/>
    <w:basedOn w:val="Domylnaczcionka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Styl1">
    <w:name w:val="Styl1"/>
    <w:basedOn w:val="Normalny"/>
    <w:pPr>
      <w:spacing w:before="120" w:after="1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PilchCzesława</dc:creator>
  <cp:keywords/>
  <cp:lastModifiedBy>PSSE Złotów - Lucyna Biernikowicz</cp:lastModifiedBy>
  <cp:revision>27</cp:revision>
  <cp:lastPrinted>2025-07-25T11:38:00Z</cp:lastPrinted>
  <dcterms:created xsi:type="dcterms:W3CDTF">2021-06-23T12:43:00Z</dcterms:created>
  <dcterms:modified xsi:type="dcterms:W3CDTF">2025-08-13T13:00:00Z</dcterms:modified>
</cp:coreProperties>
</file>