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E1F43" w14:textId="77777777" w:rsidR="008A3BD5" w:rsidRPr="008A3BD5" w:rsidRDefault="008A3BD5" w:rsidP="008A3BD5">
      <w:pPr>
        <w:spacing w:after="0" w:line="300" w:lineRule="auto"/>
        <w:jc w:val="both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Wykonawca:</w:t>
      </w:r>
    </w:p>
    <w:p w14:paraId="1E3248D3" w14:textId="77777777" w:rsidR="008A3BD5" w:rsidRPr="008A3BD5" w:rsidRDefault="008A3BD5" w:rsidP="008A3BD5">
      <w:pPr>
        <w:spacing w:after="0" w:line="300" w:lineRule="auto"/>
        <w:jc w:val="both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…………………………………</w:t>
      </w:r>
    </w:p>
    <w:p w14:paraId="0A208752" w14:textId="77777777" w:rsidR="008A3BD5" w:rsidRPr="008A3BD5" w:rsidRDefault="008A3BD5" w:rsidP="008A3BD5">
      <w:pPr>
        <w:spacing w:after="0" w:line="300" w:lineRule="auto"/>
        <w:jc w:val="both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………………………………...</w:t>
      </w:r>
    </w:p>
    <w:p w14:paraId="1CF3FEE7" w14:textId="77777777" w:rsidR="008A3BD5" w:rsidRPr="008A3BD5" w:rsidRDefault="008A3BD5" w:rsidP="008A3BD5">
      <w:pPr>
        <w:spacing w:after="0" w:line="300" w:lineRule="auto"/>
        <w:jc w:val="both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…………………………………</w:t>
      </w:r>
    </w:p>
    <w:p w14:paraId="57869A8A" w14:textId="77777777" w:rsidR="008A3BD5" w:rsidRPr="008A3BD5" w:rsidRDefault="008A3BD5" w:rsidP="008A3BD5">
      <w:pPr>
        <w:spacing w:after="0" w:line="300" w:lineRule="auto"/>
        <w:jc w:val="both"/>
        <w:rPr>
          <w:rFonts w:ascii="Lato" w:eastAsia="Times New Roman" w:hAnsi="Lato" w:cs="Arial"/>
          <w:b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…………………………………</w:t>
      </w:r>
    </w:p>
    <w:p w14:paraId="61E389EE" w14:textId="77777777" w:rsidR="008A3BD5" w:rsidRPr="008A3BD5" w:rsidRDefault="008A3BD5" w:rsidP="008A3BD5">
      <w:pPr>
        <w:spacing w:after="0" w:line="300" w:lineRule="auto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Pełna nazwa firmy, adres w zależności od podmiotu</w:t>
      </w:r>
    </w:p>
    <w:p w14:paraId="712F5B94" w14:textId="77777777" w:rsidR="008A3BD5" w:rsidRPr="008A3BD5" w:rsidRDefault="008A3BD5" w:rsidP="008A3BD5">
      <w:pPr>
        <w:spacing w:after="0" w:line="300" w:lineRule="auto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 xml:space="preserve">NIP lub PESEL , KRS lub </w:t>
      </w:r>
      <w:proofErr w:type="spellStart"/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CEiDG</w:t>
      </w:r>
      <w:proofErr w:type="spellEnd"/>
    </w:p>
    <w:p w14:paraId="40D94117" w14:textId="77777777" w:rsidR="008A3BD5" w:rsidRPr="008A3BD5" w:rsidRDefault="008A3BD5" w:rsidP="008A3BD5">
      <w:pPr>
        <w:spacing w:after="0" w:line="300" w:lineRule="auto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ab/>
      </w: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ab/>
      </w: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ab/>
      </w: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ab/>
      </w: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ab/>
      </w:r>
    </w:p>
    <w:p w14:paraId="69A2E0CD" w14:textId="77777777" w:rsidR="008A3BD5" w:rsidRPr="008A3BD5" w:rsidRDefault="008A3BD5" w:rsidP="008A3BD5">
      <w:pPr>
        <w:spacing w:after="0" w:line="300" w:lineRule="auto"/>
        <w:jc w:val="center"/>
        <w:rPr>
          <w:rFonts w:ascii="Lato" w:eastAsia="Times New Roman" w:hAnsi="Lato" w:cs="Arial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8A3BD5">
        <w:rPr>
          <w:rFonts w:ascii="Lato" w:eastAsia="Times New Roman" w:hAnsi="Lato" w:cs="Arial"/>
          <w:b/>
          <w:kern w:val="0"/>
          <w:sz w:val="20"/>
          <w:szCs w:val="20"/>
          <w:u w:val="single"/>
          <w:lang w:eastAsia="pl-PL"/>
          <w14:ligatures w14:val="none"/>
        </w:rPr>
        <w:t>Oświadczenie wykonawcy</w:t>
      </w:r>
    </w:p>
    <w:p w14:paraId="28970352" w14:textId="77777777" w:rsidR="008A3BD5" w:rsidRPr="008A3BD5" w:rsidRDefault="008A3BD5" w:rsidP="008A3BD5">
      <w:pPr>
        <w:spacing w:after="0" w:line="300" w:lineRule="auto"/>
        <w:jc w:val="center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na podstawie art. 108 ust.1 pkt 5 ustawy z dnia 11 września 2019 r. Prawo zamówień publicznych</w:t>
      </w:r>
    </w:p>
    <w:p w14:paraId="44673B61" w14:textId="77777777" w:rsidR="008A3BD5" w:rsidRPr="008A3BD5" w:rsidRDefault="008A3BD5" w:rsidP="008A3BD5">
      <w:pPr>
        <w:spacing w:after="0" w:line="300" w:lineRule="auto"/>
        <w:jc w:val="center"/>
        <w:rPr>
          <w:rFonts w:ascii="Lato" w:eastAsia="Times New Roman" w:hAnsi="Lato" w:cs="Arial"/>
          <w:b/>
          <w:kern w:val="0"/>
          <w:sz w:val="20"/>
          <w:szCs w:val="20"/>
          <w:u w:val="single"/>
          <w:lang w:eastAsia="pl-PL"/>
          <w14:ligatures w14:val="none"/>
        </w:rPr>
      </w:pPr>
      <w:r w:rsidRPr="008A3BD5">
        <w:rPr>
          <w:rFonts w:ascii="Lato" w:eastAsia="Times New Roman" w:hAnsi="Lato" w:cs="Arial"/>
          <w:b/>
          <w:kern w:val="0"/>
          <w:sz w:val="20"/>
          <w:szCs w:val="20"/>
          <w:u w:val="single"/>
          <w:lang w:eastAsia="pl-PL"/>
          <w14:ligatures w14:val="none"/>
        </w:rPr>
        <w:t>Dotyczące przynależności do grupy kapitałowej</w:t>
      </w:r>
    </w:p>
    <w:p w14:paraId="475DC2DE" w14:textId="77777777" w:rsidR="008A3BD5" w:rsidRPr="008A3BD5" w:rsidRDefault="008A3BD5" w:rsidP="008A3BD5">
      <w:pPr>
        <w:spacing w:after="0" w:line="240" w:lineRule="auto"/>
        <w:rPr>
          <w:rFonts w:ascii="Lato" w:eastAsia="Times New Roman" w:hAnsi="Lato" w:cs="Arial"/>
          <w:b/>
          <w:kern w:val="0"/>
          <w:sz w:val="20"/>
          <w:szCs w:val="20"/>
          <w:lang w:eastAsia="pl-PL"/>
          <w14:ligatures w14:val="none"/>
        </w:rPr>
      </w:pPr>
    </w:p>
    <w:p w14:paraId="73099530" w14:textId="2F606578" w:rsidR="008A3BD5" w:rsidRDefault="008A3BD5" w:rsidP="008A3BD5">
      <w:pPr>
        <w:spacing w:after="0" w:line="240" w:lineRule="auto"/>
        <w:jc w:val="both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 xml:space="preserve">Dotyczy postępowania o udzielenie zamówienia publicznego prowadzonego w trybie </w:t>
      </w:r>
      <w:r w:rsidR="0026696B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 xml:space="preserve">przetargu nieograniczonego </w:t>
      </w: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 xml:space="preserve"> pn.:</w:t>
      </w:r>
    </w:p>
    <w:p w14:paraId="39DB22BB" w14:textId="77777777" w:rsidR="008A3BD5" w:rsidRDefault="008A3BD5" w:rsidP="008A3BD5">
      <w:pPr>
        <w:spacing w:after="0" w:line="240" w:lineRule="auto"/>
        <w:jc w:val="both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</w:p>
    <w:p w14:paraId="6F845B4A" w14:textId="0500DABB" w:rsidR="008A3BD5" w:rsidRPr="008A3BD5" w:rsidRDefault="008A3BD5" w:rsidP="008A3BD5">
      <w:pPr>
        <w:spacing w:after="0" w:line="240" w:lineRule="auto"/>
        <w:jc w:val="center"/>
        <w:rPr>
          <w:rFonts w:ascii="Lato" w:eastAsia="Times New Roman" w:hAnsi="Lato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b/>
          <w:bCs/>
          <w:kern w:val="0"/>
          <w:sz w:val="20"/>
          <w:szCs w:val="20"/>
          <w:lang w:eastAsia="pl-PL"/>
          <w14:ligatures w14:val="none"/>
        </w:rPr>
        <w:t>APARATURA LABORATORYJNA DO BADAŃ WODY</w:t>
      </w:r>
    </w:p>
    <w:p w14:paraId="51AD4AC6" w14:textId="77777777" w:rsidR="008A3BD5" w:rsidRPr="008A3BD5" w:rsidRDefault="008A3BD5" w:rsidP="008A3BD5">
      <w:pPr>
        <w:spacing w:after="0" w:line="240" w:lineRule="auto"/>
        <w:jc w:val="both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</w:p>
    <w:p w14:paraId="268BE74C" w14:textId="24EB4D41" w:rsidR="008A3BD5" w:rsidRPr="008A3BD5" w:rsidRDefault="008A3BD5" w:rsidP="008A3BD5">
      <w:pPr>
        <w:spacing w:after="0" w:line="240" w:lineRule="auto"/>
        <w:jc w:val="both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Nr sprawy SAT.272.2</w:t>
      </w:r>
      <w:r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9</w:t>
      </w: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.2026</w:t>
      </w:r>
    </w:p>
    <w:p w14:paraId="60351B9E" w14:textId="77777777" w:rsidR="008A3BD5" w:rsidRPr="008A3BD5" w:rsidRDefault="008A3BD5" w:rsidP="008A3BD5">
      <w:pPr>
        <w:spacing w:after="0" w:line="300" w:lineRule="auto"/>
        <w:contextualSpacing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</w:p>
    <w:p w14:paraId="7071539D" w14:textId="77777777" w:rsidR="008A3BD5" w:rsidRPr="008A3BD5" w:rsidRDefault="008A3BD5" w:rsidP="008A3BD5">
      <w:pPr>
        <w:spacing w:after="0" w:line="300" w:lineRule="auto"/>
        <w:contextualSpacing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 xml:space="preserve">Oświadczam/ </w:t>
      </w:r>
      <w:proofErr w:type="spellStart"/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amy</w:t>
      </w:r>
      <w:proofErr w:type="spellEnd"/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 xml:space="preserve">, że składając ofertę w przedmiotowym postępowaniu: </w:t>
      </w:r>
    </w:p>
    <w:p w14:paraId="46A1985C" w14:textId="07219768" w:rsidR="008A3BD5" w:rsidRPr="008A3BD5" w:rsidRDefault="008A3BD5" w:rsidP="0026696B">
      <w:pPr>
        <w:numPr>
          <w:ilvl w:val="0"/>
          <w:numId w:val="1"/>
        </w:numPr>
        <w:spacing w:after="0" w:line="300" w:lineRule="auto"/>
        <w:ind w:left="284"/>
        <w:contextualSpacing/>
        <w:jc w:val="both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Nie należę/my do grupy kapitałowej wraz z Wykonawcami, którzy należąc do tej samej grupy kapitałowej, w rozumieniu ustawy z dnia 16 lutego 2007 r. o ochronie konkurencji i konsumentów (Dz. U. z 2025 r. poz. 1714), złożyli odrębne oferty  w przedmiotowym postępowaniu o udzieleniu zamówienia publicznego*</w:t>
      </w:r>
    </w:p>
    <w:p w14:paraId="405ED1AC" w14:textId="77777777" w:rsidR="008A3BD5" w:rsidRPr="008A3BD5" w:rsidRDefault="008A3BD5" w:rsidP="0026696B">
      <w:pPr>
        <w:spacing w:after="0" w:line="300" w:lineRule="auto"/>
        <w:ind w:left="284"/>
        <w:contextualSpacing/>
        <w:jc w:val="both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</w:p>
    <w:p w14:paraId="2AF7397A" w14:textId="6B8924AF" w:rsidR="008A3BD5" w:rsidRPr="008A3BD5" w:rsidRDefault="008A3BD5" w:rsidP="0026696B">
      <w:pPr>
        <w:numPr>
          <w:ilvl w:val="0"/>
          <w:numId w:val="1"/>
        </w:numPr>
        <w:spacing w:after="0" w:line="300" w:lineRule="auto"/>
        <w:ind w:left="284"/>
        <w:contextualSpacing/>
        <w:jc w:val="both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Należę/my do grupy kapitałowej wraz z Wykonawcami, którzy należąc do tej samej grupy kapitałowej, w rozumieniu ustawy z dnia 16 lutego 2007 r. o ochronie konkurencji  i konsumentów (Dz. U. z 2025 r. poz. 1714)</w:t>
      </w:r>
      <w:r w:rsidR="0026696B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 xml:space="preserve"> </w:t>
      </w: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 xml:space="preserve">,złożyli odrębne oferty w przedmiotowym postępowaniu o udzieleniu zamówienia publicznego. Do tej samej grupy kapitałowej należą Wykonawcy, którzy złożyli w przedmiotowym postępowaniu oferty </w:t>
      </w:r>
      <w:proofErr w:type="spellStart"/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tj</w:t>
      </w:r>
      <w:proofErr w:type="spellEnd"/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:  *</w:t>
      </w:r>
    </w:p>
    <w:p w14:paraId="6964C1F4" w14:textId="2E860EA1" w:rsidR="008A3BD5" w:rsidRPr="008A3BD5" w:rsidRDefault="0026696B" w:rsidP="0026696B">
      <w:pPr>
        <w:spacing w:after="0" w:line="300" w:lineRule="auto"/>
        <w:ind w:left="284"/>
        <w:contextualSpacing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…..</w:t>
      </w:r>
      <w:r w:rsidR="008A3BD5"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…………………………………………………………………………………………………...</w:t>
      </w:r>
      <w:r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............................................................</w:t>
      </w:r>
    </w:p>
    <w:p w14:paraId="5971962A" w14:textId="79BCE6CE" w:rsidR="008A3BD5" w:rsidRPr="008A3BD5" w:rsidRDefault="0026696B" w:rsidP="0026696B">
      <w:pPr>
        <w:spacing w:after="0" w:line="300" w:lineRule="auto"/>
        <w:ind w:left="284"/>
        <w:contextualSpacing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……</w:t>
      </w:r>
      <w:r w:rsidR="008A3BD5"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</w:t>
      </w:r>
      <w:r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………………………………………………...</w:t>
      </w:r>
      <w:r w:rsidR="008A3BD5"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..</w:t>
      </w:r>
    </w:p>
    <w:p w14:paraId="4AABCE05" w14:textId="045203E6" w:rsidR="008A3BD5" w:rsidRPr="008A3BD5" w:rsidRDefault="008A3BD5" w:rsidP="0026696B">
      <w:pPr>
        <w:spacing w:after="0" w:line="300" w:lineRule="auto"/>
        <w:ind w:left="284"/>
        <w:contextualSpacing/>
        <w:jc w:val="center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…………………………………………………………………………………………………</w:t>
      </w:r>
      <w:r w:rsidR="0026696B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……………………………………………………...</w:t>
      </w: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..(nazwa i adres Wykonawcy)</w:t>
      </w:r>
    </w:p>
    <w:p w14:paraId="3C0B60D2" w14:textId="77777777" w:rsidR="008A3BD5" w:rsidRPr="008A3BD5" w:rsidRDefault="008A3BD5" w:rsidP="008A3BD5">
      <w:pPr>
        <w:spacing w:after="0" w:line="300" w:lineRule="auto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</w:p>
    <w:p w14:paraId="1B8E2B50" w14:textId="77777777" w:rsidR="008A3BD5" w:rsidRPr="008A3BD5" w:rsidRDefault="008A3BD5" w:rsidP="008A3BD5">
      <w:pPr>
        <w:spacing w:after="0" w:line="300" w:lineRule="auto"/>
        <w:jc w:val="both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 xml:space="preserve">Niniejsze oświadczenie składam, pod rygorem wykluczenia z postępowania w  przypadku złożenia odrębnych ofert w tym postępowaniu przez wykonawców należących do tej samej grupy kapitałowej,                   w rozumieniu ww. ustawy </w:t>
      </w:r>
      <w:proofErr w:type="spellStart"/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 xml:space="preserve"> (chyba ,że zostanie wykazane, że istniejące między podmiotami powiązania  ramach grupy kapitałowej nie prowadzą do zachwiania uczciwej konkurencji pomiędzy Wykonawcami).</w:t>
      </w:r>
    </w:p>
    <w:p w14:paraId="3820596E" w14:textId="77777777" w:rsidR="008A3BD5" w:rsidRPr="008A3BD5" w:rsidRDefault="008A3BD5" w:rsidP="008A3BD5">
      <w:pPr>
        <w:spacing w:after="0" w:line="300" w:lineRule="auto"/>
        <w:jc w:val="both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</w:p>
    <w:p w14:paraId="4C13A1BC" w14:textId="77777777" w:rsidR="008A3BD5" w:rsidRPr="008A3BD5" w:rsidRDefault="008A3BD5" w:rsidP="008A3BD5">
      <w:pPr>
        <w:spacing w:after="0" w:line="300" w:lineRule="auto"/>
        <w:jc w:val="both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</w:p>
    <w:p w14:paraId="28307BCB" w14:textId="77777777" w:rsidR="008A3BD5" w:rsidRPr="008A3BD5" w:rsidRDefault="008A3BD5" w:rsidP="008A3BD5">
      <w:pPr>
        <w:spacing w:after="0" w:line="240" w:lineRule="auto"/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</w:pP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>..................................................................</w:t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  <w:t>…………………………………………………………………</w:t>
      </w:r>
    </w:p>
    <w:p w14:paraId="6709F40F" w14:textId="3C77D850" w:rsidR="008A3BD5" w:rsidRPr="008A3BD5" w:rsidRDefault="008A3BD5" w:rsidP="008A3BD5">
      <w:pPr>
        <w:spacing w:after="0" w:line="240" w:lineRule="auto"/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</w:pP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 xml:space="preserve">             (</w:t>
      </w: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>miejscowość i data)</w:t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ab/>
        <w:t xml:space="preserve">      (</w:t>
      </w:r>
      <w:r w:rsidR="0026696B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>p</w:t>
      </w:r>
      <w:r w:rsidRPr="008A3BD5"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  <w:t>odpis elektroniczny</w:t>
      </w:r>
    </w:p>
    <w:p w14:paraId="7C356F69" w14:textId="66486157" w:rsidR="008A3BD5" w:rsidRPr="0026696B" w:rsidRDefault="008A3BD5" w:rsidP="0026696B">
      <w:pPr>
        <w:spacing w:after="0" w:line="240" w:lineRule="auto"/>
        <w:rPr>
          <w:rFonts w:ascii="Lato" w:eastAsia="Times New Roman" w:hAnsi="Lato" w:cs="Times New Roman"/>
          <w:kern w:val="0"/>
          <w:sz w:val="18"/>
          <w:szCs w:val="18"/>
          <w:lang w:eastAsia="en-GB"/>
          <w14:ligatures w14:val="none"/>
        </w:rPr>
      </w:pP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ab/>
      </w:r>
      <w:r w:rsidRPr="008A3BD5">
        <w:rPr>
          <w:rFonts w:ascii="Lato" w:eastAsia="Times New Roman" w:hAnsi="Lato" w:cs="Times New Roman"/>
          <w:i/>
          <w:kern w:val="0"/>
          <w:sz w:val="18"/>
          <w:szCs w:val="18"/>
          <w:lang w:eastAsia="en-GB"/>
          <w14:ligatures w14:val="none"/>
        </w:rPr>
        <w:tab/>
        <w:t>uprawniony przedstawiciel Wykonawcy)</w:t>
      </w:r>
    </w:p>
    <w:p w14:paraId="2900011D" w14:textId="77777777" w:rsidR="008A3BD5" w:rsidRPr="008A3BD5" w:rsidRDefault="008A3BD5" w:rsidP="008A3BD5">
      <w:pPr>
        <w:spacing w:after="0" w:line="300" w:lineRule="auto"/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Arial"/>
          <w:kern w:val="0"/>
          <w:sz w:val="20"/>
          <w:szCs w:val="20"/>
          <w:lang w:eastAsia="pl-PL"/>
          <w14:ligatures w14:val="none"/>
        </w:rPr>
        <w:t xml:space="preserve"> * właściwe zaznaczyć</w:t>
      </w:r>
    </w:p>
    <w:p w14:paraId="003773A8" w14:textId="77777777" w:rsidR="008A3BD5" w:rsidRPr="008A3BD5" w:rsidRDefault="008A3BD5" w:rsidP="008A3BD5">
      <w:pPr>
        <w:spacing w:after="0" w:line="240" w:lineRule="auto"/>
        <w:rPr>
          <w:rFonts w:ascii="Lato" w:eastAsia="Times New Roman" w:hAnsi="Lato" w:cs="Times New Roman"/>
          <w:kern w:val="0"/>
          <w:sz w:val="20"/>
          <w:szCs w:val="20"/>
          <w:lang w:eastAsia="pl-PL"/>
          <w14:ligatures w14:val="none"/>
        </w:rPr>
      </w:pPr>
      <w:r w:rsidRPr="008A3BD5">
        <w:rPr>
          <w:rFonts w:ascii="Lato" w:eastAsia="Times New Roman" w:hAnsi="Lato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                                        </w:t>
      </w:r>
    </w:p>
    <w:p w14:paraId="6A5C9765" w14:textId="77777777" w:rsidR="008A3BD5" w:rsidRPr="008A3BD5" w:rsidRDefault="008A3BD5" w:rsidP="008A3BD5">
      <w:pPr>
        <w:spacing w:after="0" w:line="240" w:lineRule="auto"/>
        <w:rPr>
          <w:rFonts w:ascii="Lato" w:eastAsia="Times New Roman" w:hAnsi="Lato" w:cs="Arial"/>
          <w:b/>
          <w:kern w:val="0"/>
          <w:sz w:val="16"/>
          <w:szCs w:val="16"/>
          <w:lang w:eastAsia="pl-PL"/>
          <w14:ligatures w14:val="none"/>
        </w:rPr>
      </w:pPr>
      <w:r w:rsidRPr="008A3BD5">
        <w:rPr>
          <w:rFonts w:ascii="Lato" w:eastAsia="Times New Roman" w:hAnsi="Lato" w:cs="Arial"/>
          <w:b/>
          <w:kern w:val="0"/>
          <w:sz w:val="16"/>
          <w:szCs w:val="16"/>
          <w:lang w:eastAsia="pl-PL"/>
          <w14:ligatures w14:val="none"/>
        </w:rPr>
        <w:t xml:space="preserve">Oświadczenie  powinno być podpisane </w:t>
      </w:r>
      <w:r w:rsidRPr="0026696B">
        <w:rPr>
          <w:rFonts w:ascii="Lato" w:eastAsia="Times New Roman" w:hAnsi="Lato" w:cs="Arial"/>
          <w:b/>
          <w:kern w:val="0"/>
          <w:sz w:val="16"/>
          <w:szCs w:val="16"/>
          <w:lang w:eastAsia="pl-PL"/>
          <w14:ligatures w14:val="none"/>
        </w:rPr>
        <w:t>podpisem kwalifikowanym, zaufanym lub osobistym</w:t>
      </w:r>
      <w:r w:rsidRPr="008A3BD5">
        <w:rPr>
          <w:rFonts w:ascii="Lato" w:eastAsia="Times New Roman" w:hAnsi="Lato" w:cs="Arial"/>
          <w:b/>
          <w:kern w:val="0"/>
          <w:sz w:val="16"/>
          <w:szCs w:val="16"/>
          <w:lang w:eastAsia="pl-PL"/>
          <w14:ligatures w14:val="none"/>
        </w:rPr>
        <w:t xml:space="preserve"> przez osobę uprawnioną do reprezentowania Wykonawcy.</w:t>
      </w:r>
    </w:p>
    <w:p w14:paraId="012C92C5" w14:textId="77777777" w:rsidR="00F51C40" w:rsidRPr="008A3BD5" w:rsidRDefault="00F51C40">
      <w:pPr>
        <w:rPr>
          <w:rFonts w:ascii="Lato" w:hAnsi="Lato"/>
        </w:rPr>
      </w:pPr>
    </w:p>
    <w:sectPr w:rsidR="00F51C40" w:rsidRPr="008A3BD5" w:rsidSect="008A3BD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E12DA" w14:textId="77777777" w:rsidR="00100FDF" w:rsidRDefault="00100FDF" w:rsidP="008A3BD5">
      <w:pPr>
        <w:spacing w:after="0" w:line="240" w:lineRule="auto"/>
      </w:pPr>
      <w:r>
        <w:separator/>
      </w:r>
    </w:p>
  </w:endnote>
  <w:endnote w:type="continuationSeparator" w:id="0">
    <w:p w14:paraId="7AF5D3CB" w14:textId="77777777" w:rsidR="00100FDF" w:rsidRDefault="00100FDF" w:rsidP="008A3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BFD01" w14:textId="77777777" w:rsidR="00100FDF" w:rsidRDefault="00100FDF" w:rsidP="008A3BD5">
      <w:pPr>
        <w:spacing w:after="0" w:line="240" w:lineRule="auto"/>
      </w:pPr>
      <w:r>
        <w:separator/>
      </w:r>
    </w:p>
  </w:footnote>
  <w:footnote w:type="continuationSeparator" w:id="0">
    <w:p w14:paraId="75D50EB2" w14:textId="77777777" w:rsidR="00100FDF" w:rsidRDefault="00100FDF" w:rsidP="008A3B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8F3B4" w14:textId="31FA08EC" w:rsidR="008A3BD5" w:rsidRPr="002434FF" w:rsidRDefault="008A3BD5" w:rsidP="002434FF">
    <w:pPr>
      <w:tabs>
        <w:tab w:val="left" w:pos="426"/>
      </w:tabs>
      <w:spacing w:after="0" w:line="240" w:lineRule="auto"/>
      <w:ind w:left="6372"/>
      <w:rPr>
        <w:rFonts w:ascii="Calibri" w:eastAsia="Times New Roman" w:hAnsi="Calibri" w:cs="Times New Roman"/>
        <w:b/>
        <w:bCs/>
        <w:sz w:val="20"/>
        <w:szCs w:val="20"/>
        <w:lang w:eastAsia="en-GB"/>
      </w:rPr>
    </w:pPr>
    <w:r w:rsidRPr="002434FF">
      <w:rPr>
        <w:rFonts w:ascii="Calibri" w:eastAsia="Times New Roman" w:hAnsi="Calibri" w:cs="Times New Roman"/>
        <w:b/>
        <w:bCs/>
        <w:sz w:val="20"/>
        <w:szCs w:val="20"/>
        <w:lang w:eastAsia="en-GB"/>
      </w:rPr>
      <w:t xml:space="preserve">Załącznik Nr </w:t>
    </w:r>
    <w:r>
      <w:rPr>
        <w:rFonts w:ascii="Calibri" w:eastAsia="Times New Roman" w:hAnsi="Calibri" w:cs="Times New Roman"/>
        <w:b/>
        <w:bCs/>
        <w:sz w:val="20"/>
        <w:szCs w:val="20"/>
        <w:lang w:eastAsia="en-GB"/>
      </w:rPr>
      <w:t>6</w:t>
    </w:r>
    <w:r w:rsidRPr="002434FF">
      <w:rPr>
        <w:rFonts w:ascii="Calibri" w:eastAsia="Times New Roman" w:hAnsi="Calibri" w:cs="Times New Roman"/>
        <w:b/>
        <w:bCs/>
        <w:sz w:val="20"/>
        <w:szCs w:val="20"/>
        <w:lang w:eastAsia="en-GB"/>
      </w:rPr>
      <w:t xml:space="preserve"> do SWZ</w:t>
    </w:r>
  </w:p>
  <w:p w14:paraId="271A2BD7" w14:textId="77777777" w:rsidR="008A3BD5" w:rsidRDefault="008A3BD5">
    <w:pPr>
      <w:pStyle w:val="Nagwek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935F5D"/>
    <w:multiLevelType w:val="hybridMultilevel"/>
    <w:tmpl w:val="BF88707C"/>
    <w:lvl w:ilvl="0" w:tplc="DFB256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8215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11F"/>
    <w:rsid w:val="0007011F"/>
    <w:rsid w:val="00100FDF"/>
    <w:rsid w:val="0026696B"/>
    <w:rsid w:val="003F0DFA"/>
    <w:rsid w:val="008A3BD5"/>
    <w:rsid w:val="00BE3F88"/>
    <w:rsid w:val="00DE777C"/>
    <w:rsid w:val="00E26216"/>
    <w:rsid w:val="00F51C40"/>
    <w:rsid w:val="00FE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6242A"/>
  <w15:chartTrackingRefBased/>
  <w15:docId w15:val="{DAF721DD-9835-4B59-9597-883BD895D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701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701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701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701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701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701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701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701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701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701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701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701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7011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7011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7011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7011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7011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7011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701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701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701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701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701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7011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7011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7011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701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7011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7011F"/>
    <w:rPr>
      <w:b/>
      <w:bCs/>
      <w:smallCaps/>
      <w:color w:val="0F4761" w:themeColor="accent1" w:themeShade="BF"/>
      <w:spacing w:val="5"/>
    </w:rPr>
  </w:style>
  <w:style w:type="paragraph" w:customStyle="1" w:styleId="Nagwek10">
    <w:name w:val="Nagłówek1"/>
    <w:basedOn w:val="Normalny"/>
    <w:next w:val="Nagwek"/>
    <w:link w:val="NagwekZnak"/>
    <w:uiPriority w:val="99"/>
    <w:unhideWhenUsed/>
    <w:rsid w:val="008A3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10"/>
    <w:uiPriority w:val="99"/>
    <w:rsid w:val="008A3BD5"/>
  </w:style>
  <w:style w:type="paragraph" w:styleId="Nagwek">
    <w:name w:val="header"/>
    <w:basedOn w:val="Normalny"/>
    <w:link w:val="NagwekZnak1"/>
    <w:uiPriority w:val="99"/>
    <w:unhideWhenUsed/>
    <w:rsid w:val="008A3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1">
    <w:name w:val="Nagłówek Znak1"/>
    <w:basedOn w:val="Domylnaczcionkaakapitu"/>
    <w:link w:val="Nagwek"/>
    <w:uiPriority w:val="99"/>
    <w:rsid w:val="008A3BD5"/>
  </w:style>
  <w:style w:type="paragraph" w:styleId="Stopka">
    <w:name w:val="footer"/>
    <w:basedOn w:val="Normalny"/>
    <w:link w:val="StopkaZnak"/>
    <w:uiPriority w:val="99"/>
    <w:unhideWhenUsed/>
    <w:rsid w:val="008A3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B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335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Siedlce - Paweł Powałka</dc:creator>
  <cp:keywords/>
  <dc:description/>
  <cp:lastModifiedBy>PSSE Siedlce - Paweł Powałka</cp:lastModifiedBy>
  <cp:revision>3</cp:revision>
  <cp:lastPrinted>2026-09-15T13:14:00Z</cp:lastPrinted>
  <dcterms:created xsi:type="dcterms:W3CDTF">2026-09-10T12:06:00Z</dcterms:created>
  <dcterms:modified xsi:type="dcterms:W3CDTF">2026-09-15T13:35:00Z</dcterms:modified>
</cp:coreProperties>
</file>