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1C3" w14:textId="77777777" w:rsidR="004211C0" w:rsidRDefault="00132D75">
      <w:r>
        <w:t xml:space="preserve">Dokumentacja dot. MOP </w:t>
      </w:r>
      <w:r>
        <w:t>Moczydła</w:t>
      </w:r>
      <w:r>
        <w:t xml:space="preserve"> i MOP </w:t>
      </w:r>
      <w:r>
        <w:t>Ję</w:t>
      </w:r>
      <w:bookmarkStart w:id="0" w:name="_GoBack"/>
      <w:bookmarkEnd w:id="0"/>
      <w:r>
        <w:t>drzejów</w:t>
      </w:r>
      <w:r>
        <w:t xml:space="preserve"> w ramach przetargu na dzierżawę z uwagi na jej rozmiar, udostępniona zostanie na wniosek Oferenta, który spełnia wymagania wynikające z Informacji o Warunkach Przetargu (IWP). Po otrzymaniu wniosku udostępnimy dane umożliwiające zalogowanie się do dodatkowego serwera FTP. W przedmiotowym wniosku można również wskazać osoby do kontaktu, które będą e-mailowo informowane o każdej zmianie na stronie z przetargiem.</w:t>
      </w:r>
    </w:p>
    <w:sectPr w:rsidR="00421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75"/>
    <w:rsid w:val="00132D75"/>
    <w:rsid w:val="004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7381"/>
  <w15:chartTrackingRefBased/>
  <w15:docId w15:val="{325B257F-6466-42AB-821A-F45C6031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EA6C0A526024A968DC6B09AED4385" ma:contentTypeVersion="11" ma:contentTypeDescription="Utwórz nowy dokument." ma:contentTypeScope="" ma:versionID="68434894b60a738b1ef4a9cfae11e7c6">
  <xsd:schema xmlns:xsd="http://www.w3.org/2001/XMLSchema" xmlns:xs="http://www.w3.org/2001/XMLSchema" xmlns:p="http://schemas.microsoft.com/office/2006/metadata/properties" xmlns:ns3="b5c2a7c3-8826-4eb3-bd01-9f2fc22ba151" targetNamespace="http://schemas.microsoft.com/office/2006/metadata/properties" ma:root="true" ma:fieldsID="5ea5383f6fe9d5932b485e524e389025" ns3:_="">
    <xsd:import namespace="b5c2a7c3-8826-4eb3-bd01-9f2fc22ba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2a7c3-8826-4eb3-bd01-9f2fc22b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2a7c3-8826-4eb3-bd01-9f2fc22ba151" xsi:nil="true"/>
  </documentManagement>
</p:properties>
</file>

<file path=customXml/itemProps1.xml><?xml version="1.0" encoding="utf-8"?>
<ds:datastoreItem xmlns:ds="http://schemas.openxmlformats.org/officeDocument/2006/customXml" ds:itemID="{8C4A0D37-2116-487C-99F7-2F6A3FA1C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2a7c3-8826-4eb3-bd01-9f2fc22ba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90D462-BE71-4EC5-9027-B8CCCBA98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59A9F-DFC0-4DAF-829E-6C107819927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b5c2a7c3-8826-4eb3-bd01-9f2fc22ba151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Kościńska Dorota</dc:creator>
  <cp:keywords/>
  <dc:description/>
  <cp:lastModifiedBy>Kościńska Dorota</cp:lastModifiedBy>
  <cp:revision>1</cp:revision>
  <dcterms:created xsi:type="dcterms:W3CDTF">2024-04-23T11:19:00Z</dcterms:created>
  <dcterms:modified xsi:type="dcterms:W3CDTF">2024-04-23T11:21:00Z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0x0101007A7EA6C0A526024A968DC6B09AED4385</vt:lpwstr>
  </property>
</Properties>
</file>