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AC4C6" w14:textId="77777777" w:rsidR="00EE5708" w:rsidRPr="00EE5708" w:rsidRDefault="00EE5708" w:rsidP="00EE57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5708">
        <w:rPr>
          <w:rFonts w:ascii="Times New Roman" w:hAnsi="Times New Roman" w:cs="Times New Roman"/>
          <w:b/>
          <w:bCs/>
          <w:sz w:val="32"/>
          <w:szCs w:val="32"/>
        </w:rPr>
        <w:t>Standardy ochrony małoletnich</w:t>
      </w:r>
    </w:p>
    <w:p w14:paraId="4AAE5A59" w14:textId="348BCAF6" w:rsidR="005273F4" w:rsidRPr="00EE5708" w:rsidRDefault="00EE5708" w:rsidP="00EE570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EE5708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WERSJA SKRÓCONA DLA MAŁOLETNICH</w:t>
      </w:r>
    </w:p>
    <w:p w14:paraId="410B1B0B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</w:p>
    <w:p w14:paraId="62194757" w14:textId="77777777" w:rsidR="00EE5708" w:rsidRPr="00EE5708" w:rsidRDefault="00EE5708" w:rsidP="00EE57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5708">
        <w:rPr>
          <w:rFonts w:ascii="Times New Roman" w:hAnsi="Times New Roman" w:cs="Times New Roman"/>
          <w:b/>
          <w:bCs/>
          <w:sz w:val="28"/>
          <w:szCs w:val="28"/>
        </w:rPr>
        <w:t>CZYM SĄ STANDARDY I DLACZEGO ZOSTAŁY WPROWADZONE?</w:t>
      </w:r>
    </w:p>
    <w:p w14:paraId="7ED2C658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</w:p>
    <w:p w14:paraId="771013D4" w14:textId="3D2E01B2" w:rsidR="00EE5708" w:rsidRPr="00EE5708" w:rsidRDefault="00EE5708" w:rsidP="00E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>Przemoc i krzywdzenie są niestety bardzo częste i zdarzają się zarówno w rodzinach, szkołach, jak i innych miejscach, w których zdarza Ci się przebywać. Możesz doświadczyć tych zjawisk także w przestrzeni internetowej, np. podczas komunikacji z innymi lub gry.</w:t>
      </w:r>
    </w:p>
    <w:p w14:paraId="3ED5A194" w14:textId="77777777" w:rsidR="00EE5708" w:rsidRPr="00EE5708" w:rsidRDefault="00EE5708" w:rsidP="00E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48475" w14:textId="77777777" w:rsidR="00EE5708" w:rsidRPr="00EE5708" w:rsidRDefault="00EE5708" w:rsidP="00E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Dla nas nadrzędną wartością jest to, żeby </w:t>
      </w:r>
      <w:r w:rsidRPr="006162FF">
        <w:rPr>
          <w:rFonts w:ascii="Times New Roman" w:hAnsi="Times New Roman" w:cs="Times New Roman"/>
          <w:b/>
          <w:bCs/>
          <w:sz w:val="24"/>
          <w:szCs w:val="24"/>
        </w:rPr>
        <w:t>zapewnić Ci bezpieczny rozwój</w:t>
      </w:r>
      <w:r w:rsidRPr="00EE5708">
        <w:rPr>
          <w:rFonts w:ascii="Times New Roman" w:hAnsi="Times New Roman" w:cs="Times New Roman"/>
          <w:sz w:val="24"/>
          <w:szCs w:val="24"/>
        </w:rPr>
        <w:t>, a w tym celu wprowadziliśmy Standardy Ochrony Małoletnich, które są dla nas nie tylko obowiązkiem zawartym w ustawie, ale także drogowskazem relacji i budowania przyjaznej przestrzeni dla Ciebie.</w:t>
      </w:r>
    </w:p>
    <w:p w14:paraId="567A403D" w14:textId="77777777" w:rsidR="00EE5708" w:rsidRPr="00EE5708" w:rsidRDefault="00EE5708" w:rsidP="00E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D3F81" w14:textId="77777777" w:rsidR="00EE5708" w:rsidRDefault="00EE5708" w:rsidP="00E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>Poniżej będzie krótko, ale na temat!</w:t>
      </w:r>
    </w:p>
    <w:p w14:paraId="13A36FE7" w14:textId="77777777" w:rsidR="00EE5708" w:rsidRPr="00EE5708" w:rsidRDefault="00EE5708" w:rsidP="00EE5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FF6B12" w14:textId="48727B9E" w:rsidR="00EE5708" w:rsidRPr="00EE5708" w:rsidRDefault="00EE5708" w:rsidP="00EE57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5708">
        <w:rPr>
          <w:rFonts w:ascii="Times New Roman" w:hAnsi="Times New Roman" w:cs="Times New Roman"/>
          <w:b/>
          <w:bCs/>
          <w:sz w:val="28"/>
          <w:szCs w:val="28"/>
        </w:rPr>
        <w:t>1. TWOJE BEZPIECZEŃSTWO - NASZ PRIORYTET</w:t>
      </w:r>
    </w:p>
    <w:p w14:paraId="109AA260" w14:textId="6E431E50" w:rsidR="00EE5708" w:rsidRPr="00EE5708" w:rsidRDefault="00EE5708" w:rsidP="006162FF">
      <w:pPr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Chcemy ochronić Cię przed różnymi formami krzywdzenia, w tym agresji fizycznej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EE5708">
        <w:rPr>
          <w:rFonts w:ascii="Times New Roman" w:hAnsi="Times New Roman" w:cs="Times New Roman"/>
          <w:sz w:val="24"/>
          <w:szCs w:val="24"/>
        </w:rPr>
        <w:t>i psychicznej.</w:t>
      </w:r>
    </w:p>
    <w:p w14:paraId="23608369" w14:textId="0D071E0A" w:rsidR="00EE5708" w:rsidRPr="00EE5708" w:rsidRDefault="00EE5708" w:rsidP="00EE5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708">
        <w:rPr>
          <w:rFonts w:ascii="Times New Roman" w:hAnsi="Times New Roman" w:cs="Times New Roman"/>
          <w:b/>
          <w:bCs/>
          <w:sz w:val="28"/>
          <w:szCs w:val="28"/>
        </w:rPr>
        <w:t>2. PRZEMOC? NIE MA MOWY! / NO WAY!</w:t>
      </w:r>
    </w:p>
    <w:p w14:paraId="0A562267" w14:textId="10999057" w:rsidR="00EE5708" w:rsidRPr="006162FF" w:rsidRDefault="00EE5708" w:rsidP="00EE5708">
      <w:pPr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Jeśli doświadczysz sytuacji, w której ktoś Cię skrzywdzi, upokorzy lub będzie Ci przykro lub wiesz, że ktoś inny ma z tym problem, zgłoś to do </w:t>
      </w:r>
      <w:r>
        <w:rPr>
          <w:rFonts w:ascii="Times New Roman" w:hAnsi="Times New Roman" w:cs="Times New Roman"/>
          <w:sz w:val="24"/>
          <w:szCs w:val="24"/>
        </w:rPr>
        <w:t>NAS</w:t>
      </w:r>
      <w:r w:rsidRPr="00EE5708">
        <w:rPr>
          <w:rFonts w:ascii="Times New Roman" w:hAnsi="Times New Roman" w:cs="Times New Roman"/>
          <w:sz w:val="24"/>
          <w:szCs w:val="24"/>
        </w:rPr>
        <w:t xml:space="preserve">. Możesz to zrobić także osobiście/telefonicznie lub mailowo. Nie musisz się podpisywać, ale będzie nam wtedy łatwiej pozyskać więcej szczegółów o danej sytuacji. Każde takie zgłoszenie potraktujemy poważnie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E5708">
        <w:rPr>
          <w:rFonts w:ascii="Times New Roman" w:hAnsi="Times New Roman" w:cs="Times New Roman"/>
          <w:sz w:val="24"/>
          <w:szCs w:val="24"/>
        </w:rPr>
        <w:t>i przeanalizujemy.</w:t>
      </w:r>
    </w:p>
    <w:p w14:paraId="0409E17B" w14:textId="05872499" w:rsidR="00EE5708" w:rsidRPr="00EE5708" w:rsidRDefault="00EE5708" w:rsidP="00EE5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5708">
        <w:rPr>
          <w:rFonts w:ascii="Times New Roman" w:hAnsi="Times New Roman" w:cs="Times New Roman"/>
          <w:b/>
          <w:bCs/>
          <w:sz w:val="28"/>
          <w:szCs w:val="28"/>
        </w:rPr>
        <w:t>3. SZACUNEK? NO PEWNIE!</w:t>
      </w:r>
    </w:p>
    <w:p w14:paraId="0A1BD26D" w14:textId="1C5F5701" w:rsidR="00EE5708" w:rsidRPr="00EE5708" w:rsidRDefault="00EE5708" w:rsidP="00FA6A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Jesteś dla nas </w:t>
      </w:r>
      <w:r w:rsidR="006162FF" w:rsidRPr="006162FF">
        <w:rPr>
          <w:rFonts w:ascii="Times New Roman" w:hAnsi="Times New Roman" w:cs="Times New Roman"/>
          <w:b/>
          <w:bCs/>
          <w:sz w:val="24"/>
          <w:szCs w:val="24"/>
        </w:rPr>
        <w:t>bardzo ważną</w:t>
      </w:r>
      <w:r w:rsidRPr="006162FF">
        <w:rPr>
          <w:rFonts w:ascii="Times New Roman" w:hAnsi="Times New Roman" w:cs="Times New Roman"/>
          <w:b/>
          <w:bCs/>
          <w:sz w:val="24"/>
          <w:szCs w:val="24"/>
        </w:rPr>
        <w:t xml:space="preserve"> osobą</w:t>
      </w:r>
      <w:r w:rsidRPr="00EE5708">
        <w:rPr>
          <w:rFonts w:ascii="Times New Roman" w:hAnsi="Times New Roman" w:cs="Times New Roman"/>
          <w:sz w:val="24"/>
          <w:szCs w:val="24"/>
        </w:rPr>
        <w:t>,</w:t>
      </w:r>
      <w:r w:rsidR="006162FF">
        <w:rPr>
          <w:rFonts w:ascii="Times New Roman" w:hAnsi="Times New Roman" w:cs="Times New Roman"/>
          <w:sz w:val="24"/>
          <w:szCs w:val="24"/>
        </w:rPr>
        <w:t xml:space="preserve"> d</w:t>
      </w:r>
      <w:r w:rsidRPr="00EE5708">
        <w:rPr>
          <w:rFonts w:ascii="Times New Roman" w:hAnsi="Times New Roman" w:cs="Times New Roman"/>
          <w:sz w:val="24"/>
          <w:szCs w:val="24"/>
        </w:rPr>
        <w:t>latego szanujemy Twoje prawa, w tym w szczególności godność i dążymy do zapewnienia Ci bezpieczeństwa.</w:t>
      </w:r>
    </w:p>
    <w:p w14:paraId="6B4CB7A6" w14:textId="77777777" w:rsidR="00EE5708" w:rsidRPr="00EE5708" w:rsidRDefault="00EE5708" w:rsidP="006162FF">
      <w:pPr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>W komunikacji z Tobą kierujemy się szacunkiem, cierpliwością i wyrozumiałością.</w:t>
      </w:r>
    </w:p>
    <w:p w14:paraId="02AFF998" w14:textId="1FEED28F" w:rsidR="00EE5708" w:rsidRPr="006162FF" w:rsidRDefault="00EE5708" w:rsidP="006162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FF">
        <w:rPr>
          <w:rFonts w:ascii="Times New Roman" w:hAnsi="Times New Roman" w:cs="Times New Roman"/>
          <w:b/>
          <w:bCs/>
          <w:sz w:val="28"/>
          <w:szCs w:val="28"/>
        </w:rPr>
        <w:t>4. JESTEŚMY RÓŻNI</w:t>
      </w:r>
    </w:p>
    <w:p w14:paraId="3406FBAF" w14:textId="77777777" w:rsidR="00EE5708" w:rsidRPr="00EE5708" w:rsidRDefault="00EE5708" w:rsidP="00FA6A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>Jesteśmy różni, ale każdy z nas jest wyjątkowy. Różnorodność pozwala nam uczyć się nie tylko od nauczyciela, ale też od innych. My także cały czas uczymy się od Ciebie, a  obserwowanie Twojego rozwoju i nauka nowych umiejętności to prawdziwa przyjemność. Jeśli kogoś nie rozumiesz, zadaj dodatkowe pytania lub poproś o powtórzenie. Masz prawo do wyrażania swojej potrzeby, ale agresja, przerywanie, czy zagłuszanie nie jest sposobem na rozwiązanie problemu.</w:t>
      </w:r>
    </w:p>
    <w:p w14:paraId="1A93F3A6" w14:textId="77777777" w:rsidR="006162FF" w:rsidRDefault="006162FF" w:rsidP="00EE5708">
      <w:pPr>
        <w:rPr>
          <w:rFonts w:ascii="Times New Roman" w:hAnsi="Times New Roman" w:cs="Times New Roman"/>
          <w:sz w:val="24"/>
          <w:szCs w:val="24"/>
        </w:rPr>
      </w:pPr>
    </w:p>
    <w:p w14:paraId="0A0D6F25" w14:textId="743099ED" w:rsidR="00EE5708" w:rsidRPr="006162FF" w:rsidRDefault="00EE5708" w:rsidP="006162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F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ZDJĘCIA </w:t>
      </w:r>
    </w:p>
    <w:p w14:paraId="4FCC0171" w14:textId="3004A1AE" w:rsidR="00FA6A24" w:rsidRDefault="00EE5708" w:rsidP="00EE5708">
      <w:pPr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Dbamy o Twoją prywatność, dlatego </w:t>
      </w:r>
      <w:r w:rsidR="006162FF" w:rsidRPr="00FA6A24">
        <w:rPr>
          <w:rFonts w:ascii="Times New Roman" w:hAnsi="Times New Roman" w:cs="Times New Roman"/>
          <w:b/>
          <w:bCs/>
          <w:sz w:val="24"/>
          <w:szCs w:val="24"/>
        </w:rPr>
        <w:t>nie fotografujemy i nie nagrywamy twojej osoby</w:t>
      </w:r>
      <w:r w:rsidR="006162FF">
        <w:rPr>
          <w:rFonts w:ascii="Times New Roman" w:hAnsi="Times New Roman" w:cs="Times New Roman"/>
          <w:sz w:val="24"/>
          <w:szCs w:val="24"/>
        </w:rPr>
        <w:t xml:space="preserve">, gdy </w:t>
      </w:r>
      <w:r w:rsidR="006162FF">
        <w:rPr>
          <w:rFonts w:ascii="Times New Roman" w:hAnsi="Times New Roman" w:cs="Times New Roman"/>
          <w:sz w:val="24"/>
          <w:szCs w:val="24"/>
        </w:rPr>
        <w:br/>
        <w:t>u nas przebywasz.</w:t>
      </w:r>
    </w:p>
    <w:p w14:paraId="71389412" w14:textId="67502205" w:rsidR="00EE5708" w:rsidRPr="006162FF" w:rsidRDefault="00EE5708" w:rsidP="006162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FF">
        <w:rPr>
          <w:rFonts w:ascii="Times New Roman" w:hAnsi="Times New Roman" w:cs="Times New Roman"/>
          <w:b/>
          <w:bCs/>
          <w:sz w:val="28"/>
          <w:szCs w:val="28"/>
        </w:rPr>
        <w:t>6. INTERNET - TAK CZY NIE?</w:t>
      </w:r>
    </w:p>
    <w:p w14:paraId="3BC05C49" w14:textId="0FCFBFFA" w:rsidR="006162FF" w:rsidRDefault="00EE5708" w:rsidP="006162FF">
      <w:pPr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Podczas korzystania z Internetu, bądź ostrożny. Niestety, czasami możesz trafić na strony, które nie są dla Ciebie odpowiednie lub na których możesz zobaczyć przemoc lub agresję. Przekaż to swoim rodzicom lub nam. </w:t>
      </w:r>
    </w:p>
    <w:p w14:paraId="759A2888" w14:textId="2B62D27E" w:rsidR="006162FF" w:rsidRPr="006162FF" w:rsidRDefault="006162FF" w:rsidP="00616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E5708" w:rsidRPr="00EE5708">
        <w:rPr>
          <w:rFonts w:ascii="Times New Roman" w:hAnsi="Times New Roman" w:cs="Times New Roman"/>
          <w:sz w:val="24"/>
          <w:szCs w:val="24"/>
        </w:rPr>
        <w:t xml:space="preserve">amiętaj, że czasami osoby kłamią i podają informacje, które nie są prawdziwe, dlatego nawet w grach lub grupach, </w:t>
      </w:r>
      <w:r w:rsidR="00EE5708" w:rsidRPr="007B3CCB">
        <w:rPr>
          <w:rFonts w:ascii="Times New Roman" w:hAnsi="Times New Roman" w:cs="Times New Roman"/>
          <w:b/>
          <w:bCs/>
          <w:sz w:val="24"/>
          <w:szCs w:val="24"/>
        </w:rPr>
        <w:t>nie podawaj wielu szczegółów na swój temat</w:t>
      </w:r>
      <w:r w:rsidR="00EE5708" w:rsidRPr="00EE5708">
        <w:rPr>
          <w:rFonts w:ascii="Times New Roman" w:hAnsi="Times New Roman" w:cs="Times New Roman"/>
          <w:sz w:val="24"/>
          <w:szCs w:val="24"/>
        </w:rPr>
        <w:t>, w tym adresu zamieszkania czy nr telefonu.</w:t>
      </w:r>
    </w:p>
    <w:p w14:paraId="3779C271" w14:textId="3611E377" w:rsidR="00EE5708" w:rsidRPr="006162FF" w:rsidRDefault="00EE5708" w:rsidP="006162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FF">
        <w:rPr>
          <w:rFonts w:ascii="Times New Roman" w:hAnsi="Times New Roman" w:cs="Times New Roman"/>
          <w:b/>
          <w:bCs/>
          <w:sz w:val="28"/>
          <w:szCs w:val="28"/>
        </w:rPr>
        <w:t>7. BEZPIECZNA PRZESTRZEŃ</w:t>
      </w:r>
    </w:p>
    <w:p w14:paraId="282269E8" w14:textId="5B60953C" w:rsidR="006162FF" w:rsidRPr="00FA6A24" w:rsidRDefault="00EE5708" w:rsidP="006162FF">
      <w:pPr>
        <w:jc w:val="both"/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Czasami ktoś może także „ukraść” konto np. na Facebooku innej osobie, dlatego nie przyjmuj zaproszeń od osób, których nie znasz i nigdy ich nie widziałeś na żywo. Nie wysyłaj też smsów na numery, których nie znasz. </w:t>
      </w:r>
      <w:r w:rsidRPr="00FA6A24">
        <w:rPr>
          <w:rFonts w:ascii="Times New Roman" w:hAnsi="Times New Roman" w:cs="Times New Roman"/>
          <w:sz w:val="24"/>
          <w:szCs w:val="24"/>
          <w:u w:val="single"/>
        </w:rPr>
        <w:t>My również nie będziemy się z Tobą kontaktować z naszych prywatnych profilów na Facebooku czy Instagramie. Nie będziemy też dzwonić</w:t>
      </w:r>
      <w:r w:rsidRPr="00EE5708">
        <w:rPr>
          <w:rFonts w:ascii="Times New Roman" w:hAnsi="Times New Roman" w:cs="Times New Roman"/>
          <w:sz w:val="24"/>
          <w:szCs w:val="24"/>
        </w:rPr>
        <w:t xml:space="preserve"> z prośbą </w:t>
      </w:r>
      <w:r w:rsidR="00FA6A24">
        <w:rPr>
          <w:rFonts w:ascii="Times New Roman" w:hAnsi="Times New Roman" w:cs="Times New Roman"/>
          <w:sz w:val="24"/>
          <w:szCs w:val="24"/>
        </w:rPr>
        <w:br/>
      </w:r>
      <w:r w:rsidRPr="00FA6A24">
        <w:rPr>
          <w:rFonts w:ascii="Times New Roman" w:hAnsi="Times New Roman" w:cs="Times New Roman"/>
          <w:sz w:val="24"/>
          <w:szCs w:val="24"/>
          <w:u w:val="single"/>
        </w:rPr>
        <w:t>o spotkanie</w:t>
      </w:r>
      <w:r w:rsidRPr="00EE5708">
        <w:rPr>
          <w:rFonts w:ascii="Times New Roman" w:hAnsi="Times New Roman" w:cs="Times New Roman"/>
          <w:sz w:val="24"/>
          <w:szCs w:val="24"/>
        </w:rPr>
        <w:t>. Jeśli otrzymasz od nas niepokojącą Cię informację, zgłoś ją rodzicom / opiekunom lub nam mailowo/telefonicznie. Wyjaśnimy sytuację i poinformujemy Cię o rozwiązaniu.</w:t>
      </w:r>
    </w:p>
    <w:p w14:paraId="3A1F96CB" w14:textId="423C8E0D" w:rsidR="00EE5708" w:rsidRPr="006162FF" w:rsidRDefault="00EE5708" w:rsidP="006162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FF">
        <w:rPr>
          <w:rFonts w:ascii="Times New Roman" w:hAnsi="Times New Roman" w:cs="Times New Roman"/>
          <w:b/>
          <w:bCs/>
          <w:sz w:val="28"/>
          <w:szCs w:val="28"/>
        </w:rPr>
        <w:t>8. MASZ PRAWO WIEDZIEĆ</w:t>
      </w:r>
    </w:p>
    <w:p w14:paraId="68E8B220" w14:textId="0399E6EC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Masz prawo wiedzieć co robimy, żeby Cię chronić. Pełną wersje Standardów ochrony dzieci możesz znaleźć w </w:t>
      </w:r>
      <w:r w:rsidR="006162FF">
        <w:rPr>
          <w:rFonts w:ascii="Times New Roman" w:hAnsi="Times New Roman" w:cs="Times New Roman"/>
          <w:sz w:val="24"/>
          <w:szCs w:val="24"/>
        </w:rPr>
        <w:t>naszej siedzibie</w:t>
      </w:r>
      <w:r w:rsidRPr="00EE5708">
        <w:rPr>
          <w:rFonts w:ascii="Times New Roman" w:hAnsi="Times New Roman" w:cs="Times New Roman"/>
          <w:sz w:val="24"/>
          <w:szCs w:val="24"/>
        </w:rPr>
        <w:t xml:space="preserve"> lub na stronie internetowej.</w:t>
      </w:r>
    </w:p>
    <w:p w14:paraId="09CF7B20" w14:textId="5187BCDD" w:rsidR="00EE5708" w:rsidRPr="006162FF" w:rsidRDefault="00EE5708" w:rsidP="006162F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2FF">
        <w:rPr>
          <w:rFonts w:ascii="Times New Roman" w:hAnsi="Times New Roman" w:cs="Times New Roman"/>
          <w:b/>
          <w:bCs/>
          <w:sz w:val="28"/>
          <w:szCs w:val="28"/>
        </w:rPr>
        <w:t>9. MASZ PRAWO KORZYSTAĆ ZE WSPARCIA</w:t>
      </w:r>
    </w:p>
    <w:p w14:paraId="3269512F" w14:textId="7617126D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Czasem każdy z nas ma gorszy dzień i w pełni to rozumiemy, ale jeśli coś złego dzieje się </w:t>
      </w:r>
      <w:r w:rsidR="007B3CCB">
        <w:rPr>
          <w:rFonts w:ascii="Times New Roman" w:hAnsi="Times New Roman" w:cs="Times New Roman"/>
          <w:sz w:val="24"/>
          <w:szCs w:val="24"/>
        </w:rPr>
        <w:br/>
      </w:r>
      <w:r w:rsidRPr="00EE5708">
        <w:rPr>
          <w:rFonts w:ascii="Times New Roman" w:hAnsi="Times New Roman" w:cs="Times New Roman"/>
          <w:sz w:val="24"/>
          <w:szCs w:val="24"/>
        </w:rPr>
        <w:t>u Ciebie (lub w Twojej rodzinie, otoczeniu) albo po prostu potrzebujesz z kimś porozmawiać, możesz dać nam znać lub możesz zadzwonić pod te numery:</w:t>
      </w:r>
    </w:p>
    <w:p w14:paraId="0D5C49D3" w14:textId="03BBDCDD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    </w:t>
      </w:r>
      <w:r w:rsidRPr="00FA6A24">
        <w:rPr>
          <w:rFonts w:ascii="Times New Roman" w:hAnsi="Times New Roman" w:cs="Times New Roman"/>
          <w:b/>
          <w:bCs/>
          <w:sz w:val="24"/>
          <w:szCs w:val="24"/>
        </w:rPr>
        <w:t>116</w:t>
      </w:r>
      <w:r w:rsidR="002916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A6A24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Pr="00EE5708">
        <w:rPr>
          <w:rFonts w:ascii="Times New Roman" w:hAnsi="Times New Roman" w:cs="Times New Roman"/>
          <w:sz w:val="24"/>
          <w:szCs w:val="24"/>
        </w:rPr>
        <w:t xml:space="preserve"> – Telefon zaufania dla dzieci i młodzieży;</w:t>
      </w:r>
    </w:p>
    <w:p w14:paraId="25ABF369" w14:textId="562D871D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 xml:space="preserve">    </w:t>
      </w:r>
      <w:r w:rsidRPr="00FA6A24">
        <w:rPr>
          <w:rFonts w:ascii="Times New Roman" w:hAnsi="Times New Roman" w:cs="Times New Roman"/>
          <w:b/>
          <w:bCs/>
          <w:sz w:val="24"/>
          <w:szCs w:val="24"/>
        </w:rPr>
        <w:t>800</w:t>
      </w:r>
      <w:r w:rsidR="0029160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A6A2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91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6A2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91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6A2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EE5708">
        <w:rPr>
          <w:rFonts w:ascii="Times New Roman" w:hAnsi="Times New Roman" w:cs="Times New Roman"/>
          <w:sz w:val="24"/>
          <w:szCs w:val="24"/>
        </w:rPr>
        <w:t xml:space="preserve"> – Dziecięcy telefon zaufania, prowadzony przez Rzecznika Praw Dziecka</w:t>
      </w:r>
    </w:p>
    <w:p w14:paraId="50A5CF45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sz w:val="24"/>
          <w:szCs w:val="24"/>
        </w:rPr>
        <w:t>Osoby, które tam pracują, udzielą Ci wielu przydatnych wskazówek i pomogą rozwiązać Twoje problemy.</w:t>
      </w:r>
    </w:p>
    <w:p w14:paraId="040D78E4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</w:p>
    <w:p w14:paraId="342D27E8" w14:textId="2E42CA1A" w:rsidR="00EE5708" w:rsidRPr="00FA6A24" w:rsidRDefault="00EE5708" w:rsidP="00FA6A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2FF">
        <w:rPr>
          <w:rFonts w:ascii="Times New Roman" w:hAnsi="Times New Roman" w:cs="Times New Roman"/>
          <w:b/>
          <w:bCs/>
          <w:sz w:val="24"/>
          <w:szCs w:val="24"/>
        </w:rPr>
        <w:t>A jeśli będziesz obawiać się o swoje zdrowie lub życie, zadzwoń pod nr alarmowy: 112.</w:t>
      </w:r>
    </w:p>
    <w:p w14:paraId="4360C66C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</w:p>
    <w:p w14:paraId="4E93E723" w14:textId="53501DFD" w:rsidR="00EE5708" w:rsidRPr="007B3CCB" w:rsidRDefault="00EE5708" w:rsidP="006162F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B3CC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Gdziekolwiek jesteś i gdziekolwiek to czytasz – pamiętaj, że jesteś cudowną </w:t>
      </w:r>
      <w:r w:rsidR="00FA6A24" w:rsidRPr="007B3CCB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Pr="007B3CCB">
        <w:rPr>
          <w:rFonts w:ascii="Times New Roman" w:hAnsi="Times New Roman" w:cs="Times New Roman"/>
          <w:b/>
          <w:bCs/>
          <w:color w:val="FF0000"/>
          <w:sz w:val="28"/>
          <w:szCs w:val="28"/>
        </w:rPr>
        <w:t>i wartościową osobą, która zasługuje na bezpieczny rozwój!</w:t>
      </w:r>
    </w:p>
    <w:p w14:paraId="5B88E06C" w14:textId="01B06DB4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6D36A7" wp14:editId="3025CBC5">
            <wp:extent cx="5760720" cy="8152883"/>
            <wp:effectExtent l="0" t="0" r="0" b="635"/>
            <wp:docPr id="2" name="Obraz 1" descr="Standardy ochrony małoletnich - wersja skrócona cz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y ochrony małoletnich - wersja skrócona cz.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8780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</w:p>
    <w:p w14:paraId="76807D08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</w:p>
    <w:p w14:paraId="329DEB06" w14:textId="7DC496E4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  <w:r w:rsidRPr="00EE570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DDB1A5" wp14:editId="79A71E68">
            <wp:extent cx="5760720" cy="8152883"/>
            <wp:effectExtent l="0" t="0" r="0" b="635"/>
            <wp:docPr id="3" name="Obraz 2" descr="Standardy ochrony małoletnich - wersja skrócona cz.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ardy ochrony małoletnich - wersja skrócona cz.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1FEE1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</w:p>
    <w:p w14:paraId="18D8D2E4" w14:textId="77777777" w:rsidR="00EE5708" w:rsidRPr="00EE5708" w:rsidRDefault="00EE5708" w:rsidP="00EE5708">
      <w:pPr>
        <w:rPr>
          <w:rFonts w:ascii="Times New Roman" w:hAnsi="Times New Roman" w:cs="Times New Roman"/>
          <w:sz w:val="24"/>
          <w:szCs w:val="24"/>
        </w:rPr>
      </w:pPr>
    </w:p>
    <w:sectPr w:rsidR="00EE5708" w:rsidRPr="00EE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40"/>
    <w:rsid w:val="00103E26"/>
    <w:rsid w:val="0022742A"/>
    <w:rsid w:val="0025194F"/>
    <w:rsid w:val="00291605"/>
    <w:rsid w:val="00313DC8"/>
    <w:rsid w:val="005210C5"/>
    <w:rsid w:val="005273F4"/>
    <w:rsid w:val="005B704E"/>
    <w:rsid w:val="006162FF"/>
    <w:rsid w:val="00636812"/>
    <w:rsid w:val="006376F7"/>
    <w:rsid w:val="007B3CCB"/>
    <w:rsid w:val="00A22D02"/>
    <w:rsid w:val="00CC5940"/>
    <w:rsid w:val="00D055FB"/>
    <w:rsid w:val="00D67CC8"/>
    <w:rsid w:val="00DD4A4A"/>
    <w:rsid w:val="00EE5708"/>
    <w:rsid w:val="00F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1096"/>
  <w15:chartTrackingRefBased/>
  <w15:docId w15:val="{4D5EC10E-5185-4498-8682-C4C75ACC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22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D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E.Witwicka (KP PSP Kamienna Góra)</cp:lastModifiedBy>
  <cp:revision>2</cp:revision>
  <cp:lastPrinted>2024-07-25T10:16:00Z</cp:lastPrinted>
  <dcterms:created xsi:type="dcterms:W3CDTF">2024-08-12T10:46:00Z</dcterms:created>
  <dcterms:modified xsi:type="dcterms:W3CDTF">2024-08-12T10:46:00Z</dcterms:modified>
</cp:coreProperties>
</file>