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221" w:rsidRPr="00054221" w:rsidRDefault="00054221" w:rsidP="00054221">
      <w:pPr>
        <w:tabs>
          <w:tab w:val="left" w:pos="8080"/>
        </w:tabs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</w:p>
    <w:p w:rsidR="006A2AA5" w:rsidRDefault="006A2AA5" w:rsidP="006A2AA5">
      <w:pPr>
        <w:tabs>
          <w:tab w:val="left" w:pos="8080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Załącznik nr </w:t>
      </w:r>
      <w:r w:rsidR="00DB3E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2</w:t>
      </w: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 w postępowaniu nr WT.2370.</w:t>
      </w:r>
      <w:r w:rsidR="00F908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1.</w:t>
      </w:r>
      <w:r w:rsidR="00A752B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18</w:t>
      </w: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.202</w:t>
      </w:r>
      <w:r w:rsidR="00DB3E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2</w:t>
      </w: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</w:t>
      </w:r>
    </w:p>
    <w:p w:rsidR="006A2AA5" w:rsidRPr="006A2AA5" w:rsidRDefault="006A2AA5" w:rsidP="006A2AA5">
      <w:pPr>
        <w:tabs>
          <w:tab w:val="left" w:pos="8080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Formularz ofertowy</w:t>
      </w:r>
    </w:p>
    <w:p w:rsidR="006A2AA5" w:rsidRDefault="008124B3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………….. dnia …………………</w:t>
      </w:r>
    </w:p>
    <w:p w:rsidR="008124B3" w:rsidRDefault="008124B3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54221" w:rsidRPr="00054221" w:rsidRDefault="00AC5F44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</w:t>
      </w:r>
      <w:r w:rsidR="00054221"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Centralnej Szkoły</w:t>
      </w:r>
    </w:p>
    <w:p w:rsidR="00054221" w:rsidRPr="00054221" w:rsidRDefault="00054221" w:rsidP="00054221">
      <w:pPr>
        <w:tabs>
          <w:tab w:val="left" w:pos="504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Państwowej Straży Pożarnej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ul. Sabinowska 62/64, </w:t>
      </w:r>
    </w:p>
    <w:p w:rsidR="00054221" w:rsidRDefault="00054221" w:rsidP="00AC5F44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42-200 Częstochowa </w:t>
      </w:r>
    </w:p>
    <w:p w:rsidR="008124B3" w:rsidRPr="00054221" w:rsidRDefault="008124B3" w:rsidP="00AC5F44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54221" w:rsidRPr="00054221" w:rsidRDefault="00054221" w:rsidP="003E539E">
      <w:pPr>
        <w:tabs>
          <w:tab w:val="left" w:pos="8080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OFERTA </w:t>
      </w:r>
    </w:p>
    <w:p w:rsidR="00D24ADA" w:rsidRDefault="003E539E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Nawiązując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zaproszenia do złożenia oferty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postępowaniu o udzielenie zamówieni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publicznego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szacunkowej wartości nie przekraczającej 130.000 złotych netto </w:t>
      </w:r>
      <w:r w:rsidR="00AC5F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nr WT.2370.1.</w:t>
      </w:r>
      <w:r w:rsidR="00FC04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.2022,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działając w imieniu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E539E" w:rsidRDefault="003E539E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nazwa: </w:t>
      </w:r>
      <w:permStart w:id="1534592068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permEnd w:id="1534592068"/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</w:t>
      </w:r>
      <w:permStart w:id="1337941547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</w:t>
      </w:r>
      <w:permEnd w:id="1337941547"/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województwo</w:t>
      </w:r>
      <w:permStart w:id="614600718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permEnd w:id="614600718"/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NIP</w:t>
      </w:r>
      <w:permStart w:id="799020971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………………...……….…</w:t>
      </w:r>
      <w:permEnd w:id="799020971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REGON</w:t>
      </w:r>
      <w:permStart w:id="392517311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permEnd w:id="392517311"/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 </w:t>
      </w:r>
      <w:permStart w:id="1927494505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permEnd w:id="1927494505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e-mail </w:t>
      </w:r>
      <w:permStart w:id="775828834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</w:p>
    <w:permEnd w:id="775828834"/>
    <w:p w:rsidR="00054221" w:rsidRPr="00054221" w:rsidRDefault="00054221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54221" w:rsidRDefault="00054221" w:rsidP="00054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Oferujemy </w:t>
      </w: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realizację zamówienia </w:t>
      </w:r>
      <w:r w:rsidR="00FC0483" w:rsidRPr="00FC04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</w:t>
      </w:r>
      <w:r w:rsidR="00FC04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:rsidR="008124B3" w:rsidRPr="00054221" w:rsidRDefault="008124B3" w:rsidP="00054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24B3" w:rsidRPr="00DC32FD" w:rsidRDefault="008124B3" w:rsidP="00054221">
      <w:pPr>
        <w:pBdr>
          <w:bottom w:val="single" w:sz="6" w:space="1" w:color="auto"/>
        </w:pBd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</w:pPr>
    </w:p>
    <w:p w:rsidR="001F7418" w:rsidRDefault="00FC0483" w:rsidP="008124B3">
      <w:pPr>
        <w:tabs>
          <w:tab w:val="num" w:pos="720"/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,,zakup i dostawę </w:t>
      </w:r>
      <w:r w:rsidRPr="006543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26 kompletów 3-częściowych ubrań specjalnych </w:t>
      </w:r>
      <w:proofErr w:type="spellStart"/>
      <w:r w:rsidRPr="006543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Ballyclare</w:t>
      </w:r>
      <w:proofErr w:type="spellEnd"/>
      <w:r w:rsidRPr="006543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proofErr w:type="spellStart"/>
      <w:r w:rsidRPr="006543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Xenon</w:t>
      </w:r>
      <w:proofErr w:type="spellEnd"/>
      <w:r w:rsidRPr="006543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proofErr w:type="spellStart"/>
      <w:r w:rsidRPr="006543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Pl</w:t>
      </w:r>
      <w:proofErr w:type="spellEnd"/>
      <w:r w:rsidRPr="006543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2.0 wraz z 26 kompletami  rękawic specjalnych Holik Harley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’’</w:t>
      </w:r>
      <w:r w:rsidRPr="001F74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1F7418" w:rsidRPr="001F74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zgodnie ze szczegółowym opisem przedmiotu zamówienia</w:t>
      </w:r>
      <w:r w:rsidR="003E539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załącznik nr 1 do umowy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 kwotę:</w:t>
      </w:r>
      <w:bookmarkStart w:id="0" w:name="_GoBack"/>
      <w:bookmarkEnd w:id="0"/>
    </w:p>
    <w:p w:rsidR="00EC20D0" w:rsidRPr="001F7418" w:rsidRDefault="00EC20D0" w:rsidP="008124B3">
      <w:pPr>
        <w:tabs>
          <w:tab w:val="num" w:pos="720"/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9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2354"/>
        <w:gridCol w:w="1372"/>
        <w:gridCol w:w="1800"/>
        <w:gridCol w:w="1260"/>
        <w:gridCol w:w="990"/>
        <w:gridCol w:w="1715"/>
      </w:tblGrid>
      <w:tr w:rsidR="001F7418" w:rsidRPr="001F7418" w:rsidTr="00FC0483">
        <w:trPr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23%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(3) + (4)</w:t>
            </w:r>
          </w:p>
        </w:tc>
      </w:tr>
      <w:tr w:rsidR="001F7418" w:rsidRPr="001F7418" w:rsidTr="00FC0483">
        <w:trPr>
          <w:trHeight w:val="190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18" w:rsidRPr="001F7418" w:rsidRDefault="001F7418" w:rsidP="001F7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18" w:rsidRPr="001F7418" w:rsidRDefault="001F7418" w:rsidP="001F7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(5)</w:t>
            </w:r>
          </w:p>
        </w:tc>
      </w:tr>
      <w:tr w:rsidR="001F7418" w:rsidRPr="001F7418" w:rsidTr="00FC0483">
        <w:trPr>
          <w:trHeight w:val="123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483" w:rsidRDefault="00FC0483" w:rsidP="001F7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F7418" w:rsidRPr="00CE7390" w:rsidRDefault="00FC0483" w:rsidP="00FC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Ubranie specjalne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Ballyclare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Xenon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PL 2.0 3-częściowe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18" w:rsidRPr="001F7418" w:rsidRDefault="00FC0483" w:rsidP="001F7418">
            <w:pPr>
              <w:spacing w:after="0" w:line="240" w:lineRule="auto"/>
              <w:ind w:left="-136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</w:t>
            </w:r>
            <w:r w:rsidR="00CE73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</w:tr>
      <w:tr w:rsidR="001F7418" w:rsidRPr="001F7418" w:rsidTr="00FC0483">
        <w:trPr>
          <w:trHeight w:val="113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483" w:rsidRDefault="00FC0483" w:rsidP="001F7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F7418" w:rsidRPr="00CE7390" w:rsidRDefault="00FC0483" w:rsidP="00FC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Rękawice specjalne Holik Harley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18" w:rsidRPr="001F7418" w:rsidRDefault="00FC0483" w:rsidP="001F7418">
            <w:pPr>
              <w:spacing w:after="0" w:line="240" w:lineRule="auto"/>
              <w:ind w:left="-136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</w:t>
            </w:r>
            <w:r w:rsidR="00CE73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</w:tr>
      <w:tr w:rsidR="001F7418" w:rsidRPr="001F7418" w:rsidTr="00FC0483">
        <w:trPr>
          <w:trHeight w:val="573"/>
          <w:jc w:val="center"/>
        </w:trPr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  <w:t>SUMA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</w:tbl>
    <w:p w:rsidR="00EC20D0" w:rsidRDefault="00EC20D0" w:rsidP="001F7418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F7418" w:rsidRPr="001F7418" w:rsidRDefault="001F7418" w:rsidP="001F7418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F741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Wartość całkowita zamówienia:</w:t>
      </w:r>
    </w:p>
    <w:p w:rsidR="001F7418" w:rsidRPr="001F7418" w:rsidRDefault="001F7418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Wartość netto: (słownie:………………………………………………………..………….)</w:t>
      </w:r>
    </w:p>
    <w:p w:rsidR="001F7418" w:rsidRPr="001F7418" w:rsidRDefault="001F7418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Wysokość podatku VAT (słownie:……………………………………………………..….)</w:t>
      </w:r>
    </w:p>
    <w:p w:rsidR="001F7418" w:rsidRPr="00AC5F44" w:rsidRDefault="006F0898" w:rsidP="00AC5F44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1F7418"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>Wartość brutto: (słownie:……………………………………………………………….….)</w:t>
      </w:r>
    </w:p>
    <w:p w:rsidR="00AC5F44" w:rsidRDefault="00AC5F44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124B3" w:rsidRPr="00FC0483" w:rsidRDefault="001F7418" w:rsidP="008124B3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>Zamówienie zrealizujemy w nieprzekraczalnym terminie:</w:t>
      </w:r>
      <w:r w:rsidRPr="001F741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="00FC048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do 06. grudnia 2022r.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Na dostarczony towar udzielamy</w:t>
      </w:r>
      <w:r w:rsidR="00AC5F44">
        <w:rPr>
          <w:rFonts w:ascii="Times New Roman" w:eastAsia="Times New Roman" w:hAnsi="Times New Roman" w:cs="Times New Roman"/>
          <w:sz w:val="24"/>
          <w:szCs w:val="20"/>
          <w:lang w:eastAsia="pl-PL"/>
        </w:rPr>
        <w:t>-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24 miesi</w:t>
      </w:r>
      <w:r w:rsidR="00F33FB8" w:rsidRP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ęcznej</w:t>
      </w:r>
      <w:r w:rsidRP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gwarancji oraz 24 </w:t>
      </w:r>
      <w:r w:rsidR="00F33FB8" w:rsidRP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miesięcznej</w:t>
      </w:r>
      <w:r w:rsidRP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rękojmi.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Oferowany do sprzedaży towar Zobowiązujemy się dostarczyć nieodpłatnie własnym środkiem transportu.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Akceptujemy termin płatności wskazany przez </w:t>
      </w:r>
      <w:r w:rsidR="00FC0483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Kupującą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– 30 dni od dnia dostarczenia przedmiotu zamówienia potwierdzonego protokołem odbioru i doręczenia prawidłowo sporządzonego dokumentu rozliczeniowego.</w:t>
      </w:r>
    </w:p>
    <w:p w:rsidR="00054221" w:rsidRPr="00054221" w:rsidRDefault="00054221" w:rsidP="00AC5F44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 xml:space="preserve">Oświadczamy, iż oferowany do sprzedaży towar jest dobrej jakości i zapewniamy,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że spełnia on wymagania określone w s</w:t>
      </w:r>
      <w:r w:rsidR="00AC5F4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zczegółowym opisie przedmiotu zamówienia załącznik nr 1 do umowy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nr </w:t>
      </w:r>
      <w:r w:rsidRPr="00F33FB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WT.2370.</w:t>
      </w:r>
      <w:r w:rsid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</w:t>
      </w:r>
      <w:r w:rsidRPr="00F33FB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  <w:r w:rsidR="00FC048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18</w:t>
      </w:r>
      <w:r w:rsidR="005B32E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  <w:r w:rsidRPr="00F33FB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202</w:t>
      </w:r>
      <w:r w:rsid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</w:t>
      </w:r>
      <w:r w:rsidRPr="00F33FB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oraz złożonej ofercie.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Oświadczamy, że zapoznaliśmy się z </w:t>
      </w:r>
      <w:r w:rsidR="00AC5F44">
        <w:rPr>
          <w:rFonts w:ascii="Times New Roman" w:eastAsia="Times New Roman" w:hAnsi="Times New Roman" w:cs="Times New Roman"/>
          <w:sz w:val="24"/>
          <w:szCs w:val="20"/>
          <w:lang w:eastAsia="pl-PL"/>
        </w:rPr>
        <w:t>opisem przedmiotu zamówienia załącznik nr 1 do umowy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i nie wnosimy żadnych zastrzeżeń oraz zdobyliśmy konieczne informacje do przygotowania oferty oraz właściwego wykonania zamówienia.</w:t>
      </w:r>
    </w:p>
    <w:p w:rsidR="006A2AA5" w:rsidRPr="00AC5F44" w:rsidRDefault="006A2AA5" w:rsidP="00FC048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Jeżeli złożona oferta, której wybór prowadziłby do powstania u </w:t>
      </w:r>
      <w:r w:rsidR="00FC0483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Kupującej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obowiązku podatkowego zgodnie z przepisami o podatku od towarów i usług, </w:t>
      </w:r>
      <w:r w:rsidR="00FC0483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Kupująca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celu oceny takiej oferty dolicza do przedstawionej w niej ceny podatek od towarów i usług, który miałaby obowiązek rozliczyć zgodnie z tymi przepisami. </w:t>
      </w:r>
      <w:r w:rsidR="00EE1764">
        <w:rPr>
          <w:rFonts w:ascii="Times New Roman" w:eastAsia="Times New Roman" w:hAnsi="Times New Roman" w:cs="Times New Roman"/>
          <w:sz w:val="24"/>
          <w:szCs w:val="20"/>
          <w:lang w:eastAsia="pl-PL"/>
        </w:rPr>
        <w:t>Sprzedawca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składając ofertę, informuje </w:t>
      </w:r>
      <w:r w:rsidR="00FC0483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Kupującą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czy wybór oferty będzie prowadzić do powstania u </w:t>
      </w:r>
      <w:r w:rsidR="00FC048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Kupującej 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>obowiązku podatkowego, wskazując nazwę (rodzaj) towaru lub usługi, których dostawa lub świadczenie będzie prowadzić do jego powstania, oraz stawkę podatku od towarów i usług, która zgodnie z wiedzą wykonawcy, będzie miała zastosowanie (należy wypełnić jeżeli dotyczy):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124B3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Oświadczamy, iż zamówienie, na które składamy ofertę zamierzamy zrealizować: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0"/>
          <w:szCs w:val="10"/>
          <w:lang w:eastAsia="pl-PL"/>
        </w:rPr>
      </w:pPr>
    </w:p>
    <w:p w:rsidR="00054221" w:rsidRPr="00054221" w:rsidRDefault="00054221" w:rsidP="0005422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permStart w:id="1426666424" w:edGrp="everyone"/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samodzielnie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bez udziału podwykonawców*;</w:t>
      </w:r>
    </w:p>
    <w:p w:rsidR="00054221" w:rsidRPr="00054221" w:rsidRDefault="00054221" w:rsidP="00054221">
      <w:pPr>
        <w:numPr>
          <w:ilvl w:val="1"/>
          <w:numId w:val="1"/>
        </w:numPr>
        <w:tabs>
          <w:tab w:val="left" w:pos="1440"/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udziałem następujących podwykonawców*:</w:t>
      </w:r>
    </w:p>
    <w:p w:rsidR="00054221" w:rsidRPr="00054221" w:rsidRDefault="00054221" w:rsidP="00F33F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………………………………………………………………………………………………</w:t>
      </w:r>
      <w:permEnd w:id="1426666424"/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</w:t>
      </w:r>
    </w:p>
    <w:p w:rsidR="00054221" w:rsidRPr="00054221" w:rsidRDefault="00054221" w:rsidP="0005422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Część zamówienia, której wykonanie zamierzam powierzyć podwykonawcy (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należy podać również wartość lub procentową część zamówienia powierzoną podwykonawcy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)*: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a) </w:t>
      </w:r>
      <w:permStart w:id="622594966" w:edGrp="everyone"/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…………………………………………….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b) …………………………………………….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c) …………………………………………….</w:t>
      </w:r>
    </w:p>
    <w:permEnd w:id="622594966"/>
    <w:p w:rsidR="00054221" w:rsidRPr="00054221" w:rsidRDefault="00054221" w:rsidP="00054221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 xml:space="preserve">*niepotrzebne </w:t>
      </w:r>
      <w:r w:rsidR="00DC32FD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>skreślić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Oświadczamy, iż posiadamy środki finansowe wystarczające do realizacji zamówienia bez uwzględniania zobowiązań z tytułu realizacji innych zamówień.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Zobowiązujemy się na każde żądanie </w:t>
      </w:r>
      <w:r w:rsidR="00FC0483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Kupującej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niezwłocznie dostarczyć odpowiednie dokumenty potwierdzające prawdziwość każdej z kwestii zawartej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w naszej ofercie.</w:t>
      </w:r>
    </w:p>
    <w:p w:rsidR="00054221" w:rsidRPr="00EC20D0" w:rsidRDefault="00054221" w:rsidP="00D24ADA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Oświadczamy, że  projekt umowy</w:t>
      </w:r>
      <w:r w:rsidR="00AC5F4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załącznik nr 3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został przez nas zaakceptowany i zobowiązujemy się, w przypadku wyboru naszej oferty, do zawarcia umowy na warunkach w nim określonych w miejscu i terminie wyznaczonym przez </w:t>
      </w:r>
      <w:r w:rsidR="00FC0483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Kupującą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przypadku wyboru naszej oferty jako najkorzystniejszej osobą / osobami reprezentującymi firmę podczas podpisania umowy będą: 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00"/>
      </w:tblGrid>
      <w:tr w:rsidR="00054221" w:rsidRPr="00054221" w:rsidTr="001A257A">
        <w:tc>
          <w:tcPr>
            <w:tcW w:w="8850" w:type="dxa"/>
          </w:tcPr>
          <w:p w:rsidR="00054221" w:rsidRPr="00054221" w:rsidRDefault="00054221" w:rsidP="00054221">
            <w:pPr>
              <w:tabs>
                <w:tab w:val="left" w:pos="8080"/>
              </w:tabs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permStart w:id="870996395" w:edGrp="everyone" w:colFirst="0" w:colLast="0"/>
          </w:p>
        </w:tc>
      </w:tr>
      <w:tr w:rsidR="00054221" w:rsidRPr="00054221" w:rsidTr="001A257A">
        <w:tc>
          <w:tcPr>
            <w:tcW w:w="8850" w:type="dxa"/>
          </w:tcPr>
          <w:p w:rsidR="00054221" w:rsidRPr="00054221" w:rsidRDefault="00054221" w:rsidP="00054221">
            <w:pPr>
              <w:tabs>
                <w:tab w:val="left" w:pos="8080"/>
              </w:tabs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permStart w:id="1230070889" w:edGrp="everyone" w:colFirst="0" w:colLast="0"/>
            <w:permEnd w:id="870996395"/>
          </w:p>
        </w:tc>
      </w:tr>
      <w:permEnd w:id="1230070889"/>
    </w:tbl>
    <w:p w:rsidR="00054221" w:rsidRPr="00054221" w:rsidRDefault="00054221" w:rsidP="00054221">
      <w:pPr>
        <w:tabs>
          <w:tab w:val="left" w:pos="80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Załącznikami do niniejszej oferty są:</w:t>
      </w:r>
    </w:p>
    <w:tbl>
      <w:tblPr>
        <w:tblW w:w="89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7879"/>
      </w:tblGrid>
      <w:tr w:rsidR="00464570" w:rsidRPr="00054221" w:rsidTr="00464570">
        <w:tc>
          <w:tcPr>
            <w:tcW w:w="1080" w:type="dxa"/>
            <w:vAlign w:val="center"/>
          </w:tcPr>
          <w:p w:rsidR="00464570" w:rsidRPr="00054221" w:rsidRDefault="00464570" w:rsidP="00054221">
            <w:pPr>
              <w:tabs>
                <w:tab w:val="left" w:pos="8080"/>
              </w:tabs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załącznika</w:t>
            </w:r>
          </w:p>
        </w:tc>
        <w:tc>
          <w:tcPr>
            <w:tcW w:w="7879" w:type="dxa"/>
            <w:vAlign w:val="center"/>
          </w:tcPr>
          <w:p w:rsidR="00464570" w:rsidRPr="00054221" w:rsidRDefault="00464570" w:rsidP="00054221">
            <w:pPr>
              <w:tabs>
                <w:tab w:val="left" w:pos="808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Opis załącznika (tytuł/nazwa/co zawiera), </w:t>
            </w:r>
          </w:p>
        </w:tc>
      </w:tr>
      <w:tr w:rsidR="00464570" w:rsidRPr="00464570" w:rsidTr="00464570">
        <w:trPr>
          <w:trHeight w:hRule="exact" w:val="454"/>
        </w:trPr>
        <w:tc>
          <w:tcPr>
            <w:tcW w:w="1080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ermStart w:id="789210700" w:edGrp="everyone" w:colFirst="0" w:colLast="0"/>
            <w:permStart w:id="906451588" w:edGrp="everyone" w:colFirst="1" w:colLast="1"/>
          </w:p>
        </w:tc>
        <w:tc>
          <w:tcPr>
            <w:tcW w:w="7879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570" w:rsidRPr="00464570" w:rsidTr="00464570">
        <w:trPr>
          <w:trHeight w:hRule="exact" w:val="454"/>
        </w:trPr>
        <w:tc>
          <w:tcPr>
            <w:tcW w:w="1080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ermStart w:id="180254127" w:edGrp="everyone" w:colFirst="0" w:colLast="0"/>
            <w:permStart w:id="230378968" w:edGrp="everyone" w:colFirst="1" w:colLast="1"/>
            <w:permEnd w:id="789210700"/>
            <w:permEnd w:id="906451588"/>
          </w:p>
        </w:tc>
        <w:tc>
          <w:tcPr>
            <w:tcW w:w="7879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570" w:rsidRPr="00464570" w:rsidTr="00464570">
        <w:trPr>
          <w:trHeight w:hRule="exact" w:val="454"/>
        </w:trPr>
        <w:tc>
          <w:tcPr>
            <w:tcW w:w="1080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ermStart w:id="1696623492" w:edGrp="everyone" w:colFirst="0" w:colLast="0"/>
            <w:permStart w:id="2031962169" w:edGrp="everyone" w:colFirst="1" w:colLast="1"/>
            <w:permEnd w:id="180254127"/>
            <w:permEnd w:id="230378968"/>
          </w:p>
        </w:tc>
        <w:tc>
          <w:tcPr>
            <w:tcW w:w="7879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permEnd w:id="1696623492"/>
      <w:permEnd w:id="2031962169"/>
    </w:tbl>
    <w:p w:rsidR="00054221" w:rsidRPr="00464570" w:rsidRDefault="00054221" w:rsidP="00054221">
      <w:pPr>
        <w:tabs>
          <w:tab w:val="left" w:pos="180"/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A3D42" w:rsidRPr="00464570" w:rsidRDefault="003A3D42">
      <w:pPr>
        <w:rPr>
          <w:sz w:val="24"/>
          <w:szCs w:val="24"/>
        </w:rPr>
      </w:pPr>
    </w:p>
    <w:sectPr w:rsidR="003A3D42" w:rsidRPr="00464570" w:rsidSect="00DC32FD">
      <w:footerReference w:type="even" r:id="rId8"/>
      <w:footerReference w:type="default" r:id="rId9"/>
      <w:pgSz w:w="11906" w:h="16838"/>
      <w:pgMar w:top="284" w:right="1418" w:bottom="18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221" w:rsidRDefault="00054221" w:rsidP="00054221">
      <w:pPr>
        <w:spacing w:after="0" w:line="240" w:lineRule="auto"/>
      </w:pPr>
      <w:r>
        <w:separator/>
      </w:r>
    </w:p>
  </w:endnote>
  <w:endnote w:type="continuationSeparator" w:id="0">
    <w:p w:rsidR="00054221" w:rsidRDefault="00054221" w:rsidP="00054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F3F" w:rsidRDefault="007D7E3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33F3F" w:rsidRDefault="00FC04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FCA" w:rsidRDefault="00FC0483" w:rsidP="009F2FCA">
    <w:pPr>
      <w:pStyle w:val="Stopka"/>
      <w:framePr w:wrap="around" w:vAnchor="text" w:hAnchor="page" w:x="1418" w:y="230"/>
      <w:rPr>
        <w:i/>
        <w:iCs/>
        <w:sz w:val="16"/>
      </w:rPr>
    </w:pPr>
  </w:p>
  <w:p w:rsidR="009F2FCA" w:rsidRDefault="007D7E3D" w:rsidP="00464570">
    <w:pPr>
      <w:pStyle w:val="Stopka"/>
      <w:framePr w:h="536" w:hRule="exact" w:wrap="around" w:vAnchor="text" w:hAnchor="page" w:x="10357" w:y="364"/>
      <w:jc w:val="center"/>
      <w:rPr>
        <w:rStyle w:val="Numerstrony"/>
      </w:rPr>
    </w:pPr>
    <w:r>
      <w:rPr>
        <w:rStyle w:val="Numerstrony"/>
      </w:rPr>
      <w:t xml:space="preserve">Str. </w:t>
    </w: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53277">
      <w:rPr>
        <w:rStyle w:val="Numerstrony"/>
        <w:noProof/>
      </w:rPr>
      <w:t>5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3277">
      <w:rPr>
        <w:rStyle w:val="Numerstrony"/>
        <w:noProof/>
      </w:rPr>
      <w:t>5</w:t>
    </w:r>
    <w:r>
      <w:rPr>
        <w:rStyle w:val="Numerstrony"/>
      </w:rPr>
      <w:fldChar w:fldCharType="end"/>
    </w:r>
  </w:p>
  <w:p w:rsidR="00533F3F" w:rsidRPr="00464570" w:rsidRDefault="00FC0483">
    <w:pPr>
      <w:pStyle w:val="Stopka"/>
      <w:jc w:val="center"/>
      <w:rPr>
        <w:i/>
        <w:iCs/>
        <w:color w:val="FF000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221" w:rsidRDefault="00054221" w:rsidP="00054221">
      <w:pPr>
        <w:spacing w:after="0" w:line="240" w:lineRule="auto"/>
      </w:pPr>
      <w:r>
        <w:separator/>
      </w:r>
    </w:p>
  </w:footnote>
  <w:footnote w:type="continuationSeparator" w:id="0">
    <w:p w:rsidR="00054221" w:rsidRDefault="00054221" w:rsidP="000542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3719A8"/>
    <w:multiLevelType w:val="hybridMultilevel"/>
    <w:tmpl w:val="CB0C178C"/>
    <w:lvl w:ilvl="0" w:tplc="ACD05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8FC1F96">
      <w:numFmt w:val="none"/>
      <w:lvlText w:val=""/>
      <w:lvlJc w:val="left"/>
      <w:pPr>
        <w:tabs>
          <w:tab w:val="num" w:pos="360"/>
        </w:tabs>
      </w:pPr>
    </w:lvl>
    <w:lvl w:ilvl="2" w:tplc="2F6A709C">
      <w:numFmt w:val="none"/>
      <w:lvlText w:val=""/>
      <w:lvlJc w:val="left"/>
      <w:pPr>
        <w:tabs>
          <w:tab w:val="num" w:pos="360"/>
        </w:tabs>
      </w:pPr>
    </w:lvl>
    <w:lvl w:ilvl="3" w:tplc="7F80DBAE">
      <w:numFmt w:val="none"/>
      <w:lvlText w:val=""/>
      <w:lvlJc w:val="left"/>
      <w:pPr>
        <w:tabs>
          <w:tab w:val="num" w:pos="360"/>
        </w:tabs>
      </w:pPr>
    </w:lvl>
    <w:lvl w:ilvl="4" w:tplc="56767862">
      <w:numFmt w:val="none"/>
      <w:lvlText w:val=""/>
      <w:lvlJc w:val="left"/>
      <w:pPr>
        <w:tabs>
          <w:tab w:val="num" w:pos="360"/>
        </w:tabs>
      </w:pPr>
    </w:lvl>
    <w:lvl w:ilvl="5" w:tplc="D780E240">
      <w:numFmt w:val="none"/>
      <w:lvlText w:val=""/>
      <w:lvlJc w:val="left"/>
      <w:pPr>
        <w:tabs>
          <w:tab w:val="num" w:pos="360"/>
        </w:tabs>
      </w:pPr>
    </w:lvl>
    <w:lvl w:ilvl="6" w:tplc="54F0EB36">
      <w:numFmt w:val="none"/>
      <w:lvlText w:val=""/>
      <w:lvlJc w:val="left"/>
      <w:pPr>
        <w:tabs>
          <w:tab w:val="num" w:pos="360"/>
        </w:tabs>
      </w:pPr>
    </w:lvl>
    <w:lvl w:ilvl="7" w:tplc="FB429AEA">
      <w:numFmt w:val="none"/>
      <w:lvlText w:val=""/>
      <w:lvlJc w:val="left"/>
      <w:pPr>
        <w:tabs>
          <w:tab w:val="num" w:pos="360"/>
        </w:tabs>
      </w:pPr>
    </w:lvl>
    <w:lvl w:ilvl="8" w:tplc="70086B9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21"/>
    <w:rsid w:val="000318AA"/>
    <w:rsid w:val="00054221"/>
    <w:rsid w:val="00066685"/>
    <w:rsid w:val="00153277"/>
    <w:rsid w:val="001F7418"/>
    <w:rsid w:val="00227F25"/>
    <w:rsid w:val="003A3D42"/>
    <w:rsid w:val="003D434B"/>
    <w:rsid w:val="003E539E"/>
    <w:rsid w:val="00464570"/>
    <w:rsid w:val="004922D9"/>
    <w:rsid w:val="004B064F"/>
    <w:rsid w:val="00546C79"/>
    <w:rsid w:val="005B32EA"/>
    <w:rsid w:val="005B3AF9"/>
    <w:rsid w:val="005E4BCD"/>
    <w:rsid w:val="006679BC"/>
    <w:rsid w:val="006A2AA5"/>
    <w:rsid w:val="006F0898"/>
    <w:rsid w:val="007008AC"/>
    <w:rsid w:val="00727C6B"/>
    <w:rsid w:val="00733955"/>
    <w:rsid w:val="00780CA6"/>
    <w:rsid w:val="007D7E3D"/>
    <w:rsid w:val="007E0D52"/>
    <w:rsid w:val="008124B3"/>
    <w:rsid w:val="008F6075"/>
    <w:rsid w:val="009854E0"/>
    <w:rsid w:val="00A53435"/>
    <w:rsid w:val="00A752B0"/>
    <w:rsid w:val="00AC5F44"/>
    <w:rsid w:val="00C80955"/>
    <w:rsid w:val="00CE7390"/>
    <w:rsid w:val="00D24ADA"/>
    <w:rsid w:val="00D361AD"/>
    <w:rsid w:val="00D612F2"/>
    <w:rsid w:val="00DB3E2A"/>
    <w:rsid w:val="00DC32FD"/>
    <w:rsid w:val="00EC20D0"/>
    <w:rsid w:val="00EE1764"/>
    <w:rsid w:val="00F33FB8"/>
    <w:rsid w:val="00F90876"/>
    <w:rsid w:val="00FC0483"/>
    <w:rsid w:val="00FE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7D44DC9"/>
  <w15:chartTrackingRefBased/>
  <w15:docId w15:val="{BC8FC89D-A994-4CFF-9475-067AE61F9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422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54221"/>
  </w:style>
  <w:style w:type="paragraph" w:styleId="Nagwek">
    <w:name w:val="header"/>
    <w:basedOn w:val="Normalny"/>
    <w:link w:val="NagwekZnak"/>
    <w:uiPriority w:val="99"/>
    <w:unhideWhenUsed/>
    <w:rsid w:val="0005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4221"/>
  </w:style>
  <w:style w:type="paragraph" w:styleId="Stopka">
    <w:name w:val="footer"/>
    <w:basedOn w:val="Normalny"/>
    <w:link w:val="StopkaZnak"/>
    <w:rsid w:val="000542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05422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54221"/>
  </w:style>
  <w:style w:type="paragraph" w:styleId="Tekstprzypisudolnego">
    <w:name w:val="footnote text"/>
    <w:basedOn w:val="Normalny"/>
    <w:link w:val="TekstprzypisudolnegoZnak"/>
    <w:semiHidden/>
    <w:rsid w:val="000542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542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054221"/>
    <w:rPr>
      <w:vertAlign w:val="superscript"/>
    </w:rPr>
  </w:style>
  <w:style w:type="paragraph" w:styleId="Akapitzlist">
    <w:name w:val="List Paragraph"/>
    <w:basedOn w:val="Normalny"/>
    <w:uiPriority w:val="34"/>
    <w:qFormat/>
    <w:rsid w:val="00F33F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EF411-0BDC-46B6-8EA6-2186F8741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618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Kamińska</dc:creator>
  <cp:keywords/>
  <dc:description/>
  <cp:lastModifiedBy>K.Krogulec (CS PSP)</cp:lastModifiedBy>
  <cp:revision>15</cp:revision>
  <dcterms:created xsi:type="dcterms:W3CDTF">2021-03-12T10:08:00Z</dcterms:created>
  <dcterms:modified xsi:type="dcterms:W3CDTF">2022-09-21T07:46:00Z</dcterms:modified>
</cp:coreProperties>
</file>