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rury betonowe </w:t>
      </w:r>
      <w:proofErr w:type="spell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Betras</w:t>
      </w:r>
      <w:proofErr w:type="spell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 1200 typ RB1200-I-ZW, długość 5,0 m, w ilości 6 sztuk.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 Kierownik Logistyki, Dystrybucji i 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(+48) 767479308 .</w:t>
      </w:r>
      <w:proofErr w:type="gramEnd"/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01CE" w:rsidRPr="00E83E93" w:rsidRDefault="004201CE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r w:rsidR="006F770F">
        <w:rPr>
          <w:rFonts w:ascii="Arial" w:hAnsi="Arial" w:cs="Arial"/>
        </w:rPr>
        <w:t xml:space="preserve">: </w:t>
      </w:r>
      <w:r w:rsidR="00DA1C14" w:rsidRPr="00DA1C14">
        <w:rPr>
          <w:rStyle w:val="1h7wt"/>
          <w:color w:val="1F497D"/>
        </w:rPr>
        <w:t>https</w:t>
      </w:r>
      <w:proofErr w:type="gramStart"/>
      <w:r w:rsidR="00DA1C14" w:rsidRPr="00DA1C14">
        <w:rPr>
          <w:rStyle w:val="1h7wt"/>
          <w:color w:val="1F497D"/>
        </w:rPr>
        <w:t>://allegro</w:t>
      </w:r>
      <w:proofErr w:type="gramEnd"/>
      <w:r w:rsidR="00DA1C14" w:rsidRPr="00DA1C14">
        <w:rPr>
          <w:rStyle w:val="1h7wt"/>
          <w:color w:val="1F497D"/>
        </w:rPr>
        <w:t>.</w:t>
      </w:r>
      <w:proofErr w:type="gramStart"/>
      <w:r w:rsidR="00DA1C14" w:rsidRPr="00DA1C14">
        <w:rPr>
          <w:rStyle w:val="1h7wt"/>
          <w:color w:val="1F497D"/>
        </w:rPr>
        <w:t>pl</w:t>
      </w:r>
      <w:proofErr w:type="gramEnd"/>
      <w:r w:rsidR="00DA1C14" w:rsidRPr="00DA1C14">
        <w:rPr>
          <w:rStyle w:val="1h7wt"/>
          <w:color w:val="1F497D"/>
        </w:rPr>
        <w:t>/oferta/rura-betonowa-betras-dn-1200-6-szt-10554812373</w:t>
      </w:r>
      <w:r w:rsidR="002D2CF4">
        <w:rPr>
          <w:rStyle w:val="1h7wt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F9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1C14">
        <w:rPr>
          <w:rFonts w:ascii="Times New Roman" w:eastAsia="Times New Roman" w:hAnsi="Times New Roman" w:cs="Times New Roman"/>
          <w:sz w:val="24"/>
          <w:szCs w:val="24"/>
          <w:lang w:eastAsia="pl-PL"/>
        </w:rPr>
        <w:t>08.04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2C4ECD"/>
    <w:rsid w:val="002D2CF4"/>
    <w:rsid w:val="002D423A"/>
    <w:rsid w:val="003631D0"/>
    <w:rsid w:val="003A6797"/>
    <w:rsid w:val="004201CE"/>
    <w:rsid w:val="004511A7"/>
    <w:rsid w:val="006F770F"/>
    <w:rsid w:val="00747243"/>
    <w:rsid w:val="007D03BB"/>
    <w:rsid w:val="008567BF"/>
    <w:rsid w:val="008A4213"/>
    <w:rsid w:val="009C171F"/>
    <w:rsid w:val="00B51910"/>
    <w:rsid w:val="00DA1C14"/>
    <w:rsid w:val="00E46909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16</cp:revision>
  <dcterms:created xsi:type="dcterms:W3CDTF">2020-05-27T07:10:00Z</dcterms:created>
  <dcterms:modified xsi:type="dcterms:W3CDTF">2021-03-29T07:36:00Z</dcterms:modified>
</cp:coreProperties>
</file>