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F1C1" w14:textId="77777777" w:rsidR="007600DB" w:rsidRPr="00070D59" w:rsidRDefault="007600DB" w:rsidP="007600DB">
      <w:pPr>
        <w:spacing w:line="360" w:lineRule="auto"/>
        <w:rPr>
          <w:rFonts w:ascii="Arial" w:hAnsi="Arial" w:cs="Arial"/>
          <w:sz w:val="18"/>
          <w:szCs w:val="18"/>
        </w:rPr>
      </w:pPr>
      <w:r w:rsidRPr="00070D59">
        <w:rPr>
          <w:rFonts w:ascii="Arial" w:hAnsi="Arial" w:cs="Arial"/>
          <w:sz w:val="18"/>
          <w:szCs w:val="18"/>
        </w:rPr>
        <w:t>………………………………..</w:t>
      </w:r>
    </w:p>
    <w:p w14:paraId="1B486AEF" w14:textId="77777777" w:rsidR="007600DB" w:rsidRPr="00070D59" w:rsidRDefault="007600DB" w:rsidP="007600DB">
      <w:pPr>
        <w:rPr>
          <w:rFonts w:ascii="Arial" w:hAnsi="Arial" w:cs="Arial"/>
          <w:sz w:val="18"/>
          <w:szCs w:val="18"/>
        </w:rPr>
      </w:pPr>
      <w:r w:rsidRPr="00070D59">
        <w:rPr>
          <w:rFonts w:ascii="Arial" w:hAnsi="Arial" w:cs="Arial"/>
          <w:sz w:val="18"/>
          <w:szCs w:val="18"/>
        </w:rPr>
        <w:t>/Nazwa Wykonawcy/</w:t>
      </w:r>
    </w:p>
    <w:p w14:paraId="443B02EE" w14:textId="77777777" w:rsidR="007600DB" w:rsidRPr="00070D59" w:rsidRDefault="007600DB" w:rsidP="007600DB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b/>
          <w:lang w:eastAsia="en-US"/>
        </w:rPr>
        <w:t>Nadleśnictwo Garwolin</w:t>
      </w:r>
    </w:p>
    <w:p w14:paraId="26EC2F77" w14:textId="4BCEBC84" w:rsidR="007600DB" w:rsidRPr="009F3359" w:rsidRDefault="007600DB" w:rsidP="007600DB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lang w:eastAsia="en-US"/>
        </w:rPr>
        <w:t>………………………..</w:t>
      </w:r>
      <w:r w:rsidR="009F3359" w:rsidRPr="009F3359">
        <w:rPr>
          <w:rFonts w:ascii="Arial" w:eastAsia="Calibri" w:hAnsi="Arial" w:cs="Arial"/>
          <w:b/>
          <w:lang w:eastAsia="en-US"/>
        </w:rPr>
        <w:t xml:space="preserve"> </w:t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 w:rsidRPr="00070D59">
        <w:rPr>
          <w:rFonts w:ascii="Arial" w:eastAsia="Calibri" w:hAnsi="Arial" w:cs="Arial"/>
          <w:b/>
          <w:lang w:eastAsia="en-US"/>
        </w:rPr>
        <w:t>Miętne ul. Głowna 3</w:t>
      </w:r>
    </w:p>
    <w:p w14:paraId="014D69FC" w14:textId="2E7B8728" w:rsidR="007600DB" w:rsidRPr="00070D59" w:rsidRDefault="007600DB" w:rsidP="009F3359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</w:p>
    <w:p w14:paraId="11E792F6" w14:textId="77777777" w:rsidR="007600DB" w:rsidRPr="00070D59" w:rsidRDefault="007600DB" w:rsidP="007600DB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b/>
          <w:lang w:eastAsia="en-US"/>
        </w:rPr>
        <w:t>08-400 Garwolin</w:t>
      </w:r>
    </w:p>
    <w:p w14:paraId="4A107A51" w14:textId="77777777" w:rsidR="007600DB" w:rsidRPr="00070D59" w:rsidRDefault="007600DB" w:rsidP="007600DB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FORMULARZ OFERTOWY</w:t>
      </w:r>
    </w:p>
    <w:p w14:paraId="7F253C19" w14:textId="77777777" w:rsidR="007600DB" w:rsidRPr="00070D59" w:rsidRDefault="007600DB" w:rsidP="007600DB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54C762EF" w14:textId="77777777" w:rsidR="003133EC" w:rsidRDefault="007600DB" w:rsidP="003133EC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zgodnie z zapytaniem ofertowym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br/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w postępowaniu prowadzonym pn.: </w:t>
      </w:r>
      <w:r w:rsidR="003133EC" w:rsidRPr="003133EC">
        <w:rPr>
          <w:rFonts w:ascii="Arial" w:hAnsi="Arial" w:cs="Arial"/>
          <w:b/>
          <w:bCs/>
          <w:sz w:val="22"/>
          <w:szCs w:val="22"/>
          <w:lang w:eastAsia="pl-PL"/>
        </w:rPr>
        <w:t>„Wykonanie przeglądów 5-letnich instalacji elektrycznych i odgromowych budynków i budowli Nadleśnictwa Garwolin”</w:t>
      </w:r>
    </w:p>
    <w:p w14:paraId="527F7B19" w14:textId="002B4B43" w:rsidR="007600DB" w:rsidRPr="00070D59" w:rsidRDefault="007600DB" w:rsidP="009F3359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DE55AE" w14:textId="77777777" w:rsidR="007600DB" w:rsidRPr="00070D59" w:rsidRDefault="007600DB" w:rsidP="007600DB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689BA44" w14:textId="3BC7D5DF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1. Oferuję wykonanie </w:t>
      </w:r>
      <w:r>
        <w:rPr>
          <w:rFonts w:ascii="Arial" w:eastAsia="Calibri" w:hAnsi="Arial" w:cs="Arial"/>
          <w:sz w:val="22"/>
          <w:szCs w:val="22"/>
          <w:lang w:eastAsia="en-US"/>
        </w:rPr>
        <w:t>robót budowlanych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 będąc</w:t>
      </w:r>
      <w:r>
        <w:rPr>
          <w:rFonts w:ascii="Arial" w:eastAsia="Calibri" w:hAnsi="Arial" w:cs="Arial"/>
          <w:sz w:val="22"/>
          <w:szCs w:val="22"/>
          <w:lang w:eastAsia="en-US"/>
        </w:rPr>
        <w:t>ych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 przedmiotem zamówienia, zgodnie z wymogami opisu przedmiotu zamówienia, za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t xml:space="preserve">łączną 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>cenę:</w:t>
      </w:r>
    </w:p>
    <w:p w14:paraId="61FE6131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  <w:t>Budynki mieszkalne (VAT 8%)</w:t>
      </w:r>
    </w:p>
    <w:p w14:paraId="76E38FAE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Cena netto wynosi …………….zł,</w:t>
      </w:r>
    </w:p>
    <w:p w14:paraId="130C0238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słownie netto:……………………………………………………….zł,</w:t>
      </w:r>
    </w:p>
    <w:p w14:paraId="4EBDE97F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 xml:space="preserve">podatek VAT w wysokości ……..%, </w:t>
      </w:r>
      <w:proofErr w:type="spellStart"/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tj</w:t>
      </w:r>
      <w:proofErr w:type="spellEnd"/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…………………………..zł</w:t>
      </w:r>
    </w:p>
    <w:p w14:paraId="66B38E18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cena brutto…………………..zł,</w:t>
      </w:r>
    </w:p>
    <w:p w14:paraId="115F0A36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słownie brutto:………………………………………………………</w:t>
      </w:r>
    </w:p>
    <w:p w14:paraId="061764C8" w14:textId="67178EC9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  <w:t>Budynki biurowe</w:t>
      </w:r>
      <w:r w:rsidR="003133EC"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  <w:t>,</w:t>
      </w:r>
      <w:r w:rsidRPr="00D94F56"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  <w:t xml:space="preserve"> gospodarcze</w:t>
      </w:r>
      <w:r w:rsidR="003133EC"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  <w:t>, pozostałe</w:t>
      </w:r>
      <w:r w:rsidRPr="00D94F56"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  <w:t xml:space="preserve"> (VAT 23%)</w:t>
      </w:r>
    </w:p>
    <w:p w14:paraId="4A81F1BF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Cena netto wynosi …………….zł,</w:t>
      </w:r>
    </w:p>
    <w:p w14:paraId="762402DA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słownie netto:……………………………………………………….zł,</w:t>
      </w:r>
    </w:p>
    <w:p w14:paraId="5E8E568F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 xml:space="preserve">podatek VAT w wysokości ……..%, </w:t>
      </w:r>
      <w:proofErr w:type="spellStart"/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tj</w:t>
      </w:r>
      <w:proofErr w:type="spellEnd"/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…………………………..zł</w:t>
      </w:r>
    </w:p>
    <w:p w14:paraId="159BA569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cena brutto…………………..zł,</w:t>
      </w:r>
    </w:p>
    <w:p w14:paraId="0F25717C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słownie brutto:………………………………………………………</w:t>
      </w:r>
    </w:p>
    <w:p w14:paraId="2A7F4856" w14:textId="77777777" w:rsidR="00D94F56" w:rsidRPr="003133EC" w:rsidRDefault="00D94F56" w:rsidP="003133EC">
      <w:pPr>
        <w:autoSpaceDE w:val="0"/>
        <w:spacing w:before="120" w:after="120"/>
        <w:ind w:left="1416"/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</w:pPr>
      <w:r w:rsidRPr="003133EC"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  <w:t>Razem</w:t>
      </w:r>
    </w:p>
    <w:p w14:paraId="7006DE1C" w14:textId="77777777" w:rsidR="00D94F56" w:rsidRPr="003133EC" w:rsidRDefault="00D94F56" w:rsidP="003133EC">
      <w:pPr>
        <w:autoSpaceDE w:val="0"/>
        <w:spacing w:before="120" w:after="120"/>
        <w:ind w:left="1416"/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</w:pPr>
      <w:r w:rsidRPr="003133EC"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  <w:t>cena brutto…………………..zł,</w:t>
      </w:r>
    </w:p>
    <w:p w14:paraId="5283D454" w14:textId="77777777" w:rsidR="00D94F56" w:rsidRPr="003133EC" w:rsidRDefault="00D94F56" w:rsidP="003133EC">
      <w:pPr>
        <w:autoSpaceDE w:val="0"/>
        <w:spacing w:before="120" w:after="120"/>
        <w:ind w:left="1416"/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</w:pPr>
      <w:r w:rsidRPr="003133EC">
        <w:rPr>
          <w:rFonts w:ascii="Arial" w:eastAsia="SimSun" w:hAnsi="Arial" w:cs="Arial"/>
          <w:b/>
          <w:color w:val="000000"/>
          <w:sz w:val="22"/>
          <w:szCs w:val="22"/>
          <w:lang w:eastAsia="ar-SA"/>
        </w:rPr>
        <w:t>słownie brutto:………………………………………………………</w:t>
      </w:r>
    </w:p>
    <w:p w14:paraId="053AE426" w14:textId="328687DE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Termin wykonania zamówienia: </w:t>
      </w:r>
      <w:r w:rsidR="003133EC">
        <w:rPr>
          <w:rFonts w:ascii="Arial" w:eastAsia="Calibri" w:hAnsi="Arial" w:cs="Arial"/>
          <w:sz w:val="22"/>
          <w:szCs w:val="22"/>
          <w:lang w:eastAsia="en-US"/>
        </w:rPr>
        <w:t xml:space="preserve"> 90 dni od dnia podpisania umowy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F4F3D7A" w14:textId="0580818C" w:rsidR="007600DB" w:rsidRPr="00070D59" w:rsidRDefault="003133EC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7600DB" w:rsidRPr="00070D59">
        <w:rPr>
          <w:rFonts w:ascii="Arial" w:eastAsia="Calibri" w:hAnsi="Arial" w:cs="Arial"/>
          <w:sz w:val="22"/>
          <w:szCs w:val="22"/>
          <w:lang w:eastAsia="en-US"/>
        </w:rPr>
        <w:t xml:space="preserve">. Warunki płatności: </w:t>
      </w:r>
      <w:r w:rsidR="007600DB">
        <w:rPr>
          <w:rFonts w:ascii="Arial" w:eastAsia="Calibri" w:hAnsi="Arial" w:cs="Arial"/>
          <w:sz w:val="22"/>
          <w:szCs w:val="22"/>
          <w:lang w:eastAsia="en-US"/>
        </w:rPr>
        <w:t xml:space="preserve">14 dni od daty wystawienia faktury, </w:t>
      </w:r>
    </w:p>
    <w:p w14:paraId="5DF64996" w14:textId="68AD987F" w:rsidR="007600DB" w:rsidRPr="00070D59" w:rsidRDefault="003133EC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600DB" w:rsidRPr="00070D59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 w:rsidR="00D94F56">
        <w:rPr>
          <w:rFonts w:ascii="Arial" w:eastAsia="Calibri" w:hAnsi="Arial" w:cs="Arial"/>
          <w:sz w:val="22"/>
          <w:szCs w:val="22"/>
          <w:lang w:eastAsia="en-US"/>
        </w:rPr>
        <w:t>14</w:t>
      </w:r>
      <w:r w:rsidR="007600DB" w:rsidRPr="00070D59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4C71D848" w14:textId="73ED8F43" w:rsidR="007600DB" w:rsidRPr="00070D59" w:rsidRDefault="003133EC" w:rsidP="00D94F56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7600DB" w:rsidRPr="00070D59">
        <w:rPr>
          <w:rFonts w:ascii="Arial" w:eastAsia="Calibri" w:hAnsi="Arial" w:cs="Arial"/>
          <w:sz w:val="22"/>
          <w:szCs w:val="22"/>
          <w:lang w:eastAsia="en-US"/>
        </w:rPr>
        <w:t>. Oświadczam, że zapoznałem się z opisem przedmiotu zamówienia i nie wnoszę do niego zastrzeżeń.</w:t>
      </w:r>
      <w:r w:rsidR="00D94F56" w:rsidRPr="00D94F56">
        <w:t xml:space="preserve"> </w:t>
      </w:r>
      <w:r w:rsidR="00D94F56" w:rsidRPr="00D94F56">
        <w:rPr>
          <w:rFonts w:ascii="Arial" w:eastAsia="Calibri" w:hAnsi="Arial" w:cs="Arial"/>
          <w:sz w:val="22"/>
          <w:szCs w:val="22"/>
          <w:lang w:eastAsia="en-US"/>
        </w:rPr>
        <w:t>Oświadczam, że w cenie oferty zostały uwzględnione wszystkie koszty niezbędne do zrealizowania zamówienia z należytą starannością, zgodnie z wymaganiami Zamawiającego i obowiązującymi przepisami prawa.</w:t>
      </w:r>
    </w:p>
    <w:p w14:paraId="4683255C" w14:textId="781183DC" w:rsidR="007600DB" w:rsidRPr="00070D59" w:rsidRDefault="003133EC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600DB" w:rsidRPr="00070D59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77320D0C" w14:textId="0C44A1E6" w:rsidR="00D94F56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1) </w:t>
      </w:r>
      <w:r w:rsidR="003133EC">
        <w:rPr>
          <w:rFonts w:ascii="Arial" w:eastAsia="Calibri" w:hAnsi="Arial" w:cs="Arial"/>
          <w:sz w:val="22"/>
          <w:szCs w:val="22"/>
          <w:lang w:eastAsia="en-US"/>
        </w:rPr>
        <w:t>Uprawnienia ………………..</w:t>
      </w:r>
    </w:p>
    <w:p w14:paraId="35137F6C" w14:textId="753575FC" w:rsidR="007600DB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="00D94F56">
        <w:rPr>
          <w:rFonts w:ascii="Arial" w:eastAsia="Calibri" w:hAnsi="Arial" w:cs="Arial"/>
          <w:sz w:val="22"/>
          <w:szCs w:val="22"/>
          <w:lang w:eastAsia="en-US"/>
        </w:rPr>
        <w:t>………………………….</w:t>
      </w:r>
    </w:p>
    <w:p w14:paraId="4C066C9B" w14:textId="77777777" w:rsidR="00D94F56" w:rsidRDefault="00D94F56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58AEC02" w14:textId="02E4C899" w:rsidR="007600DB" w:rsidRPr="00070D59" w:rsidRDefault="007600DB" w:rsidP="00D94F56">
      <w:pPr>
        <w:suppressAutoHyphens w:val="0"/>
        <w:spacing w:after="200" w:line="276" w:lineRule="auto"/>
        <w:ind w:left="3540" w:firstLine="708"/>
        <w:rPr>
          <w:rFonts w:ascii="Arial" w:eastAsia="Calibri" w:hAnsi="Arial" w:cs="Arial"/>
          <w:sz w:val="22"/>
          <w:szCs w:val="22"/>
          <w:lang w:eastAsia="en-US"/>
        </w:rPr>
      </w:pPr>
    </w:p>
    <w:p w14:paraId="0D8CCF63" w14:textId="77777777" w:rsidR="007600DB" w:rsidRPr="00070D59" w:rsidRDefault="007600DB" w:rsidP="007600DB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157C99B7" w14:textId="5522E373" w:rsidR="007600DB" w:rsidRPr="009F3359" w:rsidRDefault="007600DB" w:rsidP="009F3359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070D59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sectPr w:rsidR="007600DB" w:rsidRPr="009F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DB"/>
    <w:rsid w:val="003133EC"/>
    <w:rsid w:val="00391DF5"/>
    <w:rsid w:val="007600DB"/>
    <w:rsid w:val="00784431"/>
    <w:rsid w:val="009F3359"/>
    <w:rsid w:val="00A334CC"/>
    <w:rsid w:val="00D94F56"/>
    <w:rsid w:val="00E956F6"/>
    <w:rsid w:val="00F8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B316"/>
  <w15:chartTrackingRefBased/>
  <w15:docId w15:val="{25CF68E5-33C6-4E65-8EF0-075740F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0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Przydacz</dc:creator>
  <cp:keywords/>
  <dc:description/>
  <cp:lastModifiedBy>Anna Bolesta</cp:lastModifiedBy>
  <cp:revision>4</cp:revision>
  <dcterms:created xsi:type="dcterms:W3CDTF">2021-09-14T11:38:00Z</dcterms:created>
  <dcterms:modified xsi:type="dcterms:W3CDTF">2025-04-27T08:40:00Z</dcterms:modified>
</cp:coreProperties>
</file>