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2AA" w:rsidRPr="00D942AA" w:rsidRDefault="00D942AA" w:rsidP="00D942AA">
      <w:pPr>
        <w:spacing w:line="240" w:lineRule="auto"/>
        <w:rPr>
          <w:rFonts w:cstheme="majorHAnsi"/>
          <w:sz w:val="24"/>
          <w:szCs w:val="24"/>
        </w:rPr>
      </w:pPr>
      <w:r w:rsidRPr="00D942AA">
        <w:rPr>
          <w:rFonts w:cstheme="majorHAnsi"/>
          <w:sz w:val="24"/>
          <w:szCs w:val="24"/>
        </w:rPr>
        <w:t>......................................</w:t>
      </w:r>
    </w:p>
    <w:p w:rsidR="00D942AA" w:rsidRPr="004D07ED" w:rsidRDefault="004D07ED" w:rsidP="00D942AA">
      <w:pPr>
        <w:spacing w:line="240" w:lineRule="auto"/>
        <w:rPr>
          <w:rFonts w:cstheme="majorHAnsi"/>
        </w:rPr>
      </w:pPr>
      <w:r w:rsidRPr="004D07ED">
        <w:rPr>
          <w:rFonts w:cstheme="majorHAnsi"/>
        </w:rPr>
        <w:t>/pieczęć W</w:t>
      </w:r>
      <w:r w:rsidR="00D942AA" w:rsidRPr="004D07ED">
        <w:rPr>
          <w:rFonts w:cstheme="majorHAnsi"/>
        </w:rPr>
        <w:t>ykonawcy/</w:t>
      </w:r>
    </w:p>
    <w:p w:rsidR="00D942AA" w:rsidRPr="00D942AA" w:rsidRDefault="00D942AA" w:rsidP="00D942AA">
      <w:pPr>
        <w:spacing w:after="0" w:line="240" w:lineRule="auto"/>
        <w:rPr>
          <w:rFonts w:cstheme="majorHAnsi"/>
          <w:sz w:val="24"/>
          <w:szCs w:val="24"/>
        </w:rPr>
      </w:pPr>
    </w:p>
    <w:p w:rsidR="00D942AA" w:rsidRPr="00D942AA" w:rsidRDefault="0061659B" w:rsidP="00D942AA">
      <w:pPr>
        <w:spacing w:after="0" w:line="240" w:lineRule="auto"/>
        <w:jc w:val="right"/>
        <w:rPr>
          <w:rFonts w:cstheme="majorHAnsi"/>
          <w:sz w:val="24"/>
          <w:szCs w:val="24"/>
        </w:rPr>
      </w:pPr>
      <w:hyperlink r:id="rId6">
        <w:r w:rsidR="00D942AA" w:rsidRPr="00D942AA">
          <w:rPr>
            <w:rStyle w:val="ListLabel37"/>
            <w:rFonts w:asciiTheme="minorHAnsi" w:hAnsiTheme="minorHAnsi" w:cstheme="majorHAnsi"/>
          </w:rPr>
          <w:t>Załącznik nr 2 do SWZ</w:t>
        </w:r>
      </w:hyperlink>
    </w:p>
    <w:p w:rsidR="00D942AA" w:rsidRPr="00D942AA" w:rsidRDefault="00D942AA" w:rsidP="00D942AA">
      <w:pPr>
        <w:spacing w:after="0" w:line="240" w:lineRule="auto"/>
        <w:jc w:val="right"/>
        <w:rPr>
          <w:rFonts w:cstheme="majorHAnsi"/>
          <w:sz w:val="24"/>
          <w:szCs w:val="24"/>
        </w:rPr>
      </w:pPr>
    </w:p>
    <w:p w:rsidR="00D942AA" w:rsidRPr="00D942AA" w:rsidRDefault="00D942AA" w:rsidP="00D942AA">
      <w:pPr>
        <w:spacing w:after="0" w:line="240" w:lineRule="auto"/>
        <w:jc w:val="center"/>
        <w:rPr>
          <w:rFonts w:cstheme="majorHAnsi"/>
          <w:b/>
          <w:sz w:val="24"/>
          <w:szCs w:val="24"/>
        </w:rPr>
      </w:pPr>
      <w:r w:rsidRPr="00D942AA">
        <w:rPr>
          <w:rFonts w:cstheme="majorHAnsi"/>
          <w:b/>
          <w:sz w:val="24"/>
          <w:szCs w:val="24"/>
        </w:rPr>
        <w:t>ZADANIE NR 4</w:t>
      </w:r>
    </w:p>
    <w:p w:rsidR="00D942AA" w:rsidRPr="00D942AA" w:rsidRDefault="00D942AA" w:rsidP="00D942AA">
      <w:pPr>
        <w:spacing w:after="0" w:line="240" w:lineRule="auto"/>
        <w:jc w:val="center"/>
        <w:rPr>
          <w:rFonts w:cstheme="majorHAnsi"/>
          <w:b/>
          <w:sz w:val="24"/>
          <w:szCs w:val="24"/>
        </w:rPr>
      </w:pPr>
    </w:p>
    <w:p w:rsidR="00D942AA" w:rsidRPr="00D942AA" w:rsidRDefault="00D942AA" w:rsidP="00D942AA">
      <w:pPr>
        <w:spacing w:after="0" w:line="240" w:lineRule="auto"/>
        <w:jc w:val="center"/>
        <w:rPr>
          <w:rFonts w:cstheme="majorHAnsi"/>
          <w:b/>
          <w:color w:val="FF0000"/>
          <w:sz w:val="24"/>
          <w:szCs w:val="24"/>
        </w:rPr>
      </w:pPr>
      <w:r w:rsidRPr="00D942AA">
        <w:rPr>
          <w:rFonts w:cstheme="majorHAnsi"/>
          <w:b/>
          <w:bCs/>
          <w:sz w:val="24"/>
          <w:szCs w:val="24"/>
        </w:rPr>
        <w:t>D</w:t>
      </w:r>
      <w:r w:rsidRPr="00D942AA">
        <w:rPr>
          <w:rFonts w:cstheme="majorHAnsi"/>
          <w:b/>
          <w:sz w:val="24"/>
          <w:szCs w:val="24"/>
        </w:rPr>
        <w:t>ostawy mięsa i produktów mięsnych oraz wędlin.</w:t>
      </w:r>
    </w:p>
    <w:p w:rsidR="00D942AA" w:rsidRPr="00D942AA" w:rsidRDefault="00D942AA" w:rsidP="00D942AA">
      <w:pPr>
        <w:spacing w:after="0" w:line="240" w:lineRule="auto"/>
        <w:jc w:val="center"/>
        <w:rPr>
          <w:rFonts w:cstheme="majorHAnsi"/>
          <w:b/>
          <w:color w:val="FF0000"/>
          <w:sz w:val="24"/>
          <w:szCs w:val="24"/>
        </w:rPr>
      </w:pPr>
    </w:p>
    <w:p w:rsidR="00D942AA" w:rsidRPr="00D942AA" w:rsidRDefault="00D942AA" w:rsidP="00D942AA">
      <w:pPr>
        <w:spacing w:after="0" w:line="240" w:lineRule="auto"/>
        <w:jc w:val="center"/>
        <w:rPr>
          <w:rFonts w:cstheme="majorHAnsi"/>
          <w:sz w:val="24"/>
          <w:szCs w:val="24"/>
        </w:rPr>
      </w:pPr>
    </w:p>
    <w:p w:rsidR="00D942AA" w:rsidRPr="00D942AA" w:rsidRDefault="00D942AA" w:rsidP="00D942AA">
      <w:pPr>
        <w:spacing w:after="0" w:line="240" w:lineRule="auto"/>
        <w:rPr>
          <w:rFonts w:cstheme="majorHAnsi"/>
          <w:sz w:val="24"/>
          <w:szCs w:val="24"/>
        </w:rPr>
      </w:pPr>
      <w:r w:rsidRPr="00D942AA">
        <w:rPr>
          <w:rFonts w:cstheme="majorHAnsi"/>
          <w:sz w:val="24"/>
          <w:szCs w:val="24"/>
        </w:rPr>
        <w:t>Ceny oferty za wykonanie zadania / przedmiotu zamówienia:</w:t>
      </w:r>
    </w:p>
    <w:p w:rsidR="00D942AA" w:rsidRDefault="00D942AA" w:rsidP="00D942AA">
      <w:pPr>
        <w:spacing w:after="0" w:line="240" w:lineRule="auto"/>
        <w:rPr>
          <w:rStyle w:val="ListLabel37"/>
          <w:rFonts w:cstheme="minorHAnsi"/>
        </w:rPr>
      </w:pPr>
      <w:bookmarkStart w:id="0" w:name="_GoBack"/>
    </w:p>
    <w:tbl>
      <w:tblPr>
        <w:tblStyle w:val="Tabela-Siatka"/>
        <w:tblW w:w="11340" w:type="dxa"/>
        <w:tblInd w:w="-1027" w:type="dxa"/>
        <w:tblLook w:val="04A0" w:firstRow="1" w:lastRow="0" w:firstColumn="1" w:lastColumn="0" w:noHBand="0" w:noVBand="1"/>
      </w:tblPr>
      <w:tblGrid>
        <w:gridCol w:w="617"/>
        <w:gridCol w:w="2477"/>
        <w:gridCol w:w="710"/>
        <w:gridCol w:w="817"/>
        <w:gridCol w:w="1551"/>
        <w:gridCol w:w="1004"/>
        <w:gridCol w:w="1097"/>
        <w:gridCol w:w="1581"/>
        <w:gridCol w:w="1486"/>
      </w:tblGrid>
      <w:tr w:rsidR="00D942AA" w:rsidRPr="003114F3" w:rsidTr="00FA20D6">
        <w:trPr>
          <w:trHeight w:val="567"/>
        </w:trPr>
        <w:tc>
          <w:tcPr>
            <w:tcW w:w="617" w:type="dxa"/>
            <w:shd w:val="clear" w:color="auto" w:fill="auto"/>
          </w:tcPr>
          <w:bookmarkEnd w:id="0"/>
          <w:p w:rsidR="00D942AA" w:rsidRPr="003114F3" w:rsidRDefault="00D942AA" w:rsidP="00FA20D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14F3">
              <w:rPr>
                <w:rFonts w:cstheme="minorHAnsi"/>
                <w:sz w:val="24"/>
                <w:szCs w:val="24"/>
              </w:rPr>
              <w:t>L.p.</w:t>
            </w:r>
          </w:p>
        </w:tc>
        <w:tc>
          <w:tcPr>
            <w:tcW w:w="2477" w:type="dxa"/>
            <w:shd w:val="clear" w:color="auto" w:fill="auto"/>
          </w:tcPr>
          <w:p w:rsidR="00D942AA" w:rsidRPr="003114F3" w:rsidRDefault="00D942AA" w:rsidP="00FA20D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14F3">
              <w:rPr>
                <w:rFonts w:cstheme="minorHAnsi"/>
                <w:sz w:val="24"/>
                <w:szCs w:val="24"/>
              </w:rPr>
              <w:t>Nazwa przedmiotu</w:t>
            </w:r>
          </w:p>
        </w:tc>
        <w:tc>
          <w:tcPr>
            <w:tcW w:w="710" w:type="dxa"/>
            <w:shd w:val="clear" w:color="auto" w:fill="auto"/>
          </w:tcPr>
          <w:p w:rsidR="00D942AA" w:rsidRPr="003114F3" w:rsidRDefault="00D942AA" w:rsidP="00FA20D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14F3">
              <w:rPr>
                <w:rFonts w:cstheme="minorHAnsi"/>
                <w:sz w:val="24"/>
                <w:szCs w:val="24"/>
              </w:rPr>
              <w:t>Ilość</w:t>
            </w:r>
          </w:p>
        </w:tc>
        <w:tc>
          <w:tcPr>
            <w:tcW w:w="817" w:type="dxa"/>
            <w:shd w:val="clear" w:color="auto" w:fill="auto"/>
          </w:tcPr>
          <w:p w:rsidR="00D942AA" w:rsidRPr="003114F3" w:rsidRDefault="00D942AA" w:rsidP="00FA20D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14F3">
              <w:rPr>
                <w:rFonts w:cstheme="minorHAnsi"/>
                <w:sz w:val="24"/>
                <w:szCs w:val="24"/>
              </w:rPr>
              <w:t>JM</w:t>
            </w:r>
          </w:p>
        </w:tc>
        <w:tc>
          <w:tcPr>
            <w:tcW w:w="1551" w:type="dxa"/>
            <w:shd w:val="clear" w:color="auto" w:fill="auto"/>
          </w:tcPr>
          <w:p w:rsidR="00D942AA" w:rsidRPr="003114F3" w:rsidRDefault="00D942AA" w:rsidP="00FA20D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14F3">
              <w:rPr>
                <w:rFonts w:cstheme="minorHAnsi"/>
                <w:sz w:val="24"/>
                <w:szCs w:val="24"/>
              </w:rPr>
              <w:t>Cena jednostkowa netto</w:t>
            </w:r>
          </w:p>
        </w:tc>
        <w:tc>
          <w:tcPr>
            <w:tcW w:w="1004" w:type="dxa"/>
            <w:shd w:val="clear" w:color="auto" w:fill="auto"/>
          </w:tcPr>
          <w:p w:rsidR="00D942AA" w:rsidRPr="003114F3" w:rsidRDefault="00D942AA" w:rsidP="00FA20D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14F3">
              <w:rPr>
                <w:rFonts w:cstheme="minorHAnsi"/>
                <w:sz w:val="24"/>
                <w:szCs w:val="24"/>
              </w:rPr>
              <w:t>Stawka Vat</w:t>
            </w:r>
          </w:p>
        </w:tc>
        <w:tc>
          <w:tcPr>
            <w:tcW w:w="1097" w:type="dxa"/>
            <w:shd w:val="clear" w:color="auto" w:fill="auto"/>
          </w:tcPr>
          <w:p w:rsidR="00D942AA" w:rsidRPr="003114F3" w:rsidRDefault="00D942AA" w:rsidP="00FA20D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14F3">
              <w:rPr>
                <w:rFonts w:cstheme="minorHAnsi"/>
                <w:sz w:val="24"/>
                <w:szCs w:val="24"/>
              </w:rPr>
              <w:t>Wartość netto</w:t>
            </w:r>
          </w:p>
        </w:tc>
        <w:tc>
          <w:tcPr>
            <w:tcW w:w="1581" w:type="dxa"/>
            <w:shd w:val="clear" w:color="auto" w:fill="auto"/>
          </w:tcPr>
          <w:p w:rsidR="00D942AA" w:rsidRPr="003114F3" w:rsidRDefault="00D942AA" w:rsidP="00FA20D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14F3">
              <w:rPr>
                <w:rFonts w:cstheme="minorHAnsi"/>
                <w:sz w:val="24"/>
                <w:szCs w:val="24"/>
              </w:rPr>
              <w:t>Wartość VAT</w:t>
            </w:r>
          </w:p>
        </w:tc>
        <w:tc>
          <w:tcPr>
            <w:tcW w:w="1486" w:type="dxa"/>
            <w:shd w:val="clear" w:color="auto" w:fill="auto"/>
          </w:tcPr>
          <w:p w:rsidR="00D942AA" w:rsidRPr="003114F3" w:rsidRDefault="00D942AA" w:rsidP="00FA20D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14F3">
              <w:rPr>
                <w:rFonts w:cstheme="minorHAnsi"/>
                <w:sz w:val="24"/>
                <w:szCs w:val="24"/>
              </w:rPr>
              <w:t>Wartość brutto</w:t>
            </w:r>
          </w:p>
        </w:tc>
      </w:tr>
      <w:tr w:rsidR="00D942AA" w:rsidRPr="003114F3" w:rsidTr="00FA20D6">
        <w:trPr>
          <w:trHeight w:val="567"/>
        </w:trPr>
        <w:tc>
          <w:tcPr>
            <w:tcW w:w="617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303B">
              <w:t>1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2AA" w:rsidRPr="00E72209" w:rsidRDefault="00D942AA" w:rsidP="00FA20D6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Baleron      </w:t>
            </w:r>
            <w:r>
              <w:rPr>
                <w:rFonts w:ascii="Calibri" w:hAnsi="Calibri" w:cs="Calibri"/>
                <w:color w:val="000000"/>
              </w:rPr>
              <w:t xml:space="preserve">                       bez konserwantów, bez dodatku wzmacniaczy smaku i dodatków 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2AA" w:rsidRDefault="00D942AA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2AA" w:rsidRDefault="00D942AA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51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97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81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86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D942AA" w:rsidRPr="003114F3" w:rsidTr="00FA20D6">
        <w:trPr>
          <w:trHeight w:val="567"/>
        </w:trPr>
        <w:tc>
          <w:tcPr>
            <w:tcW w:w="617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303B">
              <w:t>2</w:t>
            </w:r>
          </w:p>
        </w:tc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2AA" w:rsidRPr="00E72209" w:rsidRDefault="00D942AA" w:rsidP="00FA20D6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Blok szynka konserwowa wieprzowa</w:t>
            </w:r>
            <w:r>
              <w:rPr>
                <w:rFonts w:ascii="Calibri" w:hAnsi="Calibri" w:cs="Calibri"/>
                <w:color w:val="000000"/>
              </w:rPr>
              <w:t xml:space="preserve"> bez konserwantów, bez dodatku wzmacniaczy smaku i dodatków 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2AA" w:rsidRDefault="00D942AA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2AA" w:rsidRDefault="00D942AA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51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97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81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86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D942AA" w:rsidRPr="003114F3" w:rsidTr="00FA20D6">
        <w:trPr>
          <w:trHeight w:val="567"/>
        </w:trPr>
        <w:tc>
          <w:tcPr>
            <w:tcW w:w="617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303B">
              <w:t>3</w:t>
            </w:r>
          </w:p>
        </w:tc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2AA" w:rsidRPr="00E72209" w:rsidRDefault="00D942AA" w:rsidP="00FA20D6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Boczek b/kości</w:t>
            </w:r>
            <w:r>
              <w:rPr>
                <w:rFonts w:ascii="Calibri" w:hAnsi="Calibri" w:cs="Calibri"/>
                <w:color w:val="000000"/>
              </w:rPr>
              <w:t xml:space="preserve"> bez konserwantów, bez dodatku wzmacniaczy smaku i dodatków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2AA" w:rsidRDefault="00D942AA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2AA" w:rsidRDefault="00D942AA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51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97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81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86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D942AA" w:rsidRPr="003114F3" w:rsidTr="00FA20D6">
        <w:trPr>
          <w:trHeight w:val="567"/>
        </w:trPr>
        <w:tc>
          <w:tcPr>
            <w:tcW w:w="617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303B">
              <w:t>4</w:t>
            </w:r>
          </w:p>
        </w:tc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2AA" w:rsidRPr="00E72209" w:rsidRDefault="00D942AA" w:rsidP="00FA20D6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Frankfurterki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kiełbaski </w:t>
            </w:r>
            <w:r>
              <w:rPr>
                <w:rFonts w:ascii="Calibri" w:hAnsi="Calibri" w:cs="Calibri"/>
                <w:color w:val="000000"/>
              </w:rPr>
              <w:t xml:space="preserve">100% mięsa, bez MOM; bez konserwantów, bez dodatku wzmacniaczy smaku i dodatków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2AA" w:rsidRDefault="00D942AA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2AA" w:rsidRDefault="00D942AA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51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97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81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86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D942AA" w:rsidRPr="003114F3" w:rsidTr="00FA20D6">
        <w:trPr>
          <w:trHeight w:val="567"/>
        </w:trPr>
        <w:tc>
          <w:tcPr>
            <w:tcW w:w="617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303B">
              <w:t>5</w:t>
            </w:r>
          </w:p>
        </w:tc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2AA" w:rsidRPr="00E72209" w:rsidRDefault="00D942AA" w:rsidP="00FA20D6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Frankfurterki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wege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na bazie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bialka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roślinnego z pszenicy i grochu  180g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2AA" w:rsidRDefault="00D942AA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2AA" w:rsidRDefault="00D942AA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51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97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81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86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D942AA" w:rsidRPr="003114F3" w:rsidTr="00FA20D6">
        <w:trPr>
          <w:trHeight w:val="567"/>
        </w:trPr>
        <w:tc>
          <w:tcPr>
            <w:tcW w:w="617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303B">
              <w:t>6</w:t>
            </w:r>
          </w:p>
        </w:tc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2AA" w:rsidRPr="00E72209" w:rsidRDefault="00D942AA" w:rsidP="00FA20D6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Kabanosy drobiowe </w:t>
            </w:r>
            <w:r>
              <w:rPr>
                <w:rFonts w:ascii="Calibri" w:hAnsi="Calibri" w:cs="Calibri"/>
                <w:color w:val="000000"/>
              </w:rPr>
              <w:t>100% mięsa, bez konserwantów, bez dodatku wzmacniaczy smaku i dodatków, bez MOM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2AA" w:rsidRDefault="00D942AA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2AA" w:rsidRDefault="00D942AA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51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97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81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86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D942AA" w:rsidRPr="003114F3" w:rsidTr="00FA20D6">
        <w:trPr>
          <w:trHeight w:val="567"/>
        </w:trPr>
        <w:tc>
          <w:tcPr>
            <w:tcW w:w="617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303B">
              <w:t>7</w:t>
            </w:r>
          </w:p>
        </w:tc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2AA" w:rsidRPr="00E72209" w:rsidRDefault="00D942AA" w:rsidP="00FA20D6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Kabanosy wieprzowe </w:t>
            </w:r>
            <w:r>
              <w:rPr>
                <w:rFonts w:ascii="Calibri" w:hAnsi="Calibri" w:cs="Calibri"/>
                <w:color w:val="000000"/>
              </w:rPr>
              <w:t>100% mięsa, bez konserwantów, bez dodatku wzmacniaczy smaku i dodatków, bez MOM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2AA" w:rsidRDefault="00D942AA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2AA" w:rsidRDefault="00D942AA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51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97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81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86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D942AA" w:rsidRPr="003114F3" w:rsidTr="00FA20D6">
        <w:trPr>
          <w:trHeight w:val="567"/>
        </w:trPr>
        <w:tc>
          <w:tcPr>
            <w:tcW w:w="617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303B">
              <w:t>8</w:t>
            </w:r>
          </w:p>
        </w:tc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2AA" w:rsidRPr="00685577" w:rsidRDefault="00D942AA" w:rsidP="00FA20D6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Kabanosy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wege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roślinne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na bazie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bialka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roślinnego z soi 90g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2AA" w:rsidRDefault="00D942AA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2AA" w:rsidRDefault="00D942AA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51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97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81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86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D942AA" w:rsidRPr="003114F3" w:rsidTr="00FA20D6">
        <w:trPr>
          <w:trHeight w:val="567"/>
        </w:trPr>
        <w:tc>
          <w:tcPr>
            <w:tcW w:w="617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303B">
              <w:t>9</w:t>
            </w:r>
          </w:p>
        </w:tc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2AA" w:rsidRPr="00685577" w:rsidRDefault="00D942AA" w:rsidP="00FA20D6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Kaszanka w naturalnym flaku</w:t>
            </w:r>
            <w:r>
              <w:rPr>
                <w:rFonts w:ascii="Calibri" w:hAnsi="Calibri" w:cs="Calibri"/>
                <w:color w:val="000000"/>
              </w:rPr>
              <w:t xml:space="preserve"> 100% mięsa, bez konserwantów, bez </w:t>
            </w:r>
            <w:r>
              <w:rPr>
                <w:rFonts w:ascii="Calibri" w:hAnsi="Calibri" w:cs="Calibri"/>
                <w:color w:val="000000"/>
              </w:rPr>
              <w:lastRenderedPageBreak/>
              <w:t xml:space="preserve">dodatku wzmacniaczy smaku i dodatków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2AA" w:rsidRDefault="00D942AA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2AA" w:rsidRDefault="00D942AA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51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97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81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86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D942AA" w:rsidRPr="003114F3" w:rsidTr="00FA20D6">
        <w:trPr>
          <w:trHeight w:val="567"/>
        </w:trPr>
        <w:tc>
          <w:tcPr>
            <w:tcW w:w="617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303B">
              <w:lastRenderedPageBreak/>
              <w:t>10</w:t>
            </w:r>
          </w:p>
        </w:tc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2AA" w:rsidRPr="00685577" w:rsidRDefault="00D942AA" w:rsidP="00FA20D6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Kaszanka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wege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roślinna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na bazie kaszy jęczmiennej i słonecznika 180g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2AA" w:rsidRDefault="00D942AA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2AA" w:rsidRDefault="00D942AA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51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97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81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86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D942AA" w:rsidRPr="003114F3" w:rsidTr="00FA20D6">
        <w:trPr>
          <w:trHeight w:val="567"/>
        </w:trPr>
        <w:tc>
          <w:tcPr>
            <w:tcW w:w="617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303B">
              <w:t>11</w:t>
            </w:r>
          </w:p>
        </w:tc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2AA" w:rsidRPr="00685577" w:rsidRDefault="00D942AA" w:rsidP="00FA20D6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Karkówka b/k</w:t>
            </w:r>
            <w:r>
              <w:rPr>
                <w:rFonts w:ascii="Calibri" w:hAnsi="Calibri" w:cs="Calibri"/>
                <w:color w:val="000000"/>
              </w:rPr>
              <w:t xml:space="preserve"> bez konserwantów, bez dodatku wzmacniaczy smaku i dodatków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2AA" w:rsidRDefault="00D942AA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2AA" w:rsidRDefault="00D942AA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51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97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81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86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D942AA" w:rsidRPr="003114F3" w:rsidTr="00FA20D6">
        <w:trPr>
          <w:trHeight w:val="567"/>
        </w:trPr>
        <w:tc>
          <w:tcPr>
            <w:tcW w:w="617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303B">
              <w:t>12</w:t>
            </w:r>
          </w:p>
        </w:tc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2AA" w:rsidRPr="00685577" w:rsidRDefault="00D942AA" w:rsidP="00FA20D6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Kiełbasa biała parzona</w:t>
            </w:r>
            <w:r>
              <w:rPr>
                <w:rFonts w:ascii="Calibri" w:hAnsi="Calibri" w:cs="Calibri"/>
                <w:color w:val="000000"/>
              </w:rPr>
              <w:t xml:space="preserve"> 100% mięsa, bez MOM, bez konserwantów, bez dodatku wzmacniaczy smaku i dodatków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2AA" w:rsidRDefault="00D942AA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2AA" w:rsidRDefault="00D942AA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51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97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81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86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D942AA" w:rsidRPr="003114F3" w:rsidTr="00FA20D6">
        <w:trPr>
          <w:trHeight w:val="567"/>
        </w:trPr>
        <w:tc>
          <w:tcPr>
            <w:tcW w:w="617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303B">
              <w:t>13</w:t>
            </w:r>
          </w:p>
        </w:tc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2AA" w:rsidRPr="00685577" w:rsidRDefault="00D942AA" w:rsidP="00FA20D6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Kiełbasa krakowska sucha</w:t>
            </w:r>
            <w:r>
              <w:rPr>
                <w:rFonts w:ascii="Calibri" w:hAnsi="Calibri" w:cs="Calibri"/>
                <w:color w:val="000000"/>
              </w:rPr>
              <w:t xml:space="preserve"> 100% mięsa, bez konserwantów, bez dodatku wzmacniaczy smaku i dodatków, bez MOM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2AA" w:rsidRDefault="00D942AA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2AA" w:rsidRDefault="00D942AA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51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97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81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86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D942AA" w:rsidRPr="003114F3" w:rsidTr="00FA20D6">
        <w:trPr>
          <w:trHeight w:val="567"/>
        </w:trPr>
        <w:tc>
          <w:tcPr>
            <w:tcW w:w="617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303B">
              <w:t>14</w:t>
            </w:r>
          </w:p>
        </w:tc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2AA" w:rsidRPr="00685577" w:rsidRDefault="00D942AA" w:rsidP="00FA20D6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Kiełbasa podsuszana </w:t>
            </w:r>
            <w:r>
              <w:rPr>
                <w:rFonts w:ascii="Calibri" w:hAnsi="Calibri" w:cs="Calibri"/>
                <w:color w:val="000000"/>
              </w:rPr>
              <w:t xml:space="preserve">100% mięsa, bez konserwantów, bez dodatku wzmacniaczy smaku i dodatków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2AA" w:rsidRDefault="00D942AA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2AA" w:rsidRDefault="00D942AA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51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97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81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86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D942AA" w:rsidRPr="003114F3" w:rsidTr="00FA20D6">
        <w:trPr>
          <w:trHeight w:val="567"/>
        </w:trPr>
        <w:tc>
          <w:tcPr>
            <w:tcW w:w="617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303B">
              <w:t>15</w:t>
            </w:r>
          </w:p>
        </w:tc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2AA" w:rsidRPr="00685577" w:rsidRDefault="00D942AA" w:rsidP="00FA20D6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Kiełbasa szynkowa   </w:t>
            </w:r>
            <w:r>
              <w:rPr>
                <w:rFonts w:ascii="Calibri" w:hAnsi="Calibri" w:cs="Calibri"/>
                <w:color w:val="000000"/>
              </w:rPr>
              <w:t xml:space="preserve"> bez MOM, 100% mięsa, bez konserwantów, bez dodatku wzmacniaczy smaku i dodatków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2AA" w:rsidRDefault="00D942AA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2AA" w:rsidRDefault="00D942AA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51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97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81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86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D942AA" w:rsidRPr="003114F3" w:rsidTr="00FA20D6">
        <w:trPr>
          <w:trHeight w:val="567"/>
        </w:trPr>
        <w:tc>
          <w:tcPr>
            <w:tcW w:w="617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303B">
              <w:t>16</w:t>
            </w:r>
          </w:p>
        </w:tc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2AA" w:rsidRPr="00685577" w:rsidRDefault="00D942AA" w:rsidP="00FA20D6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Kiełbasa śląska (extra)</w:t>
            </w:r>
            <w:r>
              <w:rPr>
                <w:rFonts w:ascii="Calibri" w:hAnsi="Calibri" w:cs="Calibri"/>
                <w:color w:val="000000"/>
              </w:rPr>
              <w:t xml:space="preserve"> bez MOM, 100% mięsa, bez konserwantów, bez dodatku wzmacniaczy smaku i dodatków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2AA" w:rsidRDefault="00D942AA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2AA" w:rsidRDefault="00D942AA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51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97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81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86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D942AA" w:rsidRPr="003114F3" w:rsidTr="00FA20D6">
        <w:trPr>
          <w:trHeight w:val="567"/>
        </w:trPr>
        <w:tc>
          <w:tcPr>
            <w:tcW w:w="617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303B">
              <w:t>17</w:t>
            </w:r>
          </w:p>
        </w:tc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2AA" w:rsidRPr="00685577" w:rsidRDefault="00D942AA" w:rsidP="00FA20D6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Kiełbasa śląska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wege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na bazie białka roślinnego z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przenicy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350g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2AA" w:rsidRDefault="00D942AA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2AA" w:rsidRDefault="00D942AA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51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97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81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86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D942AA" w:rsidRPr="003114F3" w:rsidTr="00FA20D6">
        <w:trPr>
          <w:trHeight w:val="567"/>
        </w:trPr>
        <w:tc>
          <w:tcPr>
            <w:tcW w:w="617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303B">
              <w:t>18</w:t>
            </w:r>
          </w:p>
        </w:tc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2AA" w:rsidRPr="00685577" w:rsidRDefault="00D942AA" w:rsidP="00FA20D6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Kiełbasa zwyczajna </w:t>
            </w:r>
            <w:r>
              <w:rPr>
                <w:rFonts w:ascii="Calibri" w:hAnsi="Calibri" w:cs="Calibri"/>
                <w:color w:val="000000"/>
              </w:rPr>
              <w:t xml:space="preserve">bez MOM, 100% mięsa, bez konserwantów, bez dodatku wzmacniaczy smaku i dodatków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2AA" w:rsidRDefault="00D942AA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2AA" w:rsidRDefault="00D942AA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51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97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81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86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D942AA" w:rsidRPr="003114F3" w:rsidTr="00FA20D6">
        <w:trPr>
          <w:trHeight w:val="567"/>
        </w:trPr>
        <w:tc>
          <w:tcPr>
            <w:tcW w:w="617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303B">
              <w:t>19</w:t>
            </w:r>
          </w:p>
        </w:tc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2AA" w:rsidRPr="00685577" w:rsidRDefault="00D942AA" w:rsidP="00FA20D6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Kiełbasa żywiecka sucha </w:t>
            </w:r>
            <w:r>
              <w:rPr>
                <w:rFonts w:ascii="Calibri" w:hAnsi="Calibri" w:cs="Calibri"/>
                <w:color w:val="000000"/>
              </w:rPr>
              <w:t xml:space="preserve">bez MOM, 100% mięsa, bez konserwantów, bez dodatku wzmacniaczy smaku i dodatków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2AA" w:rsidRDefault="00D942AA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2AA" w:rsidRDefault="00D942AA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51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97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81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86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D942AA" w:rsidRPr="003114F3" w:rsidTr="00FA20D6">
        <w:trPr>
          <w:trHeight w:val="567"/>
        </w:trPr>
        <w:tc>
          <w:tcPr>
            <w:tcW w:w="617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303B">
              <w:t>20</w:t>
            </w:r>
          </w:p>
        </w:tc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42AA" w:rsidRPr="00685577" w:rsidRDefault="00D942AA" w:rsidP="00FA20D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Mielonka tyrolska </w:t>
            </w:r>
            <w:r>
              <w:rPr>
                <w:rFonts w:ascii="Calibri" w:hAnsi="Calibri" w:cs="Calibri"/>
                <w:color w:val="000000"/>
              </w:rPr>
              <w:t>bez MOM, 100% mięsa, bez konserwantów, bez dodatku wzmacniaczy smaku i dodatków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2AA" w:rsidRDefault="00D942AA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2AA" w:rsidRDefault="00D942AA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51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97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81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86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D942AA" w:rsidRPr="003114F3" w:rsidTr="00FA20D6">
        <w:trPr>
          <w:trHeight w:val="567"/>
        </w:trPr>
        <w:tc>
          <w:tcPr>
            <w:tcW w:w="617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303B">
              <w:t>21</w:t>
            </w:r>
          </w:p>
        </w:tc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2AA" w:rsidRPr="00685577" w:rsidRDefault="00D942AA" w:rsidP="00FA20D6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Ogonówka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bez MOM, 100% mięsa, bez konserwantów, bez dodatku wzmacniaczy smaku i dodatków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2AA" w:rsidRDefault="00D942AA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2AA" w:rsidRDefault="00D942AA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51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97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81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86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D942AA" w:rsidRPr="003114F3" w:rsidTr="00FA20D6">
        <w:trPr>
          <w:trHeight w:val="567"/>
        </w:trPr>
        <w:tc>
          <w:tcPr>
            <w:tcW w:w="617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303B">
              <w:lastRenderedPageBreak/>
              <w:t>22</w:t>
            </w:r>
          </w:p>
        </w:tc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2AA" w:rsidRPr="00685577" w:rsidRDefault="00D942AA" w:rsidP="00FA20D6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Parówki cienkie</w:t>
            </w:r>
            <w:r>
              <w:rPr>
                <w:rFonts w:ascii="Calibri" w:hAnsi="Calibri" w:cs="Calibri"/>
                <w:color w:val="000000"/>
              </w:rPr>
              <w:t xml:space="preserve"> bez MOM, 100% mięsa, bez konserwantów, bez dodatku wzmacniaczy smaku i dodatków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2AA" w:rsidRDefault="00D942AA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2AA" w:rsidRDefault="00D942AA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51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97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81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86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D942AA" w:rsidRPr="003114F3" w:rsidTr="00FA20D6">
        <w:trPr>
          <w:trHeight w:val="567"/>
        </w:trPr>
        <w:tc>
          <w:tcPr>
            <w:tcW w:w="617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303B">
              <w:t>23</w:t>
            </w:r>
          </w:p>
        </w:tc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2AA" w:rsidRPr="00685577" w:rsidRDefault="00D942AA" w:rsidP="00FA20D6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Parówki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wege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roślinne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na bazie białka roślinnego pszenicy i soi 200g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2AA" w:rsidRDefault="00D942AA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2AA" w:rsidRDefault="00D942AA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51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97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81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86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D942AA" w:rsidRPr="003114F3" w:rsidTr="00FA20D6">
        <w:trPr>
          <w:trHeight w:val="567"/>
        </w:trPr>
        <w:tc>
          <w:tcPr>
            <w:tcW w:w="617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303B">
              <w:t>24</w:t>
            </w:r>
          </w:p>
        </w:tc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2AA" w:rsidRPr="00685577" w:rsidRDefault="00D942AA" w:rsidP="00FA20D6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Pieczeń rzymska </w:t>
            </w:r>
            <w:r>
              <w:rPr>
                <w:rFonts w:ascii="Calibri" w:hAnsi="Calibri" w:cs="Calibri"/>
                <w:color w:val="000000"/>
              </w:rPr>
              <w:t>bez MOM, 100% mięsa, bez konserwantów, bez dodatku wzmacniaczy smaku i dodatków; wyrób blokowy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2AA" w:rsidRDefault="00D942AA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2AA" w:rsidRDefault="00D942AA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51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97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81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86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D942AA" w:rsidRPr="003114F3" w:rsidTr="00FA20D6">
        <w:trPr>
          <w:trHeight w:val="567"/>
        </w:trPr>
        <w:tc>
          <w:tcPr>
            <w:tcW w:w="617" w:type="dxa"/>
            <w:shd w:val="clear" w:color="auto" w:fill="auto"/>
          </w:tcPr>
          <w:p w:rsidR="00D942AA" w:rsidRPr="0017303B" w:rsidRDefault="00D942AA" w:rsidP="00FA20D6">
            <w:pPr>
              <w:spacing w:after="0" w:line="240" w:lineRule="auto"/>
            </w:pPr>
            <w:r>
              <w:t>25</w:t>
            </w:r>
          </w:p>
        </w:tc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2AA" w:rsidRPr="00685577" w:rsidRDefault="00D942AA" w:rsidP="00FA20D6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Pieczeń z serem żółtym</w:t>
            </w:r>
            <w:r>
              <w:rPr>
                <w:rFonts w:ascii="Calibri" w:hAnsi="Calibri" w:cs="Calibri"/>
                <w:color w:val="000000"/>
              </w:rPr>
              <w:t xml:space="preserve"> bez MOM, 100% mięsa, bez konserwantów, bez dodatku wzmacniaczy smaku i dodatków; wyrób blokowy z żółtym serem w środku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2AA" w:rsidRDefault="00D942AA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2AA" w:rsidRDefault="00D942AA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51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97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81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86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D942AA" w:rsidRPr="003114F3" w:rsidTr="00FA20D6">
        <w:trPr>
          <w:trHeight w:val="567"/>
        </w:trPr>
        <w:tc>
          <w:tcPr>
            <w:tcW w:w="617" w:type="dxa"/>
            <w:shd w:val="clear" w:color="auto" w:fill="auto"/>
          </w:tcPr>
          <w:p w:rsidR="00D942AA" w:rsidRPr="0017303B" w:rsidRDefault="00D942AA" w:rsidP="00FA20D6">
            <w:pPr>
              <w:spacing w:after="0" w:line="240" w:lineRule="auto"/>
            </w:pPr>
            <w:r>
              <w:t>26</w:t>
            </w:r>
          </w:p>
        </w:tc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2AA" w:rsidRPr="00685577" w:rsidRDefault="00D942AA" w:rsidP="00FA20D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Polędwica sopocka</w:t>
            </w:r>
            <w:r>
              <w:rPr>
                <w:rFonts w:ascii="Calibri" w:hAnsi="Calibri" w:cs="Calibri"/>
                <w:color w:val="000000"/>
              </w:rPr>
              <w:t xml:space="preserve"> bez MOM, 100% mięsa, bez konserwantów, bez dodatku wzmacniaczy smaku i dodatków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2AA" w:rsidRDefault="00D942AA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2AA" w:rsidRDefault="00D942AA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51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97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81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86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D942AA" w:rsidRPr="003114F3" w:rsidTr="00FA20D6">
        <w:trPr>
          <w:trHeight w:val="567"/>
        </w:trPr>
        <w:tc>
          <w:tcPr>
            <w:tcW w:w="617" w:type="dxa"/>
            <w:shd w:val="clear" w:color="auto" w:fill="auto"/>
          </w:tcPr>
          <w:p w:rsidR="00D942AA" w:rsidRPr="0017303B" w:rsidRDefault="00D942AA" w:rsidP="00FA20D6">
            <w:pPr>
              <w:spacing w:after="0" w:line="240" w:lineRule="auto"/>
            </w:pPr>
            <w:r>
              <w:t>27</w:t>
            </w:r>
          </w:p>
        </w:tc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2AA" w:rsidRPr="00685577" w:rsidRDefault="00D942AA" w:rsidP="00FA20D6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Polędwiczka wędzona </w:t>
            </w:r>
            <w:r>
              <w:rPr>
                <w:rFonts w:ascii="Calibri" w:hAnsi="Calibri" w:cs="Calibri"/>
                <w:color w:val="000000"/>
              </w:rPr>
              <w:t>bez MOM, 100% mięsa, bez konserwantów, bez dodatku wzmacniaczy smaku i dodatków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2AA" w:rsidRDefault="00D942AA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2AA" w:rsidRDefault="00D942AA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51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97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81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86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D942AA" w:rsidRPr="003114F3" w:rsidTr="00FA20D6">
        <w:trPr>
          <w:trHeight w:val="567"/>
        </w:trPr>
        <w:tc>
          <w:tcPr>
            <w:tcW w:w="617" w:type="dxa"/>
            <w:shd w:val="clear" w:color="auto" w:fill="auto"/>
          </w:tcPr>
          <w:p w:rsidR="00D942AA" w:rsidRPr="0017303B" w:rsidRDefault="00D942AA" w:rsidP="00FA20D6">
            <w:pPr>
              <w:spacing w:after="0" w:line="240" w:lineRule="auto"/>
            </w:pPr>
            <w:r>
              <w:t>28</w:t>
            </w:r>
          </w:p>
        </w:tc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2AA" w:rsidRPr="00685577" w:rsidRDefault="00D942AA" w:rsidP="00FA20D6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Salami roślinne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na bazie białka roślinnego z pszenicy i grochu 100g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2AA" w:rsidRDefault="00D942AA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2AA" w:rsidRDefault="00D942AA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51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97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81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86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D942AA" w:rsidRPr="003114F3" w:rsidTr="00FA20D6">
        <w:trPr>
          <w:trHeight w:val="567"/>
        </w:trPr>
        <w:tc>
          <w:tcPr>
            <w:tcW w:w="617" w:type="dxa"/>
            <w:shd w:val="clear" w:color="auto" w:fill="auto"/>
          </w:tcPr>
          <w:p w:rsidR="00D942AA" w:rsidRPr="0017303B" w:rsidRDefault="00D942AA" w:rsidP="00FA20D6">
            <w:pPr>
              <w:spacing w:after="0" w:line="240" w:lineRule="auto"/>
            </w:pPr>
            <w:r>
              <w:t>29</w:t>
            </w:r>
          </w:p>
        </w:tc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2AA" w:rsidRPr="00685577" w:rsidRDefault="00D942AA" w:rsidP="00FA20D6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Schab kruchy z wędzarni</w:t>
            </w:r>
            <w:r>
              <w:rPr>
                <w:rFonts w:ascii="Calibri" w:hAnsi="Calibri" w:cs="Calibri"/>
                <w:color w:val="000000"/>
              </w:rPr>
              <w:t xml:space="preserve"> bez MOM, 100% mięsa, bez konserwantów, bez dodatku wzmacniaczy smaku i dodatków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2AA" w:rsidRDefault="00D942AA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2AA" w:rsidRDefault="00D942AA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51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97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81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86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D942AA" w:rsidRPr="003114F3" w:rsidTr="00FA20D6">
        <w:trPr>
          <w:trHeight w:val="567"/>
        </w:trPr>
        <w:tc>
          <w:tcPr>
            <w:tcW w:w="617" w:type="dxa"/>
            <w:shd w:val="clear" w:color="auto" w:fill="auto"/>
          </w:tcPr>
          <w:p w:rsidR="00D942AA" w:rsidRPr="0017303B" w:rsidRDefault="00D942AA" w:rsidP="00FA20D6">
            <w:pPr>
              <w:spacing w:after="0" w:line="240" w:lineRule="auto"/>
            </w:pPr>
            <w:r>
              <w:t>30</w:t>
            </w:r>
          </w:p>
        </w:tc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2AA" w:rsidRPr="00685577" w:rsidRDefault="00D942AA" w:rsidP="00FA20D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Szynka gotowana z liściem </w:t>
            </w:r>
            <w:r>
              <w:rPr>
                <w:rFonts w:ascii="Calibri" w:hAnsi="Calibri" w:cs="Calibri"/>
                <w:color w:val="000000"/>
              </w:rPr>
              <w:t>bez MOM, 100% mięsa, bez konserwantów, bez dodatku wzmacniaczy smaku i dodatków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2AA" w:rsidRDefault="00D942AA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2AA" w:rsidRDefault="00D942AA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51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97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81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86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D942AA" w:rsidRPr="003114F3" w:rsidTr="00FA20D6">
        <w:trPr>
          <w:trHeight w:val="567"/>
        </w:trPr>
        <w:tc>
          <w:tcPr>
            <w:tcW w:w="617" w:type="dxa"/>
            <w:shd w:val="clear" w:color="auto" w:fill="auto"/>
          </w:tcPr>
          <w:p w:rsidR="00D942AA" w:rsidRPr="0017303B" w:rsidRDefault="00D942AA" w:rsidP="00FA20D6">
            <w:pPr>
              <w:spacing w:after="0" w:line="240" w:lineRule="auto"/>
            </w:pPr>
            <w:r>
              <w:t>31</w:t>
            </w:r>
          </w:p>
        </w:tc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2AA" w:rsidRPr="0076754F" w:rsidRDefault="00D942AA" w:rsidP="00FA20D6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Szynka czosnkowa roślinna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na bazie białka roślinnego z pszenicy i ciecierzycy 120g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2AA" w:rsidRDefault="00D942AA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2AA" w:rsidRDefault="00D942AA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51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97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81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86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D942AA" w:rsidRPr="003114F3" w:rsidTr="00FA20D6">
        <w:trPr>
          <w:trHeight w:val="567"/>
        </w:trPr>
        <w:tc>
          <w:tcPr>
            <w:tcW w:w="617" w:type="dxa"/>
            <w:shd w:val="clear" w:color="auto" w:fill="auto"/>
          </w:tcPr>
          <w:p w:rsidR="00D942AA" w:rsidRPr="0017303B" w:rsidRDefault="00D942AA" w:rsidP="00FA20D6">
            <w:pPr>
              <w:spacing w:after="0" w:line="240" w:lineRule="auto"/>
            </w:pPr>
            <w:r>
              <w:t>32</w:t>
            </w:r>
          </w:p>
        </w:tc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2AA" w:rsidRPr="0076754F" w:rsidRDefault="00D942AA" w:rsidP="00FA20D6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Salceson z indyka </w:t>
            </w:r>
            <w:r>
              <w:rPr>
                <w:rFonts w:ascii="Calibri" w:hAnsi="Calibri" w:cs="Calibri"/>
                <w:color w:val="000000"/>
              </w:rPr>
              <w:t>bez MOM, 100% mięsa, bez konserwantów, bez dodatku wzmacniaczy smaku i dodatków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2AA" w:rsidRDefault="00D942AA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2AA" w:rsidRDefault="00D942AA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51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97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81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86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D942AA" w:rsidRPr="003114F3" w:rsidTr="00FA20D6">
        <w:trPr>
          <w:trHeight w:val="567"/>
        </w:trPr>
        <w:tc>
          <w:tcPr>
            <w:tcW w:w="617" w:type="dxa"/>
            <w:shd w:val="clear" w:color="auto" w:fill="auto"/>
          </w:tcPr>
          <w:p w:rsidR="00D942AA" w:rsidRPr="0017303B" w:rsidRDefault="00D942AA" w:rsidP="00FA20D6">
            <w:pPr>
              <w:spacing w:after="0" w:line="240" w:lineRule="auto"/>
            </w:pPr>
            <w:r>
              <w:t>33</w:t>
            </w:r>
          </w:p>
        </w:tc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2AA" w:rsidRPr="0076754F" w:rsidRDefault="00D942AA" w:rsidP="00FA20D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Schab Benedykta po żydowsku </w:t>
            </w:r>
            <w:r>
              <w:rPr>
                <w:rFonts w:ascii="Calibri" w:hAnsi="Calibri" w:cs="Calibri"/>
                <w:color w:val="000000"/>
              </w:rPr>
              <w:t>bez MOM, 100% mięsa, bez konserwantów, bez dodatku wzmacniaczy smaku i dodatków, z czosnkiem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2AA" w:rsidRDefault="00D942AA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2AA" w:rsidRDefault="00D942AA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51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97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81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86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D942AA" w:rsidRPr="003114F3" w:rsidTr="00FA20D6">
        <w:trPr>
          <w:trHeight w:val="567"/>
        </w:trPr>
        <w:tc>
          <w:tcPr>
            <w:tcW w:w="617" w:type="dxa"/>
            <w:shd w:val="clear" w:color="auto" w:fill="auto"/>
          </w:tcPr>
          <w:p w:rsidR="00D942AA" w:rsidRPr="0017303B" w:rsidRDefault="00D942AA" w:rsidP="00FA20D6">
            <w:pPr>
              <w:spacing w:after="0" w:line="240" w:lineRule="auto"/>
            </w:pPr>
            <w:r>
              <w:lastRenderedPageBreak/>
              <w:t>34</w:t>
            </w:r>
          </w:p>
        </w:tc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2AA" w:rsidRPr="0076754F" w:rsidRDefault="00D942AA" w:rsidP="00FA20D6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Serdelki</w:t>
            </w:r>
            <w:r>
              <w:rPr>
                <w:rFonts w:ascii="Calibri" w:hAnsi="Calibri" w:cs="Calibri"/>
                <w:color w:val="000000"/>
              </w:rPr>
              <w:t xml:space="preserve"> bez MOM, 100% mięsa, bez konserwantów, bez dodatku wzmacniaczy smaku i dodatków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2AA" w:rsidRDefault="00D942AA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2AA" w:rsidRDefault="00D942AA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51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97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81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86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D942AA" w:rsidRPr="003114F3" w:rsidTr="00FA20D6">
        <w:trPr>
          <w:trHeight w:val="567"/>
        </w:trPr>
        <w:tc>
          <w:tcPr>
            <w:tcW w:w="617" w:type="dxa"/>
            <w:shd w:val="clear" w:color="auto" w:fill="auto"/>
          </w:tcPr>
          <w:p w:rsidR="00D942AA" w:rsidRDefault="00D942AA" w:rsidP="00FA20D6">
            <w:pPr>
              <w:spacing w:after="0" w:line="240" w:lineRule="auto"/>
            </w:pPr>
            <w:r>
              <w:t>35</w:t>
            </w:r>
          </w:p>
        </w:tc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2AA" w:rsidRPr="0076754F" w:rsidRDefault="00D942AA" w:rsidP="00FA20D6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Serdelki roślinne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na bazie białka roślinnego z grochu 180g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2AA" w:rsidRDefault="00D942AA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2AA" w:rsidRDefault="00D942AA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51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97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81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86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D942AA" w:rsidRPr="003114F3" w:rsidTr="00FA20D6">
        <w:trPr>
          <w:trHeight w:val="567"/>
        </w:trPr>
        <w:tc>
          <w:tcPr>
            <w:tcW w:w="617" w:type="dxa"/>
            <w:shd w:val="clear" w:color="auto" w:fill="auto"/>
          </w:tcPr>
          <w:p w:rsidR="00D942AA" w:rsidRDefault="00D942AA" w:rsidP="00FA20D6">
            <w:pPr>
              <w:spacing w:after="0" w:line="240" w:lineRule="auto"/>
            </w:pPr>
            <w:r>
              <w:t>36</w:t>
            </w:r>
          </w:p>
        </w:tc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2AA" w:rsidRPr="0076754F" w:rsidRDefault="00D942AA" w:rsidP="00FA20D6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Szynka wędzona drobiowa (filet gotowany) </w:t>
            </w:r>
            <w:r>
              <w:rPr>
                <w:rFonts w:ascii="Calibri" w:hAnsi="Calibri" w:cs="Calibri"/>
                <w:color w:val="000000"/>
              </w:rPr>
              <w:t>bez MOM, 100% mięsa, bez konserwantów, bez dodatku wzmacniaczy smaku i dodatków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2AA" w:rsidRDefault="00D942AA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2AA" w:rsidRDefault="00D942AA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51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97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81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86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D942AA" w:rsidRPr="003114F3" w:rsidTr="00FA20D6">
        <w:trPr>
          <w:trHeight w:val="567"/>
        </w:trPr>
        <w:tc>
          <w:tcPr>
            <w:tcW w:w="617" w:type="dxa"/>
            <w:shd w:val="clear" w:color="auto" w:fill="auto"/>
          </w:tcPr>
          <w:p w:rsidR="00D942AA" w:rsidRDefault="00D942AA" w:rsidP="00FA20D6">
            <w:pPr>
              <w:spacing w:after="0" w:line="240" w:lineRule="auto"/>
            </w:pPr>
            <w:r>
              <w:t>37</w:t>
            </w:r>
          </w:p>
        </w:tc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2AA" w:rsidRPr="0076754F" w:rsidRDefault="00D942AA" w:rsidP="00FA20D6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Szynkowa kiełbasa </w:t>
            </w:r>
            <w:r>
              <w:rPr>
                <w:rFonts w:ascii="Calibri" w:hAnsi="Calibri" w:cs="Calibri"/>
                <w:color w:val="000000"/>
              </w:rPr>
              <w:t>bez MOM, 100% mięsa, bez konserwantów, bez dodatku wzmacniaczy smaku i dodatków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2AA" w:rsidRDefault="00D942AA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2AA" w:rsidRDefault="00D942AA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51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97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81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86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D942AA" w:rsidRPr="003114F3" w:rsidTr="00FA20D6">
        <w:trPr>
          <w:trHeight w:val="567"/>
        </w:trPr>
        <w:tc>
          <w:tcPr>
            <w:tcW w:w="617" w:type="dxa"/>
            <w:shd w:val="clear" w:color="auto" w:fill="auto"/>
          </w:tcPr>
          <w:p w:rsidR="00D942AA" w:rsidRDefault="00D942AA" w:rsidP="00FA20D6">
            <w:pPr>
              <w:spacing w:after="0" w:line="240" w:lineRule="auto"/>
            </w:pPr>
            <w:r>
              <w:t>38</w:t>
            </w:r>
          </w:p>
        </w:tc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2AA" w:rsidRDefault="00D942AA" w:rsidP="00FA20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Żeberka wędzone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2AA" w:rsidRDefault="00D942AA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2AA" w:rsidRDefault="00D942AA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51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97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81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86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D942AA" w:rsidRPr="003114F3" w:rsidTr="00FA20D6">
        <w:trPr>
          <w:trHeight w:val="567"/>
        </w:trPr>
        <w:tc>
          <w:tcPr>
            <w:tcW w:w="617" w:type="dxa"/>
            <w:shd w:val="clear" w:color="auto" w:fill="auto"/>
          </w:tcPr>
          <w:p w:rsidR="00D942AA" w:rsidRDefault="00D942AA" w:rsidP="00FA20D6">
            <w:pPr>
              <w:spacing w:after="0" w:line="240" w:lineRule="auto"/>
            </w:pPr>
            <w:r>
              <w:t>39</w:t>
            </w:r>
          </w:p>
        </w:tc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2AA" w:rsidRDefault="00D942AA" w:rsidP="00FA20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Szynka surowa zrazowa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2AA" w:rsidRDefault="00D942AA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2AA" w:rsidRDefault="00D942AA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51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97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81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86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D942AA" w:rsidRPr="003114F3" w:rsidTr="00FA20D6">
        <w:trPr>
          <w:trHeight w:val="567"/>
        </w:trPr>
        <w:tc>
          <w:tcPr>
            <w:tcW w:w="617" w:type="dxa"/>
            <w:shd w:val="clear" w:color="auto" w:fill="auto"/>
          </w:tcPr>
          <w:p w:rsidR="00D942AA" w:rsidRDefault="00D942AA" w:rsidP="00FA20D6">
            <w:pPr>
              <w:spacing w:after="0" w:line="240" w:lineRule="auto"/>
            </w:pPr>
            <w:r>
              <w:t>40</w:t>
            </w:r>
          </w:p>
        </w:tc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2AA" w:rsidRDefault="00D942AA" w:rsidP="00FA20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Łopatka b/k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2AA" w:rsidRDefault="00D942AA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2AA" w:rsidRDefault="00D942AA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51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97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81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86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D942AA" w:rsidRPr="003114F3" w:rsidTr="00FA20D6">
        <w:trPr>
          <w:trHeight w:val="567"/>
        </w:trPr>
        <w:tc>
          <w:tcPr>
            <w:tcW w:w="617" w:type="dxa"/>
            <w:shd w:val="clear" w:color="auto" w:fill="auto"/>
          </w:tcPr>
          <w:p w:rsidR="00D942AA" w:rsidRDefault="00D942AA" w:rsidP="00FA20D6">
            <w:pPr>
              <w:spacing w:after="0" w:line="240" w:lineRule="auto"/>
            </w:pPr>
            <w:r>
              <w:t>41</w:t>
            </w:r>
          </w:p>
        </w:tc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2AA" w:rsidRDefault="00D942AA" w:rsidP="00FA20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Schab b/k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2AA" w:rsidRDefault="00D942AA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2AA" w:rsidRDefault="00D942AA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51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97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81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86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D942AA" w:rsidRPr="003114F3" w:rsidTr="00FA20D6">
        <w:trPr>
          <w:trHeight w:val="567"/>
        </w:trPr>
        <w:tc>
          <w:tcPr>
            <w:tcW w:w="617" w:type="dxa"/>
            <w:shd w:val="clear" w:color="auto" w:fill="auto"/>
          </w:tcPr>
          <w:p w:rsidR="00D942AA" w:rsidRDefault="00D942AA" w:rsidP="00FA20D6">
            <w:pPr>
              <w:spacing w:after="0" w:line="240" w:lineRule="auto"/>
            </w:pPr>
            <w:r>
              <w:t>42</w:t>
            </w:r>
          </w:p>
        </w:tc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2AA" w:rsidRDefault="00D942AA" w:rsidP="00FA20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Słonina b/s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2AA" w:rsidRDefault="00D942AA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2AA" w:rsidRDefault="00D942AA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51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97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81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86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D942AA" w:rsidRPr="003114F3" w:rsidTr="00FA20D6">
        <w:trPr>
          <w:trHeight w:val="567"/>
        </w:trPr>
        <w:tc>
          <w:tcPr>
            <w:tcW w:w="617" w:type="dxa"/>
            <w:shd w:val="clear" w:color="auto" w:fill="auto"/>
          </w:tcPr>
          <w:p w:rsidR="00D942AA" w:rsidRDefault="00D942AA" w:rsidP="00FA20D6">
            <w:pPr>
              <w:spacing w:after="0" w:line="240" w:lineRule="auto"/>
            </w:pPr>
            <w:r>
              <w:t>43</w:t>
            </w:r>
          </w:p>
        </w:tc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2AA" w:rsidRDefault="00D942AA" w:rsidP="00FA20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Żeberka wieprzowe paski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2AA" w:rsidRDefault="00D942AA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2AA" w:rsidRDefault="00D942AA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51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97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81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86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D942AA" w:rsidRPr="003114F3" w:rsidTr="00FA20D6">
        <w:trPr>
          <w:trHeight w:val="567"/>
        </w:trPr>
        <w:tc>
          <w:tcPr>
            <w:tcW w:w="617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477" w:type="dxa"/>
            <w:shd w:val="clear" w:color="auto" w:fill="auto"/>
            <w:vAlign w:val="center"/>
          </w:tcPr>
          <w:p w:rsidR="00D942AA" w:rsidRPr="003114F3" w:rsidRDefault="00D942AA" w:rsidP="00FA20D6">
            <w:pPr>
              <w:spacing w:after="0" w:line="240" w:lineRule="auto"/>
              <w:ind w:firstLine="200"/>
              <w:rPr>
                <w:rFonts w:cstheme="minorHAnsi"/>
                <w:color w:val="000000"/>
                <w:sz w:val="24"/>
                <w:szCs w:val="24"/>
              </w:rPr>
            </w:pPr>
            <w:r w:rsidRPr="003114F3">
              <w:rPr>
                <w:rFonts w:cstheme="minorHAnsi"/>
                <w:color w:val="000000"/>
                <w:sz w:val="24"/>
                <w:szCs w:val="24"/>
              </w:rPr>
              <w:t>Razem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D942AA" w:rsidRPr="003114F3" w:rsidRDefault="00D942AA" w:rsidP="00FA20D6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Cs w:val="20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:rsidR="00D942AA" w:rsidRPr="003114F3" w:rsidRDefault="00D942AA" w:rsidP="00FA20D6">
            <w:pPr>
              <w:spacing w:after="0" w:line="240" w:lineRule="auto"/>
              <w:ind w:firstLine="200"/>
              <w:jc w:val="center"/>
              <w:rPr>
                <w:rFonts w:cstheme="minorHAnsi"/>
                <w:color w:val="000000"/>
                <w:szCs w:val="20"/>
              </w:rPr>
            </w:pPr>
          </w:p>
        </w:tc>
        <w:tc>
          <w:tcPr>
            <w:tcW w:w="1551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97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81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86" w:type="dxa"/>
            <w:shd w:val="clear" w:color="auto" w:fill="auto"/>
          </w:tcPr>
          <w:p w:rsidR="00D942AA" w:rsidRPr="003114F3" w:rsidRDefault="00D942AA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</w:tbl>
    <w:p w:rsidR="00D942AA" w:rsidRDefault="00D942AA" w:rsidP="00D942AA">
      <w:pPr>
        <w:spacing w:after="0" w:line="240" w:lineRule="auto"/>
        <w:rPr>
          <w:rStyle w:val="ListLabel37"/>
          <w:rFonts w:cstheme="minorHAnsi"/>
        </w:rPr>
      </w:pPr>
    </w:p>
    <w:p w:rsidR="00D942AA" w:rsidRPr="003114F3" w:rsidRDefault="00D942AA" w:rsidP="00D942AA">
      <w:pPr>
        <w:spacing w:after="0" w:line="240" w:lineRule="auto"/>
        <w:rPr>
          <w:rFonts w:cstheme="minorHAnsi"/>
          <w:sz w:val="24"/>
          <w:szCs w:val="24"/>
        </w:rPr>
      </w:pPr>
      <w:r w:rsidRPr="003114F3">
        <w:rPr>
          <w:rFonts w:cstheme="minorHAnsi"/>
          <w:sz w:val="24"/>
          <w:szCs w:val="24"/>
        </w:rPr>
        <w:t>(Uwaga!) Wyliczoną wartość zamówienia z poz. Razem należy przenieść do formularza ofertowego.</w:t>
      </w:r>
    </w:p>
    <w:p w:rsidR="00D942AA" w:rsidRPr="003114F3" w:rsidRDefault="00D942AA" w:rsidP="00D942AA">
      <w:pPr>
        <w:spacing w:after="0" w:line="240" w:lineRule="auto"/>
        <w:rPr>
          <w:rFonts w:cstheme="minorHAnsi"/>
        </w:rPr>
      </w:pPr>
    </w:p>
    <w:p w:rsidR="00D942AA" w:rsidRPr="003114F3" w:rsidRDefault="00D942AA" w:rsidP="00D942AA">
      <w:pPr>
        <w:spacing w:after="0" w:line="240" w:lineRule="auto"/>
        <w:rPr>
          <w:rFonts w:cstheme="minorHAnsi"/>
        </w:rPr>
      </w:pPr>
    </w:p>
    <w:p w:rsidR="00D942AA" w:rsidRPr="003114F3" w:rsidRDefault="00D942AA" w:rsidP="00D942AA">
      <w:pPr>
        <w:spacing w:after="0" w:line="240" w:lineRule="auto"/>
        <w:rPr>
          <w:rFonts w:cstheme="minorHAnsi"/>
        </w:rPr>
      </w:pPr>
    </w:p>
    <w:p w:rsidR="00D942AA" w:rsidRPr="003114F3" w:rsidRDefault="00D942AA" w:rsidP="00D942AA">
      <w:pPr>
        <w:spacing w:after="0" w:line="240" w:lineRule="auto"/>
        <w:rPr>
          <w:rFonts w:cstheme="minorHAnsi"/>
        </w:rPr>
      </w:pPr>
    </w:p>
    <w:p w:rsidR="00D942AA" w:rsidRPr="003114F3" w:rsidRDefault="00D942AA" w:rsidP="00D942AA">
      <w:pPr>
        <w:spacing w:after="0" w:line="240" w:lineRule="auto"/>
        <w:rPr>
          <w:rFonts w:cstheme="minorHAnsi"/>
        </w:rPr>
      </w:pPr>
    </w:p>
    <w:p w:rsidR="00D942AA" w:rsidRPr="003114F3" w:rsidRDefault="00D942AA" w:rsidP="00D942AA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>…………………………………………………</w:t>
      </w:r>
    </w:p>
    <w:p w:rsidR="00D942AA" w:rsidRPr="00D942AA" w:rsidRDefault="0061659B" w:rsidP="00D942AA">
      <w:pPr>
        <w:spacing w:after="0" w:line="240" w:lineRule="auto"/>
        <w:jc w:val="right"/>
        <w:rPr>
          <w:rFonts w:cstheme="minorHAnsi"/>
          <w:sz w:val="20"/>
          <w:szCs w:val="20"/>
        </w:rPr>
      </w:pPr>
      <w:hyperlink r:id="rId7">
        <w:r w:rsidR="00D942AA" w:rsidRPr="00D942AA">
          <w:rPr>
            <w:rStyle w:val="ListLabel36"/>
            <w:rFonts w:eastAsiaTheme="minorHAnsi" w:cstheme="minorHAnsi"/>
            <w:sz w:val="20"/>
            <w:szCs w:val="20"/>
          </w:rPr>
          <w:t>(Data i podpis upoważnionej osoby lub osób)</w:t>
        </w:r>
      </w:hyperlink>
    </w:p>
    <w:p w:rsidR="00D942AA" w:rsidRPr="003114F3" w:rsidRDefault="00D942AA" w:rsidP="00D942AA">
      <w:pPr>
        <w:spacing w:after="0" w:line="240" w:lineRule="auto"/>
        <w:rPr>
          <w:rFonts w:cstheme="minorHAnsi"/>
        </w:rPr>
      </w:pPr>
    </w:p>
    <w:p w:rsidR="00F0106E" w:rsidRPr="00D942AA" w:rsidRDefault="00D942AA" w:rsidP="00D942AA">
      <w:pPr>
        <w:rPr>
          <w:rFonts w:asciiTheme="majorHAnsi" w:hAnsiTheme="majorHAnsi" w:cstheme="majorHAnsi"/>
          <w:b/>
          <w:color w:val="FF0000"/>
        </w:rPr>
      </w:pPr>
      <w:r w:rsidRPr="00C67A32">
        <w:rPr>
          <w:rFonts w:asciiTheme="majorHAnsi" w:hAnsiTheme="majorHAnsi" w:cstheme="majorHAnsi"/>
          <w:b/>
          <w:color w:val="FF0000"/>
          <w:sz w:val="24"/>
          <w:szCs w:val="24"/>
        </w:rPr>
        <w:t xml:space="preserve">PODPIS należy złożyć </w:t>
      </w:r>
      <w:r w:rsidRPr="00C67A32">
        <w:rPr>
          <w:rFonts w:asciiTheme="majorHAnsi" w:hAnsiTheme="majorHAnsi" w:cstheme="majorHAnsi"/>
          <w:b/>
          <w:color w:val="FF0000"/>
          <w:lang w:eastAsia="ar-SA"/>
        </w:rPr>
        <w:t xml:space="preserve">pod rygorem nieważności </w:t>
      </w:r>
      <w:r w:rsidRPr="00C67A32">
        <w:rPr>
          <w:rFonts w:asciiTheme="majorHAnsi" w:hAnsiTheme="majorHAnsi" w:cstheme="majorHAnsi"/>
          <w:b/>
          <w:bCs/>
          <w:color w:val="FF0000"/>
          <w:lang w:eastAsia="ar-SA"/>
        </w:rPr>
        <w:t>w formie elektronicznej lub w postaci elektronicznej opatrzonej podpisem zaufanym lub podpisem osobistym.</w:t>
      </w:r>
    </w:p>
    <w:sectPr w:rsidR="00F0106E" w:rsidRPr="00D942A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59B" w:rsidRDefault="0061659B" w:rsidP="00FE1758">
      <w:pPr>
        <w:spacing w:after="0" w:line="240" w:lineRule="auto"/>
      </w:pPr>
      <w:r>
        <w:separator/>
      </w:r>
    </w:p>
  </w:endnote>
  <w:endnote w:type="continuationSeparator" w:id="0">
    <w:p w:rsidR="0061659B" w:rsidRDefault="0061659B" w:rsidP="00FE1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3482886"/>
      <w:docPartObj>
        <w:docPartGallery w:val="Page Numbers (Bottom of Page)"/>
        <w:docPartUnique/>
      </w:docPartObj>
    </w:sdtPr>
    <w:sdtEndPr/>
    <w:sdtContent>
      <w:p w:rsidR="00FE1758" w:rsidRDefault="00FE175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07ED">
          <w:rPr>
            <w:noProof/>
          </w:rPr>
          <w:t>3</w:t>
        </w:r>
        <w:r>
          <w:fldChar w:fldCharType="end"/>
        </w:r>
      </w:p>
    </w:sdtContent>
  </w:sdt>
  <w:p w:rsidR="00FE1758" w:rsidRDefault="00FE17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59B" w:rsidRDefault="0061659B" w:rsidP="00FE1758">
      <w:pPr>
        <w:spacing w:after="0" w:line="240" w:lineRule="auto"/>
      </w:pPr>
      <w:r>
        <w:separator/>
      </w:r>
    </w:p>
  </w:footnote>
  <w:footnote w:type="continuationSeparator" w:id="0">
    <w:p w:rsidR="0061659B" w:rsidRDefault="0061659B" w:rsidP="00FE17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20A"/>
    <w:rsid w:val="0025720A"/>
    <w:rsid w:val="002A53BE"/>
    <w:rsid w:val="002F0310"/>
    <w:rsid w:val="003454C0"/>
    <w:rsid w:val="0039241C"/>
    <w:rsid w:val="004D07ED"/>
    <w:rsid w:val="0061659B"/>
    <w:rsid w:val="0090257C"/>
    <w:rsid w:val="00D942AA"/>
    <w:rsid w:val="00F0106E"/>
    <w:rsid w:val="00FE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96233"/>
  <w15:chartTrackingRefBased/>
  <w15:docId w15:val="{101D13EE-76BC-4341-BC2C-81DEB69BA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720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35">
    <w:name w:val="ListLabel 35"/>
    <w:qFormat/>
    <w:rsid w:val="0025720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stLabel36">
    <w:name w:val="ListLabel 36"/>
    <w:qFormat/>
    <w:rsid w:val="0025720A"/>
    <w:rPr>
      <w:rFonts w:ascii="Times New Roman" w:eastAsia="Times New Roman" w:hAnsi="Times New Roman" w:cs="Times New Roman"/>
      <w:i/>
      <w:sz w:val="24"/>
      <w:szCs w:val="24"/>
      <w:lang w:eastAsia="pl-PL"/>
    </w:rPr>
  </w:style>
  <w:style w:type="character" w:customStyle="1" w:styleId="ListLabel37">
    <w:name w:val="ListLabel 37"/>
    <w:qFormat/>
    <w:rsid w:val="0025720A"/>
    <w:rPr>
      <w:rFonts w:ascii="Arial" w:hAnsi="Arial" w:cs="Arial"/>
      <w:sz w:val="24"/>
      <w:szCs w:val="24"/>
    </w:rPr>
  </w:style>
  <w:style w:type="table" w:styleId="Tabela-Siatka">
    <w:name w:val="Table Grid"/>
    <w:basedOn w:val="Standardowy"/>
    <w:uiPriority w:val="59"/>
    <w:rsid w:val="0025720A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E1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1758"/>
  </w:style>
  <w:style w:type="paragraph" w:styleId="Stopka">
    <w:name w:val="footer"/>
    <w:basedOn w:val="Normalny"/>
    <w:link w:val="StopkaZnak"/>
    <w:uiPriority w:val="99"/>
    <w:unhideWhenUsed/>
    <w:rsid w:val="00FE1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1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file:///C:\Users\user\Downloads\stron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user\Downloads\stron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712</Words>
  <Characters>4275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</dc:creator>
  <cp:keywords/>
  <dc:description/>
  <cp:lastModifiedBy>Ela</cp:lastModifiedBy>
  <cp:revision>4</cp:revision>
  <dcterms:created xsi:type="dcterms:W3CDTF">2024-11-26T16:49:00Z</dcterms:created>
  <dcterms:modified xsi:type="dcterms:W3CDTF">2024-11-27T07:30:00Z</dcterms:modified>
</cp:coreProperties>
</file>