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69247" w14:textId="77777777" w:rsidR="00BE01D1" w:rsidRPr="00766301" w:rsidRDefault="00DE58E8" w:rsidP="009330A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766301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18281B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830F8C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Pr="00766301">
        <w:rPr>
          <w:rFonts w:ascii="Arial" w:eastAsia="Times New Roman" w:hAnsi="Arial" w:cs="Arial"/>
          <w:sz w:val="21"/>
          <w:szCs w:val="21"/>
          <w:lang w:eastAsia="pl-PL"/>
        </w:rPr>
        <w:t>.201</w:t>
      </w:r>
      <w:r w:rsidR="004D02A9" w:rsidRPr="00766301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Pr="00766301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766301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766301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830F8C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BE01D1" w:rsidRPr="00766301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 Gdańsk, dnia       </w:t>
      </w:r>
      <w:r w:rsidR="0018281B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830F8C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18281B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BE01D1" w:rsidRPr="00766301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18281B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18281B" w:rsidRPr="00766301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BE01D1" w:rsidRPr="00766301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23B68516" w14:textId="77777777" w:rsidR="00DE58E8" w:rsidRPr="00766301" w:rsidRDefault="00DE58E8" w:rsidP="009330A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C1C67EC" w14:textId="77777777" w:rsidR="00DE58E8" w:rsidRPr="00766301" w:rsidRDefault="00DE58E8" w:rsidP="009330A5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58CB94C9" w14:textId="77777777" w:rsidR="00DE58E8" w:rsidRPr="00766301" w:rsidRDefault="00B85F01" w:rsidP="009330A5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  <w:r w:rsidR="00DE58E8" w:rsidRPr="0076630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</w:p>
    <w:p w14:paraId="1517CAE0" w14:textId="77777777" w:rsidR="00DE58E8" w:rsidRPr="00766301" w:rsidRDefault="00DE58E8" w:rsidP="009330A5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4CCE9D69" w14:textId="77777777" w:rsidR="00E06A68" w:rsidRPr="00766301" w:rsidRDefault="00DE58E8" w:rsidP="009330A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766301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</w:t>
      </w:r>
      <w:r w:rsidR="00E06A68" w:rsidRPr="00766301">
        <w:rPr>
          <w:rFonts w:ascii="Arial" w:eastAsia="Times New Roman" w:hAnsi="Arial" w:cs="Arial"/>
          <w:sz w:val="21"/>
          <w:szCs w:val="21"/>
          <w:lang w:eastAsia="pl-PL"/>
        </w:rPr>
        <w:t xml:space="preserve">art. 49 </w:t>
      </w:r>
      <w:r w:rsidR="00E06A68" w:rsidRPr="00766301">
        <w:rPr>
          <w:rFonts w:ascii="Arial" w:eastAsia="Times New Roman" w:hAnsi="Arial" w:cs="Arial"/>
          <w:i/>
          <w:sz w:val="21"/>
          <w:szCs w:val="21"/>
          <w:lang w:eastAsia="pl-PL"/>
        </w:rPr>
        <w:t>ustawy z dnia 14 czerwca 1960 r.</w:t>
      </w:r>
      <w:r w:rsidR="00E06A68" w:rsidRPr="0076630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E06A68" w:rsidRPr="00766301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B03BD4" w:rsidRPr="00905D58">
        <w:rPr>
          <w:rFonts w:ascii="Arial" w:hAnsi="Arial" w:cs="Arial"/>
          <w:i/>
          <w:sz w:val="21"/>
          <w:szCs w:val="21"/>
        </w:rPr>
        <w:t>(tekst jedn. Dz. U. z 202</w:t>
      </w:r>
      <w:r w:rsidR="00B03BD4">
        <w:rPr>
          <w:rFonts w:ascii="Arial" w:hAnsi="Arial" w:cs="Arial"/>
          <w:i/>
          <w:sz w:val="21"/>
          <w:szCs w:val="21"/>
        </w:rPr>
        <w:t>1</w:t>
      </w:r>
      <w:r w:rsidR="00B03BD4" w:rsidRPr="00905D58">
        <w:rPr>
          <w:rFonts w:ascii="Arial" w:hAnsi="Arial" w:cs="Arial"/>
          <w:i/>
          <w:sz w:val="21"/>
          <w:szCs w:val="21"/>
        </w:rPr>
        <w:t xml:space="preserve"> r., poz. </w:t>
      </w:r>
      <w:r w:rsidR="00B03BD4">
        <w:rPr>
          <w:rFonts w:ascii="Arial" w:hAnsi="Arial" w:cs="Arial"/>
          <w:i/>
          <w:sz w:val="21"/>
          <w:szCs w:val="21"/>
        </w:rPr>
        <w:t>73</w:t>
      </w:r>
      <w:r w:rsidR="00B03BD4" w:rsidRPr="00905D58">
        <w:rPr>
          <w:rFonts w:ascii="Arial" w:hAnsi="Arial" w:cs="Arial"/>
          <w:i/>
          <w:sz w:val="21"/>
          <w:szCs w:val="21"/>
        </w:rPr>
        <w:t>5)</w:t>
      </w:r>
      <w:r w:rsidR="00E06A68" w:rsidRPr="00766301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="00E06A68" w:rsidRPr="00766301">
        <w:rPr>
          <w:rFonts w:ascii="Arial" w:eastAsia="Times New Roman" w:hAnsi="Arial" w:cs="Arial"/>
          <w:sz w:val="21"/>
          <w:szCs w:val="21"/>
          <w:lang w:eastAsia="pl-PL"/>
        </w:rPr>
        <w:t xml:space="preserve">dalej </w:t>
      </w:r>
      <w:r w:rsidR="00E06A68" w:rsidRPr="00766301">
        <w:rPr>
          <w:rFonts w:ascii="Arial" w:eastAsia="Times New Roman" w:hAnsi="Arial" w:cs="Arial"/>
          <w:i/>
          <w:sz w:val="21"/>
          <w:szCs w:val="21"/>
          <w:lang w:eastAsia="pl-PL"/>
        </w:rPr>
        <w:t>kpa</w:t>
      </w:r>
      <w:r w:rsidR="00E06A68" w:rsidRPr="00766301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</w:t>
      </w:r>
      <w:r w:rsidR="0030148B" w:rsidRPr="00766301">
        <w:rPr>
          <w:rFonts w:ascii="Arial" w:eastAsia="Times New Roman" w:hAnsi="Arial" w:cs="Arial"/>
          <w:sz w:val="21"/>
          <w:szCs w:val="21"/>
          <w:lang w:eastAsia="pl-PL"/>
        </w:rPr>
        <w:t xml:space="preserve">ustawy </w:t>
      </w:r>
      <w:r w:rsidR="0030148B" w:rsidRPr="00766301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z dnia 3 października 2008 r. o udostępnianiu informacji o środowisku i jego ochronie, udziale społeczeństwa w ochronie środowiska oraz o ocenach oddziaływania na środowisko </w:t>
      </w:r>
      <w:r w:rsidR="00B03BD4" w:rsidRPr="00905D58">
        <w:rPr>
          <w:rFonts w:ascii="Arial" w:hAnsi="Arial" w:cs="Arial"/>
          <w:i/>
          <w:sz w:val="21"/>
          <w:szCs w:val="21"/>
        </w:rPr>
        <w:t>(tekst jedn. Dz. U. z 202</w:t>
      </w:r>
      <w:r w:rsidR="00B03BD4">
        <w:rPr>
          <w:rFonts w:ascii="Arial" w:hAnsi="Arial" w:cs="Arial"/>
          <w:i/>
          <w:sz w:val="21"/>
          <w:szCs w:val="21"/>
        </w:rPr>
        <w:t>1</w:t>
      </w:r>
      <w:r w:rsidR="00B03BD4" w:rsidRPr="00905D58">
        <w:rPr>
          <w:rFonts w:ascii="Arial" w:hAnsi="Arial" w:cs="Arial"/>
          <w:i/>
          <w:sz w:val="21"/>
          <w:szCs w:val="21"/>
        </w:rPr>
        <w:t xml:space="preserve"> r., poz. 2</w:t>
      </w:r>
      <w:r w:rsidR="00B03BD4">
        <w:rPr>
          <w:rFonts w:ascii="Arial" w:hAnsi="Arial" w:cs="Arial"/>
          <w:i/>
          <w:sz w:val="21"/>
          <w:szCs w:val="21"/>
        </w:rPr>
        <w:t>47 ze zm.</w:t>
      </w:r>
      <w:r w:rsidR="00B03BD4" w:rsidRPr="00905D58">
        <w:rPr>
          <w:rFonts w:ascii="Arial" w:hAnsi="Arial" w:cs="Arial"/>
          <w:i/>
          <w:sz w:val="21"/>
          <w:szCs w:val="21"/>
        </w:rPr>
        <w:t>)</w:t>
      </w:r>
      <w:r w:rsidR="0030148B" w:rsidRPr="00766301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="0030148B" w:rsidRPr="00766301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ustawą </w:t>
      </w:r>
      <w:proofErr w:type="spellStart"/>
      <w:r w:rsidR="007B6D10">
        <w:rPr>
          <w:rFonts w:ascii="Arial" w:eastAsia="Times New Roman" w:hAnsi="Arial" w:cs="Arial"/>
          <w:i/>
          <w:sz w:val="21"/>
          <w:szCs w:val="21"/>
          <w:lang w:eastAsia="pl-PL"/>
        </w:rPr>
        <w:t>ooś</w:t>
      </w:r>
      <w:proofErr w:type="spellEnd"/>
      <w:r w:rsidR="00E06A68" w:rsidRPr="00766301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 w:rsidR="006D6380">
        <w:rPr>
          <w:rFonts w:ascii="Arial" w:eastAsia="Times New Roman" w:hAnsi="Arial" w:cs="Arial"/>
          <w:sz w:val="21"/>
          <w:szCs w:val="21"/>
          <w:lang w:eastAsia="pl-PL"/>
        </w:rPr>
        <w:t>lny Dyrektor Ochrony Środowiska</w:t>
      </w:r>
      <w:r w:rsidR="006D6380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E06A68" w:rsidRPr="00766301">
        <w:rPr>
          <w:rFonts w:ascii="Arial" w:eastAsia="Times New Roman" w:hAnsi="Arial" w:cs="Arial"/>
          <w:sz w:val="21"/>
          <w:szCs w:val="21"/>
          <w:lang w:eastAsia="pl-PL"/>
        </w:rPr>
        <w:t xml:space="preserve">w Gdańsku zawiadamia o wystąpieniu do </w:t>
      </w:r>
      <w:r w:rsidR="00E06A68" w:rsidRPr="00766301">
        <w:rPr>
          <w:rFonts w:ascii="Arial" w:hAnsi="Arial" w:cs="Arial"/>
          <w:b/>
          <w:sz w:val="21"/>
          <w:szCs w:val="21"/>
        </w:rPr>
        <w:t xml:space="preserve">Państwowego </w:t>
      </w:r>
      <w:r w:rsidR="00B65418">
        <w:rPr>
          <w:rFonts w:ascii="Arial" w:hAnsi="Arial" w:cs="Arial"/>
          <w:b/>
          <w:sz w:val="21"/>
          <w:szCs w:val="21"/>
        </w:rPr>
        <w:t>Powiatow</w:t>
      </w:r>
      <w:r w:rsidR="00665F25">
        <w:rPr>
          <w:rFonts w:ascii="Arial" w:hAnsi="Arial" w:cs="Arial"/>
          <w:b/>
          <w:sz w:val="21"/>
          <w:szCs w:val="21"/>
        </w:rPr>
        <w:t>ego</w:t>
      </w:r>
      <w:r w:rsidR="006D6380">
        <w:rPr>
          <w:rFonts w:ascii="Arial" w:hAnsi="Arial" w:cs="Arial"/>
          <w:b/>
          <w:sz w:val="21"/>
          <w:szCs w:val="21"/>
        </w:rPr>
        <w:t xml:space="preserve"> Inspektora Sanitarnego</w:t>
      </w:r>
      <w:r w:rsidR="006D6380">
        <w:rPr>
          <w:rFonts w:ascii="Arial" w:hAnsi="Arial" w:cs="Arial"/>
          <w:b/>
          <w:sz w:val="21"/>
          <w:szCs w:val="21"/>
        </w:rPr>
        <w:br/>
      </w:r>
      <w:r w:rsidR="00E06A68" w:rsidRPr="00766301">
        <w:rPr>
          <w:rFonts w:ascii="Arial" w:hAnsi="Arial" w:cs="Arial"/>
          <w:b/>
          <w:sz w:val="21"/>
          <w:szCs w:val="21"/>
        </w:rPr>
        <w:t xml:space="preserve">w </w:t>
      </w:r>
      <w:r w:rsidR="00665F25">
        <w:rPr>
          <w:rFonts w:ascii="Arial" w:hAnsi="Arial" w:cs="Arial"/>
          <w:b/>
          <w:sz w:val="21"/>
          <w:szCs w:val="21"/>
        </w:rPr>
        <w:t>Gdańsku</w:t>
      </w:r>
      <w:r w:rsidR="00E06A68" w:rsidRPr="00766301">
        <w:rPr>
          <w:rFonts w:ascii="Arial" w:hAnsi="Arial" w:cs="Arial"/>
          <w:b/>
          <w:sz w:val="21"/>
          <w:szCs w:val="21"/>
        </w:rPr>
        <w:t xml:space="preserve">, oraz do </w:t>
      </w:r>
      <w:r w:rsidR="001E3336" w:rsidRPr="00766301">
        <w:rPr>
          <w:rFonts w:ascii="Arial" w:hAnsi="Arial" w:cs="Arial"/>
          <w:b/>
          <w:sz w:val="21"/>
          <w:szCs w:val="21"/>
        </w:rPr>
        <w:t xml:space="preserve">Państwowego Gospodarstwa Wodnego WODY POLSKIE – Regionalnego Zarządu Gospodarki Wodnej w </w:t>
      </w:r>
      <w:r w:rsidR="00665F25">
        <w:rPr>
          <w:rFonts w:ascii="Arial" w:hAnsi="Arial" w:cs="Arial"/>
          <w:b/>
          <w:sz w:val="21"/>
          <w:szCs w:val="21"/>
        </w:rPr>
        <w:t>Gdańsku</w:t>
      </w:r>
      <w:r w:rsidR="00E06A68" w:rsidRPr="00766301">
        <w:rPr>
          <w:rFonts w:ascii="Arial" w:hAnsi="Arial" w:cs="Arial"/>
          <w:sz w:val="21"/>
          <w:szCs w:val="21"/>
        </w:rPr>
        <w:t xml:space="preserve"> </w:t>
      </w:r>
      <w:r w:rsidR="00E06A68" w:rsidRPr="00766301">
        <w:rPr>
          <w:rFonts w:ascii="Arial" w:eastAsia="Times New Roman" w:hAnsi="Arial" w:cs="Arial"/>
          <w:sz w:val="21"/>
          <w:szCs w:val="21"/>
          <w:lang w:eastAsia="pl-PL"/>
        </w:rPr>
        <w:t xml:space="preserve">o wyrażenie opinii co do konieczności przeprowadzenia oceny oddziaływania przedsięwzięcia na środowisko i ewentualne określenie zakresu </w:t>
      </w:r>
      <w:r w:rsidR="006D6380">
        <w:rPr>
          <w:rFonts w:ascii="Arial" w:eastAsia="Times New Roman" w:hAnsi="Arial" w:cs="Arial"/>
          <w:sz w:val="21"/>
          <w:szCs w:val="21"/>
          <w:lang w:eastAsia="pl-PL"/>
        </w:rPr>
        <w:t>raportu,</w:t>
      </w:r>
      <w:r w:rsidR="006D6380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E06A68" w:rsidRPr="00766301">
        <w:rPr>
          <w:rFonts w:ascii="Arial" w:eastAsia="Times New Roman" w:hAnsi="Arial" w:cs="Arial"/>
          <w:sz w:val="21"/>
          <w:szCs w:val="21"/>
          <w:lang w:eastAsia="pl-PL"/>
        </w:rPr>
        <w:t xml:space="preserve">w sprawie wydania decyzji o środowiskowych uwarunkowaniach dla przedsięwzięcia </w:t>
      </w:r>
      <w:r w:rsidR="00B27B02" w:rsidRPr="005779D4">
        <w:rPr>
          <w:rFonts w:ascii="Arial" w:eastAsia="Times New Roman" w:hAnsi="Arial" w:cs="Arial"/>
          <w:sz w:val="21"/>
          <w:szCs w:val="21"/>
          <w:lang w:eastAsia="pl-PL"/>
        </w:rPr>
        <w:t>polegającego na</w:t>
      </w:r>
      <w:r w:rsidR="00B27B02" w:rsidRPr="00B92CB2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B27B02" w:rsidRPr="00B92CB2">
        <w:rPr>
          <w:rFonts w:ascii="Arial" w:eastAsia="Times New Roman" w:hAnsi="Arial" w:cs="Arial"/>
          <w:b/>
          <w:i/>
          <w:sz w:val="21"/>
          <w:szCs w:val="21"/>
        </w:rPr>
        <w:t xml:space="preserve">„Przebudowie potoku </w:t>
      </w:r>
      <w:proofErr w:type="spellStart"/>
      <w:r w:rsidR="00B27B02" w:rsidRPr="00B92CB2">
        <w:rPr>
          <w:rFonts w:ascii="Arial" w:eastAsia="Times New Roman" w:hAnsi="Arial" w:cs="Arial"/>
          <w:b/>
          <w:i/>
          <w:sz w:val="21"/>
          <w:szCs w:val="21"/>
        </w:rPr>
        <w:t>Strzelniczka</w:t>
      </w:r>
      <w:proofErr w:type="spellEnd"/>
      <w:r w:rsidR="00B27B02" w:rsidRPr="00B92CB2">
        <w:rPr>
          <w:rFonts w:ascii="Arial" w:eastAsia="Times New Roman" w:hAnsi="Arial" w:cs="Arial"/>
          <w:b/>
          <w:i/>
          <w:sz w:val="21"/>
          <w:szCs w:val="21"/>
        </w:rPr>
        <w:t xml:space="preserve"> na odcinku rzeki </w:t>
      </w:r>
      <w:proofErr w:type="spellStart"/>
      <w:r w:rsidR="00B27B02" w:rsidRPr="00B92CB2">
        <w:rPr>
          <w:rFonts w:ascii="Arial" w:eastAsia="Times New Roman" w:hAnsi="Arial" w:cs="Arial"/>
          <w:b/>
          <w:i/>
          <w:sz w:val="21"/>
          <w:szCs w:val="21"/>
        </w:rPr>
        <w:t>Strzelenki</w:t>
      </w:r>
      <w:proofErr w:type="spellEnd"/>
      <w:r w:rsidR="00B27B02" w:rsidRPr="00B92CB2">
        <w:rPr>
          <w:rFonts w:ascii="Arial" w:eastAsia="Times New Roman" w:hAnsi="Arial" w:cs="Arial"/>
          <w:b/>
          <w:i/>
          <w:sz w:val="21"/>
          <w:szCs w:val="21"/>
        </w:rPr>
        <w:t xml:space="preserve"> do zbiornika retencyjnego </w:t>
      </w:r>
      <w:proofErr w:type="spellStart"/>
      <w:r w:rsidR="00B27B02" w:rsidRPr="00B92CB2">
        <w:rPr>
          <w:rFonts w:ascii="Arial" w:eastAsia="Times New Roman" w:hAnsi="Arial" w:cs="Arial"/>
          <w:b/>
          <w:i/>
          <w:sz w:val="21"/>
          <w:szCs w:val="21"/>
        </w:rPr>
        <w:t>Strzelniczka</w:t>
      </w:r>
      <w:proofErr w:type="spellEnd"/>
      <w:r w:rsidR="00B27B02" w:rsidRPr="00B92CB2">
        <w:rPr>
          <w:rFonts w:ascii="Arial" w:eastAsia="Times New Roman" w:hAnsi="Arial" w:cs="Arial"/>
          <w:b/>
          <w:i/>
          <w:sz w:val="21"/>
          <w:szCs w:val="21"/>
        </w:rPr>
        <w:t xml:space="preserve"> II”.</w:t>
      </w:r>
    </w:p>
    <w:p w14:paraId="2D799B2A" w14:textId="77777777" w:rsidR="00E06A68" w:rsidRPr="00766301" w:rsidRDefault="00E06A68" w:rsidP="009330A5">
      <w:pPr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</w:p>
    <w:p w14:paraId="2D4261D1" w14:textId="77777777" w:rsidR="00B556A2" w:rsidRPr="00766301" w:rsidRDefault="00B556A2" w:rsidP="009330A5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6AF544F" w14:textId="77777777" w:rsidR="00E06A68" w:rsidRPr="00766301" w:rsidRDefault="00E06A68" w:rsidP="009330A5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14:paraId="6F423C2E" w14:textId="77777777" w:rsidR="0030148B" w:rsidRPr="00766301" w:rsidRDefault="0030148B" w:rsidP="009330A5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14:paraId="5B0B969D" w14:textId="77777777" w:rsidR="00FF5267" w:rsidRPr="00766301" w:rsidRDefault="00FF5267" w:rsidP="009330A5">
      <w:pPr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</w:p>
    <w:p w14:paraId="669DE012" w14:textId="77777777" w:rsidR="00FF5267" w:rsidRPr="00766301" w:rsidRDefault="00FF5267" w:rsidP="009330A5">
      <w:pPr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766301">
        <w:rPr>
          <w:rFonts w:ascii="Arial" w:eastAsia="Lucida Sans Unicode" w:hAnsi="Arial" w:cs="Arial"/>
          <w:kern w:val="1"/>
          <w:sz w:val="21"/>
          <w:szCs w:val="21"/>
        </w:rPr>
        <w:t>Upubliczniono w dniach: od……………...do……………….</w:t>
      </w:r>
    </w:p>
    <w:p w14:paraId="51AA06FA" w14:textId="77777777" w:rsidR="004845E0" w:rsidRPr="00766301" w:rsidRDefault="004845E0" w:rsidP="009330A5">
      <w:pPr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</w:p>
    <w:p w14:paraId="02DA8901" w14:textId="77777777" w:rsidR="00E06A68" w:rsidRPr="00766301" w:rsidRDefault="00FF5267" w:rsidP="009330A5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766301">
        <w:rPr>
          <w:rFonts w:ascii="Arial" w:eastAsia="Lucida Sans Unicode" w:hAnsi="Arial" w:cs="Arial"/>
          <w:kern w:val="1"/>
          <w:sz w:val="21"/>
          <w:szCs w:val="21"/>
        </w:rPr>
        <w:t>Pieczęć urzędu:</w:t>
      </w:r>
    </w:p>
    <w:p w14:paraId="14C69939" w14:textId="77777777" w:rsidR="0030148B" w:rsidRPr="00766301" w:rsidRDefault="0030148B" w:rsidP="009330A5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21F0D97B" w14:textId="77777777" w:rsidR="00B556A2" w:rsidRPr="00FF5267" w:rsidRDefault="00B556A2" w:rsidP="009330A5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2FD40FE3" w14:textId="77777777" w:rsidR="00FF5267" w:rsidRDefault="00FF5267" w:rsidP="009330A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57246E3" w14:textId="77777777" w:rsidR="00FF5267" w:rsidRDefault="00FF5267" w:rsidP="009330A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C1660FC" w14:textId="77777777" w:rsidR="00FF5267" w:rsidRDefault="00FF5267" w:rsidP="009330A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1937A64" w14:textId="77777777" w:rsidR="00FF5267" w:rsidRDefault="00FF5267" w:rsidP="009330A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1CB15CF" w14:textId="77777777" w:rsidR="00DD7617" w:rsidRPr="001C31D2" w:rsidRDefault="00DD7617" w:rsidP="009330A5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14:paraId="77108AFA" w14:textId="77777777" w:rsidR="00DE58E8" w:rsidRPr="00B556A2" w:rsidRDefault="00DD7617" w:rsidP="009330A5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0B07E6C" w14:textId="77777777" w:rsidR="00DE58E8" w:rsidRPr="00B556A2" w:rsidRDefault="00DE58E8" w:rsidP="009330A5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B556A2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B556A2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 xml:space="preserve">ustawy </w:t>
      </w:r>
      <w:proofErr w:type="spellStart"/>
      <w:r w:rsidRPr="00B556A2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B556A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</w:t>
      </w:r>
      <w:r w:rsidR="00B27B0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B556A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B556A2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B556A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1DEEDAC4" w14:textId="77777777" w:rsidR="00B556A2" w:rsidRPr="00B556A2" w:rsidRDefault="00B556A2" w:rsidP="009330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6F4B4966" w14:textId="77777777" w:rsidR="00B556A2" w:rsidRDefault="00B556A2" w:rsidP="009330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364BB0BC" w14:textId="77777777" w:rsidR="00FF5267" w:rsidRDefault="00FF5267" w:rsidP="009330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0C7FEAE" w14:textId="77777777" w:rsidR="00230C73" w:rsidRPr="00DE58E8" w:rsidRDefault="00230C73" w:rsidP="009330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14:paraId="63821FA4" w14:textId="77777777" w:rsidR="00230C73" w:rsidRPr="00DE58E8" w:rsidRDefault="00230C73" w:rsidP="009330A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strona internetowa RDOŚ: http://www.gdansk.rdos.gov.pl</w:t>
      </w:r>
    </w:p>
    <w:p w14:paraId="1204CCE5" w14:textId="77777777" w:rsidR="00230C73" w:rsidRPr="00DE58E8" w:rsidRDefault="00230C73" w:rsidP="009330A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14:paraId="5D351966" w14:textId="77777777" w:rsidR="00230C73" w:rsidRDefault="00230C73" w:rsidP="009330A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Gmina Miasta Gdańska</w:t>
      </w:r>
    </w:p>
    <w:p w14:paraId="591C3E56" w14:textId="77777777" w:rsidR="00230C73" w:rsidRPr="00DE58E8" w:rsidRDefault="00230C73" w:rsidP="009330A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Gmina Żukowo</w:t>
      </w:r>
    </w:p>
    <w:p w14:paraId="2B9052BE" w14:textId="77777777" w:rsidR="00230C73" w:rsidRPr="00DE58E8" w:rsidRDefault="00230C73" w:rsidP="009330A5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Pr="00DE58E8">
        <w:rPr>
          <w:rFonts w:ascii="Arial" w:eastAsia="Calibri" w:hAnsi="Arial" w:cs="Arial"/>
          <w:sz w:val="20"/>
          <w:szCs w:val="20"/>
          <w:lang w:eastAsia="pl-PL"/>
        </w:rPr>
        <w:t>a.</w:t>
      </w:r>
      <w:r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p w14:paraId="5AC31345" w14:textId="77777777" w:rsidR="0030148B" w:rsidRPr="00DE58E8" w:rsidRDefault="0030148B" w:rsidP="009330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sectPr w:rsidR="0030148B" w:rsidRPr="00DE58E8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51327" w14:textId="77777777" w:rsidR="006616E8" w:rsidRDefault="006616E8">
      <w:pPr>
        <w:spacing w:after="0" w:line="240" w:lineRule="auto"/>
      </w:pPr>
      <w:r>
        <w:separator/>
      </w:r>
    </w:p>
  </w:endnote>
  <w:endnote w:type="continuationSeparator" w:id="0">
    <w:p w14:paraId="0380119C" w14:textId="77777777" w:rsidR="006616E8" w:rsidRDefault="00661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5EDB0" w14:textId="77777777"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RDOŚ-Gd-WOO.4207.</w:t>
    </w:r>
    <w:r w:rsidR="00B556A2">
      <w:rPr>
        <w:rFonts w:ascii="Arial" w:hAnsi="Arial" w:cs="Arial"/>
        <w:sz w:val="18"/>
        <w:szCs w:val="18"/>
      </w:rPr>
      <w:t>51</w:t>
    </w:r>
    <w:r w:rsidRPr="007C6E11">
      <w:rPr>
        <w:rFonts w:ascii="Arial" w:hAnsi="Arial" w:cs="Arial"/>
        <w:sz w:val="18"/>
        <w:szCs w:val="18"/>
      </w:rPr>
      <w:t>.2017.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4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8651" w14:textId="77777777" w:rsidR="00166A5B" w:rsidRPr="00425F85" w:rsidRDefault="00DE58E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8C77082" wp14:editId="0633F363">
          <wp:extent cx="5943600" cy="1014730"/>
          <wp:effectExtent l="1905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43FA0" w14:textId="77777777" w:rsidR="006616E8" w:rsidRDefault="006616E8">
      <w:pPr>
        <w:spacing w:after="0" w:line="240" w:lineRule="auto"/>
      </w:pPr>
      <w:r>
        <w:separator/>
      </w:r>
    </w:p>
  </w:footnote>
  <w:footnote w:type="continuationSeparator" w:id="0">
    <w:p w14:paraId="7B74E51F" w14:textId="77777777" w:rsidR="006616E8" w:rsidRDefault="00661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67BD" w14:textId="77777777" w:rsidR="00166A5B" w:rsidRDefault="006616E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C809" w14:textId="77777777"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B379FB2" wp14:editId="7FF65929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E8"/>
    <w:rsid w:val="00056BAC"/>
    <w:rsid w:val="000727D9"/>
    <w:rsid w:val="00080486"/>
    <w:rsid w:val="00115F01"/>
    <w:rsid w:val="0018281B"/>
    <w:rsid w:val="001E3336"/>
    <w:rsid w:val="00230C73"/>
    <w:rsid w:val="00297CD7"/>
    <w:rsid w:val="0030148B"/>
    <w:rsid w:val="004845E0"/>
    <w:rsid w:val="004A0731"/>
    <w:rsid w:val="004D02A9"/>
    <w:rsid w:val="00520739"/>
    <w:rsid w:val="005779D4"/>
    <w:rsid w:val="006616E8"/>
    <w:rsid w:val="00665F25"/>
    <w:rsid w:val="006D6380"/>
    <w:rsid w:val="00766301"/>
    <w:rsid w:val="007A33BA"/>
    <w:rsid w:val="007B6D10"/>
    <w:rsid w:val="007D5B63"/>
    <w:rsid w:val="00830F8C"/>
    <w:rsid w:val="009330A5"/>
    <w:rsid w:val="00AD438E"/>
    <w:rsid w:val="00B03BD4"/>
    <w:rsid w:val="00B27B02"/>
    <w:rsid w:val="00B556A2"/>
    <w:rsid w:val="00B65418"/>
    <w:rsid w:val="00B85F01"/>
    <w:rsid w:val="00BE01D1"/>
    <w:rsid w:val="00C040AD"/>
    <w:rsid w:val="00C55890"/>
    <w:rsid w:val="00C90679"/>
    <w:rsid w:val="00CE38B4"/>
    <w:rsid w:val="00D72F77"/>
    <w:rsid w:val="00DD7617"/>
    <w:rsid w:val="00DE58E8"/>
    <w:rsid w:val="00E06A68"/>
    <w:rsid w:val="00E732BC"/>
    <w:rsid w:val="00FD073E"/>
    <w:rsid w:val="00FF086D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F7607"/>
  <w15:docId w15:val="{D16C48AF-386C-4696-A62E-C5324357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lePek</dc:creator>
  <cp:keywords/>
  <dc:description/>
  <cp:lastModifiedBy>Sebastian Gronowski</cp:lastModifiedBy>
  <cp:revision>6</cp:revision>
  <cp:lastPrinted>2021-07-30T10:21:00Z</cp:lastPrinted>
  <dcterms:created xsi:type="dcterms:W3CDTF">2021-07-30T09:19:00Z</dcterms:created>
  <dcterms:modified xsi:type="dcterms:W3CDTF">2021-08-02T11:28:00Z</dcterms:modified>
</cp:coreProperties>
</file>