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6CB71066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7545EA">
              <w:rPr>
                <w:b/>
                <w:bCs/>
                <w:color w:val="auto"/>
                <w:sz w:val="28"/>
                <w:szCs w:val="28"/>
              </w:rPr>
              <w:t>30</w:t>
            </w:r>
            <w:r w:rsidR="00676D5D">
              <w:rPr>
                <w:b/>
                <w:bCs/>
                <w:color w:val="auto"/>
                <w:sz w:val="28"/>
                <w:szCs w:val="28"/>
              </w:rPr>
              <w:t xml:space="preserve"> czerwca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538AB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048ED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77777777" w:rsidR="008048ED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8048ED" w:rsidRDefault="008048E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9340D6" w:rsidRPr="00204DA2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8048ED" w:rsidRP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8048ED" w:rsidRPr="001C559F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8048ED" w:rsidRPr="00204DA2" w:rsidRDefault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,,Arkadia" Domy Emeryta</w:t>
            </w:r>
            <w:r w:rsidR="008048ED">
              <w:rPr>
                <w:color w:val="auto"/>
                <w:sz w:val="20"/>
                <w:szCs w:val="20"/>
              </w:rPr>
              <w:t xml:space="preserve"> </w:t>
            </w:r>
            <w:r w:rsidR="008048ED" w:rsidRPr="008048ED">
              <w:rPr>
                <w:color w:val="auto"/>
                <w:sz w:val="20"/>
                <w:szCs w:val="20"/>
              </w:rPr>
              <w:t>i Rencisty Spółka z o.o.</w:t>
            </w:r>
            <w:r w:rsidR="008048ED">
              <w:rPr>
                <w:color w:val="auto"/>
                <w:sz w:val="20"/>
                <w:szCs w:val="20"/>
              </w:rPr>
              <w:t xml:space="preserve">                  </w:t>
            </w:r>
            <w:r w:rsidR="008048ED"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8048ED" w:rsidRPr="00204DA2" w:rsidRDefault="008048E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8048ED" w:rsidRPr="00204DA2" w:rsidRDefault="008048E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8048ED" w:rsidRDefault="008048ED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8048ED" w:rsidRPr="00204DA2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5C2DF2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5C2DF2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 w:rsidR="009340D6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5C2DF2" w:rsidRPr="001C559F" w:rsidRDefault="00204DA2" w:rsidP="001C559F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58-580 Szklarska Poręba,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ul. Franciszkańska 30               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</w:t>
            </w:r>
            <w:r w:rsidRPr="001C559F">
              <w:rPr>
                <w:color w:val="auto"/>
                <w:sz w:val="20"/>
                <w:szCs w:val="20"/>
              </w:rPr>
              <w:t>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5C2DF2" w:rsidRDefault="00EB4E1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77777777" w:rsidR="005C2DF2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5C2DF2" w:rsidRDefault="001C559F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EF0714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EF0714" w:rsidRPr="001C559F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5C2DF2" w:rsidRDefault="001C559F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5C2DF2" w:rsidRDefault="001C559F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5C2DF2" w:rsidRDefault="001C559F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6E777A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77777777" w:rsidR="006E777A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6E777A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9340D6" w:rsidRPr="001C559F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6E777A" w:rsidRPr="001C559F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6E777A" w:rsidRPr="001C559F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6E777A" w:rsidRDefault="006E777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6E777A" w:rsidRPr="001C559F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</w:t>
            </w:r>
            <w:r>
              <w:rPr>
                <w:color w:val="auto"/>
                <w:sz w:val="20"/>
                <w:szCs w:val="20"/>
              </w:rPr>
              <w:t xml:space="preserve"> z dnia 4.06.2013 r.                                           (z póz. zm.)</w:t>
            </w:r>
          </w:p>
        </w:tc>
      </w:tr>
      <w:tr w:rsidR="005C2DF2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5C2DF2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1/2014</w:t>
            </w:r>
          </w:p>
          <w:p w14:paraId="662C3A9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Santorius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 xml:space="preserve">"                                  55-300 Środa Śląska, </w:t>
            </w:r>
            <w:r>
              <w:rPr>
                <w:color w:val="auto"/>
                <w:sz w:val="20"/>
                <w:szCs w:val="20"/>
              </w:rPr>
              <w:t xml:space="preserve">                           Rakoszyce ul. Średzka 12, </w:t>
            </w:r>
            <w:r w:rsidRPr="001C559F">
              <w:rPr>
                <w:color w:val="auto"/>
                <w:sz w:val="20"/>
                <w:szCs w:val="20"/>
              </w:rPr>
              <w:t xml:space="preserve">                       </w:t>
            </w:r>
          </w:p>
          <w:p w14:paraId="6244C83A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PS-KNPS.9423.1.2014                  z dnia 27.01.2014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E67F68" w:rsidRP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5C2DF2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Przedsiębiorstwo Handlowo- Usługowo-Produkcyjne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5C2DF2" w:rsidRDefault="00FD5CC3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5C2DF2" w:rsidRDefault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5C2DF2" w:rsidRDefault="006E777A" w:rsidP="009D651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FD5CC3" w:rsidRDefault="00FD5CC3" w:rsidP="009D651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5C2DF2" w:rsidRDefault="006B0A2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5C2DF2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5C2DF2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5C2DF2" w:rsidRDefault="006A3D38" w:rsidP="006A3D3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PHU ANIA-HELP        Sp. z o.o.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6B0A2D" w:rsidRPr="006B0A2D" w:rsidRDefault="005C2DF2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="006B0A2D"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 w:rsidR="006A34E7"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5C2DF2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 w:rsidR="006A34E7"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 w:rsidR="006A34E7"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 w:rsidR="00786B1B"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5C2DF2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 w:rsidR="006A34E7"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EF0714" w:rsidRPr="001C559F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5C2DF2" w:rsidRDefault="00867DA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="00B75174"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5C2DF2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 w:rsidR="006A34E7"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EF0714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EF0714" w:rsidRPr="001C559F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5C2DF2" w:rsidRDefault="00B75174" w:rsidP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 w:rsidR="00F1456C"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5C2DF2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5C2DF2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5C2DF2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5C2DF2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 w:rsidR="006A34E7"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Przedsiębiorstwo Handlowo-Usługowo-Produkcyjne ,,Marconi" Spółka z o.o.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</w:p>
        </w:tc>
      </w:tr>
      <w:tr w:rsidR="005C2DF2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6F24A477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6BC65533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5C2DF2" w:rsidRDefault="00786C7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786C78" w:rsidRPr="00786C78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5C2DF2" w:rsidRPr="001C559F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5C2DF2" w:rsidRDefault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5C2DF2" w:rsidRDefault="003B7253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 w:rsidR="003B7253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="003B7253"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3B7253"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3B7253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7A18EFD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9B6EFB1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 w:rsidR="00E85343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Partneers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5C2DF2" w:rsidRDefault="005C2DF2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3A25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17BE645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1B97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5C2DF2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 w:rsidR="00C923A2"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="005C2DF2"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C923A2" w:rsidRPr="001C559F" w:rsidRDefault="00C923A2" w:rsidP="008328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5C2DF2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8CB052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 w:rsidR="00001084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001084" w:rsidRPr="00001084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5C2DF2" w:rsidRPr="001C559F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5C2DF2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9340D6" w:rsidRDefault="009340D6" w:rsidP="003A2792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3A2792" w:rsidRDefault="003A2792" w:rsidP="003A2792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5C2DF2" w:rsidRPr="002C259B" w:rsidRDefault="005C2DF2" w:rsidP="00F14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5C2DF2" w:rsidRPr="001C559F" w:rsidRDefault="00001084" w:rsidP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5C2DF2" w:rsidRDefault="007B7C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="00001084"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7B7CA1" w:rsidRDefault="00001084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 w:rsidR="007B7CA1"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5C2DF2" w:rsidRDefault="007B7CA1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5C2DF2" w:rsidRDefault="005C2DF2" w:rsidP="003A2792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2C8AE15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72318E" w:rsidRPr="001C559F" w:rsidRDefault="0072318E" w:rsidP="003A2792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001084" w:rsidRPr="00001084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5C2DF2" w:rsidRPr="001C559F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5C2DF2" w:rsidRDefault="00E60821" w:rsidP="00222A60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5C2DF2" w:rsidRDefault="00E60821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5C2DF2" w:rsidRDefault="00E60821" w:rsidP="0024131B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5C2DF2" w:rsidRDefault="005C2DF2" w:rsidP="0024131B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77777777" w:rsidR="005C2DF2" w:rsidRDefault="006E1F30" w:rsidP="00E85343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5C2DF2" w:rsidRDefault="00E60821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9340D6" w:rsidRDefault="009340D6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E60821" w:rsidRPr="00E60821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5C2DF2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EF0714" w:rsidRPr="001C559F" w:rsidRDefault="00EF0714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5C2DF2" w:rsidRDefault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5C2DF2" w:rsidRDefault="00E60821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5C2DF2" w:rsidRDefault="00E60821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5C2DF2" w:rsidRDefault="00F437F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5C2DF2" w:rsidRPr="001C559F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5C2DF2" w:rsidRDefault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5C2DF2" w:rsidRDefault="00F437F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5C2DF2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5C2DF2" w:rsidRPr="001C559F" w:rsidRDefault="00F437F8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5C2DF2" w:rsidRDefault="00786B1B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7777777" w:rsidR="005C2DF2" w:rsidRPr="001C559F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512 235 366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5C2DF2" w:rsidRDefault="00F437F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5C2DF2" w:rsidRDefault="00F437F8" w:rsidP="0024131B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5C2DF2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7777777" w:rsidR="005C2DF2" w:rsidRPr="001C559F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5C2DF2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77777777" w:rsidR="005C2DF2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5C2DF2" w:rsidRPr="001C559F" w:rsidRDefault="002C259B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5C2DF2" w:rsidRDefault="00C923A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5C2DF2" w:rsidRDefault="002C259B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 w:rsidR="00C923A2"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C923A2" w:rsidRDefault="00C923A2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45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2C259B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="002C259B"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5C2DF2" w:rsidRPr="001C559F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36638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77777777" w:rsidR="00136638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46</w:t>
            </w:r>
            <w:r w:rsidR="0013663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136638" w:rsidRPr="002C259B" w:rsidRDefault="00136638" w:rsidP="00F1456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136638" w:rsidRPr="008048ED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136638" w:rsidRPr="002C259B" w:rsidRDefault="00136638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136638" w:rsidRDefault="0013663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136638" w:rsidRPr="002C259B" w:rsidRDefault="0013663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211F6F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77777777" w:rsidR="00211F6F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47</w:t>
            </w:r>
            <w:r w:rsidR="00211F6F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211F6F" w:rsidRDefault="00211F6F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                    Sp. z o.o.                                                              ul. Jagiellońska 26B,                                            58-560 Jelenia Góra </w:t>
            </w:r>
            <w:r w:rsidR="00E26F30"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tel. </w:t>
            </w:r>
            <w:r w:rsidR="000F58A2">
              <w:rPr>
                <w:color w:val="auto"/>
                <w:sz w:val="20"/>
                <w:szCs w:val="20"/>
              </w:rPr>
              <w:t>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211F6F" w:rsidRPr="008048ED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211F6F" w:rsidRDefault="00211F6F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211F6F" w:rsidRDefault="00211F6F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211F6F" w:rsidRDefault="003A1F2A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3761D7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77777777" w:rsidR="003761D7" w:rsidRDefault="009C30B8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48</w:t>
            </w:r>
            <w:r w:rsidR="003761D7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3761D7" w:rsidRDefault="003761D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4F50FF" w:rsidRDefault="004F50F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</w:t>
            </w:r>
            <w:r w:rsidR="009C30B8">
              <w:rPr>
                <w:color w:val="auto"/>
                <w:sz w:val="20"/>
                <w:szCs w:val="20"/>
              </w:rPr>
              <w:t>, przewlekle chorych</w:t>
            </w:r>
            <w:r>
              <w:rPr>
                <w:color w:val="auto"/>
                <w:sz w:val="20"/>
                <w:szCs w:val="20"/>
              </w:rPr>
              <w:t xml:space="preserve">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3761D7" w:rsidRDefault="003761D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3761D7" w:rsidRDefault="003761D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3761D7" w:rsidRDefault="003761D7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2613BD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77777777" w:rsidR="002613BD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</w:t>
            </w:r>
            <w:r w:rsidR="002613BD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2613BD" w:rsidRDefault="002613BD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</w:t>
            </w:r>
            <w:r w:rsidR="002613BD">
              <w:rPr>
                <w:color w:val="auto"/>
                <w:sz w:val="20"/>
                <w:szCs w:val="20"/>
              </w:rPr>
              <w:t xml:space="preserve"> 27</w:t>
            </w:r>
            <w:r>
              <w:rPr>
                <w:color w:val="auto"/>
                <w:sz w:val="20"/>
                <w:szCs w:val="20"/>
              </w:rPr>
              <w:t>A</w:t>
            </w:r>
          </w:p>
          <w:p w14:paraId="1A00DA67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</w:t>
            </w:r>
            <w:r w:rsidR="00DB7530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 xml:space="preserve">0 </w:t>
            </w:r>
            <w:r w:rsidR="00DB7530">
              <w:rPr>
                <w:color w:val="auto"/>
                <w:sz w:val="20"/>
                <w:szCs w:val="20"/>
              </w:rPr>
              <w:t>Brzezinka</w:t>
            </w:r>
          </w:p>
          <w:p w14:paraId="2DC75F4F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1F1F9F">
              <w:rPr>
                <w:color w:val="auto"/>
                <w:sz w:val="20"/>
                <w:szCs w:val="20"/>
              </w:rPr>
              <w:t xml:space="preserve">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B7530" w:rsidRDefault="00DB7530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2613BD" w:rsidRDefault="002613BD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2613BD" w:rsidRDefault="002613B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2613BD" w:rsidRDefault="002613BD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ZP-KNPS.9423.1.5.2024.AO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        z dnia 26.03.2024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A4C7E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77777777" w:rsidR="008A4C7E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50</w:t>
            </w:r>
            <w:r w:rsidR="008A4C7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8A4C7E" w:rsidRDefault="008A4C7E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B832C5" w:rsidRDefault="00B83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8A4C7E" w:rsidRDefault="008A4C7E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77777777" w:rsidR="008A4C7E" w:rsidRDefault="008A4C7E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8A4C7E" w:rsidRDefault="008A4C7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5AC" w14:textId="77777777" w:rsidR="008A4C7E" w:rsidRDefault="008A4C7E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</w:tc>
      </w:tr>
      <w:tr w:rsidR="00290668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77777777" w:rsidR="00290668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51</w:t>
            </w:r>
            <w:r w:rsidR="0029066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290668" w:rsidRDefault="00290668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9B2477">
              <w:rPr>
                <w:color w:val="auto"/>
                <w:sz w:val="20"/>
                <w:szCs w:val="20"/>
              </w:rPr>
              <w:t>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77777777" w:rsidR="00290668" w:rsidRDefault="00290668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MAREN DEVELOPMENT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422279E3" w:rsidR="00290668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290668" w:rsidRDefault="0029066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7B7CA1" w:rsidRDefault="0029066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</w:t>
            </w:r>
            <w:r w:rsidR="00616B4A">
              <w:rPr>
                <w:color w:val="auto"/>
                <w:sz w:val="20"/>
                <w:szCs w:val="20"/>
              </w:rPr>
              <w:t>423.1.16.2024.AO z dnia 18.07.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  <w:p w14:paraId="1F411145" w14:textId="5877B66B" w:rsidR="00290668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711D0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77777777" w:rsidR="008711D0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</w:t>
            </w:r>
            <w:r w:rsidR="008711D0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8711D0" w:rsidRDefault="008711D0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77777777" w:rsidR="006E1F30" w:rsidRDefault="00581B0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8711D0" w:rsidRDefault="008711D0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8711D0" w:rsidRDefault="008711D0" w:rsidP="00DB753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8711D0" w:rsidRDefault="008711D0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8711D0" w:rsidRDefault="008711D0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8711D0" w:rsidRDefault="008711D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8711D0" w:rsidRDefault="008711D0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PS-NKPS.9423.1.3.2024.SG          </w:t>
            </w:r>
            <w:r w:rsidR="00616B4A">
              <w:rPr>
                <w:color w:val="auto"/>
                <w:sz w:val="20"/>
                <w:szCs w:val="20"/>
              </w:rPr>
              <w:t xml:space="preserve">           z dnia 3.10.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</w:tc>
      </w:tr>
      <w:tr w:rsidR="004E7007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0DA60833" w:rsidR="004E7007" w:rsidRDefault="004E7007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4E7007" w:rsidRDefault="004E700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4E7007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06CB1A20" w14:textId="67E933AC" w:rsidR="007B7CA1" w:rsidRDefault="007B7CA1" w:rsidP="007B7C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4E7007" w:rsidRDefault="007B7CA1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4E7007" w:rsidRDefault="007B7CA1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4E7007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4E7007" w:rsidRDefault="007B7CA1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4E7007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7B7CA1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403D192D" w:rsidR="007B7CA1" w:rsidRDefault="007B7CA1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7B7CA1" w:rsidRDefault="007B7CA1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7B7CA1">
              <w:rPr>
                <w:color w:val="auto"/>
                <w:sz w:val="20"/>
                <w:szCs w:val="20"/>
              </w:rPr>
              <w:t>l. Świdnicka 14</w:t>
            </w:r>
          </w:p>
          <w:p w14:paraId="52B002F2" w14:textId="77777777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C8413B" w:rsidRDefault="00C8413B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7B7CA1" w:rsidRDefault="00A812C5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7B7CA1" w:rsidRDefault="00A812C5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7B7CA1" w:rsidRDefault="00A812C5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7B7CA1" w:rsidRDefault="00A812C5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7B7CA1" w:rsidRDefault="00A812C5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25814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6352F79A" w:rsidR="00D25814" w:rsidRDefault="00D25814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25814" w:rsidRDefault="00F15362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25814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F15362" w:rsidRDefault="00F15362" w:rsidP="00F153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C8413B" w:rsidRDefault="00C8413B" w:rsidP="00F153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</w:t>
            </w:r>
            <w:r w:rsidR="00510E29">
              <w:rPr>
                <w:color w:val="auto"/>
                <w:sz w:val="20"/>
                <w:szCs w:val="20"/>
              </w:rPr>
              <w:t>76 50 00 076</w:t>
            </w:r>
          </w:p>
          <w:p w14:paraId="632FC686" w14:textId="67CE79E4" w:rsid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25814" w:rsidRDefault="00F15362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25814" w:rsidRDefault="00F15362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2910A341" w:rsidR="00D25814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25814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33615189" w:rsidR="00510E29" w:rsidRDefault="00F15362" w:rsidP="00510E2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</w:t>
            </w:r>
            <w:r w:rsidR="00510E29">
              <w:rPr>
                <w:color w:val="auto"/>
                <w:sz w:val="20"/>
                <w:szCs w:val="20"/>
              </w:rPr>
              <w:t>.</w:t>
            </w:r>
          </w:p>
        </w:tc>
      </w:tr>
      <w:tr w:rsidR="00FC168E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78EE8CB4" w:rsidR="00FC168E" w:rsidRDefault="00FC168E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FC168E" w:rsidRDefault="00FC168E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FC168E" w:rsidRDefault="00FC168E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FC168E" w:rsidRDefault="00FC168E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FC168E" w:rsidRDefault="00FC168E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FC168E" w:rsidRDefault="00FC16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FC168E" w:rsidRDefault="00FC168E" w:rsidP="00510E2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1917A8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1917A8" w:rsidRPr="001917A8" w:rsidRDefault="001917A8" w:rsidP="0024131B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193B9E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193B9E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93B9E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3B9E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193B9E" w:rsidRPr="008048ED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17A8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1917A8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1917A8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1917A8" w:rsidRPr="002C259B" w:rsidRDefault="001917A8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1917A8" w:rsidRPr="0024131B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1917A8" w:rsidRDefault="006A34E7" w:rsidP="00193B9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EF0714" w:rsidRPr="002C259B" w:rsidRDefault="00EF0714" w:rsidP="00193B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1917A8" w:rsidRPr="002C259B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1917A8" w:rsidRPr="008048ED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1917A8" w:rsidRPr="002C259B" w:rsidRDefault="001917A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1917A8" w:rsidRDefault="001917A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1917A8" w:rsidRPr="002C259B" w:rsidRDefault="001917A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851E6D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851E6D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851E6D" w:rsidRPr="002C259B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lastRenderedPageBreak/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851E6D" w:rsidRPr="002C259B" w:rsidRDefault="00851E6D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lastRenderedPageBreak/>
              <w:t xml:space="preserve">Stowarzyszenie pod wezwaniem Matki Bożej Nieustającej </w:t>
            </w:r>
            <w:r w:rsidRPr="00F437F8">
              <w:rPr>
                <w:color w:val="auto"/>
                <w:sz w:val="20"/>
                <w:szCs w:val="20"/>
              </w:rPr>
              <w:lastRenderedPageBreak/>
              <w:t>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851E6D" w:rsidRDefault="004C17A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</w:t>
            </w:r>
            <w:r w:rsidR="00C15957">
              <w:rPr>
                <w:color w:val="auto"/>
                <w:sz w:val="20"/>
                <w:szCs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851E6D" w:rsidRPr="002C259B" w:rsidRDefault="00C15957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 </w:t>
            </w:r>
            <w:r w:rsidR="004C17A0">
              <w:rPr>
                <w:color w:val="auto"/>
                <w:sz w:val="20"/>
                <w:szCs w:val="20"/>
              </w:rPr>
              <w:t xml:space="preserve">                            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4C17A0"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4C17A0"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C15957" w:rsidRPr="00F437F8" w:rsidRDefault="00C15957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851E6D" w:rsidRPr="002C259B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851E6D" w:rsidRPr="002C259B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851E6D" w:rsidRDefault="00C1595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851E6D" w:rsidRPr="002C259B" w:rsidRDefault="00851E6D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15362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F15362" w:rsidRDefault="00F1536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F15362" w:rsidRDefault="00FD5CC3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F15362">
              <w:rPr>
                <w:color w:val="auto"/>
                <w:sz w:val="20"/>
                <w:szCs w:val="20"/>
              </w:rPr>
              <w:t>l. Jutrosińska 29</w:t>
            </w:r>
          </w:p>
          <w:p w14:paraId="74C1D5F1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FD5CC3" w:rsidRPr="00F437F8" w:rsidRDefault="00FD5CC3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D61DA0">
              <w:rPr>
                <w:color w:val="auto"/>
                <w:sz w:val="20"/>
                <w:szCs w:val="20"/>
              </w:rPr>
              <w:t>502 071 124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F15362" w:rsidRP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F15362" w:rsidRPr="008048ED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F15362" w:rsidRPr="00F437F8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F15362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F15362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F15362" w:rsidRDefault="00F1536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</w:t>
            </w:r>
            <w:r w:rsidR="001E26F6">
              <w:rPr>
                <w:color w:val="auto"/>
                <w:sz w:val="20"/>
                <w:szCs w:val="20"/>
              </w:rPr>
              <w:t xml:space="preserve">Dąb </w:t>
            </w:r>
            <w:proofErr w:type="spellStart"/>
            <w:r w:rsidR="001E26F6">
              <w:rPr>
                <w:color w:val="auto"/>
                <w:sz w:val="20"/>
                <w:szCs w:val="20"/>
              </w:rPr>
              <w:t>Mamre</w:t>
            </w:r>
            <w:proofErr w:type="spellEnd"/>
            <w:r>
              <w:rPr>
                <w:color w:val="auto"/>
                <w:sz w:val="20"/>
                <w:szCs w:val="20"/>
              </w:rPr>
              <w:t>”</w:t>
            </w:r>
          </w:p>
          <w:p w14:paraId="307D2C17" w14:textId="77777777" w:rsidR="00FD5CC3" w:rsidRDefault="00FD5CC3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FD5CC3" w:rsidRDefault="00FD5CC3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61DA0" w:rsidRPr="00F437F8" w:rsidRDefault="00D61DA0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F15362" w:rsidRPr="00F437F8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F15362" w:rsidRPr="008048ED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F15362" w:rsidRPr="00F437F8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F15362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94030">
    <w:abstractNumId w:val="2"/>
  </w:num>
  <w:num w:numId="2" w16cid:durableId="411971044">
    <w:abstractNumId w:val="0"/>
  </w:num>
  <w:num w:numId="3" w16cid:durableId="136768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2986"/>
    <w:rsid w:val="00283F25"/>
    <w:rsid w:val="00290668"/>
    <w:rsid w:val="00292448"/>
    <w:rsid w:val="002A6EBE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39BC"/>
    <w:rsid w:val="003761D7"/>
    <w:rsid w:val="0038007F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5C41"/>
    <w:rsid w:val="004C17A0"/>
    <w:rsid w:val="004C5F72"/>
    <w:rsid w:val="004E7007"/>
    <w:rsid w:val="004F50FF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934"/>
    <w:rsid w:val="007545EA"/>
    <w:rsid w:val="0076504F"/>
    <w:rsid w:val="00767360"/>
    <w:rsid w:val="00786B1B"/>
    <w:rsid w:val="00786C78"/>
    <w:rsid w:val="00790A13"/>
    <w:rsid w:val="007B7C4D"/>
    <w:rsid w:val="007B7CA1"/>
    <w:rsid w:val="007E10D6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17C1F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211E"/>
    <w:rsid w:val="00AB4FB5"/>
    <w:rsid w:val="00AC2D03"/>
    <w:rsid w:val="00AD1DD5"/>
    <w:rsid w:val="00B00EC7"/>
    <w:rsid w:val="00B0535D"/>
    <w:rsid w:val="00B12C6F"/>
    <w:rsid w:val="00B4494F"/>
    <w:rsid w:val="00B64C8B"/>
    <w:rsid w:val="00B71768"/>
    <w:rsid w:val="00B7256F"/>
    <w:rsid w:val="00B75174"/>
    <w:rsid w:val="00B832C5"/>
    <w:rsid w:val="00BA7A98"/>
    <w:rsid w:val="00BB39A9"/>
    <w:rsid w:val="00BC3F25"/>
    <w:rsid w:val="00BD12E1"/>
    <w:rsid w:val="00BD3BC4"/>
    <w:rsid w:val="00C15957"/>
    <w:rsid w:val="00C34A93"/>
    <w:rsid w:val="00C53E3D"/>
    <w:rsid w:val="00C638F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54853"/>
    <w:rsid w:val="00D61DA0"/>
    <w:rsid w:val="00D61E73"/>
    <w:rsid w:val="00D75727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268D"/>
    <w:rsid w:val="00E56AD2"/>
    <w:rsid w:val="00E60821"/>
    <w:rsid w:val="00E63199"/>
    <w:rsid w:val="00E67F68"/>
    <w:rsid w:val="00E71B2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C168E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3544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2025-07-01T07:47:00Z</dcterms:created>
  <dcterms:modified xsi:type="dcterms:W3CDTF">2025-07-01T07:47:00Z</dcterms:modified>
</cp:coreProperties>
</file>