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4B80" w14:textId="77777777" w:rsidR="00F70737" w:rsidRPr="00F70737" w:rsidRDefault="00F70737" w:rsidP="00F70737">
      <w:pPr>
        <w:spacing w:after="0" w:line="240" w:lineRule="auto"/>
        <w:ind w:left="708"/>
        <w:jc w:val="right"/>
        <w:rPr>
          <w:rFonts w:ascii="Arial" w:eastAsia="Times New Roman" w:hAnsi="Arial" w:cs="Arial"/>
          <w:lang w:eastAsia="pl-PL"/>
        </w:rPr>
      </w:pPr>
    </w:p>
    <w:p w14:paraId="20BE5162" w14:textId="77777777" w:rsidR="00F70737" w:rsidRPr="00F70737" w:rsidRDefault="00F70737" w:rsidP="00195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44D4F3" w14:textId="77777777" w:rsidR="00F70737" w:rsidRPr="00EA2250" w:rsidRDefault="00F70737" w:rsidP="00126AB0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</w:t>
      </w:r>
    </w:p>
    <w:p w14:paraId="2BAA3888" w14:textId="4D17A565" w:rsidR="00F70737" w:rsidRPr="00EA2250" w:rsidRDefault="00F70737" w:rsidP="00126AB0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 </w:t>
      </w:r>
      <w:r w:rsidR="00D77C4E" w:rsidRPr="00EA2250">
        <w:rPr>
          <w:rFonts w:ascii="Arial" w:eastAsia="Times New Roman" w:hAnsi="Arial" w:cs="Arial"/>
          <w:b/>
          <w:sz w:val="24"/>
          <w:szCs w:val="24"/>
          <w:lang w:eastAsia="pl-PL"/>
        </w:rPr>
        <w:t>zakresie objęcia projektu</w:t>
      </w:r>
      <w:r w:rsidR="00195D5C" w:rsidRPr="00EA22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D77C4E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decyzją</w:t>
      </w:r>
      <w:r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 lokaliza</w:t>
      </w:r>
      <w:r w:rsidR="003A7799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cji inwestycji celu publicznego,</w:t>
      </w:r>
      <w:r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A7799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decyzją o </w:t>
      </w:r>
      <w:r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warunkach zabudowy </w:t>
      </w:r>
      <w:r w:rsidR="003A7799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lub</w:t>
      </w:r>
      <w:r w:rsidR="007B7E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="003A7799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miejscowym</w:t>
      </w:r>
      <w:r w:rsidR="00D77C4E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</w:t>
      </w:r>
      <w:r w:rsidR="003A7799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em</w:t>
      </w:r>
      <w:r w:rsidR="00D77C4E" w:rsidRPr="00EA2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zagospodarowania przestrzennego</w:t>
      </w:r>
    </w:p>
    <w:p w14:paraId="3C479378" w14:textId="77777777" w:rsidR="00F70737" w:rsidRPr="006E46BB" w:rsidRDefault="00F70737" w:rsidP="00126AB0">
      <w:pPr>
        <w:shd w:val="clear" w:color="auto" w:fill="FFFFFF"/>
        <w:tabs>
          <w:tab w:val="left" w:leader="dot" w:pos="9540"/>
        </w:tabs>
        <w:spacing w:after="120" w:line="360" w:lineRule="auto"/>
        <w:jc w:val="both"/>
        <w:rPr>
          <w:rFonts w:ascii="Lato" w:eastAsia="Times New Roman" w:hAnsi="Lato" w:cstheme="minorHAnsi"/>
          <w:color w:val="000000"/>
          <w:spacing w:val="2"/>
          <w:sz w:val="24"/>
          <w:szCs w:val="24"/>
          <w:lang w:eastAsia="pl-PL"/>
        </w:rPr>
      </w:pPr>
    </w:p>
    <w:p w14:paraId="20F1492C" w14:textId="77777777" w:rsidR="00F70737" w:rsidRPr="00EA2250" w:rsidRDefault="00F70737" w:rsidP="00EA2250">
      <w:pPr>
        <w:shd w:val="clear" w:color="auto" w:fill="FFFFFF"/>
        <w:tabs>
          <w:tab w:val="left" w:leader="dot" w:pos="9540"/>
        </w:tabs>
        <w:spacing w:after="120" w:line="360" w:lineRule="auto"/>
        <w:rPr>
          <w:rFonts w:ascii="Arial" w:eastAsia="Times New Roman" w:hAnsi="Arial" w:cs="Arial"/>
          <w:color w:val="000000"/>
          <w:spacing w:val="2"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color w:val="000000"/>
          <w:spacing w:val="2"/>
          <w:sz w:val="24"/>
          <w:szCs w:val="24"/>
          <w:lang w:eastAsia="pl-PL"/>
        </w:rPr>
        <w:t>Ja, niżej podpisana/-y</w:t>
      </w:r>
      <w:r w:rsidRPr="00EA22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14:paraId="6390EA02" w14:textId="77777777" w:rsidR="00F70737" w:rsidRPr="00EA2250" w:rsidRDefault="00F70737" w:rsidP="00EA2250">
      <w:pPr>
        <w:shd w:val="clear" w:color="auto" w:fill="FFFFFF"/>
        <w:tabs>
          <w:tab w:val="left" w:leader="dot" w:pos="954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……………………………………….……………………………………………………</w:t>
      </w:r>
    </w:p>
    <w:p w14:paraId="496E4470" w14:textId="77777777" w:rsidR="00F70737" w:rsidRPr="00EA2250" w:rsidRDefault="00F70737" w:rsidP="00EA2250">
      <w:pPr>
        <w:shd w:val="clear" w:color="auto" w:fill="FFFFFF"/>
        <w:spacing w:after="0" w:line="360" w:lineRule="auto"/>
        <w:ind w:right="22"/>
        <w:rPr>
          <w:rFonts w:ascii="Arial" w:eastAsia="Times New Roman" w:hAnsi="Arial" w:cs="Arial"/>
          <w:i/>
          <w:spacing w:val="-4"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i/>
          <w:spacing w:val="-4"/>
          <w:sz w:val="24"/>
          <w:szCs w:val="24"/>
          <w:lang w:eastAsia="pl-PL"/>
        </w:rPr>
        <w:t>(imię i nazwisko osoby upoważnionej do reprezentowania Wnioskodawcy)</w:t>
      </w:r>
    </w:p>
    <w:p w14:paraId="2644643E" w14:textId="1F30FE3E" w:rsidR="00D77C4E" w:rsidRPr="00EA2250" w:rsidRDefault="00F70737" w:rsidP="00EA2250">
      <w:pPr>
        <w:shd w:val="clear" w:color="auto" w:fill="FFFFFF"/>
        <w:tabs>
          <w:tab w:val="left" w:leader="dot" w:pos="3955"/>
          <w:tab w:val="left" w:leader="dot" w:pos="9149"/>
          <w:tab w:val="left" w:leader="dot" w:pos="9180"/>
        </w:tabs>
        <w:spacing w:before="100" w:beforeAutospacing="1" w:after="100" w:afterAutospacing="1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oświadczam, że </w:t>
      </w:r>
      <w:r w:rsidR="00D77C4E" w:rsidRPr="00EA22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dla projektu będącego przedmiotem Wniosku o dofinansowanie wydano:</w:t>
      </w:r>
      <w:r w:rsidRPr="00EA22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A779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decyzje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 lokalizacji inwestycji celu</w:t>
      </w:r>
      <w:r w:rsidR="007B7EA8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publicznego</w:t>
      </w:r>
      <w:r w:rsidR="00195D5C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3A779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/ decyzje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 warunkach zabudowy </w:t>
      </w:r>
      <w:r w:rsidR="003A779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/ uchwały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rady gminy o wprowadzeniu </w:t>
      </w:r>
      <w:r w:rsidR="003A779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miejscowego 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planu </w:t>
      </w:r>
      <w:r w:rsidR="003A779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zagospodarowania przestrzennego</w:t>
      </w:r>
      <w:r w:rsidR="00D77C4E" w:rsidRPr="00EA2250">
        <w:rPr>
          <w:rStyle w:val="Odwoanieprzypisudolnego"/>
          <w:rFonts w:ascii="Arial" w:eastAsia="Times New Roman" w:hAnsi="Arial" w:cs="Arial"/>
          <w:bCs/>
          <w:sz w:val="24"/>
          <w:szCs w:val="24"/>
          <w:lang w:eastAsia="pl-PL"/>
        </w:rPr>
        <w:footnoteReference w:id="1"/>
      </w:r>
      <w:r w:rsidRPr="00EA22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79EEB957" w14:textId="28D0AAFA" w:rsidR="00F70737" w:rsidRDefault="00D77C4E" w:rsidP="00EA2250">
      <w:pPr>
        <w:shd w:val="clear" w:color="auto" w:fill="FFFFFF"/>
        <w:tabs>
          <w:tab w:val="left" w:leader="dot" w:pos="3955"/>
          <w:tab w:val="left" w:leader="dot" w:pos="9149"/>
          <w:tab w:val="left" w:leader="dot" w:pos="9180"/>
        </w:tabs>
        <w:spacing w:before="100" w:beforeAutospacing="1" w:after="100" w:afterAutospacing="1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w części obejmującej:</w:t>
      </w:r>
      <w:r w:rsidR="007B7EA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……………………..</w:t>
      </w:r>
      <w:r w:rsidRPr="00EA2250">
        <w:rPr>
          <w:rStyle w:val="Odwoanieprzypisudolnego"/>
          <w:rFonts w:ascii="Arial" w:eastAsia="Times New Roman" w:hAnsi="Arial" w:cs="Arial"/>
          <w:bCs/>
          <w:sz w:val="24"/>
          <w:szCs w:val="24"/>
          <w:lang w:eastAsia="pl-PL"/>
        </w:rPr>
        <w:footnoteReference w:id="2"/>
      </w:r>
      <w:r w:rsidR="00F70737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zak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resu rzeczowego przedsięwzięcia</w:t>
      </w:r>
      <w:r w:rsidR="006065E9"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, zgodnie z poniższym zestawieniem:</w:t>
      </w:r>
    </w:p>
    <w:p w14:paraId="1753AE8F" w14:textId="77777777" w:rsidR="00642687" w:rsidRPr="00EA2250" w:rsidRDefault="00642687" w:rsidP="00EA2250">
      <w:pPr>
        <w:shd w:val="clear" w:color="auto" w:fill="FFFFFF"/>
        <w:tabs>
          <w:tab w:val="left" w:leader="dot" w:pos="3955"/>
          <w:tab w:val="left" w:leader="dot" w:pos="9149"/>
          <w:tab w:val="left" w:leader="dot" w:pos="9180"/>
        </w:tabs>
        <w:spacing w:before="100" w:beforeAutospacing="1" w:after="100" w:afterAutospacing="1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402"/>
        <w:gridCol w:w="5392"/>
      </w:tblGrid>
      <w:tr w:rsidR="006065E9" w:rsidRPr="00EA2250" w14:paraId="02182CCE" w14:textId="77777777" w:rsidTr="006065E9">
        <w:trPr>
          <w:jc w:val="center"/>
        </w:trPr>
        <w:tc>
          <w:tcPr>
            <w:tcW w:w="4673" w:type="dxa"/>
            <w:shd w:val="clear" w:color="auto" w:fill="D9D9D9"/>
          </w:tcPr>
          <w:p w14:paraId="116DA39A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bookmarkStart w:id="0" w:name="_Hlk133136613"/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lastRenderedPageBreak/>
              <w:t>Dotyczy zadania/etapu budowlanego</w:t>
            </w:r>
          </w:p>
        </w:tc>
        <w:tc>
          <w:tcPr>
            <w:tcW w:w="3402" w:type="dxa"/>
            <w:shd w:val="clear" w:color="auto" w:fill="D9D9D9"/>
          </w:tcPr>
          <w:p w14:paraId="7BF48291" w14:textId="773068A1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Rodzaj dokumentu:</w:t>
            </w:r>
          </w:p>
          <w:p w14:paraId="3629F5F5" w14:textId="1810372E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Decyzja/Uchwała MPZP</w:t>
            </w:r>
          </w:p>
        </w:tc>
        <w:tc>
          <w:tcPr>
            <w:tcW w:w="5392" w:type="dxa"/>
            <w:shd w:val="clear" w:color="auto" w:fill="D9D9D9"/>
          </w:tcPr>
          <w:p w14:paraId="1F224E07" w14:textId="6034299F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Tytuł</w:t>
            </w:r>
          </w:p>
        </w:tc>
      </w:tr>
      <w:tr w:rsidR="006065E9" w:rsidRPr="00EA2250" w14:paraId="534323CC" w14:textId="77777777" w:rsidTr="006065E9">
        <w:trPr>
          <w:jc w:val="center"/>
        </w:trPr>
        <w:tc>
          <w:tcPr>
            <w:tcW w:w="4673" w:type="dxa"/>
            <w:shd w:val="clear" w:color="auto" w:fill="D9D9D9"/>
          </w:tcPr>
          <w:p w14:paraId="747B7F2C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D9D9D9"/>
          </w:tcPr>
          <w:p w14:paraId="40CABEDC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2.</w:t>
            </w:r>
          </w:p>
        </w:tc>
        <w:tc>
          <w:tcPr>
            <w:tcW w:w="5392" w:type="dxa"/>
            <w:shd w:val="clear" w:color="auto" w:fill="D9D9D9"/>
          </w:tcPr>
          <w:p w14:paraId="18F39260" w14:textId="4EF56506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</w:pPr>
            <w:r w:rsidRPr="00EA2250">
              <w:rPr>
                <w:rFonts w:ascii="Arial" w:hAnsi="Arial" w:cs="Arial"/>
                <w:b/>
                <w:bCs/>
                <w:color w:val="000000"/>
                <w:w w:val="106"/>
                <w:sz w:val="24"/>
                <w:szCs w:val="24"/>
              </w:rPr>
              <w:t>3.</w:t>
            </w:r>
          </w:p>
        </w:tc>
      </w:tr>
      <w:tr w:rsidR="006065E9" w:rsidRPr="00EA2250" w14:paraId="17D4C5C4" w14:textId="77777777" w:rsidTr="006065E9">
        <w:trPr>
          <w:jc w:val="center"/>
        </w:trPr>
        <w:tc>
          <w:tcPr>
            <w:tcW w:w="4673" w:type="dxa"/>
          </w:tcPr>
          <w:p w14:paraId="51C1286B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386C81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5392" w:type="dxa"/>
          </w:tcPr>
          <w:p w14:paraId="754CA14C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</w:tr>
      <w:tr w:rsidR="006065E9" w:rsidRPr="00EA2250" w14:paraId="54F90AF3" w14:textId="77777777" w:rsidTr="006065E9">
        <w:trPr>
          <w:jc w:val="center"/>
        </w:trPr>
        <w:tc>
          <w:tcPr>
            <w:tcW w:w="4673" w:type="dxa"/>
          </w:tcPr>
          <w:p w14:paraId="58B3AC12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DD0D65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5392" w:type="dxa"/>
          </w:tcPr>
          <w:p w14:paraId="6B5C74C8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</w:tr>
      <w:tr w:rsidR="006065E9" w:rsidRPr="00EA2250" w14:paraId="4A51723F" w14:textId="77777777" w:rsidTr="006065E9">
        <w:trPr>
          <w:jc w:val="center"/>
        </w:trPr>
        <w:tc>
          <w:tcPr>
            <w:tcW w:w="4673" w:type="dxa"/>
          </w:tcPr>
          <w:p w14:paraId="4EA65B2E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04E048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  <w:tc>
          <w:tcPr>
            <w:tcW w:w="5392" w:type="dxa"/>
          </w:tcPr>
          <w:p w14:paraId="591D0B90" w14:textId="77777777" w:rsidR="006065E9" w:rsidRPr="00EA2250" w:rsidRDefault="006065E9" w:rsidP="00EA2250">
            <w:pPr>
              <w:tabs>
                <w:tab w:val="left" w:leader="dot" w:pos="3955"/>
                <w:tab w:val="left" w:leader="dot" w:pos="9149"/>
                <w:tab w:val="left" w:leader="dot" w:pos="9180"/>
              </w:tabs>
              <w:suppressAutoHyphens/>
              <w:spacing w:before="100" w:beforeAutospacing="1" w:after="100" w:afterAutospacing="1" w:line="360" w:lineRule="auto"/>
              <w:ind w:right="249"/>
              <w:rPr>
                <w:rFonts w:ascii="Arial" w:hAnsi="Arial" w:cs="Arial"/>
                <w:color w:val="000000"/>
                <w:w w:val="106"/>
                <w:sz w:val="24"/>
                <w:szCs w:val="24"/>
              </w:rPr>
            </w:pPr>
          </w:p>
        </w:tc>
      </w:tr>
      <w:bookmarkEnd w:id="0"/>
    </w:tbl>
    <w:p w14:paraId="33B58CFB" w14:textId="77777777" w:rsidR="006065E9" w:rsidRPr="006E46BB" w:rsidRDefault="006065E9" w:rsidP="00126AB0">
      <w:pPr>
        <w:shd w:val="clear" w:color="auto" w:fill="FFFFFF"/>
        <w:tabs>
          <w:tab w:val="left" w:leader="dot" w:pos="3955"/>
          <w:tab w:val="left" w:leader="dot" w:pos="9149"/>
          <w:tab w:val="left" w:leader="dot" w:pos="9180"/>
        </w:tabs>
        <w:spacing w:before="100" w:beforeAutospacing="1" w:after="100" w:afterAutospacing="1" w:line="360" w:lineRule="auto"/>
        <w:jc w:val="both"/>
        <w:rPr>
          <w:rFonts w:ascii="Lato" w:eastAsia="Times New Roman" w:hAnsi="Lato" w:cstheme="minorHAnsi"/>
          <w:color w:val="000000"/>
          <w:sz w:val="24"/>
          <w:szCs w:val="24"/>
          <w:lang w:eastAsia="pl-PL"/>
        </w:rPr>
      </w:pPr>
    </w:p>
    <w:p w14:paraId="56493870" w14:textId="77777777" w:rsidR="00F70737" w:rsidRPr="006E46BB" w:rsidRDefault="00F70737" w:rsidP="00126AB0">
      <w:pPr>
        <w:spacing w:after="0" w:line="360" w:lineRule="auto"/>
        <w:jc w:val="both"/>
        <w:rPr>
          <w:rFonts w:ascii="Lato" w:eastAsia="Times New Roman" w:hAnsi="Lato" w:cstheme="minorHAnsi"/>
          <w:bCs/>
          <w:sz w:val="24"/>
          <w:szCs w:val="24"/>
          <w:lang w:eastAsia="pl-PL"/>
        </w:rPr>
      </w:pPr>
    </w:p>
    <w:p w14:paraId="52070803" w14:textId="77777777" w:rsidR="00F70737" w:rsidRPr="006E46BB" w:rsidRDefault="00F70737" w:rsidP="00126AB0">
      <w:pPr>
        <w:spacing w:after="0" w:line="360" w:lineRule="auto"/>
        <w:jc w:val="both"/>
        <w:rPr>
          <w:rFonts w:ascii="Lato" w:eastAsia="Times New Roman" w:hAnsi="Lato" w:cstheme="minorHAnsi"/>
          <w:bCs/>
          <w:sz w:val="24"/>
          <w:szCs w:val="24"/>
          <w:lang w:eastAsia="pl-PL"/>
        </w:rPr>
      </w:pPr>
    </w:p>
    <w:p w14:paraId="3198BA0C" w14:textId="065349B0" w:rsidR="006065E9" w:rsidRPr="00EA2250" w:rsidRDefault="006065E9" w:rsidP="00126AB0">
      <w:pPr>
        <w:spacing w:after="120" w:line="360" w:lineRule="auto"/>
        <w:ind w:firstLine="708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…………………</w:t>
      </w:r>
    </w:p>
    <w:p w14:paraId="4B262C0F" w14:textId="443E98DD" w:rsidR="006065E9" w:rsidRPr="00EA2250" w:rsidRDefault="006065E9" w:rsidP="00126AB0">
      <w:pPr>
        <w:spacing w:after="12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ab/>
        <w:t xml:space="preserve">                                                                      (data, podpis</w:t>
      </w:r>
      <w:r w:rsidR="000658AE">
        <w:rPr>
          <w:rFonts w:ascii="Arial" w:eastAsia="Times New Roman" w:hAnsi="Arial" w:cs="Arial"/>
          <w:bCs/>
          <w:sz w:val="24"/>
          <w:szCs w:val="24"/>
          <w:lang w:eastAsia="pl-PL"/>
        </w:rPr>
        <w:t>/kwalifikowany podpis elektroniczny</w:t>
      </w:r>
      <w:r w:rsidRPr="00EA2250">
        <w:rPr>
          <w:rFonts w:ascii="Arial" w:eastAsia="Times New Roman" w:hAnsi="Arial" w:cs="Arial"/>
          <w:bCs/>
          <w:sz w:val="24"/>
          <w:szCs w:val="24"/>
          <w:lang w:eastAsia="pl-PL"/>
        </w:rPr>
        <w:t>)</w:t>
      </w:r>
    </w:p>
    <w:p w14:paraId="12752327" w14:textId="77777777" w:rsidR="006065E9" w:rsidRPr="00126AB0" w:rsidRDefault="006065E9" w:rsidP="00126AB0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72CB476F" w14:textId="77777777" w:rsidR="00F70737" w:rsidRPr="00126AB0" w:rsidRDefault="00F70737" w:rsidP="00126AB0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6F452135" w14:textId="77777777" w:rsidR="00931AD1" w:rsidRPr="00126AB0" w:rsidRDefault="00931AD1" w:rsidP="00126AB0">
      <w:pPr>
        <w:spacing w:line="360" w:lineRule="auto"/>
        <w:rPr>
          <w:rFonts w:cstheme="minorHAnsi"/>
          <w:sz w:val="24"/>
          <w:szCs w:val="24"/>
        </w:rPr>
      </w:pPr>
    </w:p>
    <w:sectPr w:rsidR="00931AD1" w:rsidRPr="00126AB0" w:rsidSect="006065E9">
      <w:headerReference w:type="default" r:id="rId7"/>
      <w:footnotePr>
        <w:numRestart w:val="eachSect"/>
      </w:footnotePr>
      <w:pgSz w:w="16838" w:h="11906" w:orient="landscape" w:code="9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3B272" w14:textId="77777777" w:rsidR="005C6DEF" w:rsidRDefault="005C6DEF" w:rsidP="00F70737">
      <w:pPr>
        <w:spacing w:after="0" w:line="240" w:lineRule="auto"/>
      </w:pPr>
      <w:r>
        <w:separator/>
      </w:r>
    </w:p>
  </w:endnote>
  <w:endnote w:type="continuationSeparator" w:id="0">
    <w:p w14:paraId="3511EB75" w14:textId="77777777" w:rsidR="005C6DEF" w:rsidRDefault="005C6DEF" w:rsidP="00F7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A0FDA" w14:textId="77777777" w:rsidR="005C6DEF" w:rsidRDefault="005C6DEF" w:rsidP="00F70737">
      <w:pPr>
        <w:spacing w:after="0" w:line="240" w:lineRule="auto"/>
      </w:pPr>
      <w:r>
        <w:separator/>
      </w:r>
    </w:p>
  </w:footnote>
  <w:footnote w:type="continuationSeparator" w:id="0">
    <w:p w14:paraId="04BA08E5" w14:textId="77777777" w:rsidR="005C6DEF" w:rsidRDefault="005C6DEF" w:rsidP="00F70737">
      <w:pPr>
        <w:spacing w:after="0" w:line="240" w:lineRule="auto"/>
      </w:pPr>
      <w:r>
        <w:continuationSeparator/>
      </w:r>
    </w:p>
  </w:footnote>
  <w:footnote w:id="1">
    <w:p w14:paraId="708917CA" w14:textId="77777777" w:rsidR="00D77C4E" w:rsidRDefault="00D77C4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56629A71" w14:textId="77777777" w:rsidR="00D77C4E" w:rsidRDefault="00D77C4E">
      <w:pPr>
        <w:pStyle w:val="Tekstprzypisudolnego"/>
      </w:pPr>
      <w:r>
        <w:rPr>
          <w:rStyle w:val="Odwoanieprzypisudolnego"/>
        </w:rPr>
        <w:footnoteRef/>
      </w:r>
      <w:r>
        <w:t xml:space="preserve"> Należy podać wartość procentową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1F6350" w14:paraId="03F87FB8" w14:textId="77777777" w:rsidTr="001F6350">
      <w:trPr>
        <w:trHeight w:hRule="exact" w:val="1247"/>
        <w:jc w:val="center"/>
      </w:trPr>
      <w:tc>
        <w:tcPr>
          <w:tcW w:w="16585" w:type="dxa"/>
        </w:tcPr>
        <w:p w14:paraId="7BFE752B" w14:textId="6105E55B" w:rsidR="001F6350" w:rsidRDefault="001F6350" w:rsidP="001F6350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4A02D95" wp14:editId="682B526C">
                <wp:extent cx="1264920" cy="571500"/>
                <wp:effectExtent l="0" t="0" r="0" b="0"/>
                <wp:docPr id="4" name="Obraz 4" descr="Obraz zawierający logo, Grafika, projekt graficzny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 descr="Obraz zawierający logo, Grafika, projekt graficzny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9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0019548" wp14:editId="6CFA77F9">
                <wp:extent cx="1257300" cy="480060"/>
                <wp:effectExtent l="0" t="0" r="0" b="0"/>
                <wp:docPr id="3" name="Obraz 3" descr="Obraz zawierający strzałka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Obraz zawierający strzałka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77C8B110" wp14:editId="2BF4FD0A">
                <wp:extent cx="1524000" cy="487680"/>
                <wp:effectExtent l="0" t="0" r="0" b="0"/>
                <wp:docPr id="2" name="Obraz 2" descr="Obraz zawierający symbol, zrzut ekranu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Obraz zawierający symbol, zrzut ekranu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93D9EB5" wp14:editId="2C836278">
                <wp:extent cx="1562100" cy="525780"/>
                <wp:effectExtent l="0" t="0" r="0" b="0"/>
                <wp:docPr id="1" name="Obraz 1" descr="Obraz zawierający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Obraz zawierający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E1F6A4" w14:textId="77777777" w:rsidR="001F6350" w:rsidRDefault="001F6350" w:rsidP="001F6350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56BFF3E1" w14:textId="77777777" w:rsidR="001F6350" w:rsidRDefault="001F6350" w:rsidP="001F6350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1CFBD3C9" w14:textId="77777777" w:rsidR="001F6350" w:rsidRDefault="001F6350" w:rsidP="001F6350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7197EFC7" w14:textId="7DD5FA12" w:rsidR="00354AAB" w:rsidRDefault="00354AAB" w:rsidP="00354AAB">
    <w:pPr>
      <w:pStyle w:val="Nagwek"/>
      <w:jc w:val="center"/>
    </w:pPr>
  </w:p>
  <w:p w14:paraId="7CDEE3CD" w14:textId="009CF7A3" w:rsidR="002A4B27" w:rsidRPr="00EA2250" w:rsidRDefault="00354AAB" w:rsidP="00354AAB">
    <w:pPr>
      <w:pStyle w:val="Bezodstpw"/>
      <w:jc w:val="right"/>
      <w:rPr>
        <w:rFonts w:ascii="Arial" w:hAnsi="Arial" w:cs="Arial"/>
        <w:i/>
        <w:sz w:val="24"/>
        <w:szCs w:val="24"/>
      </w:rPr>
    </w:pPr>
    <w:r w:rsidRPr="00EA2250">
      <w:rPr>
        <w:rFonts w:ascii="Arial" w:hAnsi="Arial" w:cs="Arial"/>
        <w:i/>
        <w:sz w:val="24"/>
        <w:szCs w:val="24"/>
      </w:rPr>
      <w:t xml:space="preserve">Załącznik nr </w:t>
    </w:r>
    <w:r w:rsidR="00B74A22" w:rsidRPr="00EA2250">
      <w:rPr>
        <w:rFonts w:ascii="Arial" w:hAnsi="Arial" w:cs="Arial"/>
        <w:i/>
        <w:sz w:val="24"/>
        <w:szCs w:val="24"/>
      </w:rPr>
      <w:t>11</w:t>
    </w:r>
    <w:r w:rsidRPr="00EA2250">
      <w:rPr>
        <w:rFonts w:ascii="Arial" w:hAnsi="Arial" w:cs="Arial"/>
        <w:i/>
        <w:sz w:val="24"/>
        <w:szCs w:val="24"/>
      </w:rPr>
      <w:t xml:space="preserve"> do wniosku o dofinansowanie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37"/>
    <w:rsid w:val="00027896"/>
    <w:rsid w:val="000341D2"/>
    <w:rsid w:val="000658AE"/>
    <w:rsid w:val="00126AB0"/>
    <w:rsid w:val="0013698C"/>
    <w:rsid w:val="00177F3A"/>
    <w:rsid w:val="00195D5C"/>
    <w:rsid w:val="001F6350"/>
    <w:rsid w:val="002A4B27"/>
    <w:rsid w:val="00354AAB"/>
    <w:rsid w:val="003A7799"/>
    <w:rsid w:val="005C6DEF"/>
    <w:rsid w:val="006065E9"/>
    <w:rsid w:val="00642687"/>
    <w:rsid w:val="00671F38"/>
    <w:rsid w:val="006D56D1"/>
    <w:rsid w:val="006E46BB"/>
    <w:rsid w:val="007B7EA8"/>
    <w:rsid w:val="009132EE"/>
    <w:rsid w:val="00931AD1"/>
    <w:rsid w:val="009C5487"/>
    <w:rsid w:val="00B01DF1"/>
    <w:rsid w:val="00B740F9"/>
    <w:rsid w:val="00B74A22"/>
    <w:rsid w:val="00BD615E"/>
    <w:rsid w:val="00C97092"/>
    <w:rsid w:val="00CE201F"/>
    <w:rsid w:val="00D77C4E"/>
    <w:rsid w:val="00EA2250"/>
    <w:rsid w:val="00EA76D3"/>
    <w:rsid w:val="00F32C63"/>
    <w:rsid w:val="00F70737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647CB"/>
  <w15:docId w15:val="{9FCB8340-A264-445F-87F6-A9399137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rsid w:val="00F70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F707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F7073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07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707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73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195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D5C"/>
  </w:style>
  <w:style w:type="paragraph" w:styleId="Bezodstpw">
    <w:name w:val="No Spacing"/>
    <w:uiPriority w:val="1"/>
    <w:qFormat/>
    <w:rsid w:val="00354AAB"/>
    <w:pPr>
      <w:spacing w:after="0" w:line="240" w:lineRule="auto"/>
    </w:pPr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065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9BA46-C395-4855-ABA8-55389500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Milczarczyk Piotr</dc:creator>
  <cp:lastModifiedBy>Ceranowicz Katarzyna</cp:lastModifiedBy>
  <cp:revision>11</cp:revision>
  <dcterms:created xsi:type="dcterms:W3CDTF">2023-06-06T07:41:00Z</dcterms:created>
  <dcterms:modified xsi:type="dcterms:W3CDTF">2026-09-15T06:48:00Z</dcterms:modified>
</cp:coreProperties>
</file>