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0635F" w14:textId="77777777" w:rsidR="0058737C" w:rsidRPr="00284C5A" w:rsidRDefault="0058737C" w:rsidP="00284C5A">
      <w:pPr>
        <w:jc w:val="right"/>
        <w:rPr>
          <w:rFonts w:ascii="Lato" w:hAnsi="Lato"/>
          <w:b/>
          <w:sz w:val="22"/>
          <w:szCs w:val="22"/>
        </w:rPr>
      </w:pPr>
      <w:r w:rsidRPr="00284C5A">
        <w:rPr>
          <w:rFonts w:ascii="Lato" w:hAnsi="Lato"/>
          <w:b/>
          <w:sz w:val="22"/>
          <w:szCs w:val="22"/>
        </w:rPr>
        <w:t>Załącznik Nr 1 do Zaproszenia</w:t>
      </w:r>
    </w:p>
    <w:p w14:paraId="08C10796" w14:textId="77777777" w:rsidR="0058737C" w:rsidRPr="00284C5A" w:rsidRDefault="0058737C" w:rsidP="00284C5A">
      <w:pPr>
        <w:ind w:left="5103"/>
        <w:rPr>
          <w:rFonts w:ascii="Lato" w:hAnsi="Lato"/>
          <w:sz w:val="22"/>
          <w:szCs w:val="22"/>
        </w:rPr>
      </w:pPr>
    </w:p>
    <w:p w14:paraId="704CB153" w14:textId="3DA98143" w:rsidR="0058737C" w:rsidRPr="00284C5A" w:rsidRDefault="0058737C" w:rsidP="00284C5A">
      <w:pPr>
        <w:rPr>
          <w:rFonts w:ascii="Lato" w:hAnsi="Lato"/>
          <w:b/>
          <w:sz w:val="22"/>
          <w:szCs w:val="22"/>
        </w:rPr>
      </w:pPr>
      <w:r w:rsidRPr="00284C5A">
        <w:rPr>
          <w:rFonts w:ascii="Lato" w:hAnsi="Lato"/>
          <w:b/>
          <w:sz w:val="22"/>
          <w:szCs w:val="22"/>
        </w:rPr>
        <w:t xml:space="preserve">Nr sprawy: </w:t>
      </w:r>
      <w:r w:rsidR="00A613E7" w:rsidRPr="00284C5A">
        <w:rPr>
          <w:rFonts w:ascii="Lato" w:hAnsi="Lato"/>
          <w:b/>
          <w:sz w:val="22"/>
          <w:szCs w:val="22"/>
        </w:rPr>
        <w:t>D</w:t>
      </w:r>
      <w:r w:rsidR="00281E68" w:rsidRPr="00284C5A">
        <w:rPr>
          <w:rFonts w:ascii="Lato" w:hAnsi="Lato"/>
          <w:b/>
          <w:sz w:val="22"/>
          <w:szCs w:val="22"/>
        </w:rPr>
        <w:t>TS1</w:t>
      </w:r>
      <w:r w:rsidR="00A613E7" w:rsidRPr="00284C5A">
        <w:rPr>
          <w:rFonts w:ascii="Lato" w:hAnsi="Lato"/>
          <w:b/>
          <w:sz w:val="22"/>
          <w:szCs w:val="22"/>
        </w:rPr>
        <w:t>.2610.1.20</w:t>
      </w:r>
      <w:r w:rsidR="002F6B01" w:rsidRPr="00284C5A">
        <w:rPr>
          <w:rFonts w:ascii="Lato" w:hAnsi="Lato"/>
          <w:b/>
          <w:sz w:val="22"/>
          <w:szCs w:val="22"/>
        </w:rPr>
        <w:t>24</w:t>
      </w:r>
      <w:r w:rsidR="00CB1CBC" w:rsidRPr="00284C5A">
        <w:rPr>
          <w:rFonts w:ascii="Lato" w:hAnsi="Lato"/>
          <w:b/>
          <w:sz w:val="22"/>
          <w:szCs w:val="22"/>
        </w:rPr>
        <w:t xml:space="preserve"> </w:t>
      </w:r>
    </w:p>
    <w:p w14:paraId="39D53EE9" w14:textId="77777777" w:rsidR="000D5101" w:rsidRPr="00284C5A" w:rsidRDefault="000D5101" w:rsidP="00284C5A">
      <w:pPr>
        <w:rPr>
          <w:rFonts w:ascii="Lato" w:hAnsi="Lato"/>
          <w:b/>
          <w:sz w:val="22"/>
          <w:szCs w:val="22"/>
        </w:rPr>
      </w:pPr>
    </w:p>
    <w:p w14:paraId="43D3EB62" w14:textId="77777777" w:rsidR="000D5101" w:rsidRPr="00284C5A" w:rsidRDefault="000D5101" w:rsidP="00284C5A">
      <w:pPr>
        <w:rPr>
          <w:rFonts w:ascii="Lato" w:hAnsi="Lato" w:cstheme="minorHAnsi"/>
          <w:b/>
          <w:i/>
          <w:color w:val="C00000"/>
          <w:sz w:val="22"/>
          <w:szCs w:val="22"/>
        </w:rPr>
      </w:pPr>
      <w:r w:rsidRPr="00284C5A">
        <w:rPr>
          <w:rFonts w:ascii="Lato" w:hAnsi="Lato" w:cstheme="minorHAnsi"/>
          <w:b/>
          <w:i/>
          <w:color w:val="C00000"/>
          <w:sz w:val="22"/>
          <w:szCs w:val="22"/>
        </w:rPr>
        <w:t>Informacja dla Wykonawcy:</w:t>
      </w:r>
    </w:p>
    <w:p w14:paraId="33F9F4E1" w14:textId="77777777" w:rsidR="000D5101" w:rsidRPr="00284C5A" w:rsidRDefault="000D5101" w:rsidP="00284C5A">
      <w:pPr>
        <w:tabs>
          <w:tab w:val="left" w:pos="1978"/>
          <w:tab w:val="left" w:pos="3828"/>
          <w:tab w:val="center" w:pos="4677"/>
        </w:tabs>
        <w:rPr>
          <w:rFonts w:ascii="Lato" w:hAnsi="Lato" w:cstheme="minorHAnsi"/>
          <w:i/>
          <w:sz w:val="22"/>
          <w:szCs w:val="22"/>
        </w:rPr>
      </w:pPr>
      <w:r w:rsidRPr="00284C5A">
        <w:rPr>
          <w:rFonts w:ascii="Lato" w:hAnsi="Lato" w:cstheme="minorHAnsi"/>
          <w:i/>
          <w:sz w:val="22"/>
          <w:szCs w:val="22"/>
        </w:rPr>
        <w:t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</w:t>
      </w:r>
    </w:p>
    <w:p w14:paraId="64E3249E" w14:textId="77777777" w:rsidR="004A3D06" w:rsidRPr="00284C5A" w:rsidRDefault="004A3D06" w:rsidP="00284C5A">
      <w:pPr>
        <w:jc w:val="center"/>
        <w:rPr>
          <w:rFonts w:ascii="Lato" w:hAnsi="Lato"/>
          <w:b/>
          <w:sz w:val="22"/>
          <w:szCs w:val="22"/>
        </w:rPr>
      </w:pPr>
    </w:p>
    <w:p w14:paraId="644D4987" w14:textId="77777777" w:rsidR="00282056" w:rsidRPr="00284C5A" w:rsidRDefault="0058737C" w:rsidP="00284C5A">
      <w:pPr>
        <w:jc w:val="center"/>
        <w:rPr>
          <w:rFonts w:ascii="Lato" w:hAnsi="Lato"/>
          <w:b/>
          <w:sz w:val="22"/>
          <w:szCs w:val="22"/>
        </w:rPr>
      </w:pPr>
      <w:r w:rsidRPr="00284C5A">
        <w:rPr>
          <w:rFonts w:ascii="Lato" w:hAnsi="Lato"/>
          <w:b/>
          <w:sz w:val="22"/>
          <w:szCs w:val="22"/>
        </w:rPr>
        <w:t>FORMULARZ OFERTOWY</w:t>
      </w:r>
    </w:p>
    <w:p w14:paraId="707286F8" w14:textId="77777777" w:rsidR="004A3D06" w:rsidRPr="00284C5A" w:rsidRDefault="004A3D06" w:rsidP="00284C5A">
      <w:pPr>
        <w:ind w:left="720"/>
        <w:rPr>
          <w:rFonts w:ascii="Lato" w:hAnsi="Lato"/>
          <w:sz w:val="22"/>
          <w:szCs w:val="22"/>
        </w:rPr>
      </w:pPr>
    </w:p>
    <w:p w14:paraId="0910FB99" w14:textId="159A3E1B" w:rsidR="00282056" w:rsidRPr="00284C5A" w:rsidRDefault="0058737C" w:rsidP="00284C5A">
      <w:pPr>
        <w:pStyle w:val="Akapitzlist"/>
        <w:numPr>
          <w:ilvl w:val="0"/>
          <w:numId w:val="2"/>
        </w:numPr>
        <w:ind w:left="426" w:hanging="426"/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>Dane Wykonawcy</w:t>
      </w:r>
    </w:p>
    <w:tbl>
      <w:tblPr>
        <w:tblW w:w="995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3840"/>
        <w:gridCol w:w="5528"/>
      </w:tblGrid>
      <w:tr w:rsidR="002B5CB1" w:rsidRPr="00284C5A" w14:paraId="3C7919EE" w14:textId="77777777" w:rsidTr="002B5CB1">
        <w:tc>
          <w:tcPr>
            <w:tcW w:w="583" w:type="dxa"/>
          </w:tcPr>
          <w:p w14:paraId="60282676" w14:textId="5AA6B01E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6B90C903" w14:textId="09496804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Nazwa: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C7C6D47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6EDD05AF" w14:textId="77777777" w:rsidTr="002B5CB1">
        <w:tc>
          <w:tcPr>
            <w:tcW w:w="583" w:type="dxa"/>
          </w:tcPr>
          <w:p w14:paraId="733AE3C5" w14:textId="15021689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2.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0CE490D6" w14:textId="7CAF7C27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Adres siedziby: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7951F42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77C7C4BB" w14:textId="77777777" w:rsidTr="002B5CB1">
        <w:tc>
          <w:tcPr>
            <w:tcW w:w="583" w:type="dxa"/>
          </w:tcPr>
          <w:p w14:paraId="1AF1B199" w14:textId="567FD10E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3.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02FFB31" w14:textId="155C8F49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Telefon/faks: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BC460F1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4F8F6DEF" w14:textId="77777777" w:rsidTr="002B5CB1">
        <w:tc>
          <w:tcPr>
            <w:tcW w:w="583" w:type="dxa"/>
          </w:tcPr>
          <w:p w14:paraId="15DC9E91" w14:textId="51C06232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4.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5D32934" w14:textId="68E43546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Adres e-mail: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0E07FB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23BE41EC" w14:textId="77777777" w:rsidTr="002B5CB1">
        <w:tc>
          <w:tcPr>
            <w:tcW w:w="583" w:type="dxa"/>
          </w:tcPr>
          <w:p w14:paraId="6C5B6DFA" w14:textId="4D85FAE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5.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C795259" w14:textId="0008CADF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NIP: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5590914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4D27AB0D" w14:textId="77777777" w:rsidTr="002B5CB1">
        <w:tc>
          <w:tcPr>
            <w:tcW w:w="583" w:type="dxa"/>
          </w:tcPr>
          <w:p w14:paraId="06CC0C4C" w14:textId="7209F8C5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6.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54F3C5A9" w14:textId="5FDB9AB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REGON: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6F2D6D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1A9FB2B7" w14:textId="77777777" w:rsidTr="002B5CB1">
        <w:tc>
          <w:tcPr>
            <w:tcW w:w="583" w:type="dxa"/>
          </w:tcPr>
          <w:p w14:paraId="720DB2D3" w14:textId="34E21BEF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7.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05D9E220" w14:textId="73467BF1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Imię i nazwisko oraz e-mail i nr telefonu osoby do kontaktów: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2C49548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37D4B33B" w14:textId="77777777" w:rsidTr="002B5CB1">
        <w:trPr>
          <w:trHeight w:val="1078"/>
        </w:trPr>
        <w:tc>
          <w:tcPr>
            <w:tcW w:w="583" w:type="dxa"/>
          </w:tcPr>
          <w:p w14:paraId="20A0E6FA" w14:textId="47142383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9368" w:type="dxa"/>
            <w:gridSpan w:val="2"/>
            <w:shd w:val="clear" w:color="auto" w:fill="auto"/>
            <w:vAlign w:val="center"/>
          </w:tcPr>
          <w:p w14:paraId="57DC41C9" w14:textId="10AB8F30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 xml:space="preserve">Odpowiadając na zaproszenie do złożenia oferty na najem </w:t>
            </w:r>
            <w:proofErr w:type="spellStart"/>
            <w:r w:rsidRPr="00284C5A">
              <w:rPr>
                <w:rFonts w:ascii="Lato" w:hAnsi="Lato"/>
                <w:sz w:val="22"/>
                <w:szCs w:val="22"/>
              </w:rPr>
              <w:t>sal</w:t>
            </w:r>
            <w:proofErr w:type="spellEnd"/>
            <w:r w:rsidRPr="00284C5A">
              <w:rPr>
                <w:rFonts w:ascii="Lato" w:hAnsi="Lato"/>
                <w:sz w:val="22"/>
                <w:szCs w:val="22"/>
              </w:rPr>
              <w:t xml:space="preserve"> egzaminacyjnych w celu przeprowadzenia egzaminów na doradcę podatkowego Wykonawca oferuje wykonanie przedmiotu zamówienia na następujących warunkach:</w:t>
            </w:r>
          </w:p>
        </w:tc>
      </w:tr>
      <w:tr w:rsidR="002B5CB1" w:rsidRPr="00284C5A" w14:paraId="5AA3DB2E" w14:textId="77777777" w:rsidTr="002B5CB1">
        <w:tc>
          <w:tcPr>
            <w:tcW w:w="583" w:type="dxa"/>
          </w:tcPr>
          <w:p w14:paraId="26C93BEE" w14:textId="1384841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8.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7B97DBDC" w14:textId="7264F99F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Czynsz najmu sali o powierzchni minimum 40 m² za 1 dzień najmu</w:t>
            </w:r>
            <w:r w:rsidRPr="00284C5A">
              <w:rPr>
                <w:rStyle w:val="Odwoanieprzypisudolnego"/>
                <w:rFonts w:ascii="Lato" w:hAnsi="Lato"/>
                <w:sz w:val="22"/>
                <w:szCs w:val="22"/>
              </w:rPr>
              <w:footnoteReference w:id="1"/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BDA8EC5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 brutto</w:t>
            </w:r>
          </w:p>
        </w:tc>
      </w:tr>
      <w:tr w:rsidR="002B5CB1" w:rsidRPr="00284C5A" w14:paraId="557C9FAA" w14:textId="77777777" w:rsidTr="002B5CB1">
        <w:tc>
          <w:tcPr>
            <w:tcW w:w="583" w:type="dxa"/>
          </w:tcPr>
          <w:p w14:paraId="41198709" w14:textId="1679C539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9.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5B1C55B7" w14:textId="342D18B4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Powierzchnia, adres i numer lub nazwa sali, o której mowa w § 3 ust. 1 wzoru umowy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9113DCC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55E3C957" w14:textId="77777777" w:rsidTr="002B5CB1">
        <w:tc>
          <w:tcPr>
            <w:tcW w:w="583" w:type="dxa"/>
          </w:tcPr>
          <w:p w14:paraId="5D628065" w14:textId="231FAC50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10.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29060D75" w14:textId="374B4352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Czynsz najmu sali o powierzchni minimum 150 m² za 1 dzień najmu</w:t>
            </w:r>
            <w:r w:rsidRPr="00284C5A">
              <w:rPr>
                <w:rStyle w:val="Odwoanieprzypisudolnego"/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83F0D08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 brutto</w:t>
            </w:r>
          </w:p>
        </w:tc>
      </w:tr>
      <w:tr w:rsidR="002B5CB1" w:rsidRPr="00284C5A" w14:paraId="04D95A11" w14:textId="77777777" w:rsidTr="002B5CB1">
        <w:tc>
          <w:tcPr>
            <w:tcW w:w="583" w:type="dxa"/>
          </w:tcPr>
          <w:p w14:paraId="358E885C" w14:textId="6A43D713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11.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1EAFFBDA" w14:textId="2AFC8BDE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Powierzchnia, adres i numer lub nazwa sali, o której mowa w § 4 ust. 2 wzoru umowy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05DAD97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23DB8F50" w14:textId="77777777" w:rsidTr="002B5CB1">
        <w:tc>
          <w:tcPr>
            <w:tcW w:w="583" w:type="dxa"/>
          </w:tcPr>
          <w:p w14:paraId="54F69DDC" w14:textId="350AE3E2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12.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2160FA58" w14:textId="24C5D7DA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Czynsz najmu sali o powierzchni minimum 325 m² za 1 dzień najmu</w:t>
            </w:r>
            <w:r w:rsidRPr="00284C5A">
              <w:rPr>
                <w:rStyle w:val="Odwoanieprzypisudolnego"/>
                <w:rFonts w:ascii="Lato" w:hAnsi="Lato"/>
                <w:sz w:val="22"/>
                <w:szCs w:val="22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070D657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 brutto</w:t>
            </w:r>
          </w:p>
        </w:tc>
      </w:tr>
      <w:tr w:rsidR="002B5CB1" w:rsidRPr="00284C5A" w14:paraId="6A6AA1C1" w14:textId="77777777" w:rsidTr="002B5CB1">
        <w:tc>
          <w:tcPr>
            <w:tcW w:w="583" w:type="dxa"/>
          </w:tcPr>
          <w:p w14:paraId="1FCB4DE6" w14:textId="73F2C230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13.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915C362" w14:textId="355BDA1D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Powierzchnia, adres i numer lub nazwa sali, o której mowa w § 4 ust. 1 wzoru umowy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2F55FD8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</w:tc>
      </w:tr>
      <w:tr w:rsidR="002B5CB1" w:rsidRPr="00284C5A" w14:paraId="368DAA95" w14:textId="77777777" w:rsidTr="002B5CB1">
        <w:tc>
          <w:tcPr>
            <w:tcW w:w="583" w:type="dxa"/>
          </w:tcPr>
          <w:p w14:paraId="394334A5" w14:textId="71E600B3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14.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276EFC6E" w14:textId="7EBD250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  <w:vertAlign w:val="superscript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 xml:space="preserve">Cena za 1 dzień egzaminu pisemnego przeprowadzonego w sposób elektroniczny, z tytułu zapewnienia warunków przeprowadzenia </w:t>
            </w:r>
            <w:r w:rsidRPr="00284C5A">
              <w:rPr>
                <w:rFonts w:ascii="Lato" w:hAnsi="Lato"/>
                <w:sz w:val="22"/>
                <w:szCs w:val="22"/>
              </w:rPr>
              <w:lastRenderedPageBreak/>
              <w:t>egzaminu, o których mowa w § 5 ust. 3 pkt 1 i 2 wzoru umowy</w:t>
            </w:r>
            <w:r w:rsidRPr="00284C5A">
              <w:rPr>
                <w:rFonts w:ascii="Lato" w:hAnsi="La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0F853B2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21AF9C46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90ADD47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0D7E14E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BA6E38F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4C74D9B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7D6CD44" w14:textId="52D6A764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 brutto</w:t>
            </w:r>
          </w:p>
        </w:tc>
      </w:tr>
      <w:tr w:rsidR="002B5CB1" w:rsidRPr="00284C5A" w14:paraId="7EDB1D67" w14:textId="77777777" w:rsidTr="002B5CB1">
        <w:trPr>
          <w:trHeight w:val="1971"/>
        </w:trPr>
        <w:tc>
          <w:tcPr>
            <w:tcW w:w="583" w:type="dxa"/>
          </w:tcPr>
          <w:p w14:paraId="71CCA748" w14:textId="796909D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lastRenderedPageBreak/>
              <w:t>15.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76C4F5A4" w14:textId="6BC7F9F2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Cena za 1 dzień egzaminu pisemnego przeprowadzonego w sposób elektroniczny, z tytułu zapewnienia warunków przeprowadzenia egzaminu, o których mowa w § 5 ust. 3 pkt 3 lit. a wzoru umowy</w:t>
            </w:r>
            <w:r w:rsidRPr="00284C5A">
              <w:rPr>
                <w:rFonts w:ascii="Lato" w:hAnsi="Lato"/>
                <w:sz w:val="22"/>
                <w:szCs w:val="22"/>
                <w:vertAlign w:val="superscript"/>
              </w:rPr>
              <w:t>1</w:t>
            </w:r>
            <w:r w:rsidRPr="00284C5A">
              <w:rPr>
                <w:rFonts w:ascii="Lato" w:hAnsi="Lato"/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CBB1D99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16B762F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2A1CFCC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44ADC67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59A27DF1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5EAE1CFC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D108C16" w14:textId="759FF302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 brutto</w:t>
            </w:r>
          </w:p>
        </w:tc>
      </w:tr>
      <w:tr w:rsidR="002B5CB1" w:rsidRPr="00284C5A" w14:paraId="2D04B8AF" w14:textId="77777777" w:rsidTr="002B5CB1">
        <w:tc>
          <w:tcPr>
            <w:tcW w:w="583" w:type="dxa"/>
          </w:tcPr>
          <w:p w14:paraId="58DD02B0" w14:textId="28A8D588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16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601FF063" w14:textId="022B7966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  <w:vertAlign w:val="superscript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Cena za 1 dzień egzaminu pisemnego przeprowadzonego w sposób elektroniczny, z tytułu zapewnienia warunków przeprowadzenia egzaminu, o których mowa w § 5 ust. 3 pkt 3 lit. b wzoru umowy</w:t>
            </w:r>
            <w:r w:rsidRPr="00284C5A">
              <w:rPr>
                <w:rFonts w:ascii="Lato" w:hAnsi="La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7949F0A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0BA604CC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B12C87E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1AA2876E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83251F6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4657007B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4455DCCF" w14:textId="1C1659BA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…………………………………..brutto</w:t>
            </w:r>
          </w:p>
        </w:tc>
      </w:tr>
      <w:tr w:rsidR="002B5CB1" w:rsidRPr="00284C5A" w14:paraId="72B051A7" w14:textId="77777777" w:rsidTr="002B5CB1">
        <w:trPr>
          <w:trHeight w:val="1793"/>
        </w:trPr>
        <w:tc>
          <w:tcPr>
            <w:tcW w:w="583" w:type="dxa"/>
          </w:tcPr>
          <w:p w14:paraId="18FE69FD" w14:textId="5B7DDA85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17.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DB4DBEA" w14:textId="3B14689F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  <w:vertAlign w:val="superscript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Cena za 1 dzień egzaminu pisemnego przeprowadzonego w sposób elektroniczny, z tytułu zapewnienia warunków przeprowadzenia egzaminu, o których mowa w § 5 ust. 3 pkt 3 lit. c wzoru umowy</w:t>
            </w:r>
            <w:r w:rsidRPr="00284C5A">
              <w:rPr>
                <w:rFonts w:ascii="Lato" w:hAnsi="Lato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07CF589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4E44EC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5AE0E9D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31738869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3844E2DC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EF5475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5E6563BE" w14:textId="2CAC42BF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…………………………………... brutto</w:t>
            </w:r>
          </w:p>
        </w:tc>
      </w:tr>
      <w:tr w:rsidR="002B5CB1" w:rsidRPr="00284C5A" w14:paraId="7E0EC6FF" w14:textId="77777777" w:rsidTr="002B5CB1">
        <w:tc>
          <w:tcPr>
            <w:tcW w:w="583" w:type="dxa"/>
          </w:tcPr>
          <w:p w14:paraId="45BF4854" w14:textId="1656329E" w:rsidR="002B5CB1" w:rsidRPr="002B5CB1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bCs/>
                <w:sz w:val="22"/>
                <w:szCs w:val="22"/>
              </w:rPr>
            </w:pPr>
            <w:r w:rsidRPr="002B5CB1">
              <w:rPr>
                <w:rFonts w:ascii="Lato" w:hAnsi="Lato"/>
                <w:bCs/>
                <w:sz w:val="22"/>
                <w:szCs w:val="22"/>
              </w:rPr>
              <w:t>18.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01B6B2BB" w14:textId="4DB577BC" w:rsidR="002B5CB1" w:rsidRPr="00284C5A" w:rsidRDefault="002B5CB1" w:rsidP="00284C5A">
            <w:pPr>
              <w:pStyle w:val="Akapitzlist"/>
              <w:spacing w:before="60" w:after="60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bookmarkStart w:id="0" w:name="_Hlk172277535"/>
            <w:r w:rsidRPr="00284C5A">
              <w:rPr>
                <w:rFonts w:ascii="Lato" w:hAnsi="Lato"/>
                <w:b/>
                <w:sz w:val="22"/>
                <w:szCs w:val="22"/>
              </w:rPr>
              <w:t>Cena oferty</w:t>
            </w:r>
            <w:r w:rsidRPr="00284C5A">
              <w:rPr>
                <w:rStyle w:val="Odwoanieprzypisudolnego"/>
                <w:rFonts w:ascii="Lato" w:hAnsi="Lato"/>
                <w:sz w:val="22"/>
                <w:szCs w:val="22"/>
              </w:rPr>
              <w:footnoteReference w:id="2"/>
            </w:r>
            <w:r w:rsidRPr="00284C5A">
              <w:rPr>
                <w:rFonts w:ascii="Lato" w:hAnsi="Lato"/>
                <w:sz w:val="22"/>
                <w:szCs w:val="22"/>
              </w:rPr>
              <w:t xml:space="preserve">, tj. łączną wartość: </w:t>
            </w:r>
          </w:p>
          <w:p w14:paraId="61A873E8" w14:textId="34425837" w:rsidR="002B5CB1" w:rsidRPr="00284C5A" w:rsidRDefault="002B5CB1" w:rsidP="00B26EC9">
            <w:pPr>
              <w:pStyle w:val="Akapitzlist"/>
              <w:numPr>
                <w:ilvl w:val="0"/>
                <w:numId w:val="3"/>
              </w:numPr>
              <w:spacing w:before="60" w:after="60"/>
              <w:ind w:left="33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 xml:space="preserve">czynszu najmu trzech </w:t>
            </w:r>
            <w:proofErr w:type="spellStart"/>
            <w:r w:rsidRPr="00284C5A">
              <w:rPr>
                <w:rFonts w:ascii="Lato" w:hAnsi="Lato"/>
                <w:sz w:val="22"/>
                <w:szCs w:val="22"/>
              </w:rPr>
              <w:t>sal</w:t>
            </w:r>
            <w:proofErr w:type="spellEnd"/>
            <w:r w:rsidRPr="00284C5A">
              <w:rPr>
                <w:rFonts w:ascii="Lato" w:hAnsi="Lato"/>
                <w:sz w:val="22"/>
                <w:szCs w:val="22"/>
              </w:rPr>
              <w:t xml:space="preserve"> (łącznie) proponowanych do najmu za 1 dzień ich najmu,</w:t>
            </w:r>
          </w:p>
          <w:p w14:paraId="17CC6379" w14:textId="33097890" w:rsidR="002B5CB1" w:rsidRPr="00284C5A" w:rsidRDefault="002B5CB1" w:rsidP="00B26EC9">
            <w:pPr>
              <w:pStyle w:val="Akapitzlist"/>
              <w:numPr>
                <w:ilvl w:val="0"/>
                <w:numId w:val="3"/>
              </w:numPr>
              <w:spacing w:before="60" w:after="60"/>
              <w:ind w:left="330"/>
              <w:contextualSpacing w:val="0"/>
              <w:rPr>
                <w:rFonts w:ascii="Lato" w:hAnsi="Lato"/>
                <w:sz w:val="22"/>
                <w:szCs w:val="22"/>
              </w:rPr>
            </w:pPr>
            <w:bookmarkStart w:id="1" w:name="_Hlk172276999"/>
            <w:r w:rsidRPr="00284C5A">
              <w:rPr>
                <w:rFonts w:ascii="Lato" w:hAnsi="Lato"/>
                <w:sz w:val="22"/>
                <w:szCs w:val="22"/>
              </w:rPr>
              <w:t>ceny za 1 dzień egzaminu pisemnego przeprowadzonego w sposób elektroniczny, z tytułu zapewnienia warunków przeprowadzenia egzaminu, o których mowa w § 5 ust. 3 pkt 1-3 (łącznie) wzoru umowy</w:t>
            </w:r>
            <w:bookmarkEnd w:id="0"/>
            <w:bookmarkEnd w:id="1"/>
          </w:p>
        </w:tc>
        <w:tc>
          <w:tcPr>
            <w:tcW w:w="5528" w:type="dxa"/>
            <w:shd w:val="clear" w:color="auto" w:fill="auto"/>
            <w:vAlign w:val="center"/>
          </w:tcPr>
          <w:p w14:paraId="1E70B479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4C83EC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711C3FD0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63C8F643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2F9C512A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1AE29685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01B53321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1F771F0E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37EF1A0E" w14:textId="77777777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</w:p>
          <w:p w14:paraId="57C3CA7A" w14:textId="77777777" w:rsidR="002B5CB1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 w:rsidRPr="00284C5A">
              <w:rPr>
                <w:rFonts w:ascii="Lato" w:hAnsi="Lato"/>
                <w:sz w:val="22"/>
                <w:szCs w:val="22"/>
              </w:rPr>
              <w:t>…………………………………. brutto</w:t>
            </w:r>
          </w:p>
          <w:p w14:paraId="1710E430" w14:textId="3E3540C3" w:rsidR="002B5CB1" w:rsidRPr="00284C5A" w:rsidRDefault="002B5CB1" w:rsidP="00284C5A">
            <w:pPr>
              <w:pStyle w:val="Akapitzlist"/>
              <w:ind w:left="0"/>
              <w:contextualSpacing w:val="0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(suma kwot z kolumn 8-1</w:t>
            </w:r>
            <w:r w:rsidR="00B26EC9">
              <w:rPr>
                <w:rFonts w:ascii="Lato" w:hAnsi="Lato"/>
                <w:sz w:val="22"/>
                <w:szCs w:val="22"/>
              </w:rPr>
              <w:t>7</w:t>
            </w:r>
            <w:r>
              <w:rPr>
                <w:rFonts w:ascii="Lato" w:hAnsi="Lato"/>
                <w:sz w:val="22"/>
                <w:szCs w:val="22"/>
              </w:rPr>
              <w:t>)</w:t>
            </w:r>
          </w:p>
        </w:tc>
      </w:tr>
    </w:tbl>
    <w:p w14:paraId="18D446F2" w14:textId="77777777" w:rsidR="000D5101" w:rsidRPr="00284C5A" w:rsidRDefault="000D5101" w:rsidP="00284C5A">
      <w:pPr>
        <w:pStyle w:val="Akapitzlist"/>
        <w:ind w:left="426"/>
        <w:rPr>
          <w:rFonts w:ascii="Lato" w:hAnsi="Lato"/>
          <w:sz w:val="22"/>
          <w:szCs w:val="22"/>
        </w:rPr>
      </w:pPr>
    </w:p>
    <w:p w14:paraId="01666B7B" w14:textId="77777777" w:rsidR="000D5101" w:rsidRPr="00284C5A" w:rsidRDefault="000D5101" w:rsidP="00E679B0">
      <w:pPr>
        <w:pStyle w:val="Akapitzlist"/>
        <w:ind w:left="426"/>
        <w:jc w:val="center"/>
        <w:rPr>
          <w:rFonts w:ascii="Lato" w:hAnsi="Lato"/>
          <w:b/>
          <w:sz w:val="22"/>
          <w:szCs w:val="22"/>
        </w:rPr>
      </w:pPr>
      <w:r w:rsidRPr="00284C5A">
        <w:rPr>
          <w:rFonts w:ascii="Lato" w:hAnsi="Lato"/>
          <w:b/>
          <w:sz w:val="22"/>
          <w:szCs w:val="22"/>
        </w:rPr>
        <w:t>OŚWIADCZENIA</w:t>
      </w:r>
    </w:p>
    <w:p w14:paraId="5135EBBB" w14:textId="77777777" w:rsidR="000D5101" w:rsidRPr="00284C5A" w:rsidRDefault="000D5101" w:rsidP="00284C5A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 xml:space="preserve">Źródło, z którego Zamawiający może pobrać dokumenty rejestrowe takie jak KRS, CEIDG lub inne w przypadku ich nie dołączenia do oferty </w:t>
      </w:r>
      <w:r w:rsidRPr="00284C5A">
        <w:rPr>
          <w:rFonts w:ascii="Lato" w:hAnsi="Lato"/>
          <w:b/>
          <w:sz w:val="22"/>
          <w:szCs w:val="22"/>
        </w:rPr>
        <w:t>/uzupełnić/.</w:t>
      </w:r>
    </w:p>
    <w:p w14:paraId="1CA1388F" w14:textId="75FCCB22" w:rsidR="000D5101" w:rsidRPr="00284C5A" w:rsidRDefault="000D5101" w:rsidP="00284C5A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>Oświadczam, że zapoznałem się z opisem przedmiotu zamówienia i nie wnoszę do niego zastrzeżeń.</w:t>
      </w:r>
    </w:p>
    <w:p w14:paraId="700379CC" w14:textId="40B5459E" w:rsidR="000D5101" w:rsidRPr="00284C5A" w:rsidRDefault="000D5101" w:rsidP="00284C5A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 xml:space="preserve">Uważam się </w:t>
      </w:r>
      <w:r w:rsidR="008846DB">
        <w:rPr>
          <w:rFonts w:ascii="Lato" w:hAnsi="Lato"/>
          <w:sz w:val="22"/>
          <w:szCs w:val="22"/>
        </w:rPr>
        <w:t xml:space="preserve">za </w:t>
      </w:r>
      <w:r w:rsidRPr="00284C5A">
        <w:rPr>
          <w:rFonts w:ascii="Lato" w:hAnsi="Lato"/>
          <w:sz w:val="22"/>
          <w:szCs w:val="22"/>
        </w:rPr>
        <w:t>związan</w:t>
      </w:r>
      <w:r w:rsidR="001F1603">
        <w:rPr>
          <w:rFonts w:ascii="Lato" w:hAnsi="Lato"/>
          <w:sz w:val="22"/>
          <w:szCs w:val="22"/>
        </w:rPr>
        <w:t>ego</w:t>
      </w:r>
      <w:r w:rsidRPr="00284C5A">
        <w:rPr>
          <w:rFonts w:ascii="Lato" w:hAnsi="Lato"/>
          <w:sz w:val="22"/>
          <w:szCs w:val="22"/>
        </w:rPr>
        <w:t xml:space="preserve"> niniejszą ofertą na czas 30 dni od terminu składania określonego </w:t>
      </w:r>
      <w:r w:rsidR="001F1BE2" w:rsidRPr="00284C5A">
        <w:rPr>
          <w:rFonts w:ascii="Lato" w:hAnsi="Lato"/>
          <w:sz w:val="22"/>
          <w:szCs w:val="22"/>
        </w:rPr>
        <w:br/>
      </w:r>
      <w:r w:rsidRPr="00284C5A">
        <w:rPr>
          <w:rFonts w:ascii="Lato" w:hAnsi="Lato"/>
          <w:sz w:val="22"/>
          <w:szCs w:val="22"/>
        </w:rPr>
        <w:t>w zaproszeniu.</w:t>
      </w:r>
    </w:p>
    <w:p w14:paraId="7E73339C" w14:textId="6C3C860C" w:rsidR="000D5101" w:rsidRPr="00284C5A" w:rsidRDefault="000D5101" w:rsidP="00284C5A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>Oświadczam, że znajduje się w sytuacji ekonomicznej i finansowej zapewniającej wykonanie zamówienia.</w:t>
      </w:r>
    </w:p>
    <w:p w14:paraId="6C50FADC" w14:textId="5B03E237" w:rsidR="001F1603" w:rsidRDefault="000D5101" w:rsidP="00284C5A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>Oświadczam, że nie podlegam wykluczeniu z postępowania na podstawie art. 7 ust. 1 ustawy dnia 13 kwietnia 2022 r. o szczególnych rozwiązaniach w zakresie przeciwdziałania wspieraniu agresji na Ukrainę oraz służących ochronie bezpieczeństwa narodowego</w:t>
      </w:r>
      <w:r w:rsidR="001F1603">
        <w:rPr>
          <w:rFonts w:ascii="Lato" w:hAnsi="Lato"/>
          <w:sz w:val="22"/>
          <w:szCs w:val="22"/>
        </w:rPr>
        <w:t>.</w:t>
      </w:r>
    </w:p>
    <w:p w14:paraId="21266590" w14:textId="3B3A23C5" w:rsidR="001F1603" w:rsidRPr="001F1603" w:rsidRDefault="001F1603" w:rsidP="001F1603">
      <w:pPr>
        <w:pStyle w:val="Akapitzlist"/>
        <w:numPr>
          <w:ilvl w:val="0"/>
          <w:numId w:val="4"/>
        </w:numPr>
        <w:rPr>
          <w:rFonts w:ascii="Lato" w:hAnsi="Lato"/>
          <w:sz w:val="22"/>
          <w:szCs w:val="22"/>
        </w:rPr>
      </w:pPr>
      <w:r w:rsidRPr="001F1603">
        <w:rPr>
          <w:rFonts w:ascii="Lato" w:hAnsi="Lato"/>
          <w:sz w:val="22"/>
          <w:szCs w:val="22"/>
        </w:rPr>
        <w:t>Oświadczam, że</w:t>
      </w:r>
      <w:r w:rsidRPr="001F1603">
        <w:t xml:space="preserve"> </w:t>
      </w:r>
      <w:r>
        <w:rPr>
          <w:rFonts w:ascii="Lato" w:hAnsi="Lato"/>
          <w:sz w:val="22"/>
          <w:szCs w:val="22"/>
        </w:rPr>
        <w:t>s</w:t>
      </w:r>
      <w:r w:rsidRPr="001F1603">
        <w:rPr>
          <w:rFonts w:ascii="Lato" w:hAnsi="Lato"/>
          <w:sz w:val="22"/>
          <w:szCs w:val="22"/>
        </w:rPr>
        <w:t xml:space="preserve">ale egzaminacyjne </w:t>
      </w:r>
      <w:r>
        <w:rPr>
          <w:rFonts w:ascii="Lato" w:hAnsi="Lato"/>
          <w:sz w:val="22"/>
          <w:szCs w:val="22"/>
        </w:rPr>
        <w:t xml:space="preserve">są </w:t>
      </w:r>
      <w:r w:rsidRPr="001F1603">
        <w:rPr>
          <w:rFonts w:ascii="Lato" w:hAnsi="Lato"/>
          <w:sz w:val="22"/>
          <w:szCs w:val="22"/>
        </w:rPr>
        <w:t xml:space="preserve">usytuowane w tym samym obiekcie, </w:t>
      </w:r>
      <w:r>
        <w:rPr>
          <w:rFonts w:ascii="Lato" w:hAnsi="Lato"/>
          <w:sz w:val="22"/>
          <w:szCs w:val="22"/>
        </w:rPr>
        <w:t xml:space="preserve">tj. ………………….. (nazwa i adres obiektu) </w:t>
      </w:r>
      <w:r w:rsidRPr="001F1603">
        <w:rPr>
          <w:rFonts w:ascii="Lato" w:hAnsi="Lato"/>
          <w:sz w:val="22"/>
          <w:szCs w:val="22"/>
        </w:rPr>
        <w:t>w odległości</w:t>
      </w:r>
      <w:r>
        <w:rPr>
          <w:rFonts w:ascii="Lato" w:hAnsi="Lato"/>
          <w:sz w:val="22"/>
          <w:szCs w:val="22"/>
        </w:rPr>
        <w:t xml:space="preserve"> …….</w:t>
      </w:r>
      <w:r w:rsidRPr="001F1603">
        <w:rPr>
          <w:rFonts w:ascii="Lato" w:hAnsi="Lato"/>
          <w:sz w:val="22"/>
          <w:szCs w:val="22"/>
        </w:rPr>
        <w:t xml:space="preserve"> km od siedziby Ministerstwa Finansów </w:t>
      </w:r>
      <w:r w:rsidR="00274303">
        <w:rPr>
          <w:rFonts w:ascii="Lato" w:hAnsi="Lato"/>
          <w:sz w:val="22"/>
          <w:szCs w:val="22"/>
        </w:rPr>
        <w:br/>
      </w:r>
      <w:r w:rsidRPr="001F1603">
        <w:rPr>
          <w:rFonts w:ascii="Lato" w:hAnsi="Lato"/>
          <w:sz w:val="22"/>
          <w:szCs w:val="22"/>
        </w:rPr>
        <w:lastRenderedPageBreak/>
        <w:t>(ul. Świętokrzyska 12, 00-916 Warszawa)</w:t>
      </w:r>
      <w:r>
        <w:rPr>
          <w:rFonts w:ascii="Lato" w:hAnsi="Lato"/>
          <w:sz w:val="22"/>
          <w:szCs w:val="22"/>
        </w:rPr>
        <w:t xml:space="preserve">, </w:t>
      </w:r>
      <w:r w:rsidRPr="001F1603">
        <w:rPr>
          <w:rFonts w:ascii="Lato" w:hAnsi="Lato"/>
          <w:sz w:val="22"/>
          <w:szCs w:val="22"/>
        </w:rPr>
        <w:t>mierzon</w:t>
      </w:r>
      <w:r>
        <w:rPr>
          <w:rFonts w:ascii="Lato" w:hAnsi="Lato"/>
          <w:sz w:val="22"/>
          <w:szCs w:val="22"/>
        </w:rPr>
        <w:t>ej</w:t>
      </w:r>
      <w:r w:rsidRPr="001F1603">
        <w:rPr>
          <w:rFonts w:ascii="Lato" w:hAnsi="Lato"/>
          <w:sz w:val="22"/>
          <w:szCs w:val="22"/>
        </w:rPr>
        <w:t xml:space="preserve"> w linii prostej przy pomocy aplikacji Mapy Google.</w:t>
      </w:r>
    </w:p>
    <w:p w14:paraId="23B9578D" w14:textId="04FAA5D2" w:rsidR="006965FC" w:rsidRDefault="006965FC" w:rsidP="00284C5A">
      <w:pPr>
        <w:rPr>
          <w:rFonts w:ascii="Lato" w:hAnsi="Lato"/>
          <w:sz w:val="22"/>
          <w:szCs w:val="22"/>
        </w:rPr>
      </w:pPr>
    </w:p>
    <w:p w14:paraId="1EB809BC" w14:textId="77777777" w:rsidR="001F1603" w:rsidRPr="00284C5A" w:rsidRDefault="001F1603" w:rsidP="00284C5A">
      <w:pPr>
        <w:rPr>
          <w:rFonts w:ascii="Lato" w:hAnsi="Lato"/>
          <w:sz w:val="22"/>
          <w:szCs w:val="22"/>
        </w:rPr>
      </w:pPr>
    </w:p>
    <w:p w14:paraId="2B86C075" w14:textId="4CE27D2B" w:rsidR="00817488" w:rsidRPr="00284C5A" w:rsidRDefault="006965FC" w:rsidP="000C5938">
      <w:pPr>
        <w:rPr>
          <w:rFonts w:ascii="Lato" w:hAnsi="Lato"/>
          <w:sz w:val="22"/>
          <w:szCs w:val="22"/>
        </w:rPr>
      </w:pPr>
      <w:r w:rsidRPr="00284C5A">
        <w:rPr>
          <w:rFonts w:ascii="Lato" w:hAnsi="Lato"/>
          <w:sz w:val="22"/>
          <w:szCs w:val="22"/>
        </w:rPr>
        <w:t>…………………………….</w:t>
      </w:r>
    </w:p>
    <w:p w14:paraId="58A3FF93" w14:textId="155A3DBA" w:rsidR="000D5101" w:rsidRPr="00284C5A" w:rsidRDefault="000D5101" w:rsidP="00284C5A">
      <w:pPr>
        <w:spacing w:after="120"/>
        <w:rPr>
          <w:rFonts w:ascii="Lato" w:hAnsi="Lato" w:cstheme="minorHAnsi"/>
          <w:sz w:val="22"/>
          <w:szCs w:val="22"/>
        </w:rPr>
      </w:pPr>
      <w:r w:rsidRPr="00284C5A">
        <w:rPr>
          <w:rFonts w:ascii="Lato" w:hAnsi="Lato" w:cstheme="minorHAnsi"/>
          <w:sz w:val="22"/>
          <w:szCs w:val="22"/>
        </w:rPr>
        <w:t>podpis odręczny Wykonawcy lub podpis odręczny osoby/osób upoważnionej/</w:t>
      </w:r>
      <w:proofErr w:type="spellStart"/>
      <w:r w:rsidRPr="00284C5A">
        <w:rPr>
          <w:rFonts w:ascii="Lato" w:hAnsi="Lato" w:cstheme="minorHAnsi"/>
          <w:sz w:val="22"/>
          <w:szCs w:val="22"/>
        </w:rPr>
        <w:t>ych</w:t>
      </w:r>
      <w:proofErr w:type="spellEnd"/>
      <w:r w:rsidRPr="00284C5A">
        <w:rPr>
          <w:rFonts w:ascii="Lato" w:hAnsi="Lato" w:cstheme="minorHAnsi"/>
          <w:sz w:val="22"/>
          <w:szCs w:val="22"/>
        </w:rPr>
        <w:t xml:space="preserve"> </w:t>
      </w:r>
      <w:r w:rsidR="0094321D" w:rsidRPr="00284C5A">
        <w:rPr>
          <w:rFonts w:ascii="Lato" w:hAnsi="Lato" w:cstheme="minorHAnsi"/>
          <w:sz w:val="22"/>
          <w:szCs w:val="22"/>
        </w:rPr>
        <w:br/>
      </w:r>
      <w:r w:rsidRPr="00284C5A">
        <w:rPr>
          <w:rFonts w:ascii="Lato" w:hAnsi="Lato" w:cstheme="minorHAnsi"/>
          <w:sz w:val="22"/>
          <w:szCs w:val="22"/>
        </w:rPr>
        <w:t>do</w:t>
      </w:r>
      <w:r w:rsidR="0094321D" w:rsidRPr="00284C5A">
        <w:rPr>
          <w:rFonts w:ascii="Lato" w:hAnsi="Lato" w:cstheme="minorHAnsi"/>
          <w:sz w:val="22"/>
          <w:szCs w:val="22"/>
        </w:rPr>
        <w:t xml:space="preserve"> </w:t>
      </w:r>
      <w:r w:rsidRPr="00284C5A">
        <w:rPr>
          <w:rFonts w:ascii="Lato" w:hAnsi="Lato" w:cstheme="minorHAnsi"/>
          <w:sz w:val="22"/>
          <w:szCs w:val="22"/>
        </w:rPr>
        <w:t>reprezentowania Wykonawcy</w:t>
      </w:r>
    </w:p>
    <w:p w14:paraId="269084D8" w14:textId="003F9DD0" w:rsidR="000D5101" w:rsidRPr="00284C5A" w:rsidRDefault="001F1603" w:rsidP="00284C5A">
      <w:pPr>
        <w:spacing w:after="120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albo</w:t>
      </w:r>
    </w:p>
    <w:p w14:paraId="11450F2A" w14:textId="77777777" w:rsidR="000D5101" w:rsidRPr="00284C5A" w:rsidRDefault="000D5101" w:rsidP="00284C5A">
      <w:pPr>
        <w:spacing w:before="120" w:after="60"/>
        <w:rPr>
          <w:rFonts w:ascii="Lato" w:hAnsi="Lato" w:cstheme="minorHAnsi"/>
          <w:b/>
          <w:sz w:val="22"/>
          <w:szCs w:val="22"/>
        </w:rPr>
      </w:pPr>
      <w:r w:rsidRPr="00284C5A">
        <w:rPr>
          <w:rFonts w:ascii="Lato" w:hAnsi="Lato" w:cstheme="minorHAnsi"/>
          <w:sz w:val="22"/>
          <w:szCs w:val="22"/>
        </w:rPr>
        <w:t>w przypadku składania oferty elektronicznie: do przygotowania oferty konieczne jest posiadanie przez osobę upoważnioną do reprezentowania Wykonawcy podpisu elektronicznego lub zaawansowanego podpisu elektronicznego lub kwalifikowanego podpisu elektronicznego. Ofertę</w:t>
      </w:r>
      <w:r w:rsidRPr="00284C5A">
        <w:rPr>
          <w:rFonts w:ascii="Lato" w:hAnsi="Lato" w:cstheme="minorHAnsi"/>
          <w:b/>
          <w:sz w:val="22"/>
          <w:szCs w:val="22"/>
        </w:rPr>
        <w:t xml:space="preserve"> </w:t>
      </w:r>
      <w:r w:rsidRPr="00284C5A">
        <w:rPr>
          <w:rFonts w:ascii="Lato" w:hAnsi="Lato" w:cstheme="minorHAnsi"/>
          <w:sz w:val="22"/>
          <w:szCs w:val="22"/>
        </w:rPr>
        <w:t>należy opatrzyć ww. podpisem.</w:t>
      </w:r>
    </w:p>
    <w:p w14:paraId="3B7861AD" w14:textId="0C647F20" w:rsidR="0058737C" w:rsidRPr="00284C5A" w:rsidRDefault="0058737C" w:rsidP="00284C5A">
      <w:pPr>
        <w:ind w:left="720"/>
        <w:rPr>
          <w:rFonts w:ascii="Lato" w:hAnsi="Lato"/>
          <w:sz w:val="22"/>
          <w:szCs w:val="22"/>
        </w:rPr>
      </w:pPr>
    </w:p>
    <w:sectPr w:rsidR="0058737C" w:rsidRPr="00284C5A" w:rsidSect="004A3D06">
      <w:pgSz w:w="11906" w:h="16838"/>
      <w:pgMar w:top="1276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FD28D" w14:textId="77777777" w:rsidR="0025180D" w:rsidRDefault="0025180D" w:rsidP="006E3E04">
      <w:r>
        <w:separator/>
      </w:r>
    </w:p>
  </w:endnote>
  <w:endnote w:type="continuationSeparator" w:id="0">
    <w:p w14:paraId="57B9A3B3" w14:textId="77777777" w:rsidR="0025180D" w:rsidRDefault="0025180D" w:rsidP="006E3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altName w:val="Segoe UI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AA6EE" w14:textId="77777777" w:rsidR="0025180D" w:rsidRDefault="0025180D" w:rsidP="006E3E04">
      <w:r>
        <w:separator/>
      </w:r>
    </w:p>
  </w:footnote>
  <w:footnote w:type="continuationSeparator" w:id="0">
    <w:p w14:paraId="09AB8373" w14:textId="77777777" w:rsidR="0025180D" w:rsidRDefault="0025180D" w:rsidP="006E3E04">
      <w:r>
        <w:continuationSeparator/>
      </w:r>
    </w:p>
  </w:footnote>
  <w:footnote w:id="1">
    <w:p w14:paraId="3C9D74A7" w14:textId="77777777" w:rsidR="002B5CB1" w:rsidRDefault="002B5CB1" w:rsidP="001F1603">
      <w:pPr>
        <w:pStyle w:val="Tekstprzypisudolnego"/>
        <w:ind w:left="142" w:hanging="142"/>
        <w:rPr>
          <w:rFonts w:ascii="Lato" w:hAnsi="Lato"/>
        </w:rPr>
      </w:pPr>
      <w:r w:rsidRPr="00E679B0">
        <w:rPr>
          <w:rStyle w:val="Odwoanieprzypisudolnego"/>
          <w:rFonts w:ascii="Lato" w:hAnsi="Lato"/>
        </w:rPr>
        <w:footnoteRef/>
      </w:r>
      <w:r w:rsidRPr="00E679B0">
        <w:rPr>
          <w:rFonts w:ascii="Lato" w:hAnsi="Lato"/>
        </w:rPr>
        <w:t xml:space="preserve"> Czynsz najmu sali za jeden dzień musi obejmować wszelkie koszty związane z realizacją Przedmiotu zakupu, w </w:t>
      </w:r>
    </w:p>
    <w:p w14:paraId="43D8BAF1" w14:textId="5A31E2AB" w:rsidR="002B5CB1" w:rsidRPr="00E679B0" w:rsidRDefault="002B5CB1" w:rsidP="00E679B0">
      <w:pPr>
        <w:pStyle w:val="Tekstprzypisudolnego"/>
        <w:rPr>
          <w:rFonts w:ascii="Lato" w:hAnsi="Lato"/>
        </w:rPr>
      </w:pPr>
      <w:r w:rsidRPr="00E679B0">
        <w:rPr>
          <w:rFonts w:ascii="Lato" w:hAnsi="Lato"/>
        </w:rPr>
        <w:t>tym w szczególności związane ze sprzątaniem sali, wyposażeniem, korzystaniem z energii elektrycznej, zużyciem</w:t>
      </w:r>
      <w:r>
        <w:rPr>
          <w:rFonts w:ascii="Lato" w:hAnsi="Lato"/>
        </w:rPr>
        <w:t xml:space="preserve"> </w:t>
      </w:r>
      <w:r w:rsidRPr="00E679B0">
        <w:rPr>
          <w:rFonts w:ascii="Lato" w:hAnsi="Lato"/>
        </w:rPr>
        <w:t xml:space="preserve">wody, a także opłaty i podatki, w tym podatek od towarów i usług (VAT). </w:t>
      </w:r>
    </w:p>
    <w:p w14:paraId="6C888843" w14:textId="77777777" w:rsidR="002B5CB1" w:rsidRDefault="002B5CB1" w:rsidP="009706D9">
      <w:pPr>
        <w:pStyle w:val="Tekstprzypisudolnego"/>
        <w:ind w:left="426" w:hanging="284"/>
        <w:jc w:val="both"/>
      </w:pPr>
    </w:p>
  </w:footnote>
  <w:footnote w:id="2">
    <w:p w14:paraId="4CE074F0" w14:textId="77777777" w:rsidR="002B5CB1" w:rsidRPr="00284C5A" w:rsidRDefault="002B5CB1">
      <w:pPr>
        <w:pStyle w:val="Tekstprzypisudolnego"/>
        <w:rPr>
          <w:rFonts w:ascii="Lato" w:hAnsi="Lato"/>
        </w:rPr>
      </w:pPr>
      <w:r w:rsidRPr="00284C5A">
        <w:rPr>
          <w:rStyle w:val="Odwoanieprzypisudolnego"/>
          <w:rFonts w:ascii="Lato" w:hAnsi="Lato"/>
        </w:rPr>
        <w:footnoteRef/>
      </w:r>
      <w:r w:rsidRPr="00284C5A">
        <w:rPr>
          <w:rFonts w:ascii="Lato" w:hAnsi="Lato"/>
        </w:rPr>
        <w:t xml:space="preserve"> Cena oferty musi obejmować wszelkie koszty związane z realizacją Przedmiotu zakupu, w tym w szczególności związane ze sprzątaniem sali, wyposażeniem,  korzystaniem z energii elektrycznej, zużyciem wody, a także opłaty i podatki, w tym podatek od towarów i usług (VAT).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F2EDE"/>
    <w:multiLevelType w:val="hybridMultilevel"/>
    <w:tmpl w:val="112AFB5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17874"/>
    <w:multiLevelType w:val="hybridMultilevel"/>
    <w:tmpl w:val="7DC2E37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B8502E2"/>
    <w:multiLevelType w:val="hybridMultilevel"/>
    <w:tmpl w:val="30B86D82"/>
    <w:lvl w:ilvl="0" w:tplc="9356F16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37C"/>
    <w:rsid w:val="00010E58"/>
    <w:rsid w:val="00092711"/>
    <w:rsid w:val="000C5938"/>
    <w:rsid w:val="000D5101"/>
    <w:rsid w:val="000D5A19"/>
    <w:rsid w:val="00126431"/>
    <w:rsid w:val="0013622F"/>
    <w:rsid w:val="001B597D"/>
    <w:rsid w:val="001F1603"/>
    <w:rsid w:val="001F1BE2"/>
    <w:rsid w:val="002159B2"/>
    <w:rsid w:val="00234239"/>
    <w:rsid w:val="0024296C"/>
    <w:rsid w:val="0025180D"/>
    <w:rsid w:val="00274303"/>
    <w:rsid w:val="00281E68"/>
    <w:rsid w:val="00282056"/>
    <w:rsid w:val="00284C5A"/>
    <w:rsid w:val="00287B18"/>
    <w:rsid w:val="002B5CB1"/>
    <w:rsid w:val="002D74F0"/>
    <w:rsid w:val="002F6B01"/>
    <w:rsid w:val="00362515"/>
    <w:rsid w:val="00382224"/>
    <w:rsid w:val="003C58E8"/>
    <w:rsid w:val="003D2E43"/>
    <w:rsid w:val="003D7822"/>
    <w:rsid w:val="003E28E3"/>
    <w:rsid w:val="00412D71"/>
    <w:rsid w:val="00466FB3"/>
    <w:rsid w:val="004A3D06"/>
    <w:rsid w:val="005425B7"/>
    <w:rsid w:val="005440A0"/>
    <w:rsid w:val="00545CED"/>
    <w:rsid w:val="00582557"/>
    <w:rsid w:val="0058737C"/>
    <w:rsid w:val="00591540"/>
    <w:rsid w:val="005A651F"/>
    <w:rsid w:val="005E1921"/>
    <w:rsid w:val="00613F8D"/>
    <w:rsid w:val="00655F06"/>
    <w:rsid w:val="00674450"/>
    <w:rsid w:val="006965FC"/>
    <w:rsid w:val="006A1590"/>
    <w:rsid w:val="006B5194"/>
    <w:rsid w:val="006E3E04"/>
    <w:rsid w:val="006F3814"/>
    <w:rsid w:val="006F79F0"/>
    <w:rsid w:val="007139F7"/>
    <w:rsid w:val="007162AA"/>
    <w:rsid w:val="007534AD"/>
    <w:rsid w:val="0077297C"/>
    <w:rsid w:val="00783917"/>
    <w:rsid w:val="0078488A"/>
    <w:rsid w:val="00817488"/>
    <w:rsid w:val="00830FEA"/>
    <w:rsid w:val="008846DB"/>
    <w:rsid w:val="00892799"/>
    <w:rsid w:val="008F76B6"/>
    <w:rsid w:val="009169EE"/>
    <w:rsid w:val="009233A2"/>
    <w:rsid w:val="0094321D"/>
    <w:rsid w:val="009706D9"/>
    <w:rsid w:val="00980DDD"/>
    <w:rsid w:val="009A69C7"/>
    <w:rsid w:val="00A0342A"/>
    <w:rsid w:val="00A613E7"/>
    <w:rsid w:val="00A827AA"/>
    <w:rsid w:val="00AB7FAC"/>
    <w:rsid w:val="00B00291"/>
    <w:rsid w:val="00B15B70"/>
    <w:rsid w:val="00B17BC8"/>
    <w:rsid w:val="00B21E2E"/>
    <w:rsid w:val="00B26EC9"/>
    <w:rsid w:val="00B771AC"/>
    <w:rsid w:val="00BC7CF0"/>
    <w:rsid w:val="00C772F0"/>
    <w:rsid w:val="00C9161F"/>
    <w:rsid w:val="00CB1CBC"/>
    <w:rsid w:val="00CD5841"/>
    <w:rsid w:val="00D2281E"/>
    <w:rsid w:val="00D3381E"/>
    <w:rsid w:val="00D40A22"/>
    <w:rsid w:val="00D46DC6"/>
    <w:rsid w:val="00D62402"/>
    <w:rsid w:val="00D97E00"/>
    <w:rsid w:val="00DB4B0E"/>
    <w:rsid w:val="00E03C4F"/>
    <w:rsid w:val="00E337A5"/>
    <w:rsid w:val="00E679B0"/>
    <w:rsid w:val="00E759E2"/>
    <w:rsid w:val="00E80A67"/>
    <w:rsid w:val="00E83C7C"/>
    <w:rsid w:val="00EA7B88"/>
    <w:rsid w:val="00EB0938"/>
    <w:rsid w:val="00EC4023"/>
    <w:rsid w:val="00ED30E8"/>
    <w:rsid w:val="00EE5802"/>
    <w:rsid w:val="00F23F40"/>
    <w:rsid w:val="00F70BB1"/>
    <w:rsid w:val="00FB1452"/>
    <w:rsid w:val="00FD4B4A"/>
    <w:rsid w:val="00FD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61CD2"/>
  <w15:chartTrackingRefBased/>
  <w15:docId w15:val="{5EF76DDE-B600-4FFC-8FBB-D9F14E12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7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873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1,Numerowanie,List Paragraph,BulletC,Wyliczanie,Obiekt,normalny tekst,Akapit z listą31,Bullets,List Paragraph1,Odstavec"/>
    <w:basedOn w:val="Normalny"/>
    <w:link w:val="AkapitzlistZnak"/>
    <w:uiPriority w:val="34"/>
    <w:qFormat/>
    <w:rsid w:val="0058737C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BulletC Znak,Wyliczanie Znak,Obiekt Znak,normalny tekst Znak,Akapit z listą31 Znak,Bullets Znak,List Paragraph1 Znak,Odstavec Znak"/>
    <w:link w:val="Akapitzlist"/>
    <w:uiPriority w:val="34"/>
    <w:locked/>
    <w:rsid w:val="0058737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E3E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3E0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E3E04"/>
    <w:rPr>
      <w:vertAlign w:val="superscript"/>
    </w:rPr>
  </w:style>
  <w:style w:type="paragraph" w:customStyle="1" w:styleId="Default">
    <w:name w:val="Default"/>
    <w:uiPriority w:val="99"/>
    <w:rsid w:val="006A159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A15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15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A15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159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4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748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748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74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748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488"/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488"/>
    <w:rPr>
      <w:rFonts w:ascii="Segoe UI" w:eastAsia="Times New Roman" w:hAnsi="Segoe UI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64F560-2D3D-47A7-B61A-F53A968A6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565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Stoga Marta</dc:creator>
  <cp:keywords/>
  <dc:description/>
  <cp:lastModifiedBy>Ościłowska Joanna</cp:lastModifiedBy>
  <cp:revision>2</cp:revision>
  <dcterms:created xsi:type="dcterms:W3CDTF">2024-09-30T09:36:00Z</dcterms:created>
  <dcterms:modified xsi:type="dcterms:W3CDTF">2024-09-30T09:36:00Z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UxC4dwLulzfINJ8nQH+xvX5LNGipWa4BRSZhPgxsCvmpP57yi/gbrHFNVXViaAYeIT6XpBvb/QsxrblFhgy7OQ==</vt:lpwstr>
  </property>
  <property fmtid="{D5CDD505-2E9C-101B-9397-08002B2CF9AE}" pid="4" name="MFClassificationDate">
    <vt:lpwstr>2022-10-18T08:17:59.6707478+02:00</vt:lpwstr>
  </property>
  <property fmtid="{D5CDD505-2E9C-101B-9397-08002B2CF9AE}" pid="5" name="MFClassifiedBySID">
    <vt:lpwstr>UxC4dwLulzfINJ8nQH+xvX5LNGipWa4BRSZhPgxsCvm42mrIC/DSDv0ggS+FjUN/2v1BBotkLlY5aAiEhoi6uXWPUpWsmbSkKzrvO/SpHHBNJRewARa8v77uCWY9DZuy</vt:lpwstr>
  </property>
  <property fmtid="{D5CDD505-2E9C-101B-9397-08002B2CF9AE}" pid="6" name="MFGRNItemId">
    <vt:lpwstr>GRN-1117e93f-7391-499d-b956-6b43f2a6b5f7</vt:lpwstr>
  </property>
  <property fmtid="{D5CDD505-2E9C-101B-9397-08002B2CF9AE}" pid="7" name="MFHash">
    <vt:lpwstr>ZCy0PLG1T49l9jkWogaZUa1u4mgEUuRsF49TOVUz2EM=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