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27A71" w14:textId="77777777" w:rsidR="005706C0" w:rsidRDefault="005706C0" w:rsidP="005706C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14:paraId="31500CE1" w14:textId="77777777" w:rsidR="005706C0" w:rsidRPr="00821ACF" w:rsidRDefault="005706C0" w:rsidP="005706C0">
      <w:pPr>
        <w:suppressAutoHyphens/>
        <w:spacing w:after="0" w:line="240" w:lineRule="auto"/>
        <w:ind w:left="5246" w:firstLine="708"/>
        <w:rPr>
          <w:rFonts w:ascii="Arial" w:hAnsi="Arial" w:cs="Arial"/>
          <w:b/>
          <w:sz w:val="21"/>
          <w:szCs w:val="21"/>
          <w:lang w:eastAsia="ar-SA"/>
        </w:rPr>
      </w:pPr>
      <w:r w:rsidRPr="00821ACF">
        <w:rPr>
          <w:rFonts w:ascii="Arial" w:hAnsi="Arial" w:cs="Arial"/>
          <w:b/>
          <w:sz w:val="21"/>
          <w:szCs w:val="21"/>
          <w:lang w:eastAsia="ar-SA"/>
        </w:rPr>
        <w:t>Zamawiający:</w:t>
      </w:r>
    </w:p>
    <w:p w14:paraId="670AE6AF" w14:textId="77777777" w:rsidR="005706C0" w:rsidRPr="00821ACF" w:rsidRDefault="005706C0" w:rsidP="005706C0">
      <w:pPr>
        <w:suppressAutoHyphens/>
        <w:spacing w:after="0" w:line="240" w:lineRule="auto"/>
        <w:ind w:left="5954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Ministerstwo Rozwoju</w:t>
      </w:r>
      <w:r w:rsidRPr="00821ACF">
        <w:rPr>
          <w:rFonts w:ascii="Arial" w:hAnsi="Arial" w:cs="Arial"/>
          <w:b/>
          <w:sz w:val="21"/>
          <w:szCs w:val="21"/>
          <w:lang w:eastAsia="ar-SA"/>
        </w:rPr>
        <w:t xml:space="preserve"> </w:t>
      </w:r>
      <w:r w:rsidRPr="00821ACF">
        <w:rPr>
          <w:rFonts w:ascii="Arial" w:hAnsi="Arial" w:cs="Arial"/>
          <w:b/>
          <w:sz w:val="21"/>
          <w:szCs w:val="21"/>
          <w:lang w:eastAsia="ar-SA"/>
        </w:rPr>
        <w:br/>
        <w:t>i Technologii</w:t>
      </w:r>
    </w:p>
    <w:p w14:paraId="2840A456" w14:textId="77777777" w:rsidR="005706C0" w:rsidRPr="00821ACF" w:rsidRDefault="005706C0" w:rsidP="005706C0">
      <w:pPr>
        <w:suppressAutoHyphens/>
        <w:spacing w:after="0" w:line="240" w:lineRule="auto"/>
        <w:ind w:left="5954"/>
        <w:rPr>
          <w:rFonts w:ascii="Arial" w:hAnsi="Arial" w:cs="Arial"/>
          <w:sz w:val="21"/>
          <w:szCs w:val="21"/>
          <w:lang w:eastAsia="ar-SA"/>
        </w:rPr>
      </w:pPr>
      <w:r w:rsidRPr="00821ACF">
        <w:rPr>
          <w:rFonts w:ascii="Arial" w:hAnsi="Arial" w:cs="Arial"/>
          <w:sz w:val="21"/>
          <w:szCs w:val="21"/>
          <w:lang w:eastAsia="ar-SA"/>
        </w:rPr>
        <w:t>Pl. Trzech Krzyży 3/5</w:t>
      </w:r>
    </w:p>
    <w:p w14:paraId="52ED4C23" w14:textId="77777777" w:rsidR="005706C0" w:rsidRPr="00870641" w:rsidRDefault="005706C0" w:rsidP="005706C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821ACF">
        <w:rPr>
          <w:rFonts w:ascii="Arial" w:hAnsi="Arial" w:cs="Arial"/>
          <w:sz w:val="21"/>
          <w:szCs w:val="21"/>
          <w:lang w:eastAsia="ar-SA"/>
        </w:rPr>
        <w:t>00-507 Warszawa</w:t>
      </w:r>
    </w:p>
    <w:p w14:paraId="748EACD5" w14:textId="77777777" w:rsidR="005706C0" w:rsidRPr="00A22DCF" w:rsidRDefault="005706C0" w:rsidP="005706C0">
      <w:pPr>
        <w:ind w:left="5954"/>
        <w:jc w:val="center"/>
        <w:rPr>
          <w:rFonts w:ascii="Arial" w:hAnsi="Arial" w:cs="Arial"/>
          <w:i/>
          <w:sz w:val="16"/>
          <w:szCs w:val="16"/>
        </w:rPr>
      </w:pPr>
    </w:p>
    <w:p w14:paraId="20896A95" w14:textId="77777777" w:rsidR="005706C0" w:rsidRPr="00A22DCF" w:rsidRDefault="005706C0" w:rsidP="005706C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52CA8BB4" w14:textId="77777777" w:rsidR="005706C0" w:rsidRPr="00A22DCF" w:rsidRDefault="005706C0" w:rsidP="005706C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3F5E4D5C" w14:textId="77777777" w:rsidR="005706C0" w:rsidRPr="00842991" w:rsidRDefault="005706C0" w:rsidP="005706C0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1FCA9B84" w14:textId="77777777" w:rsidR="005706C0" w:rsidRPr="00262D61" w:rsidRDefault="005706C0" w:rsidP="005706C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3ABCC94E" w14:textId="77777777" w:rsidR="005706C0" w:rsidRPr="00A22DCF" w:rsidRDefault="005706C0" w:rsidP="005706C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77839192" w14:textId="77777777" w:rsidR="005706C0" w:rsidRPr="00842991" w:rsidRDefault="005706C0" w:rsidP="005706C0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nazwisko, stanowisko/podstawa do  reprezentacji)</w:t>
      </w:r>
    </w:p>
    <w:p w14:paraId="0D747EE2" w14:textId="77777777" w:rsidR="005706C0" w:rsidRPr="00A22DCF" w:rsidRDefault="005706C0" w:rsidP="005706C0">
      <w:pPr>
        <w:rPr>
          <w:rFonts w:ascii="Arial" w:hAnsi="Arial" w:cs="Arial"/>
          <w:sz w:val="21"/>
          <w:szCs w:val="21"/>
        </w:rPr>
      </w:pPr>
    </w:p>
    <w:p w14:paraId="49346CDB" w14:textId="77777777" w:rsidR="005706C0" w:rsidRDefault="005706C0" w:rsidP="005706C0">
      <w:pPr>
        <w:spacing w:after="120" w:line="360" w:lineRule="auto"/>
        <w:rPr>
          <w:rFonts w:ascii="Arial" w:hAnsi="Arial" w:cs="Arial"/>
          <w:b/>
          <w:u w:val="single"/>
        </w:rPr>
      </w:pPr>
    </w:p>
    <w:p w14:paraId="7B40F5B5" w14:textId="09EACCCD" w:rsidR="005706C0" w:rsidRPr="00D9586F" w:rsidRDefault="005706C0" w:rsidP="005706C0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B313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wykonawcy</w:t>
      </w:r>
    </w:p>
    <w:p w14:paraId="061F0D07" w14:textId="77777777" w:rsidR="005706C0" w:rsidRPr="00D9586F" w:rsidRDefault="005706C0" w:rsidP="005706C0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0438B26" w14:textId="77777777" w:rsidR="005706C0" w:rsidRPr="00262D61" w:rsidRDefault="005706C0" w:rsidP="005706C0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6A3E2730" w14:textId="77777777" w:rsidR="005706C0" w:rsidRPr="00A22DCF" w:rsidRDefault="005706C0" w:rsidP="005706C0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6D725C56" w14:textId="0347F647" w:rsidR="005706C0" w:rsidRPr="00DE59E5" w:rsidRDefault="005706C0" w:rsidP="001458E6">
      <w:pPr>
        <w:pStyle w:val="Nagwek2"/>
        <w:shd w:val="clear" w:color="auto" w:fill="FFFFFF"/>
        <w:spacing w:after="180"/>
        <w:textAlignment w:val="baseline"/>
        <w:rPr>
          <w:rFonts w:ascii="Arial" w:eastAsiaTheme="minorHAnsi" w:hAnsi="Arial" w:cs="Arial"/>
          <w:color w:val="auto"/>
          <w:sz w:val="21"/>
          <w:szCs w:val="21"/>
        </w:rPr>
      </w:pPr>
      <w:r w:rsidRPr="00DE59E5">
        <w:rPr>
          <w:rFonts w:ascii="Arial" w:eastAsiaTheme="minorHAnsi" w:hAnsi="Arial" w:cs="Arial"/>
          <w:color w:val="auto"/>
          <w:sz w:val="21"/>
          <w:szCs w:val="21"/>
        </w:rPr>
        <w:t xml:space="preserve">Na potrzeby </w:t>
      </w:r>
      <w:r w:rsidR="00D97E40">
        <w:rPr>
          <w:rFonts w:ascii="Arial" w:eastAsiaTheme="minorHAnsi" w:hAnsi="Arial" w:cs="Arial"/>
          <w:color w:val="auto"/>
          <w:sz w:val="21"/>
          <w:szCs w:val="21"/>
        </w:rPr>
        <w:t>zapytania ofertowego</w:t>
      </w:r>
      <w:r w:rsidR="00607DE8">
        <w:rPr>
          <w:rFonts w:ascii="Arial" w:eastAsiaTheme="minorHAnsi" w:hAnsi="Arial" w:cs="Arial"/>
          <w:color w:val="auto"/>
          <w:sz w:val="21"/>
          <w:szCs w:val="21"/>
        </w:rPr>
        <w:t xml:space="preserve"> </w:t>
      </w:r>
      <w:r w:rsidR="001458E6">
        <w:rPr>
          <w:rFonts w:ascii="Arial" w:eastAsiaTheme="minorHAnsi" w:hAnsi="Arial" w:cs="Arial"/>
          <w:color w:val="auto"/>
          <w:sz w:val="21"/>
          <w:szCs w:val="21"/>
        </w:rPr>
        <w:t>dotyczącego</w:t>
      </w:r>
      <w:r w:rsidR="001458E6" w:rsidRPr="001458E6">
        <w:t xml:space="preserve"> </w:t>
      </w:r>
      <w:r w:rsidR="001458E6" w:rsidRPr="001458E6">
        <w:rPr>
          <w:rFonts w:ascii="Arial" w:eastAsiaTheme="minorHAnsi" w:hAnsi="Arial" w:cs="Arial"/>
          <w:color w:val="auto"/>
          <w:sz w:val="21"/>
          <w:szCs w:val="21"/>
        </w:rPr>
        <w:t>zamówieni</w:t>
      </w:r>
      <w:r w:rsidR="001458E6">
        <w:rPr>
          <w:rFonts w:ascii="Arial" w:eastAsiaTheme="minorHAnsi" w:hAnsi="Arial" w:cs="Arial"/>
          <w:color w:val="auto"/>
          <w:sz w:val="21"/>
          <w:szCs w:val="21"/>
        </w:rPr>
        <w:t>a</w:t>
      </w:r>
      <w:r w:rsidR="001458E6" w:rsidRPr="001458E6">
        <w:rPr>
          <w:rFonts w:ascii="Arial" w:eastAsiaTheme="minorHAnsi" w:hAnsi="Arial" w:cs="Arial"/>
          <w:color w:val="auto"/>
          <w:sz w:val="21"/>
          <w:szCs w:val="21"/>
        </w:rPr>
        <w:t xml:space="preserve"> </w:t>
      </w:r>
      <w:r w:rsidR="00584C91">
        <w:rPr>
          <w:rFonts w:ascii="Arial" w:eastAsiaTheme="minorHAnsi" w:hAnsi="Arial" w:cs="Arial"/>
          <w:color w:val="auto"/>
          <w:sz w:val="21"/>
          <w:szCs w:val="21"/>
        </w:rPr>
        <w:t xml:space="preserve">na </w:t>
      </w:r>
      <w:r w:rsidR="00584C91" w:rsidRPr="00584C91">
        <w:rPr>
          <w:rFonts w:ascii="Arial" w:eastAsiaTheme="minorHAnsi" w:hAnsi="Arial" w:cs="Arial"/>
          <w:color w:val="auto"/>
          <w:sz w:val="21"/>
          <w:szCs w:val="21"/>
        </w:rPr>
        <w:t>wykonanie usługi opracowania graficznego, składu, przygotowania do druku oraz wykonania dwóch odrębnych folderów informacyjnych dotyczących Akredytowanych Ośrodków Innowacji oraz Krajowych Klastrów Kluczowych</w:t>
      </w:r>
      <w:r w:rsidR="00B313B2">
        <w:rPr>
          <w:rFonts w:ascii="Arial" w:eastAsiaTheme="minorHAnsi" w:hAnsi="Arial" w:cs="Arial"/>
          <w:color w:val="auto"/>
          <w:sz w:val="21"/>
          <w:szCs w:val="21"/>
        </w:rPr>
        <w:t xml:space="preserve">, </w:t>
      </w:r>
      <w:r w:rsidRPr="00DE59E5">
        <w:rPr>
          <w:rFonts w:ascii="Arial" w:eastAsiaTheme="minorHAnsi" w:hAnsi="Arial" w:cs="Arial"/>
          <w:color w:val="auto"/>
          <w:sz w:val="21"/>
          <w:szCs w:val="21"/>
        </w:rPr>
        <w:t>oświadczam, co następuje:</w:t>
      </w:r>
    </w:p>
    <w:p w14:paraId="574D51C4" w14:textId="77777777" w:rsidR="005706C0" w:rsidRDefault="005706C0" w:rsidP="005706C0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4C46B63A" w14:textId="77777777" w:rsidR="005706C0" w:rsidRPr="001448FB" w:rsidRDefault="005706C0" w:rsidP="005706C0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4FC9A9BC" w14:textId="77777777" w:rsidR="005706C0" w:rsidRDefault="005706C0" w:rsidP="005706C0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068162E6" w14:textId="77777777" w:rsidR="005706C0" w:rsidRPr="00DD59F0" w:rsidRDefault="005706C0" w:rsidP="005706C0">
      <w:pPr>
        <w:pStyle w:val="NormalnyWeb"/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Pr="003F3B00">
        <w:rPr>
          <w:rFonts w:ascii="Arial" w:hAnsi="Arial" w:cs="Arial"/>
          <w:sz w:val="21"/>
          <w:szCs w:val="21"/>
        </w:rPr>
        <w:t>z dnia 13 kwietnia 2022 r.</w:t>
      </w:r>
      <w:r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2CBBBD9D" w14:textId="77777777" w:rsidR="005706C0" w:rsidRPr="00190D6E" w:rsidRDefault="005706C0" w:rsidP="005706C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39660262" w14:textId="77777777" w:rsidR="005706C0" w:rsidRPr="001D3A19" w:rsidRDefault="005706C0" w:rsidP="005706C0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197634FB" w14:textId="77777777" w:rsidR="005706C0" w:rsidRDefault="005706C0" w:rsidP="005706C0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66DB50AE" w14:textId="77777777" w:rsidR="005706C0" w:rsidRDefault="005706C0" w:rsidP="005706C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06B318B4" w14:textId="77777777" w:rsidR="005706C0" w:rsidRPr="00520F90" w:rsidRDefault="005706C0" w:rsidP="005706C0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640C48AA" w14:textId="77777777" w:rsidR="00AC067C" w:rsidRDefault="00AC067C"/>
    <w:sectPr w:rsidR="00AC067C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45959" w14:textId="77777777" w:rsidR="00E54C30" w:rsidRDefault="00E54C30" w:rsidP="005706C0">
      <w:pPr>
        <w:spacing w:after="0" w:line="240" w:lineRule="auto"/>
      </w:pPr>
      <w:r>
        <w:separator/>
      </w:r>
    </w:p>
  </w:endnote>
  <w:endnote w:type="continuationSeparator" w:id="0">
    <w:p w14:paraId="0887AE13" w14:textId="77777777" w:rsidR="00E54C30" w:rsidRDefault="00E54C30" w:rsidP="00570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994D5" w14:textId="77777777" w:rsidR="00E54C30" w:rsidRDefault="00E54C30" w:rsidP="005706C0">
      <w:pPr>
        <w:spacing w:after="0" w:line="240" w:lineRule="auto"/>
      </w:pPr>
      <w:r>
        <w:separator/>
      </w:r>
    </w:p>
  </w:footnote>
  <w:footnote w:type="continuationSeparator" w:id="0">
    <w:p w14:paraId="5BC46CE1" w14:textId="77777777" w:rsidR="00E54C30" w:rsidRDefault="00E54C30" w:rsidP="005706C0">
      <w:pPr>
        <w:spacing w:after="0" w:line="240" w:lineRule="auto"/>
      </w:pPr>
      <w:r>
        <w:continuationSeparator/>
      </w:r>
    </w:p>
  </w:footnote>
  <w:footnote w:id="1">
    <w:p w14:paraId="1FC75DAD" w14:textId="77777777" w:rsidR="005706C0" w:rsidRPr="00A82964" w:rsidRDefault="005706C0" w:rsidP="005706C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E6176BC" w14:textId="77777777" w:rsidR="005706C0" w:rsidRPr="00A82964" w:rsidRDefault="005706C0" w:rsidP="005706C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C14EFAD" w14:textId="77777777" w:rsidR="005706C0" w:rsidRPr="00A82964" w:rsidRDefault="005706C0" w:rsidP="005706C0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A3B9079" w14:textId="77777777" w:rsidR="005706C0" w:rsidRPr="00761CEB" w:rsidRDefault="005706C0" w:rsidP="005706C0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C0"/>
    <w:rsid w:val="000222A2"/>
    <w:rsid w:val="000479D6"/>
    <w:rsid w:val="001458E6"/>
    <w:rsid w:val="00146709"/>
    <w:rsid w:val="00147E94"/>
    <w:rsid w:val="00297B4A"/>
    <w:rsid w:val="002A579A"/>
    <w:rsid w:val="002F6D46"/>
    <w:rsid w:val="0031150F"/>
    <w:rsid w:val="003273F0"/>
    <w:rsid w:val="00342685"/>
    <w:rsid w:val="00357688"/>
    <w:rsid w:val="003C5E23"/>
    <w:rsid w:val="003E752E"/>
    <w:rsid w:val="004314C0"/>
    <w:rsid w:val="004A66FA"/>
    <w:rsid w:val="005706C0"/>
    <w:rsid w:val="00584C91"/>
    <w:rsid w:val="005C1E57"/>
    <w:rsid w:val="00607DE8"/>
    <w:rsid w:val="00641A3D"/>
    <w:rsid w:val="0064447A"/>
    <w:rsid w:val="00707557"/>
    <w:rsid w:val="007419C4"/>
    <w:rsid w:val="00844FE1"/>
    <w:rsid w:val="00924497"/>
    <w:rsid w:val="00942C82"/>
    <w:rsid w:val="009725F2"/>
    <w:rsid w:val="009C6703"/>
    <w:rsid w:val="009C7461"/>
    <w:rsid w:val="009E2DBB"/>
    <w:rsid w:val="009E6059"/>
    <w:rsid w:val="00A42D6E"/>
    <w:rsid w:val="00AC067C"/>
    <w:rsid w:val="00B15A1E"/>
    <w:rsid w:val="00B313B2"/>
    <w:rsid w:val="00B37806"/>
    <w:rsid w:val="00B71BA4"/>
    <w:rsid w:val="00BE2686"/>
    <w:rsid w:val="00BF2C7E"/>
    <w:rsid w:val="00C24CB4"/>
    <w:rsid w:val="00CE2E39"/>
    <w:rsid w:val="00D0391B"/>
    <w:rsid w:val="00D47359"/>
    <w:rsid w:val="00D97E40"/>
    <w:rsid w:val="00DB6BC8"/>
    <w:rsid w:val="00DC6947"/>
    <w:rsid w:val="00DD17DF"/>
    <w:rsid w:val="00DE59E5"/>
    <w:rsid w:val="00E372DD"/>
    <w:rsid w:val="00E408C2"/>
    <w:rsid w:val="00E51E8E"/>
    <w:rsid w:val="00E54C30"/>
    <w:rsid w:val="00F0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F9CEE"/>
  <w15:chartTrackingRefBased/>
  <w15:docId w15:val="{2B4C594A-4639-4EC9-89F6-85D526A61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06C0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59E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06C0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5706C0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5706C0"/>
    <w:rPr>
      <w:rFonts w:ascii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DE59E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942C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5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Goławska Kamila</dc:creator>
  <cp:keywords/>
  <dc:description/>
  <cp:lastModifiedBy>Wzorek Patrycja</cp:lastModifiedBy>
  <cp:revision>2</cp:revision>
  <dcterms:created xsi:type="dcterms:W3CDTF">2026-09-29T11:25:00Z</dcterms:created>
  <dcterms:modified xsi:type="dcterms:W3CDTF">2026-09-29T11:25:00Z</dcterms:modified>
</cp:coreProperties>
</file>