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0C710" w14:textId="35F06851" w:rsidR="00BE41B4" w:rsidRDefault="00BE41B4" w:rsidP="00BE41B4">
      <w:pPr>
        <w:rPr>
          <w:rFonts w:ascii="Times New Roman" w:hAnsi="Times New Roman" w:cs="Times New Roman"/>
          <w:sz w:val="20"/>
          <w:szCs w:val="20"/>
        </w:rPr>
      </w:pPr>
      <w:r w:rsidRPr="00AC4D9C">
        <w:rPr>
          <w:rFonts w:ascii="Times New Roman" w:hAnsi="Times New Roman" w:cs="Times New Roman"/>
          <w:sz w:val="20"/>
          <w:szCs w:val="20"/>
        </w:rPr>
        <w:t xml:space="preserve">Wykaz </w:t>
      </w:r>
      <w:r>
        <w:rPr>
          <w:rFonts w:ascii="Times New Roman" w:hAnsi="Times New Roman" w:cs="Times New Roman"/>
          <w:sz w:val="20"/>
          <w:szCs w:val="20"/>
        </w:rPr>
        <w:t xml:space="preserve">zużytych </w:t>
      </w:r>
      <w:r w:rsidRPr="00AC4D9C">
        <w:rPr>
          <w:rFonts w:ascii="Times New Roman" w:hAnsi="Times New Roman" w:cs="Times New Roman"/>
          <w:sz w:val="20"/>
          <w:szCs w:val="20"/>
        </w:rPr>
        <w:t>składników rzeczowych majątku ruchomego</w:t>
      </w:r>
      <w:r>
        <w:rPr>
          <w:rFonts w:ascii="Times New Roman" w:hAnsi="Times New Roman" w:cs="Times New Roman"/>
          <w:sz w:val="20"/>
          <w:szCs w:val="20"/>
        </w:rPr>
        <w:t xml:space="preserve"> w </w:t>
      </w:r>
      <w:r>
        <w:rPr>
          <w:rFonts w:ascii="Times New Roman" w:eastAsia="Times New Roman" w:hAnsi="Times New Roman" w:cs="Times New Roman"/>
          <w:lang w:eastAsia="pl-PL"/>
        </w:rPr>
        <w:t>CLB Poznań Pracownia w Kaliszu</w:t>
      </w:r>
    </w:p>
    <w:p w14:paraId="4201A879" w14:textId="2F92B7E9" w:rsidR="00BE41B4" w:rsidRPr="00BE41B4" w:rsidRDefault="00BE41B4">
      <w:pPr>
        <w:rPr>
          <w:b/>
          <w:sz w:val="24"/>
          <w:szCs w:val="24"/>
        </w:rPr>
      </w:pPr>
    </w:p>
    <w:tbl>
      <w:tblPr>
        <w:tblpPr w:leftFromText="141" w:rightFromText="141" w:vertAnchor="text" w:tblpX="-1024" w:tblpY="1"/>
        <w:tblOverlap w:val="never"/>
        <w:tblW w:w="1652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2037"/>
        <w:gridCol w:w="2132"/>
        <w:gridCol w:w="1478"/>
        <w:gridCol w:w="1185"/>
        <w:gridCol w:w="1018"/>
        <w:gridCol w:w="1337"/>
        <w:gridCol w:w="2268"/>
        <w:gridCol w:w="491"/>
        <w:gridCol w:w="4069"/>
        <w:gridCol w:w="6"/>
      </w:tblGrid>
      <w:tr w:rsidR="0056793D" w:rsidRPr="00BE48E2" w14:paraId="02078F17" w14:textId="77777777" w:rsidTr="001F7330">
        <w:trPr>
          <w:cantSplit/>
          <w:trHeight w:val="983"/>
        </w:trPr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06DE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Lp.</w:t>
            </w:r>
          </w:p>
        </w:tc>
        <w:tc>
          <w:tcPr>
            <w:tcW w:w="2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57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Nazwa składnika mienia</w:t>
            </w:r>
          </w:p>
        </w:tc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1991" w14:textId="6B8F9D36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Numer inwentarzowy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E870C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brutto  / wartość nabycia w zł</w:t>
            </w:r>
          </w:p>
        </w:tc>
        <w:tc>
          <w:tcPr>
            <w:tcW w:w="11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FBA1D" w14:textId="7F8F17D3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Wartość księgowa netto w zł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3D3D0" w14:textId="2F91F98E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Szacowana wartość rynkowa brutto w zł</w:t>
            </w:r>
          </w:p>
        </w:tc>
        <w:tc>
          <w:tcPr>
            <w:tcW w:w="36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18DE9" w14:textId="0E1F98D3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Ocena komisji</w:t>
            </w:r>
          </w:p>
        </w:tc>
        <w:tc>
          <w:tcPr>
            <w:tcW w:w="45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9B3F" w14:textId="59A1FFFF" w:rsidR="0056793D" w:rsidRPr="00BE48E2" w:rsidRDefault="0056793D" w:rsidP="00E370AA">
            <w:pPr>
              <w:tabs>
                <w:tab w:val="left" w:pos="1801"/>
                <w:tab w:val="left" w:pos="3466"/>
              </w:tabs>
              <w:spacing w:after="0" w:line="240" w:lineRule="auto"/>
              <w:ind w:right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BE48E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Zdjęcie składnika</w:t>
            </w:r>
          </w:p>
        </w:tc>
      </w:tr>
      <w:tr w:rsidR="0056793D" w:rsidRPr="00BE48E2" w14:paraId="1536321E" w14:textId="77777777" w:rsidTr="001F7330">
        <w:trPr>
          <w:gridAfter w:val="1"/>
          <w:wAfter w:w="6" w:type="dxa"/>
          <w:cantSplit/>
          <w:trHeight w:val="456"/>
        </w:trPr>
        <w:tc>
          <w:tcPr>
            <w:tcW w:w="5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9189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0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1D57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6267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DA773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DBDEC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BC3B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08ADD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Stwierdzony stan składnika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C2762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pl-PL"/>
              </w:rPr>
              <w:t>Zbędny/zużyty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DE6A5" w14:textId="4D4C0C4D" w:rsidR="0056793D" w:rsidRPr="00BE48E2" w:rsidRDefault="0056793D" w:rsidP="00E370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</w:tr>
      <w:tr w:rsidR="0056793D" w:rsidRPr="00BE48E2" w14:paraId="5718EC5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D6B22" w14:textId="578C7E14" w:rsidR="0056793D" w:rsidRPr="001C24EF" w:rsidRDefault="0056793D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3E711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Jonomierz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Sension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7470B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PST/P01/02043/2019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14C192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3 444,13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D482" w14:textId="6AB9F82A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F4A3B" w14:textId="0191B7D2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F8C75" w14:textId="77777777" w:rsidR="0056793D" w:rsidRPr="001C24EF" w:rsidRDefault="0056793D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47C21DF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C38C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2645" w14:textId="5A262D6D" w:rsidR="0056793D" w:rsidRPr="00BE48E2" w:rsidRDefault="0056793D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3305EB" wp14:editId="3A76D6E6">
                  <wp:extent cx="1419225" cy="1064419"/>
                  <wp:effectExtent l="0" t="0" r="0" b="254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6" cy="106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793D" w:rsidRPr="00BE48E2" w14:paraId="4BC8B87F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FC06" w14:textId="43CDAD7E" w:rsidR="0056793D" w:rsidRPr="001C24EF" w:rsidRDefault="0056793D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642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Mineralizator M-9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19C3EB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PST/P01/00300/2019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DFE76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2 361,74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7EAE1" w14:textId="671156EF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A96E1" w14:textId="2D7830C0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AE0C0" w14:textId="77777777" w:rsidR="0056793D" w:rsidRPr="001C24EF" w:rsidRDefault="0056793D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F2CE345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7866A" w14:textId="77777777" w:rsidR="0056793D" w:rsidRPr="001C24EF" w:rsidRDefault="0056793D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C4E7" w14:textId="539385FB" w:rsidR="0056793D" w:rsidRPr="00BE48E2" w:rsidRDefault="0056793D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C1EF6D0" wp14:editId="4AEF91C8">
                  <wp:extent cx="1435100" cy="1076325"/>
                  <wp:effectExtent l="0" t="0" r="0" b="9525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4A17F9EB" w14:textId="77777777" w:rsidTr="001F7330">
        <w:trPr>
          <w:gridAfter w:val="1"/>
          <w:wAfter w:w="6" w:type="dxa"/>
          <w:cantSplit/>
          <w:trHeight w:val="73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AAD3C" w14:textId="448587A6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4D37B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Mineralizator M-9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D2C0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PST/P01/01183/2019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EEB04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5 490,00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AB511" w14:textId="4FD40E58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14B5A" w14:textId="03280EDD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4B767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55CC010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F0E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33CF" w14:textId="193C260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051588" w14:textId="3D0BA01C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B8882F" wp14:editId="394D6DCF">
                  <wp:extent cx="1600200" cy="1200150"/>
                  <wp:effectExtent l="0" t="0" r="0" b="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4210C03B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DB7B59" w14:textId="51B1D314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7CA0B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Zamrażarka mała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ED12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NST/N01/02637/2019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9D42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800,05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329E49" w14:textId="797FCF99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F0E8E" w14:textId="600E6C90" w:rsidR="001C24EF" w:rsidRPr="001C24EF" w:rsidRDefault="001C24EF" w:rsidP="001C24EF">
            <w:pPr>
              <w:spacing w:after="0" w:line="240" w:lineRule="auto"/>
              <w:ind w:firstLineChars="200" w:firstLine="36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E63058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E4973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C24732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19539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756DD" w14:textId="436B5B9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95D4" w14:textId="5C72334F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7A65E7" wp14:editId="74A44899">
                  <wp:extent cx="1905001" cy="14287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06114" cy="14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BE48E2" w14:paraId="7D4336B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B6596" w14:textId="2DFB960F" w:rsidR="001C24EF" w:rsidRPr="001C24EF" w:rsidRDefault="001C24EF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4F047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Pobornik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niskoprzepływowy</w:t>
            </w:r>
            <w:proofErr w:type="spellEnd"/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2A3E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ST/801/02923/2019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64256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54 081,69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BB549" w14:textId="717DB0AA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67567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175,88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DFFC" w14:textId="77777777" w:rsidR="001C24EF" w:rsidRPr="001C24EF" w:rsidRDefault="001C24EF" w:rsidP="001C24EF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4E67B22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A08FC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68D1" w14:textId="08A5928A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FF5BD" w14:textId="143C1BC1" w:rsidR="001C24EF" w:rsidRPr="00BE48E2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82152F" wp14:editId="627392CD">
                  <wp:extent cx="2171700" cy="1628775"/>
                  <wp:effectExtent l="4762" t="0" r="4763" b="4762"/>
                  <wp:docPr id="6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5634" cy="1631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315691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369AA" w14:textId="3491A1AD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959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Generator azotu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CAC2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ST/801/00868/2019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504B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15 154,94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32FBA8" w14:textId="38FBCA7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3CC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49,28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0F1C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</w:t>
            </w:r>
          </w:p>
          <w:p w14:paraId="768889E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F53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9190" w14:textId="2FDEF40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8A3EC" w14:textId="161B3CF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2318C0D" wp14:editId="11D67C35">
                  <wp:extent cx="1422400" cy="1066800"/>
                  <wp:effectExtent l="6350" t="0" r="0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208202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DF883" w14:textId="1EB69813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3B34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Biureta cyfrowa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Titratte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25 ml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6174A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PST/P01/04837/2019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5C81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3 198,00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93AD3" w14:textId="5EF7F13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7273C9" w14:textId="495B835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0DCA1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AACFAF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372C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B91A" w14:textId="17439C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256C8" w14:textId="73C61B0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67BA8B" wp14:editId="626C56A9">
                  <wp:extent cx="1638300" cy="1228725"/>
                  <wp:effectExtent l="0" t="0" r="0" b="952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680" cy="122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ED9902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66EC7" w14:textId="147D13A0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8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4B6B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Analizator spalin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340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ST/801/01294/2019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2733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39 003,40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4BF1CE" w14:textId="1BFB1A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85557" w14:textId="2F8BFB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E947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4D36DD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2A3A5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9AF6" w14:textId="17D9FDC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5018E" w14:textId="26F7D5B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458E72" wp14:editId="1476B1B0">
                  <wp:extent cx="1530350" cy="932815"/>
                  <wp:effectExtent l="0" t="0" r="0" b="63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7195" t="13130" r="15896" b="21223"/>
                          <a:stretch/>
                        </pic:blipFill>
                        <pic:spPr bwMode="auto">
                          <a:xfrm>
                            <a:off x="0" y="0"/>
                            <a:ext cx="1546037" cy="942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ED9984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D2E9E" w14:textId="0539F448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2518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Separator wilgoci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1BC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PST/P01/01719/2019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9C33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1 437,16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2DCB1" w14:textId="04435FF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91F56" w14:textId="3332B6F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E01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Rok zakupu 2000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8E8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9364C" w14:textId="20E8ACD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6DD6E" w14:textId="6D1B7BCC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8B7399" wp14:editId="08DE7313">
                  <wp:extent cx="1200150" cy="952632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18188" t="8672" r="18210" b="10266"/>
                          <a:stretch/>
                        </pic:blipFill>
                        <pic:spPr bwMode="auto">
                          <a:xfrm>
                            <a:off x="0" y="0"/>
                            <a:ext cx="1218896" cy="96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B6F11A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3DB66" w14:textId="60642410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5322" w14:textId="77777777" w:rsidR="00832585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Stacja pogody</w:t>
            </w:r>
          </w:p>
          <w:p w14:paraId="3AF49858" w14:textId="111F27BB" w:rsidR="0005262B" w:rsidRPr="001C24EF" w:rsidRDefault="0005262B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WM 918H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53B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PST/P01/01737/2019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A3D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1 169,00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7C7EF" w14:textId="3753724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DCCD5" w14:textId="1FA661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7B2E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39782F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196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216C2" w14:textId="193C1BF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8CB61" w14:textId="2954DEB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8F1661C" wp14:editId="3FE72194">
                  <wp:extent cx="1446504" cy="888845"/>
                  <wp:effectExtent l="0" t="0" r="1905" b="6985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416" t="12355" r="17107" b="17182"/>
                          <a:stretch/>
                        </pic:blipFill>
                        <pic:spPr bwMode="auto">
                          <a:xfrm>
                            <a:off x="0" y="0"/>
                            <a:ext cx="1469599" cy="903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66DB1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5A743" w14:textId="2F09BF24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E7C9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Łaźnia wodna analogowa LF 226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EC97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PST/P01/02725/2019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3591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3 229,34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AE454A" w14:textId="1C349E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F1B0" w14:textId="273F683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8C38E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DD2F78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EC0D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E25C5" w14:textId="0B0E44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47B4B" w14:textId="5D5FF45B" w:rsidR="00832585" w:rsidRDefault="00832585" w:rsidP="008325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009B4" wp14:editId="1980F730">
                  <wp:extent cx="1415626" cy="666750"/>
                  <wp:effectExtent l="0" t="0" r="0" b="0"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091" cy="6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1AE243" w14:textId="7777777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97BA24" wp14:editId="6ECCB86A">
                  <wp:extent cx="2542328" cy="1906746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924" cy="196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97DC160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B8E9" w14:textId="4353383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802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Młynek hydrometryczny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2B839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PST/P01/01585/2019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49B9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3 745,40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0BD61" w14:textId="7FAA9A0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DF274" w14:textId="58BD18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B192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</w:t>
            </w:r>
          </w:p>
          <w:p w14:paraId="457155F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BF2A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1125A" w14:textId="3D66ECB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67186" w14:textId="166BC0D3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ECBA355" wp14:editId="208FDF2F">
                  <wp:extent cx="1971675" cy="1087469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9180" t="19596" r="16666" b="17499"/>
                          <a:stretch/>
                        </pic:blipFill>
                        <pic:spPr bwMode="auto">
                          <a:xfrm>
                            <a:off x="0" y="0"/>
                            <a:ext cx="1999337" cy="1102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052C2D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38407" w14:textId="31856E8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CBA77" w14:textId="1111704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Tlenomierz </w:t>
            </w:r>
            <w:r w:rsidRPr="00E330B3">
              <w:rPr>
                <w:rFonts w:ascii="Times New Roman" w:hAnsi="Times New Roman" w:cs="Times New Roman"/>
              </w:rPr>
              <w:t xml:space="preserve"> </w:t>
            </w: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przenośny  WTW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Oxi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3205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A2A5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PST/P01/04122/2019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0828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2 526,46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29922" w14:textId="094B56A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9A384" w14:textId="2ABFF7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2C39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7D63A0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C943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E8D3" w14:textId="6222DD8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55C4D" w14:textId="6D844ED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888AF09" wp14:editId="1EAFA4EB">
                  <wp:extent cx="1409700" cy="1057275"/>
                  <wp:effectExtent l="0" t="0" r="0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07" cy="106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D63167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9E69B" w14:textId="455507D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0B8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do czystej wody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3979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ST/801/00867/2019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DB1CA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22 867,84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7ED38" w14:textId="191BDBE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4450D" w14:textId="28524E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D70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29B9A3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8D67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27B1" w14:textId="6E9A444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DF029" w14:textId="1ADDA23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3568B22" wp14:editId="3A24874C">
                  <wp:extent cx="1657350" cy="1243013"/>
                  <wp:effectExtent l="0" t="0" r="0" b="0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559" cy="1248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010FB9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615DDE" w14:textId="3DE0E48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05E9" w14:textId="4D51BE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Cieplarka CL-135B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E83A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PST/P01/01175/2019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D667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5 956,08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20542" w14:textId="343D4B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076D6" w14:textId="5D6DD4F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BE2F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D4F9F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7CC8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FDC24" w14:textId="2F3A8B1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0A66A8" w14:textId="31F099F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6673053" wp14:editId="5FB59F17">
                  <wp:extent cx="2066925" cy="1550194"/>
                  <wp:effectExtent l="67945" t="46355" r="58420" b="5842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1149">
                            <a:off x="0" y="0"/>
                            <a:ext cx="2069223" cy="155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5B96F98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1CC45" w14:textId="7CC14757" w:rsidR="0092313D" w:rsidRPr="0092313D" w:rsidRDefault="00832585" w:rsidP="0092313D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62DD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Stół ceramiczny 75x125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8479F" w14:textId="31E1D70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M/M01/03618/2019</w:t>
            </w:r>
            <w:r w:rsidR="001F733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1101F1" w14:textId="77777777" w:rsidR="00832585" w:rsidRPr="006C531D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C531D">
              <w:rPr>
                <w:rFonts w:ascii="Times New Roman" w:hAnsi="Times New Roman" w:cs="Times New Roman"/>
                <w:sz w:val="18"/>
                <w:szCs w:val="18"/>
              </w:rPr>
              <w:t>976,00</w:t>
            </w:r>
          </w:p>
          <w:p w14:paraId="27508E68" w14:textId="41A3181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3F7FB" w14:textId="43B3F84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D4DF8" w14:textId="68B4688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119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A18AE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A13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61B87" w14:textId="73F70B2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5389B" w14:textId="70BD467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5A5255F" wp14:editId="3B979C8E">
                  <wp:extent cx="1266825" cy="950119"/>
                  <wp:effectExtent l="0" t="0" r="0" b="254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876" cy="95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9EF99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AF988" w14:textId="6BDB80B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38BA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271AB" w14:textId="214852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1F7330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02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C94D" w14:textId="6D36A12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6FDF96B1" w14:textId="0DB7789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501E1" w14:textId="68E3717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45FF10" w14:textId="57D01D2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6D91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3ED202E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5DAF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43E91" w14:textId="6774E06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8DACE" w14:textId="249AD61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25DD4C5" wp14:editId="24B85399">
                  <wp:extent cx="2009775" cy="1507331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294" cy="151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B0C1A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9C6EF" w14:textId="3776571D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197B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Miska ceramiczna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5251C" w14:textId="07AE39B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NST/N01/12142/2022</w:t>
            </w:r>
            <w:r w:rsidR="000378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F1B4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323,30</w:t>
            </w:r>
          </w:p>
          <w:p w14:paraId="113D8BC6" w14:textId="55A615D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F44A" w14:textId="5EF8A51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367B0" w14:textId="158C1B2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DBC9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Uszkodzona, nie nadaje się do zamontowania.</w:t>
            </w:r>
          </w:p>
          <w:p w14:paraId="74795A7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ED6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899B5" w14:textId="09D13FC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46C4" w14:textId="1AB13771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6BD9BE" wp14:editId="1A8D1A9A">
                  <wp:extent cx="1571625" cy="1178719"/>
                  <wp:effectExtent l="0" t="0" r="0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146" cy="118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1CAFF8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0194C2" w14:textId="2F49510A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4AAB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Płyta robocza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054EC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M/M01/03968/2019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C3AB" w14:textId="7858423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1 464,00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DB75FA" w14:textId="5AF7575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9BF39" w14:textId="6F378BE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9F1E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7012E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4A0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6CE72" w14:textId="3B87D0B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A9F37" w14:textId="2E1D7C5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4251D9" wp14:editId="354ACBBF">
                  <wp:extent cx="1809750" cy="1357313"/>
                  <wp:effectExtent l="0" t="0" r="0" b="0"/>
                  <wp:docPr id="62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5307" cy="136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6B65446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9FC98" w14:textId="3DBE461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143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Osłona 50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3F150F" w14:textId="4365E9B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PST/P01/00669/2019</w:t>
            </w:r>
            <w:r w:rsidR="00037813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#</w:t>
            </w: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7ACF3" w14:textId="63D05DF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2 440,00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2DD13" w14:textId="0D4180C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80E8C" w14:textId="5DD7A3B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2F96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D360D5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AB0CF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35318" w14:textId="645FC5A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BB407" w14:textId="1D9ACCE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1773708" wp14:editId="2586DCD0">
                  <wp:extent cx="1670254" cy="2228850"/>
                  <wp:effectExtent l="0" t="0" r="635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25" cy="224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464842D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CBD235" w14:textId="16784AC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E763" w14:textId="7435995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Stelaż </w:t>
            </w:r>
            <w:r w:rsidRPr="006C531D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zlewozmywaka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89A4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PST/P01/00764/2019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3836A" w14:textId="7CA3B56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1 732,40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154975" w14:textId="089B743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AFE013" w14:textId="4C3CE81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C531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4193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72B7099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72F71CA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FAD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8D28D" w14:textId="492DFC6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C9A9E" w14:textId="38879AC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1D1E62A" wp14:editId="2C77A17D">
                  <wp:extent cx="1806386" cy="1352550"/>
                  <wp:effectExtent l="0" t="0" r="381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298" cy="135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D40C51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F97F3" w14:textId="00EADB6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52AC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typ 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7FF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M/M01/02530/2019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A86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341,60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126D2" w14:textId="17AE4CF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B05C1" w14:textId="46FFE8B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08912F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5B68A4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35CD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CF6A3" w14:textId="0438840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F07E" w14:textId="15C24F6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7B1626" wp14:editId="010D6C33">
                  <wp:extent cx="1609725" cy="1207294"/>
                  <wp:effectExtent l="0" t="0" r="0" b="0"/>
                  <wp:docPr id="59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66" cy="121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F8E9FE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63A2F" w14:textId="3069500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0A30D" w14:textId="4BB15A4B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Termohigrometr</w:t>
            </w:r>
            <w:proofErr w:type="spellEnd"/>
          </w:p>
          <w:p w14:paraId="6D82D857" w14:textId="7261682D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LAB-EL typ LB-103 wzorcowany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2757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PST/P01/05997/2019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0695D" w14:textId="7E8AD81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1 516,81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E6CB30" w14:textId="150420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D9EF8" w14:textId="3272E15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623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9FCB4D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B191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50E4" w14:textId="072E22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B4CD0" w14:textId="213EAB5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AFCA36F" wp14:editId="4916E165">
                  <wp:extent cx="1765300" cy="1323975"/>
                  <wp:effectExtent l="0" t="0" r="6350" b="9525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917" cy="132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11946F7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940AE" w14:textId="63C0A3E7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3FDC5" w14:textId="77777777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Termohigrometr</w:t>
            </w:r>
            <w:proofErr w:type="spellEnd"/>
          </w:p>
          <w:p w14:paraId="4B530BEE" w14:textId="6DE1C45D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elektroniczny 811e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D968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NST/N01/04297/2019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5B16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359,00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3CB3B" w14:textId="73DF9EC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87838" w14:textId="0B80A83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8B16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D7A3A3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1952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DB5FB" w14:textId="0FFB563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B01E5" w14:textId="4A6C39A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DD1BFAE" wp14:editId="42B31D79">
                  <wp:extent cx="1638300" cy="1228725"/>
                  <wp:effectExtent l="0" t="0" r="0" b="9525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53" cy="123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CEB382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849700" w14:textId="32E4C965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B613F" w14:textId="532E482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Zest.sprzęt.pom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. Multimetr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Elmetron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CX-461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EA43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ST/801/04089/2019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E0B2C" w14:textId="78DAD78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38 588,91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F7E3C" w14:textId="19EB2DD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AA953" w14:textId="4E24142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400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EB3C9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C540FA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9F14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96900" w14:textId="38275A1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F35AF" w14:textId="1E6B3BF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C7E8BB0" wp14:editId="4DC1CBE2">
                  <wp:extent cx="1860550" cy="1395413"/>
                  <wp:effectExtent l="0" t="0" r="635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261" cy="140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B1FD72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D688EF" w14:textId="6DCF31B3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256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Mikrofon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wszechpogodowy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7751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ST/801/01626/2019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141F05" w14:textId="3EC01A8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21 594,00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F6BB9E" w14:textId="7906EB7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43B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210,67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B6B00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664A176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2004</w:t>
            </w:r>
          </w:p>
          <w:p w14:paraId="6D930A2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F85AC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9E77" w14:textId="58B8039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4A1BF8" w14:textId="1F6DE3CB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EB77B24" wp14:editId="7FFBC5FA">
                  <wp:extent cx="1876425" cy="1407319"/>
                  <wp:effectExtent l="0" t="0" r="0" b="2540"/>
                  <wp:docPr id="57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885510" cy="1414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EC7C05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8CE541" w14:textId="1F410E9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3C76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Urządzenie do zatężania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TurboVap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59DA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ST/801/02692/2019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CC97B" w14:textId="6AC69A7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49 995,60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A6307" w14:textId="18C226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5DA3C" w14:textId="312150C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20FB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171596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FF60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1499" w14:textId="266E8C8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2E6AA" w14:textId="0C740C2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8E706F8" wp14:editId="520361BC">
                  <wp:extent cx="1495425" cy="1121569"/>
                  <wp:effectExtent l="0" t="0" r="0" b="254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757" cy="112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5FEACA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2A35AD" w14:textId="79597CEC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6A42E" w14:textId="77777777" w:rsidR="00832585" w:rsidRPr="001F1B3E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Biureta cyfrowa</w:t>
            </w:r>
          </w:p>
          <w:p w14:paraId="7E59FBB2" w14:textId="635EC95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Titrette</w:t>
            </w:r>
            <w:proofErr w:type="spellEnd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50 ml kl. 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19D14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PST/P01/07183/2019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57B5" w14:textId="601F9C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3 887,76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48157" w14:textId="6D80646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29E22" w14:textId="383543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9225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7965E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B290F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46CD2" w14:textId="7A11D44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F42365" w14:textId="203A2905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6C95D0F" wp14:editId="5603FAA4">
                  <wp:extent cx="1619250" cy="1214438"/>
                  <wp:effectExtent l="0" t="0" r="0" b="508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298" cy="1215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21DE6B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1C5FB" w14:textId="3C92D330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29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DCB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pomiarowy  param. Meteorolog.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42A9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PST/P01/05370/2019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332C8" w14:textId="37B143D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9 704,70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FFE84" w14:textId="5A2F2DD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0251" w14:textId="0CFB748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BAB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B9CB76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2014.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5AC3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94CD" w14:textId="1908D12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8DC21" w14:textId="460FA37C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1B33885" wp14:editId="038C4972">
                  <wp:extent cx="1590675" cy="2122657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18" cy="2130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AB147E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E6F3C" w14:textId="4DCDD6EE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E2BC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Chromatograf gazowy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Clarus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419EF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ST/801/02893/2019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B9238" w14:textId="268512C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96 394,00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51BD2" w14:textId="5E9738C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9514F" w14:textId="5A2F586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1 253,91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10DA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E15A43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49EF8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D1409" w14:textId="024D861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D4BCA" w14:textId="47FC649F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EA4918" wp14:editId="3202FDC7">
                  <wp:extent cx="1968500" cy="1476375"/>
                  <wp:effectExtent l="0" t="1588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3F0F07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FE8EA" w14:textId="6655DC5E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7593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Aparat fotograficzny Nikon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63E5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NST/N01/04222/2019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3562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503,87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BC938B" w14:textId="3E51534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52DFC" w14:textId="32FF690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20B5F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Uszkodzony, naprawa byłaby ekonomicznie nieuzasadniona. Przestarzały</w:t>
            </w:r>
          </w:p>
          <w:p w14:paraId="542AE16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6E8F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41E4" w14:textId="731DD28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BD9D8" w14:textId="62E662C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7CE8FE3" wp14:editId="0A72D414">
                  <wp:extent cx="1346200" cy="1009650"/>
                  <wp:effectExtent l="0" t="0" r="635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864" cy="101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5ABBC9F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5B329" w14:textId="579E244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7130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Spektrofotometr absorpcji atomowej Spektra AA200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Varian</w:t>
            </w:r>
            <w:proofErr w:type="spellEnd"/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71022" w14:textId="3C09E583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ST/801/01035/2019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2AC50" w14:textId="655F530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145 654,74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9493D" w14:textId="69B4115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4B6A4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236,84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8D35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Jest technicznie przestarzały, utracił wartość użytkową. Wyprodukowany w 1997 roku.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10E7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68832" w14:textId="5A23864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9A214" w14:textId="5011A57D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23ECA38" wp14:editId="6DE0C711">
                  <wp:extent cx="1743075" cy="1307306"/>
                  <wp:effectExtent l="0" t="0" r="0" b="762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28" cy="1309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2F7F16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FF434" w14:textId="7A91EB8F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DD02" w14:textId="2BF2F1F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Sonda tlenowa </w:t>
            </w: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Cellox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</w:t>
            </w:r>
            <w:r w:rsidRPr="00E330B3">
              <w:rPr>
                <w:rFonts w:ascii="Times New Roman" w:hAnsi="Times New Roman" w:cs="Times New Roman"/>
              </w:rPr>
              <w:t xml:space="preserve"> </w:t>
            </w:r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325-3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F78D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PST/P01/01889/2019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4F50" w14:textId="1500940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2 574,78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7D2A" w14:textId="368FE3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D8A93" w14:textId="11876C6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A0CD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4A4B22A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7CD08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F649" w14:textId="1FE22EF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A958C" w14:textId="25A3D390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341D9C6" wp14:editId="704C71D8">
                  <wp:extent cx="1685925" cy="1264444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26" cy="12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AA9807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F5CD11" w14:textId="5BDFC69B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09A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47841B9E" w14:textId="68D70E4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1D4C82F5" w14:textId="4C8D37D9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 poj. 2,5-25 ml</w:t>
            </w:r>
          </w:p>
          <w:p w14:paraId="32244F0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9404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PST/P01/06002/2019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29644" w14:textId="523A8BC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1 820,72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B7F53" w14:textId="5C37806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807E13" w14:textId="70E4CF1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807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59F56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73AD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1888B" w14:textId="4330EB9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64B7" w14:textId="7BB0001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FB86168" wp14:editId="1F7DA907">
                  <wp:extent cx="1790490" cy="1342866"/>
                  <wp:effectExtent l="0" t="0" r="63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829" cy="135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393B366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25A15" w14:textId="68BAA749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68CF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23CB3940" w14:textId="752D1F1E" w:rsidR="00832585" w:rsidRPr="00E330B3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E330B3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 poj. 0,5-5 ml z zaworem odpowietrzającym</w:t>
            </w:r>
          </w:p>
          <w:p w14:paraId="46600B5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6D9FE03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8C4F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PST/P01/06813/2019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19AA" w14:textId="2B1151F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1 599,00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A51BE" w14:textId="0F7EC7E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5ECEB2" w14:textId="6080FD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C796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3B209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F14F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88863" w14:textId="46CBA1C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7772" w14:textId="17E009E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2CA27A4" wp14:editId="105F9DF7">
                  <wp:extent cx="1352550" cy="1014972"/>
                  <wp:effectExtent l="0" t="0" r="0" b="0"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603" cy="1018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20C3DF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7C86D" w14:textId="21333B4E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7C91E" w14:textId="1FC1271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Sterylizator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asu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-e</w:t>
            </w:r>
          </w:p>
          <w:p w14:paraId="466B40A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C9F8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PST/P01/00138/2019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031B0" w14:textId="0CBAFDB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9  176,77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9F299E" w14:textId="71FCBBE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C75D5" w14:textId="6687B0E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1214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C3683C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6A1AB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6828" w14:textId="36044BB4" w:rsidR="00832585" w:rsidRPr="001C24EF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06980" w14:textId="00B77DA9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6F5EFCB1" wp14:editId="2A110C83">
                  <wp:extent cx="1300585" cy="1734114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82917C3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410" cy="1747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59CDFD3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25792" w14:textId="26911B4E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37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E08A1" w14:textId="4FA0D3E6" w:rsidR="00832585" w:rsidRPr="001F1B3E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pH</w:t>
            </w:r>
            <w:proofErr w:type="spellEnd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-metr </w:t>
            </w:r>
            <w:proofErr w:type="spellStart"/>
            <w:r w:rsidRPr="001F1B3E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Sension</w:t>
            </w:r>
            <w:proofErr w:type="spellEnd"/>
          </w:p>
          <w:p w14:paraId="232ED43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FF65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PST/P01/01867/2019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EAD99F" w14:textId="68A5EC4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1 742,32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B9D6D" w14:textId="7884E8D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33164" w14:textId="7DD0DC4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ABE84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167BAB1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F62B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76BA" w14:textId="5DD9097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CE37D" w14:textId="66147D01" w:rsidR="00832585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19BAF4" wp14:editId="552619C7">
                  <wp:extent cx="1625600" cy="12192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755" cy="122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FFCAA" w14:textId="77777777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1B7B9F1" wp14:editId="70651370">
                  <wp:extent cx="1228725" cy="921544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232" cy="9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1ADFD9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4361DD" w14:textId="755DBCFA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FEFB6" w14:textId="0928478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pH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-metr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Sension</w:t>
            </w:r>
            <w:proofErr w:type="spellEnd"/>
          </w:p>
          <w:p w14:paraId="6FFC1A5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C85A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PST/P01/01924/2019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03B18" w14:textId="6032AE9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2 140,86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0959" w14:textId="601B95D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2B5819" w14:textId="09145AD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9CD6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60908AD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B56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C409" w14:textId="6A4CE23C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E570A" w14:textId="68339A2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0A79510" wp14:editId="680E7DDF">
                  <wp:extent cx="1609725" cy="1207293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83" cy="120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0FB8ADF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747DA" w14:textId="2B6234D5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C4B8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AAC2B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8FC378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Szafa chłodnicza</w:t>
            </w:r>
          </w:p>
          <w:p w14:paraId="3EEA079C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3332CAE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9EFAF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PST/P01/00509/2019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E1FDB" w14:textId="13601B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1 372,50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E8FDC2" w14:textId="0761776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BD636" w14:textId="3CCF435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5D48B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0B27CD50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C306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BD027" w14:textId="229006F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1A2B" w14:textId="31A34145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EFFC5FB" wp14:editId="055AEC3A">
                  <wp:extent cx="1866899" cy="1400175"/>
                  <wp:effectExtent l="4445" t="0" r="5080" b="508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0043" cy="140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6D56E124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6244F" w14:textId="780DA971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BCD29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Aparat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Soxtec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System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44E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ST/801/00804/2019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1350A6" w14:textId="6906901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57 063,55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9E99D" w14:textId="252DB9D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408CC" w14:textId="688B9F8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24F0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Przestarzała, nie działa</w:t>
            </w:r>
          </w:p>
          <w:p w14:paraId="25FDAB7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890E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E8C0" w14:textId="0A69070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A16BC" w14:textId="633D4B1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C252FD6" wp14:editId="09A8D227">
                  <wp:extent cx="1476375" cy="1107281"/>
                  <wp:effectExtent l="0" t="0" r="0" b="0"/>
                  <wp:docPr id="69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199" cy="11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B314AE0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20C8" w14:textId="535FB0D8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87E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1397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NST/N01/13121/2023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C64CD8" w14:textId="3F4210D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7EC061" w14:textId="53C419E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0EC6" w14:textId="7DC4853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E8AF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6C33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FE2D" w14:textId="7A3F7FB1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10108" w14:textId="636EE73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C92D87E" wp14:editId="188827B4">
                  <wp:extent cx="1838325" cy="1378744"/>
                  <wp:effectExtent l="0" t="0" r="0" b="0"/>
                  <wp:docPr id="48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390" cy="138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4B5519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24B58" w14:textId="1FB5A488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12BE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D70C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NST/N01/13122/2023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CE09B" w14:textId="1BCF7B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01715F" w14:textId="01AF3A2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74C43" w14:textId="294F73B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57ED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F78B6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2889" w14:textId="7112959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908D9" w14:textId="5E2BCBFA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A67D445" wp14:editId="3C473787">
                  <wp:extent cx="1663700" cy="1247775"/>
                  <wp:effectExtent l="0" t="0" r="0" b="9525"/>
                  <wp:docPr id="4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257" cy="1248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599142B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8B346" w14:textId="3E26F1E2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269F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37BAA3" w14:textId="77777777" w:rsidR="00832585" w:rsidRPr="003F02BA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NST/N01/13123/2023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FE8DD" w14:textId="1122C0F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5449E" w14:textId="7D529AD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559C" w14:textId="2948835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F3762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C922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DF144" w14:textId="7100EE0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A6853" w14:textId="3248ED22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2A156E" wp14:editId="5084D934">
                  <wp:extent cx="1682750" cy="1262063"/>
                  <wp:effectExtent l="0" t="0" r="0" b="0"/>
                  <wp:docPr id="45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78" cy="126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4334389A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87AF6" w14:textId="4307E36D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F01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Lodówka przenośna </w:t>
            </w:r>
            <w:proofErr w:type="spellStart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Curver</w:t>
            </w:r>
            <w:proofErr w:type="spellEnd"/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32l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5133F" w14:textId="49C7869A" w:rsidR="00832585" w:rsidRPr="003F02BA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NST/N01/1312</w:t>
            </w:r>
            <w:r w:rsidR="003F02BA"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4</w:t>
            </w:r>
            <w:r w:rsidRPr="003F02BA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/2023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0571E" w14:textId="69A20D5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73,90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ADDDB" w14:textId="08E6C44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E1118" w14:textId="26C7FA1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D2AD33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sz w:val="18"/>
                <w:szCs w:val="18"/>
              </w:rPr>
              <w:t>Uszkodzona, oderwany uchwyt, uszkodzona pokrywa, ogólnie zużyta. Nie nadaje się do dalszego użytkowania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4B2B1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652D" w14:textId="4BB7B930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0164C" w14:textId="3BDD9538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38D7B3B" wp14:editId="35BD4A05">
                  <wp:extent cx="1816101" cy="1362075"/>
                  <wp:effectExtent l="0" t="0" r="0" b="9525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18" cy="1363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770428DC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C415D" w14:textId="18F8B9B1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46952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z kuwetą grafitową </w:t>
            </w:r>
            <w:proofErr w:type="spellStart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700 P</w:t>
            </w:r>
          </w:p>
          <w:p w14:paraId="5B19552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E4248F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ST/801/02800/2019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B8406" w14:textId="3BD2528A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206 424,00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4C09B" w14:textId="0DBDD5A9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DFC2" w14:textId="37C3FAF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</w:t>
            </w:r>
            <w:r w:rsidR="00037813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006,95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1395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</w:t>
            </w:r>
          </w:p>
          <w:p w14:paraId="6E820994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6536D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91308" w14:textId="62484705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7855E" w14:textId="5CE05566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9CD7583" wp14:editId="1A21F84F">
                  <wp:extent cx="1638300" cy="1228725"/>
                  <wp:effectExtent l="0" t="0" r="0" b="952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78" cy="123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BE48E2" w14:paraId="2E16FB25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A06539" w14:textId="0FF2009F" w:rsidR="00832585" w:rsidRPr="001C24EF" w:rsidRDefault="00832585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4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82BB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Spektrometr absorpcji atomowej </w:t>
            </w:r>
            <w:proofErr w:type="spellStart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ZEEnith</w:t>
            </w:r>
            <w:proofErr w:type="spellEnd"/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650 P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7234F" w14:textId="46BA6E2A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ST/801/02422/2019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A22D3E" w14:textId="0EB55AF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195 200,00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AE8F6C" w14:textId="0BC2080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C0F6D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120,77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9FFA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Przestarzały, metoda nie wykorzystywana.  Rok zakupu 2009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08A71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3A98" w14:textId="09D969D4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2DB62" w14:textId="199BDFBE" w:rsidR="00832585" w:rsidRPr="00BE48E2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243FC0BF" wp14:editId="3CD23541">
                  <wp:extent cx="1743075" cy="1307306"/>
                  <wp:effectExtent l="0" t="0" r="0" b="762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885" cy="130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2EA14D8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AD8B4A" w14:textId="2D41E0E6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47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56F5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 z głowicą 8-mio kanałową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D7E87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ST/801/04464/2019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E6133" w14:textId="5E6F7F9C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18 568,08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3BEE4" w14:textId="485D5C3E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EEF0BD" w14:textId="3B9DC4DB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6808A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2BCE0DF8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AA2C9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B9032" w14:textId="74BDA9C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1FBAF" w14:textId="274B8009" w:rsidR="00832585" w:rsidRPr="004D3E4D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751DE98" wp14:editId="4AD56135">
                  <wp:extent cx="1743075" cy="1307306"/>
                  <wp:effectExtent l="0" t="0" r="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553" cy="13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315BBF57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1B1C" w14:textId="02E0C16F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48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80BCA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Pompa perystaltyczna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F91FB8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PST/P01/01778/2019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4A271" w14:textId="767F6141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9 450,00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989EC5" w14:textId="63AABF28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FBD9E" w14:textId="1B9E8C83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100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A05E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3FF14EE7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6CC18C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718CF" w14:textId="2B27273D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2E804" w14:textId="1D57871D" w:rsidR="00832585" w:rsidRPr="004D3E4D" w:rsidRDefault="00832585" w:rsidP="008325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76FF0EFC" wp14:editId="31EEC67E">
                  <wp:extent cx="2374900" cy="1781175"/>
                  <wp:effectExtent l="0" t="7938" r="0" b="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585" w:rsidRPr="004D3E4D" w14:paraId="67D16D52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C836F0" w14:textId="21B83FAA" w:rsidR="00832585" w:rsidRPr="001C24EF" w:rsidRDefault="0092313D" w:rsidP="0083258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49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04FDB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Krzesło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46705" w14:textId="77777777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M/M01/09712/2019#11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D1DA" w14:textId="36A7BF41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134,20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F8A64" w14:textId="18980582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CCAEA" w14:textId="6D4417FF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F1B3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46135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2968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E4FAD" w14:textId="77777777" w:rsidR="00832585" w:rsidRPr="001C24EF" w:rsidRDefault="00832585" w:rsidP="00832585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9C29B" w14:textId="18191106" w:rsidR="00832585" w:rsidRPr="001C24EF" w:rsidRDefault="00832585" w:rsidP="00832585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813EE" w14:textId="59AF9CA8" w:rsidR="00832585" w:rsidRDefault="00832585" w:rsidP="00832585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41ADCF" wp14:editId="62B5B677">
                  <wp:extent cx="1781175" cy="1335881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534" cy="133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4EF" w:rsidRPr="004D3E4D" w14:paraId="09E9900D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BD727" w14:textId="2521D036" w:rsidR="001C24EF" w:rsidRPr="001C24EF" w:rsidRDefault="00E5451E" w:rsidP="001C24EF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D061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Sterylizator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BF194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ST/801/01391/2019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F9A87" w14:textId="0399114D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27 685,46</w:t>
            </w: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7E5C3" w14:textId="46EEF61E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656F0" w14:textId="7D245F1C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200</w:t>
            </w:r>
            <w:r w:rsidR="0046135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1FAA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Uszkodzony, rok zakupu 2001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97465" w14:textId="77777777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1C24EF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47E01" w14:textId="14AEE00F" w:rsidR="001C24EF" w:rsidRPr="001C24EF" w:rsidRDefault="001C24EF" w:rsidP="001C24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84C796" w14:textId="144B8B87" w:rsidR="001C24EF" w:rsidRPr="004D3E4D" w:rsidRDefault="001C24EF" w:rsidP="001C24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025CC05" wp14:editId="7510BF05">
                  <wp:extent cx="1628533" cy="2171377"/>
                  <wp:effectExtent l="0" t="0" r="0" b="63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F6C29C9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665" cy="2183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030" w:rsidRPr="004D3E4D" w14:paraId="6AD48AB1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FF2B5E" w14:textId="57A864B3" w:rsidR="001B6030" w:rsidRDefault="00A9112B" w:rsidP="001B6030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81CC" w14:textId="04493775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Biureta cyfrowa </w:t>
            </w:r>
            <w:proofErr w:type="spellStart"/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Titratte</w:t>
            </w:r>
            <w:proofErr w:type="spellEnd"/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 xml:space="preserve"> 25 ml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36857" w14:textId="07E14286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PST/P01/04837/2019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3F19B" w14:textId="1A555B18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BB27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198</w:t>
            </w:r>
            <w:r w:rsid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1016CDC4" w14:textId="16E67938" w:rsidR="001B6030" w:rsidRPr="00E94FE6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E08AEE" w14:textId="0DE0BA1D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EA52E" w14:textId="4F6EE1DF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20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BD72" w14:textId="77777777" w:rsidR="001B6030" w:rsidRPr="002D4385" w:rsidRDefault="001B6030" w:rsidP="001B6030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59E576B9" w14:textId="7BFB015C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2012</w:t>
            </w:r>
          </w:p>
          <w:p w14:paraId="67703216" w14:textId="77777777" w:rsidR="001656A9" w:rsidRPr="002D4385" w:rsidRDefault="001656A9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58538B95" w14:textId="4D192D23" w:rsidR="001656A9" w:rsidRPr="002D4385" w:rsidRDefault="001656A9" w:rsidP="001B60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1EC3F9" w14:textId="0C5FFA0C" w:rsidR="001B6030" w:rsidRPr="002D4385" w:rsidRDefault="001B6030" w:rsidP="001B60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50F00F" w14:textId="13D660DD" w:rsidR="001B6030" w:rsidRPr="002D4385" w:rsidRDefault="001B6030" w:rsidP="001B6030">
            <w:pPr>
              <w:pStyle w:val="NormalnyWeb"/>
              <w:spacing w:before="0" w:beforeAutospacing="0" w:after="0" w:afterAutospacing="0"/>
              <w:jc w:val="center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67008" w14:textId="43B8A828" w:rsidR="001B6030" w:rsidRDefault="00AA2873" w:rsidP="001B6030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1E17F102" wp14:editId="53751BAD">
                  <wp:extent cx="2190750" cy="1643063"/>
                  <wp:effectExtent l="0" t="0" r="0" b="0"/>
                  <wp:docPr id="53" name="Obraz 53" descr="C:\Users\i.klimaszewska\Pictures\20251211_10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i.klimaszewska\Pictures\20251211_10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996" cy="165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C36" w:rsidRPr="004D3E4D" w14:paraId="2484B4CE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84A5A" w14:textId="1C04E384" w:rsidR="003B3C36" w:rsidRDefault="00A9112B" w:rsidP="003B3C3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9723B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Dozownik</w:t>
            </w:r>
          </w:p>
          <w:p w14:paraId="66203499" w14:textId="556C7A2A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Butelkowy0,5-5ml</w:t>
            </w:r>
          </w:p>
          <w:p w14:paraId="3D97790C" w14:textId="1909E3B0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  <w:proofErr w:type="spellStart"/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>Dispensette</w:t>
            </w:r>
            <w:proofErr w:type="spellEnd"/>
            <w:r w:rsidRPr="002D4385"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  <w:t xml:space="preserve"> III</w:t>
            </w:r>
          </w:p>
          <w:p w14:paraId="7C8EB276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5B890AFA" w14:textId="77777777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770013" w14:textId="1E4976CD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PST/P01/07</w:t>
            </w:r>
            <w:r w:rsidR="00A860FF"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1</w:t>
            </w: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07/2019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D9ADB" w14:textId="57946DB3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BB278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678,02</w:t>
            </w:r>
          </w:p>
          <w:p w14:paraId="774A97EA" w14:textId="2B708F49" w:rsidR="003B3C36" w:rsidRPr="00E94FE6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2E2FF" w14:textId="4AEC67C5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B1533" w14:textId="4B847B3A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E48EF" w14:textId="77777777" w:rsidR="003B3C36" w:rsidRPr="002D4385" w:rsidRDefault="003B3C36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nieuzasadniona.</w:t>
            </w:r>
          </w:p>
          <w:p w14:paraId="07BD15D3" w14:textId="563E6602" w:rsidR="003B3C36" w:rsidRPr="002D4385" w:rsidRDefault="003B3C36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201</w:t>
            </w:r>
            <w:r w:rsidR="00A860FF"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8</w:t>
            </w:r>
          </w:p>
          <w:p w14:paraId="32DC49C5" w14:textId="4806EBC0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4C8EEEC7" w14:textId="226B33D1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05AFA582" w14:textId="3E6D11C4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794F661D" w14:textId="77777777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  <w:p w14:paraId="242900B9" w14:textId="53087D55" w:rsidR="001656A9" w:rsidRPr="002D4385" w:rsidRDefault="001656A9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D7FB7" w14:textId="30E4B085" w:rsidR="003B3C36" w:rsidRPr="002D4385" w:rsidRDefault="003B3C36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2D438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E971E7" w14:textId="224EC7B8" w:rsidR="003B3C36" w:rsidRPr="002D4385" w:rsidRDefault="003B3C36" w:rsidP="003B3C36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3619E" w14:textId="1B3E309F" w:rsidR="003B3C36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7B8581F1" wp14:editId="6A57A8FA">
                  <wp:extent cx="2009775" cy="1507331"/>
                  <wp:effectExtent l="0" t="0" r="0" b="0"/>
                  <wp:docPr id="35" name="Obraz 35" descr="C:\Users\i.klimaszewska\Pictures\20251211_1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i.klimaszewska\Pictures\20251211_1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972" cy="1511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C36" w:rsidRPr="004D3E4D" w14:paraId="58EF0629" w14:textId="77777777" w:rsidTr="001F7330">
        <w:trPr>
          <w:gridAfter w:val="1"/>
          <w:wAfter w:w="6" w:type="dxa"/>
          <w:cantSplit/>
          <w:trHeight w:val="49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6F7CF" w14:textId="4048BB41" w:rsidR="003B3C36" w:rsidRDefault="00A9112B" w:rsidP="003B3C3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DA608" w14:textId="208EFFB2" w:rsidR="003B3C36" w:rsidRPr="002D4385" w:rsidRDefault="00A9112B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pod zlewozmywak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72E9D" w14:textId="38405456" w:rsidR="003B3C36" w:rsidRPr="002D4385" w:rsidRDefault="00A9112B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M/M01/03610/2019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96DFE1" w14:textId="6FABF8F1" w:rsidR="00A860FF" w:rsidRPr="00E94FE6" w:rsidRDefault="00A860FF" w:rsidP="00A860F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  <w:r w:rsid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62D40F3B" w14:textId="77777777" w:rsidR="003B3C36" w:rsidRPr="00E94FE6" w:rsidRDefault="003B3C36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92E3C" w14:textId="213077D5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B1E8" w14:textId="41DFAF09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A7FE" w14:textId="77777777" w:rsidR="003B3C36" w:rsidRDefault="00A860FF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2D4385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Rok zakupu 1995</w:t>
            </w:r>
          </w:p>
          <w:p w14:paraId="0068B95F" w14:textId="1C2EA069" w:rsidR="00316BEE" w:rsidRPr="002D4385" w:rsidRDefault="00316BEE" w:rsidP="003B3C3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Szafka po zalaniu, zepsuta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C2BCE" w14:textId="0FB50E5D" w:rsidR="003B3C36" w:rsidRPr="002D4385" w:rsidRDefault="00316BEE" w:rsidP="003B3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963D1" w14:textId="4350919F" w:rsidR="003B3C36" w:rsidRPr="002D4385" w:rsidRDefault="003B3C36" w:rsidP="003B3C36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B87A91" w14:textId="77777777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107848CB" w14:textId="77777777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</w:p>
          <w:p w14:paraId="008712F6" w14:textId="06F1330C" w:rsidR="00A9112B" w:rsidRDefault="00A9112B" w:rsidP="003B3C3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lastRenderedPageBreak/>
              <w:drawing>
                <wp:inline distT="0" distB="0" distL="0" distR="0" wp14:anchorId="01B6D2ED" wp14:editId="5ABC72DF">
                  <wp:extent cx="2171700" cy="1628775"/>
                  <wp:effectExtent l="4762" t="0" r="4763" b="4762"/>
                  <wp:docPr id="27" name="Obraz 27" descr="C:\Users\i.klimaszewska\Pictures\20251211_1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.klimaszewska\Pictures\20251211_1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77008" cy="163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BEE" w:rsidRPr="004D3E4D" w14:paraId="0C0623BA" w14:textId="77777777" w:rsidTr="001F7330">
        <w:trPr>
          <w:gridAfter w:val="1"/>
          <w:wAfter w:w="6" w:type="dxa"/>
          <w:cantSplit/>
          <w:trHeight w:val="294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6C16D" w14:textId="7CE13912" w:rsidR="00316BEE" w:rsidRDefault="00316BEE" w:rsidP="00316B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lastRenderedPageBreak/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729D1" w14:textId="14649CF5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Zestaw ochronny Inspektora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321B" w14:textId="588D0E9F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PST/P01/05962/2019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F67D" w14:textId="3D67F648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296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595,34</w:t>
            </w:r>
          </w:p>
          <w:p w14:paraId="1B0B2754" w14:textId="77777777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07C1D" w14:textId="712EC3C0" w:rsidR="00316BEE" w:rsidRPr="00316BEE" w:rsidRDefault="00A54663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619A9" w14:textId="1E046F6D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16BEE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50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279A6" w14:textId="77777777" w:rsidR="00316BEE" w:rsidRPr="00316BEE" w:rsidRDefault="00316BEE" w:rsidP="00316BE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6BEE">
              <w:rPr>
                <w:rFonts w:ascii="Calibri" w:hAnsi="Calibri" w:cs="Calibri"/>
                <w:sz w:val="20"/>
                <w:szCs w:val="20"/>
              </w:rPr>
              <w:t>Rok zakupu 2015</w:t>
            </w:r>
          </w:p>
          <w:p w14:paraId="41A339EB" w14:textId="7921BD14" w:rsidR="00316BEE" w:rsidRPr="00316BEE" w:rsidRDefault="00316BEE" w:rsidP="00316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F1B7D3" w14:textId="49D70DDB" w:rsidR="00316BEE" w:rsidRPr="003F02BA" w:rsidRDefault="00E56A46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</w:pPr>
            <w:r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</w:t>
            </w:r>
            <w:r w:rsidR="003F02BA"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25F01F" w14:textId="6AA7D7D1" w:rsidR="00316BEE" w:rsidRDefault="00316BEE" w:rsidP="00316BEE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79A044" w14:textId="652F67E5" w:rsidR="00316BEE" w:rsidRDefault="00316BEE" w:rsidP="00316B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Calibri" w:hAnsi="Calibri" w:cs="Calibri"/>
                <w:noProof/>
                <w:color w:val="000000"/>
              </w:rPr>
              <w:drawing>
                <wp:inline distT="0" distB="0" distL="0" distR="0" wp14:anchorId="66B1AE01" wp14:editId="00BBE2AA">
                  <wp:extent cx="1952625" cy="1464469"/>
                  <wp:effectExtent l="0" t="0" r="0" b="2540"/>
                  <wp:docPr id="56" name="Obraz 56" descr="C:\Users\i.klimaszewska\Pictures\20251211_114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i.klimaszewska\Pictures\20251211_114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971" cy="146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BEE" w:rsidRPr="004D3E4D" w14:paraId="7E60A18C" w14:textId="77777777" w:rsidTr="001F7330">
        <w:trPr>
          <w:gridAfter w:val="1"/>
          <w:wAfter w:w="6" w:type="dxa"/>
          <w:cantSplit/>
          <w:trHeight w:val="2944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06D91" w14:textId="1F02D80C" w:rsidR="00316BEE" w:rsidRDefault="00316BEE" w:rsidP="00316BEE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  <w:r w:rsidR="009231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81264" w14:textId="5032B11A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pH-metr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66172" w14:textId="00EA0359" w:rsidR="00316BEE" w:rsidRPr="00316BEE" w:rsidRDefault="00316BEE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PST/01/02822/2019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FDF97" w14:textId="585FEE83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296592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830</w:t>
            </w:r>
            <w:r w:rsidR="00605D2B" w:rsidRPr="00E94FE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,00</w:t>
            </w:r>
          </w:p>
          <w:p w14:paraId="04850119" w14:textId="07FE6A28" w:rsidR="00316BEE" w:rsidRPr="00E94FE6" w:rsidRDefault="00316BEE" w:rsidP="00316BE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D5C6" w14:textId="5645AA75" w:rsidR="00316BEE" w:rsidRPr="003B3C36" w:rsidRDefault="00A54663" w:rsidP="00316B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highlight w:val="yellow"/>
                <w:lang w:eastAsia="pl-PL"/>
              </w:rPr>
            </w:pPr>
            <w:r w:rsidRPr="003F02B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pl-PL"/>
              </w:rPr>
              <w:t>0,00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107E3" w14:textId="15341EB3" w:rsidR="00316BEE" w:rsidRPr="003B3C36" w:rsidRDefault="008A7101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8A7101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10</w:t>
            </w:r>
            <w:r w:rsidR="009E5465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,00</w:t>
            </w:r>
          </w:p>
        </w:tc>
        <w:tc>
          <w:tcPr>
            <w:tcW w:w="1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EC95C" w14:textId="48F98E43" w:rsidR="00316BEE" w:rsidRPr="00316BEE" w:rsidRDefault="00316BEE" w:rsidP="00316BEE">
            <w:pPr>
              <w:spacing w:after="0"/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316BEE">
              <w:rPr>
                <w:rFonts w:ascii="Calibri" w:hAnsi="Calibri" w:cs="Calibri"/>
                <w:sz w:val="20"/>
                <w:szCs w:val="20"/>
              </w:rPr>
              <w:t>Rok zakupu 20</w:t>
            </w:r>
            <w:r>
              <w:rPr>
                <w:rFonts w:ascii="Calibri" w:hAnsi="Calibri" w:cs="Calibri"/>
                <w:sz w:val="20"/>
                <w:szCs w:val="20"/>
              </w:rPr>
              <w:t>07</w:t>
            </w:r>
          </w:p>
          <w:p w14:paraId="11386C28" w14:textId="715F892A" w:rsidR="00316BEE" w:rsidRPr="003B3C36" w:rsidRDefault="00316BEE" w:rsidP="00316BEE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highlight w:val="yellow"/>
                <w:lang w:eastAsia="pl-PL"/>
              </w:rPr>
            </w:pPr>
            <w:r w:rsidRPr="00316BEE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pl-PL"/>
              </w:rPr>
              <w:t>Posiada wady lub uszkodzenia, których naprawa byłaby ekonomicznie nieuzasadniona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9E218" w14:textId="6C189ED7" w:rsidR="00316BEE" w:rsidRPr="003F02BA" w:rsidRDefault="00E56A46" w:rsidP="00316BE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highlight w:val="yellow"/>
              </w:rPr>
            </w:pPr>
            <w:r w:rsidRPr="003F02BA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zużyty</w:t>
            </w:r>
          </w:p>
        </w:tc>
        <w:tc>
          <w:tcPr>
            <w:tcW w:w="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8388F5" w14:textId="440F6303" w:rsidR="00316BEE" w:rsidRDefault="00316BEE" w:rsidP="00316BEE">
            <w:pPr>
              <w:pStyle w:val="NormalnyWeb"/>
              <w:spacing w:before="0" w:beforeAutospacing="0" w:after="0" w:afterAutospacing="0"/>
              <w:jc w:val="center"/>
              <w:rPr>
                <w:rFonts w:ascii="Calibri" w:hAnsi="Calibri" w:cs="Calibri"/>
                <w:sz w:val="20"/>
                <w:szCs w:val="20"/>
                <w:highlight w:val="yellow"/>
              </w:rPr>
            </w:pPr>
          </w:p>
        </w:tc>
        <w:tc>
          <w:tcPr>
            <w:tcW w:w="4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2A21D4" w14:textId="3EA35BD4" w:rsidR="00316BEE" w:rsidRDefault="00316BEE" w:rsidP="00316B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pl-PL"/>
              </w:rPr>
              <w:drawing>
                <wp:inline distT="0" distB="0" distL="0" distR="0" wp14:anchorId="5B357379" wp14:editId="78DC833B">
                  <wp:extent cx="2476500" cy="1857375"/>
                  <wp:effectExtent l="0" t="0" r="0" b="9525"/>
                  <wp:docPr id="58" name="Obraz 58" descr="C:\Users\i.klimaszewska\Pictures\20251211_11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i.klimaszewska\Pictures\20251211_11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47EBEE" w14:textId="62E70DA4" w:rsidR="00724416" w:rsidRDefault="00724416"/>
    <w:p w14:paraId="38E6899D" w14:textId="5D8DC46F" w:rsidR="00E949BF" w:rsidRDefault="00E949BF"/>
    <w:sectPr w:rsidR="00E949BF" w:rsidSect="00E370AA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95E58" w14:textId="77777777" w:rsidR="00461355" w:rsidRDefault="00461355" w:rsidP="001C24EF">
      <w:pPr>
        <w:spacing w:after="0" w:line="240" w:lineRule="auto"/>
      </w:pPr>
      <w:r>
        <w:separator/>
      </w:r>
    </w:p>
  </w:endnote>
  <w:endnote w:type="continuationSeparator" w:id="0">
    <w:p w14:paraId="779D52AA" w14:textId="77777777" w:rsidR="00461355" w:rsidRDefault="00461355" w:rsidP="001C2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D537F" w14:textId="77777777" w:rsidR="00461355" w:rsidRDefault="00461355" w:rsidP="001C24EF">
      <w:pPr>
        <w:spacing w:after="0" w:line="240" w:lineRule="auto"/>
      </w:pPr>
      <w:r>
        <w:separator/>
      </w:r>
    </w:p>
  </w:footnote>
  <w:footnote w:type="continuationSeparator" w:id="0">
    <w:p w14:paraId="7BDA410B" w14:textId="77777777" w:rsidR="00461355" w:rsidRDefault="00461355" w:rsidP="001C24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35009"/>
    <w:multiLevelType w:val="hybridMultilevel"/>
    <w:tmpl w:val="873EC1BE"/>
    <w:lvl w:ilvl="0" w:tplc="2FFC4438">
      <w:start w:val="1"/>
      <w:numFmt w:val="decimal"/>
      <w:lvlText w:val="%1."/>
      <w:lvlJc w:val="righ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50C2F"/>
    <w:multiLevelType w:val="hybridMultilevel"/>
    <w:tmpl w:val="017891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1B4"/>
    <w:rsid w:val="00037813"/>
    <w:rsid w:val="0005262B"/>
    <w:rsid w:val="0009276B"/>
    <w:rsid w:val="001051F7"/>
    <w:rsid w:val="0016386A"/>
    <w:rsid w:val="001656A9"/>
    <w:rsid w:val="001B6030"/>
    <w:rsid w:val="001C24EF"/>
    <w:rsid w:val="001F1B3E"/>
    <w:rsid w:val="001F7330"/>
    <w:rsid w:val="00277C98"/>
    <w:rsid w:val="00296592"/>
    <w:rsid w:val="002D4385"/>
    <w:rsid w:val="00316BEE"/>
    <w:rsid w:val="003179C0"/>
    <w:rsid w:val="003369FC"/>
    <w:rsid w:val="003B3C36"/>
    <w:rsid w:val="003F02BA"/>
    <w:rsid w:val="003F1724"/>
    <w:rsid w:val="003F26D7"/>
    <w:rsid w:val="00445BB7"/>
    <w:rsid w:val="00461355"/>
    <w:rsid w:val="004974C7"/>
    <w:rsid w:val="004B5AFF"/>
    <w:rsid w:val="004E1EE2"/>
    <w:rsid w:val="0056793D"/>
    <w:rsid w:val="00591CBE"/>
    <w:rsid w:val="005945CD"/>
    <w:rsid w:val="005E0BF8"/>
    <w:rsid w:val="00605D2B"/>
    <w:rsid w:val="006C531D"/>
    <w:rsid w:val="006C54EF"/>
    <w:rsid w:val="00724416"/>
    <w:rsid w:val="00733855"/>
    <w:rsid w:val="007C154B"/>
    <w:rsid w:val="007C26B2"/>
    <w:rsid w:val="00832585"/>
    <w:rsid w:val="00865F24"/>
    <w:rsid w:val="008A7101"/>
    <w:rsid w:val="0092313D"/>
    <w:rsid w:val="00980FA1"/>
    <w:rsid w:val="00983065"/>
    <w:rsid w:val="00991998"/>
    <w:rsid w:val="009A61CC"/>
    <w:rsid w:val="009E5465"/>
    <w:rsid w:val="00A54663"/>
    <w:rsid w:val="00A663E8"/>
    <w:rsid w:val="00A860FF"/>
    <w:rsid w:val="00A9112B"/>
    <w:rsid w:val="00AA2873"/>
    <w:rsid w:val="00B03901"/>
    <w:rsid w:val="00B35180"/>
    <w:rsid w:val="00B94D4A"/>
    <w:rsid w:val="00BB278A"/>
    <w:rsid w:val="00BE41B4"/>
    <w:rsid w:val="00C64F6A"/>
    <w:rsid w:val="00C7389C"/>
    <w:rsid w:val="00CC697E"/>
    <w:rsid w:val="00D4472C"/>
    <w:rsid w:val="00D74248"/>
    <w:rsid w:val="00DD4BC4"/>
    <w:rsid w:val="00DF06F2"/>
    <w:rsid w:val="00DF1C7E"/>
    <w:rsid w:val="00E07B82"/>
    <w:rsid w:val="00E330B3"/>
    <w:rsid w:val="00E370AA"/>
    <w:rsid w:val="00E5451E"/>
    <w:rsid w:val="00E56A46"/>
    <w:rsid w:val="00E63058"/>
    <w:rsid w:val="00E949BF"/>
    <w:rsid w:val="00E94FE6"/>
    <w:rsid w:val="00E97FDD"/>
    <w:rsid w:val="00EB02C5"/>
    <w:rsid w:val="00EB4ADD"/>
    <w:rsid w:val="00EF462F"/>
    <w:rsid w:val="00F0329A"/>
    <w:rsid w:val="00F32FBB"/>
    <w:rsid w:val="00F3421C"/>
    <w:rsid w:val="00F50DE5"/>
    <w:rsid w:val="00FA785D"/>
    <w:rsid w:val="00FC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EA30"/>
  <w15:chartTrackingRefBased/>
  <w15:docId w15:val="{D8010CB1-7A15-4EFB-9A39-25D9551E6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1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41B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4EF"/>
  </w:style>
  <w:style w:type="paragraph" w:styleId="Stopka">
    <w:name w:val="footer"/>
    <w:basedOn w:val="Normalny"/>
    <w:link w:val="StopkaZnak"/>
    <w:uiPriority w:val="99"/>
    <w:unhideWhenUsed/>
    <w:rsid w:val="001C2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4EF"/>
  </w:style>
  <w:style w:type="paragraph" w:styleId="NormalnyWeb">
    <w:name w:val="Normal (Web)"/>
    <w:basedOn w:val="Normalny"/>
    <w:uiPriority w:val="99"/>
    <w:semiHidden/>
    <w:unhideWhenUsed/>
    <w:rsid w:val="001C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A8E7B8-DE7C-48CE-A3AD-2BBFA8F0B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1370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Klimaszewska</dc:creator>
  <cp:keywords/>
  <dc:description/>
  <cp:lastModifiedBy>Dorota Brymas</cp:lastModifiedBy>
  <cp:revision>3</cp:revision>
  <cp:lastPrinted>2025-12-11T11:21:00Z</cp:lastPrinted>
  <dcterms:created xsi:type="dcterms:W3CDTF">2026-05-07T10:17:00Z</dcterms:created>
  <dcterms:modified xsi:type="dcterms:W3CDTF">2026-06-11T05:47:00Z</dcterms:modified>
</cp:coreProperties>
</file>