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CE3" w:rsidRDefault="003C602C">
      <w:r>
        <w:t>PAKIET I</w:t>
      </w:r>
    </w:p>
    <w:p w:rsidR="003C602C" w:rsidRDefault="003C602C">
      <w:r>
        <w:rPr>
          <w:noProof/>
          <w:lang w:eastAsia="pl-PL"/>
        </w:rPr>
        <w:drawing>
          <wp:inline distT="0" distB="0" distL="0" distR="0">
            <wp:extent cx="5538486" cy="3932019"/>
            <wp:effectExtent l="0" t="0" r="508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525" cy="393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02C" w:rsidRDefault="003C602C">
      <w:r>
        <w:t>PAKIET II</w:t>
      </w:r>
    </w:p>
    <w:p w:rsidR="003C602C" w:rsidRDefault="003C602C">
      <w:r>
        <w:rPr>
          <w:noProof/>
          <w:lang w:eastAsia="pl-PL"/>
        </w:rPr>
        <w:drawing>
          <wp:inline distT="0" distB="0" distL="0" distR="0">
            <wp:extent cx="5556943" cy="4114800"/>
            <wp:effectExtent l="0" t="0" r="571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455" cy="4118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02C" w:rsidRDefault="003C602C">
      <w:r>
        <w:lastRenderedPageBreak/>
        <w:t>PAKIET III</w:t>
      </w:r>
    </w:p>
    <w:p w:rsidR="003C602C" w:rsidRDefault="003C602C">
      <w:r>
        <w:rPr>
          <w:noProof/>
          <w:lang w:eastAsia="pl-PL"/>
        </w:rPr>
        <w:drawing>
          <wp:inline distT="0" distB="0" distL="0" distR="0">
            <wp:extent cx="5758180" cy="371538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371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02C" w:rsidRDefault="003C602C"/>
    <w:p w:rsidR="003C602C" w:rsidRDefault="003C602C" w:rsidP="003C602C">
      <w:pPr>
        <w:pStyle w:val="LPpodpis-autor"/>
        <w:jc w:val="center"/>
        <w:rPr>
          <w:sz w:val="22"/>
          <w:szCs w:val="22"/>
        </w:rPr>
      </w:pPr>
    </w:p>
    <w:p w:rsidR="003C602C" w:rsidRDefault="003C602C" w:rsidP="003C602C">
      <w:pPr>
        <w:ind w:left="6096"/>
      </w:pPr>
      <w:bookmarkStart w:id="0" w:name="_GoBack"/>
      <w:bookmarkEnd w:id="0"/>
    </w:p>
    <w:sectPr w:rsidR="003C6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02C"/>
    <w:rsid w:val="001C7CE3"/>
    <w:rsid w:val="003C602C"/>
    <w:rsid w:val="00CA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E638B"/>
  <w15:chartTrackingRefBased/>
  <w15:docId w15:val="{74022981-A074-4E0E-AEFA-27BCD7D64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podpis-autor">
    <w:name w:val="LP_podpis-autor"/>
    <w:rsid w:val="003C602C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N-ctwo Podanin - Michał Pawłowski</dc:creator>
  <cp:keywords/>
  <dc:description/>
  <cp:lastModifiedBy>N-ctwo Podanin - Michał Pawłowski</cp:lastModifiedBy>
  <cp:revision>2</cp:revision>
  <dcterms:created xsi:type="dcterms:W3CDTF">2025-02-12T10:06:00Z</dcterms:created>
  <dcterms:modified xsi:type="dcterms:W3CDTF">2025-02-14T12:43:00Z</dcterms:modified>
</cp:coreProperties>
</file>