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4120"/>
        <w:gridCol w:w="4120"/>
      </w:tblGrid>
      <w:tr w:rsidR="00B07F10" w:rsidRPr="00B07F10" w14:paraId="49546C5A" w14:textId="4D437273" w:rsidTr="00B07F10">
        <w:trPr>
          <w:trHeight w:val="964"/>
        </w:trPr>
        <w:tc>
          <w:tcPr>
            <w:tcW w:w="454" w:type="pct"/>
            <w:shd w:val="clear" w:color="70AD47" w:fill="70AD47"/>
            <w:noWrap/>
            <w:vAlign w:val="center"/>
            <w:hideMark/>
          </w:tcPr>
          <w:p w14:paraId="45F5248D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﻿﻿LP</w:t>
            </w:r>
          </w:p>
        </w:tc>
        <w:tc>
          <w:tcPr>
            <w:tcW w:w="2273" w:type="pct"/>
            <w:shd w:val="clear" w:color="70AD47" w:fill="70AD47"/>
            <w:noWrap/>
            <w:vAlign w:val="center"/>
            <w:hideMark/>
          </w:tcPr>
          <w:p w14:paraId="68882085" w14:textId="039992E0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Znak sprawy</w:t>
            </w:r>
          </w:p>
        </w:tc>
        <w:tc>
          <w:tcPr>
            <w:tcW w:w="2273" w:type="pct"/>
            <w:shd w:val="clear" w:color="70AD47" w:fill="70AD47"/>
            <w:vAlign w:val="center"/>
          </w:tcPr>
          <w:p w14:paraId="2F8A77D3" w14:textId="2E7725B2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B07F10">
              <w:rPr>
                <w:b/>
                <w:bCs/>
                <w:color w:val="FFFFFF" w:themeColor="background1"/>
              </w:rPr>
              <w:t>Czy operacja została wybrana do przyznania pomocy? (TAK/NIE)</w:t>
            </w:r>
          </w:p>
        </w:tc>
      </w:tr>
      <w:tr w:rsidR="00B07F10" w:rsidRPr="00B07F10" w14:paraId="27DC0FBD" w14:textId="6E23AF85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46CD90F6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573F0628" w14:textId="7C0FEBC0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1.8.2023</w:t>
            </w:r>
            <w:proofErr w:type="gramEnd"/>
          </w:p>
        </w:tc>
        <w:tc>
          <w:tcPr>
            <w:tcW w:w="2273" w:type="pct"/>
            <w:shd w:val="clear" w:color="E2EFDA" w:fill="E2EFDA"/>
          </w:tcPr>
          <w:p w14:paraId="6A11614C" w14:textId="09611966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5303BCCD" w14:textId="37CE94AD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40548C05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068C64CD" w14:textId="2B105103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vAlign w:val="center"/>
          </w:tcPr>
          <w:p w14:paraId="0B2A7230" w14:textId="2A1CAEB2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71F9AAD4" w14:textId="766B5DE5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516EE461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263C4A43" w14:textId="30856CAE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1.2.2023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0FFE1ED1" w14:textId="2966AA4C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7F00905B" w14:textId="22F0FEE3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121B7397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422E22F9" w14:textId="6C1E120F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1.3.2023</w:t>
            </w:r>
            <w:proofErr w:type="gramEnd"/>
          </w:p>
        </w:tc>
        <w:tc>
          <w:tcPr>
            <w:tcW w:w="2273" w:type="pct"/>
            <w:vAlign w:val="center"/>
          </w:tcPr>
          <w:p w14:paraId="126EFE78" w14:textId="629FF1F6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66308199" w14:textId="4724F751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53AEF475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79E52104" w14:textId="3341336B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1.4.2023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7030C154" w14:textId="2D1247BB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51437D7" w14:textId="1975AABB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6DE8C131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1548633F" w14:textId="2CE1D31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1.6.2023</w:t>
            </w:r>
            <w:proofErr w:type="gramEnd"/>
          </w:p>
        </w:tc>
        <w:tc>
          <w:tcPr>
            <w:tcW w:w="2273" w:type="pct"/>
            <w:vAlign w:val="center"/>
          </w:tcPr>
          <w:p w14:paraId="52237B1C" w14:textId="315690D9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43E07978" w14:textId="3636BD56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43AEDF50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26B9E059" w14:textId="3DF8FB5D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1.5.2023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6D0A4FC0" w14:textId="60FFAC59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7237F06" w14:textId="3FA26BD7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15A0C0D8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5312E68D" w14:textId="2B11F45A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BWI08.61832.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vAlign w:val="center"/>
          </w:tcPr>
          <w:p w14:paraId="550FF0F2" w14:textId="4B83B22A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B316DBF" w14:textId="5F9B4596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47CCCDD0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17008D17" w14:textId="7931FCC5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BWI08.61832.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1.2.2023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62C964E1" w14:textId="1656DB50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561BD61D" w14:textId="63300053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024BE952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3542935B" w14:textId="59192D2E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BWI03.61832.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1.2.2023</w:t>
            </w:r>
            <w:proofErr w:type="gramEnd"/>
          </w:p>
        </w:tc>
        <w:tc>
          <w:tcPr>
            <w:tcW w:w="2273" w:type="pct"/>
            <w:vAlign w:val="center"/>
          </w:tcPr>
          <w:p w14:paraId="43896245" w14:textId="1D284EAD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4CEDB637" w14:textId="088BBD0C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04F1EF08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506BA6E0" w14:textId="7E28E643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BWI03.61832.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1.3.2023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73E02FE0" w14:textId="2E5F08AF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47ED4990" w14:textId="7A999F41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567449D3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4641086E" w14:textId="35E45551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BWI03.61832.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1.4.2023</w:t>
            </w:r>
            <w:proofErr w:type="gramEnd"/>
          </w:p>
        </w:tc>
        <w:tc>
          <w:tcPr>
            <w:tcW w:w="2273" w:type="pct"/>
            <w:vAlign w:val="center"/>
          </w:tcPr>
          <w:p w14:paraId="727F7C9E" w14:textId="0EDCE025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27DBC897" w14:textId="1FDCAAEB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752BFED6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33DC5CAB" w14:textId="77FFD105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BWI03.61832.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1.5.2023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6F95B40A" w14:textId="4A8F9241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6E0819EB" w14:textId="5D28C616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35AB12BC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7EFA93E1" w14:textId="7CB775F1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BWI03.61832.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vAlign w:val="center"/>
          </w:tcPr>
          <w:p w14:paraId="00442DE9" w14:textId="00EAA4E7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442F0098" w14:textId="52A1F70B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47D73DE3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276E0E80" w14:textId="6C905CE4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BWI03.61832.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1.8.2023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2A8F5211" w14:textId="44C4EADD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73296ACC" w14:textId="574C1BB5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5A36949E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7AF06396" w14:textId="71527A2A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BWI03.61832.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1.7.2023</w:t>
            </w:r>
            <w:proofErr w:type="gramEnd"/>
          </w:p>
        </w:tc>
        <w:tc>
          <w:tcPr>
            <w:tcW w:w="2273" w:type="pct"/>
            <w:vAlign w:val="center"/>
          </w:tcPr>
          <w:p w14:paraId="1DCFDE2D" w14:textId="5172FBEC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4361FB2F" w14:textId="4A8B1BA5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16F31750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06D20DA4" w14:textId="308F9B34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BWI03.61832.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1.6.2023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55B064BA" w14:textId="433777A8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44BCEB2" w14:textId="6B1520F7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20EE132B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68620AF9" w14:textId="4BEB4D38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BWI09.61832.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vAlign w:val="center"/>
          </w:tcPr>
          <w:p w14:paraId="249E8510" w14:textId="41F64997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4F719F93" w14:textId="70638EDA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3B454D25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6CAD4D0B" w14:textId="6052AF5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BWI09.61832.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1.2.2023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366C2B72" w14:textId="2071EC5E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534BC09C" w14:textId="6ECB7DC4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5503988D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06004460" w14:textId="085E64B4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BWI09.61832.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1.3.2023</w:t>
            </w:r>
            <w:proofErr w:type="gramEnd"/>
          </w:p>
        </w:tc>
        <w:tc>
          <w:tcPr>
            <w:tcW w:w="2273" w:type="pct"/>
            <w:vAlign w:val="center"/>
          </w:tcPr>
          <w:p w14:paraId="0FA4C1BD" w14:textId="4D8582B4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02BC501" w14:textId="3EA93B1D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1C29012F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6C1F19C0" w14:textId="38248C70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BWI09.61832.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1.4.2023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7D4D9E00" w14:textId="15F401D8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7683920" w14:textId="25B3575E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2A315A5B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4264283B" w14:textId="5B4D1D43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BWI09.61832.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1.6.2023</w:t>
            </w:r>
            <w:proofErr w:type="gramEnd"/>
          </w:p>
        </w:tc>
        <w:tc>
          <w:tcPr>
            <w:tcW w:w="2273" w:type="pct"/>
            <w:vAlign w:val="center"/>
          </w:tcPr>
          <w:p w14:paraId="6C2B843E" w14:textId="4CF775C3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2E0E6990" w14:textId="5C7D2938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1464445D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659F5F0D" w14:textId="1B19F966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BWI09.61832.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1.5.2023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48A33C5C" w14:textId="4C6D9FD1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36BDFFC6" w14:textId="394F684B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79F48C1B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35AFDCFF" w14:textId="5B1A8FF8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BWI09.61832.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1.8.2023</w:t>
            </w:r>
            <w:proofErr w:type="gramEnd"/>
          </w:p>
        </w:tc>
        <w:tc>
          <w:tcPr>
            <w:tcW w:w="2273" w:type="pct"/>
            <w:vAlign w:val="center"/>
          </w:tcPr>
          <w:p w14:paraId="3660DB0A" w14:textId="2498F6EF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36CE42E8" w14:textId="3CBFE7A6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320A204E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49860DDA" w14:textId="3D633EB0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BWI09.61832.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1.9.2023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29269D0E" w14:textId="1B45F8C8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6C76D6F4" w14:textId="4963DC15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21E9888A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1727C9D6" w14:textId="019B291C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BWI15.61832.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vAlign w:val="center"/>
          </w:tcPr>
          <w:p w14:paraId="16FEDBBC" w14:textId="6665CED8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3F50312A" w14:textId="4A40876C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26214208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64EEFC41" w14:textId="5B5EBCF5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BWI15.61832.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1.2.2023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2898290E" w14:textId="6ABD2B87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3299E1FA" w14:textId="706BCA5C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027AF326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41CEB8F2" w14:textId="4AB07126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BWI15.61832.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1.3.2023</w:t>
            </w:r>
            <w:proofErr w:type="gramEnd"/>
          </w:p>
        </w:tc>
        <w:tc>
          <w:tcPr>
            <w:tcW w:w="2273" w:type="pct"/>
            <w:vAlign w:val="center"/>
          </w:tcPr>
          <w:p w14:paraId="723F282D" w14:textId="763BCBEE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CFF1747" w14:textId="7BF530D1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547EF7EE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25FA4393" w14:textId="67A7ED0D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BWI04.61832.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1.2.2023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085EC67A" w14:textId="6F0B6D42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309EB99" w14:textId="36F0F63C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312CAD1A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19F97BAA" w14:textId="56651FE4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BWI04.61832.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vAlign w:val="center"/>
          </w:tcPr>
          <w:p w14:paraId="55233350" w14:textId="246B6A4D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62FDA27D" w14:textId="427463E5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7EA000F4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5B518F91" w14:textId="1568ADCB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BWI06.61832.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06292E3F" w14:textId="47D9C00C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5C1CCA2C" w14:textId="74DFE97F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374F7612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7E715026" w14:textId="0D4A9CF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BWI05.61832.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vAlign w:val="center"/>
          </w:tcPr>
          <w:p w14:paraId="4D0D9955" w14:textId="07A96F6B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172BBBF" w14:textId="1DC036CF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5784EA4D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211D7087" w14:textId="482B219D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BWI05.61832.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1.3.2023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7203705F" w14:textId="0A24144C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532376C7" w14:textId="08FAF02A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2999338E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755B85A8" w14:textId="7CAE90C1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BWI15.61832.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1.4.2023</w:t>
            </w:r>
            <w:proofErr w:type="gramEnd"/>
          </w:p>
        </w:tc>
        <w:tc>
          <w:tcPr>
            <w:tcW w:w="2273" w:type="pct"/>
            <w:vAlign w:val="center"/>
          </w:tcPr>
          <w:p w14:paraId="1DDC3448" w14:textId="252B5278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3AEB9B8B" w14:textId="23CE6A67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12909261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4F4C3DCC" w14:textId="6886D810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BWI15.61832.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1.5.2023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40D4A664" w14:textId="0A079B8A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53A98E44" w14:textId="39003447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7BBAF491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4E454D0B" w14:textId="7E8BC35B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BWI15.61832.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1.6.2023</w:t>
            </w:r>
            <w:proofErr w:type="gramEnd"/>
          </w:p>
        </w:tc>
        <w:tc>
          <w:tcPr>
            <w:tcW w:w="2273" w:type="pct"/>
            <w:vAlign w:val="center"/>
          </w:tcPr>
          <w:p w14:paraId="57E25B7D" w14:textId="60E6BDB8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2E8761C6" w14:textId="21DCA021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2AC3966E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2C6EB7A1" w14:textId="706F8516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BWI13.61832.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27F7E409" w14:textId="0F092BB7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59EA6151" w14:textId="6BF40323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1ABEAAF2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1FB0BA5E" w14:textId="3098950D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BWI13.61832.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1.5.2023</w:t>
            </w:r>
            <w:proofErr w:type="gramEnd"/>
          </w:p>
        </w:tc>
        <w:tc>
          <w:tcPr>
            <w:tcW w:w="2273" w:type="pct"/>
            <w:vAlign w:val="center"/>
          </w:tcPr>
          <w:p w14:paraId="0B2935B4" w14:textId="6DDEC639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2EDDD523" w14:textId="46FDE1BA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0FA450F9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2DC30D31" w14:textId="18A740DD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BWI13.61832.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1.2.2023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14C98446" w14:textId="16676222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271069D" w14:textId="11E433E5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0F466C5F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51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1BB82506" w14:textId="5D241A7C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BWI06.61832.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1.4.2023</w:t>
            </w:r>
            <w:proofErr w:type="gramEnd"/>
          </w:p>
        </w:tc>
        <w:tc>
          <w:tcPr>
            <w:tcW w:w="2273" w:type="pct"/>
            <w:vAlign w:val="center"/>
          </w:tcPr>
          <w:p w14:paraId="7AA79016" w14:textId="172C7BB6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2914DCF0" w14:textId="094F892B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451767B0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2DF19CB0" w14:textId="511BB7BF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BWI06.61832.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1.6.2023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4B4DDCC2" w14:textId="2092A1ED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28F13890" w14:textId="051AE9C7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206CA43A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02E51207" w14:textId="4D8197AF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BWI09.61832.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1.7.2023</w:t>
            </w:r>
            <w:proofErr w:type="gramEnd"/>
          </w:p>
        </w:tc>
        <w:tc>
          <w:tcPr>
            <w:tcW w:w="2273" w:type="pct"/>
            <w:vAlign w:val="center"/>
          </w:tcPr>
          <w:p w14:paraId="74872EF6" w14:textId="345ACC67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65D40EC0" w14:textId="01219200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4913B1A0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13921248" w14:textId="75B4462B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BWI02.61832.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1.4.2023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7FEABC93" w14:textId="1A6053F4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51FB508" w14:textId="6B51448B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1346B73E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1AF070AF" w14:textId="0E4749E8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BWI02.61832.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1.5.2023</w:t>
            </w:r>
            <w:proofErr w:type="gramEnd"/>
          </w:p>
        </w:tc>
        <w:tc>
          <w:tcPr>
            <w:tcW w:w="2273" w:type="pct"/>
            <w:vAlign w:val="center"/>
          </w:tcPr>
          <w:p w14:paraId="27BF7884" w14:textId="7C816485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F98B5D1" w14:textId="777F28B5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7C70A402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0850D219" w14:textId="54235954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BWI02.61832.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1.3.2023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64498FE7" w14:textId="0AFA3AF4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3C817025" w14:textId="75227D56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4083D743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1CE5F1FE" w14:textId="4CF77CFE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BWI02.61832.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1.2.2023</w:t>
            </w:r>
            <w:proofErr w:type="gramEnd"/>
          </w:p>
        </w:tc>
        <w:tc>
          <w:tcPr>
            <w:tcW w:w="2273" w:type="pct"/>
            <w:vAlign w:val="center"/>
          </w:tcPr>
          <w:p w14:paraId="472F4613" w14:textId="3CB46733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7FF1144E" w14:textId="7BA02E3A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4CB8113C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4C7A03D0" w14:textId="3508BE1F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BWI06.61832.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1.2.2023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4B1A536B" w14:textId="6FE7F115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CCC2B75" w14:textId="4BFEFC86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5EA4FB0E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7A4038B3" w14:textId="612A21FB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1.9.2023</w:t>
            </w:r>
            <w:proofErr w:type="gramEnd"/>
          </w:p>
        </w:tc>
        <w:tc>
          <w:tcPr>
            <w:tcW w:w="2273" w:type="pct"/>
            <w:vAlign w:val="center"/>
          </w:tcPr>
          <w:p w14:paraId="102A738E" w14:textId="30189F80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6402F024" w14:textId="479FBE04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0FABE7DF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50EB0A9C" w14:textId="00357C8F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BWI07.61832.1.12.2023</w:t>
            </w:r>
          </w:p>
        </w:tc>
        <w:tc>
          <w:tcPr>
            <w:tcW w:w="2273" w:type="pct"/>
            <w:shd w:val="clear" w:color="E2EFDA" w:fill="E2EFDA"/>
            <w:vAlign w:val="center"/>
          </w:tcPr>
          <w:p w14:paraId="56497878" w14:textId="3BABC87E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4A94F749" w14:textId="5B9F6557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5FC37D60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69ADC615" w14:textId="31E800CA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BWI07.61832.1.13.2023</w:t>
            </w:r>
          </w:p>
        </w:tc>
        <w:tc>
          <w:tcPr>
            <w:tcW w:w="2273" w:type="pct"/>
            <w:vAlign w:val="center"/>
          </w:tcPr>
          <w:p w14:paraId="0CFF9AF7" w14:textId="48375F31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2E90A982" w14:textId="44E8BFD6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4FDF7553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4AA4C7C5" w14:textId="5650ED16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BWI07.61832.1.14.2023</w:t>
            </w:r>
          </w:p>
        </w:tc>
        <w:tc>
          <w:tcPr>
            <w:tcW w:w="2273" w:type="pct"/>
            <w:shd w:val="clear" w:color="E2EFDA" w:fill="E2EFDA"/>
            <w:vAlign w:val="center"/>
          </w:tcPr>
          <w:p w14:paraId="301440DF" w14:textId="0F4BB757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70460D45" w14:textId="14097378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7EC3AB00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338429D8" w14:textId="2F332A39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BWI11.61832.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vAlign w:val="center"/>
          </w:tcPr>
          <w:p w14:paraId="499F8EDF" w14:textId="66C54498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68C37AC0" w14:textId="0938D768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4A780D0C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7A995E4C" w14:textId="4649C46F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BWI10.61832.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1.5.2023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64AC74D0" w14:textId="38E559B4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41BB47B0" w14:textId="470A4D11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2E48FC61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4106ECE8" w14:textId="359F5AA4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BWI05.61832.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1.2.2023</w:t>
            </w:r>
            <w:proofErr w:type="gramEnd"/>
          </w:p>
        </w:tc>
        <w:tc>
          <w:tcPr>
            <w:tcW w:w="2273" w:type="pct"/>
            <w:vAlign w:val="center"/>
          </w:tcPr>
          <w:p w14:paraId="713B6887" w14:textId="51AF2A1A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D762454" w14:textId="0F25FDB4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48BA08BF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23EE711D" w14:textId="67DB46ED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BWI02.61832.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3F82A334" w14:textId="47EF0DDF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0825F48" w14:textId="11BBE04E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085C663D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5BCADCB8" w14:textId="537F2FCE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BWI13.61832.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1.4.2023</w:t>
            </w:r>
            <w:proofErr w:type="gramEnd"/>
          </w:p>
        </w:tc>
        <w:tc>
          <w:tcPr>
            <w:tcW w:w="2273" w:type="pct"/>
            <w:vAlign w:val="center"/>
          </w:tcPr>
          <w:p w14:paraId="6F98BEB7" w14:textId="38F40977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6C7A40EF" w14:textId="51D95D07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748DF7DD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056AC7A9" w14:textId="7CF2FD00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BWI13.61832.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1.6.2023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1AD2BAC6" w14:textId="051BF1D3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9F53F22" w14:textId="2154009E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291A06EA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6687FCAC" w14:textId="1CD59EDE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BWI06.61832.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1.3.2023</w:t>
            </w:r>
            <w:proofErr w:type="gramEnd"/>
          </w:p>
        </w:tc>
        <w:tc>
          <w:tcPr>
            <w:tcW w:w="2273" w:type="pct"/>
            <w:vAlign w:val="center"/>
          </w:tcPr>
          <w:p w14:paraId="2EA87A34" w14:textId="1C18EC18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3AD3941E" w14:textId="1064D757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2083BD5E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79047398" w14:textId="0B8605AF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BWI06.61832.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1.5.2023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07A5CBCC" w14:textId="0326104A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F859D03" w14:textId="7E880482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61E60D27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51936B3B" w14:textId="7A87D0A8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BWI06.61832.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1.7.2023</w:t>
            </w:r>
            <w:proofErr w:type="gramEnd"/>
          </w:p>
        </w:tc>
        <w:tc>
          <w:tcPr>
            <w:tcW w:w="2273" w:type="pct"/>
            <w:vAlign w:val="center"/>
          </w:tcPr>
          <w:p w14:paraId="4321E04B" w14:textId="664BA9DE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2EDEFF70" w14:textId="05A67AD6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63E5491D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6E32D33F" w14:textId="49987234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BWI10.61832.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1.2.2023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5EC31232" w14:textId="7FC09252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9C96D20" w14:textId="7C9DF9AD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3BFA46BA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0B781BA6" w14:textId="66F5756B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1.7.2023</w:t>
            </w:r>
            <w:proofErr w:type="gramEnd"/>
          </w:p>
        </w:tc>
        <w:tc>
          <w:tcPr>
            <w:tcW w:w="2273" w:type="pct"/>
            <w:vAlign w:val="center"/>
          </w:tcPr>
          <w:p w14:paraId="5380692B" w14:textId="19BA617B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3E43A57D" w14:textId="004F7243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5F6C127B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500DD8D1" w14:textId="1C7C130B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BWI07.61832.1.10.2023</w:t>
            </w:r>
          </w:p>
        </w:tc>
        <w:tc>
          <w:tcPr>
            <w:tcW w:w="2273" w:type="pct"/>
            <w:shd w:val="clear" w:color="E2EFDA" w:fill="E2EFDA"/>
            <w:vAlign w:val="center"/>
          </w:tcPr>
          <w:p w14:paraId="02DF2D70" w14:textId="1E3A71BE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5BD7C317" w14:textId="46DEE4E6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443084E7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14675941" w14:textId="370E1BD5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BWI07.61832.1.11.2023</w:t>
            </w:r>
          </w:p>
        </w:tc>
        <w:tc>
          <w:tcPr>
            <w:tcW w:w="2273" w:type="pct"/>
            <w:vAlign w:val="center"/>
          </w:tcPr>
          <w:p w14:paraId="70003125" w14:textId="432A597E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92E8A04" w14:textId="526A3E0B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7F643732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42A6844E" w14:textId="69E0AB45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BWI07.61832.1.15.2023</w:t>
            </w:r>
          </w:p>
        </w:tc>
        <w:tc>
          <w:tcPr>
            <w:tcW w:w="2273" w:type="pct"/>
            <w:shd w:val="clear" w:color="E2EFDA" w:fill="E2EFDA"/>
            <w:vAlign w:val="center"/>
          </w:tcPr>
          <w:p w14:paraId="50DB1186" w14:textId="4AB81DF3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7AD95A83" w14:textId="7F3C203C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59718196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728531EE" w14:textId="7CA597CE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BWI07.61832.1.16.2023</w:t>
            </w:r>
          </w:p>
        </w:tc>
        <w:tc>
          <w:tcPr>
            <w:tcW w:w="2273" w:type="pct"/>
            <w:vAlign w:val="center"/>
          </w:tcPr>
          <w:p w14:paraId="40ADA6D7" w14:textId="1461D1B1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4A136C6" w14:textId="60E6687C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7F7258E2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60C8DBB2" w14:textId="4593D800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BWI16.61832.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1.3.2023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024349D9" w14:textId="07B621AF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3CD8927" w14:textId="6A74B36A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07BF0E1E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478D539D" w14:textId="44FC8966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BWI16.61832.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1.4.2023</w:t>
            </w:r>
            <w:proofErr w:type="gramEnd"/>
          </w:p>
        </w:tc>
        <w:tc>
          <w:tcPr>
            <w:tcW w:w="2273" w:type="pct"/>
            <w:vAlign w:val="center"/>
          </w:tcPr>
          <w:p w14:paraId="1A13E272" w14:textId="7136FAC2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109366D" w14:textId="07E30057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4F134BD9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3251A3E4" w14:textId="7680AF99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BWI16.61832.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1.5.2023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2A90C3AD" w14:textId="653EC98E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5D0C1B35" w14:textId="0EAF94EC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5979A9D8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2B75B0CB" w14:textId="68C7FA98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BWI16.61832.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vAlign w:val="center"/>
          </w:tcPr>
          <w:p w14:paraId="00F0E9BF" w14:textId="34C727C6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5AFB3028" w14:textId="3543E6DB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347CBAB0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3012C423" w14:textId="31676202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BWI16.61832.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1.2.2023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08FC2852" w14:textId="574DB2F1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4FF3EDAD" w14:textId="4CA378B7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71734645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6E5BB9CD" w14:textId="1BE2C592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BWI10.61832.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vAlign w:val="center"/>
          </w:tcPr>
          <w:p w14:paraId="365AD90A" w14:textId="5AD6A37D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677D71DE" w14:textId="56451A9D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5BF1D798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67E8C293" w14:textId="63C72EE4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BWI10.61832.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1.4.2023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341AEBE7" w14:textId="774AC760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4B09110C" w14:textId="07D8C1DB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52864423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03F0E18A" w14:textId="2F3CC07D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BWI10.61832.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1.3.2023</w:t>
            </w:r>
            <w:proofErr w:type="gramEnd"/>
          </w:p>
        </w:tc>
        <w:tc>
          <w:tcPr>
            <w:tcW w:w="2273" w:type="pct"/>
            <w:vAlign w:val="center"/>
          </w:tcPr>
          <w:p w14:paraId="2191A63C" w14:textId="0ACFAD55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22E3FFF3" w14:textId="6BA2FDB2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35DFCFC1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6631E325" w14:textId="5431E02A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BWI10.61832.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1.6.2023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66EB94D1" w14:textId="5C39484E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9F5E987" w14:textId="76B8F934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1FDECA45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41028D5C" w14:textId="58B802F9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BWI11.61832.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1.3.2023</w:t>
            </w:r>
            <w:proofErr w:type="gramEnd"/>
          </w:p>
        </w:tc>
        <w:tc>
          <w:tcPr>
            <w:tcW w:w="2273" w:type="pct"/>
            <w:vAlign w:val="center"/>
          </w:tcPr>
          <w:p w14:paraId="313D3395" w14:textId="1C97BB8B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630B54CC" w14:textId="13F09FFE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0A0C9120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1F282B21" w14:textId="70EDED58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BWI11.61832.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1.4.2023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113683FB" w14:textId="040289DC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63F3D620" w14:textId="7371EA34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44C0FEB6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3AF85579" w14:textId="7B42BCF4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BWI11.61832.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1.5.2023</w:t>
            </w:r>
            <w:proofErr w:type="gramEnd"/>
          </w:p>
        </w:tc>
        <w:tc>
          <w:tcPr>
            <w:tcW w:w="2273" w:type="pct"/>
            <w:vAlign w:val="center"/>
          </w:tcPr>
          <w:p w14:paraId="7432CBAB" w14:textId="706F5F89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350C098A" w14:textId="5BBC45D9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1C6A7B4B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3C08B4C7" w14:textId="27AEDCFE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BWI12.61832.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1.2.2023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60D070DE" w14:textId="7BB107D2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DCE8A6D" w14:textId="3786E916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29D6C568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2F5FEB31" w14:textId="6EF1D47E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BWI12.61832.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1.3.2023</w:t>
            </w:r>
            <w:proofErr w:type="gramEnd"/>
          </w:p>
        </w:tc>
        <w:tc>
          <w:tcPr>
            <w:tcW w:w="2273" w:type="pct"/>
            <w:vAlign w:val="center"/>
          </w:tcPr>
          <w:p w14:paraId="4DA8D52C" w14:textId="518609A2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51A42DF9" w14:textId="6106CD34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47A11FFC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0B54DCB8" w14:textId="7DF02ED9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BWI12.61832.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1.4.2023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5CFB2406" w14:textId="1E2C7FEB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47FE1B71" w14:textId="29A1D5BE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22848CF7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52209B99" w14:textId="3E955FFC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BWI12.61832.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1.5.2023</w:t>
            </w:r>
            <w:proofErr w:type="gramEnd"/>
          </w:p>
        </w:tc>
        <w:tc>
          <w:tcPr>
            <w:tcW w:w="2273" w:type="pct"/>
            <w:vAlign w:val="center"/>
          </w:tcPr>
          <w:p w14:paraId="4091B284" w14:textId="2C341BB6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27A5094C" w14:textId="307A3949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7A6F963D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25E39A59" w14:textId="4A378A26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BWI12.61832.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1.6.2023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5BF47C5C" w14:textId="6617D794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2654325" w14:textId="4D53C344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01626E99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383989B9" w14:textId="6FCD4FEB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BWI12.61832.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1.7.2023</w:t>
            </w:r>
            <w:proofErr w:type="gramEnd"/>
          </w:p>
        </w:tc>
        <w:tc>
          <w:tcPr>
            <w:tcW w:w="2273" w:type="pct"/>
            <w:vAlign w:val="center"/>
          </w:tcPr>
          <w:p w14:paraId="2176EC7C" w14:textId="3BB62707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50BF3489" w14:textId="6A5B1049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51CDA594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86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5955EF03" w14:textId="6F31A856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BWI12.61832.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1.8.2023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428CA60C" w14:textId="5603FE59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3EFEF302" w14:textId="28CAF8EC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524F3B91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44AD14AC" w14:textId="1AF71DAF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BWI12.61832.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1.9.2023</w:t>
            </w:r>
            <w:proofErr w:type="gramEnd"/>
          </w:p>
        </w:tc>
        <w:tc>
          <w:tcPr>
            <w:tcW w:w="2273" w:type="pct"/>
            <w:vAlign w:val="center"/>
          </w:tcPr>
          <w:p w14:paraId="0DBC320E" w14:textId="72418F1F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4E5EF0F7" w14:textId="07D8FF08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55BD7C7A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615D2B9C" w14:textId="7ED84201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BWI01.61832.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2ABC955F" w14:textId="581C7C97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6B3CE29F" w14:textId="1FBB3195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2B4EFFC9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10B78383" w14:textId="5F27A276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BWI01.61832.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1.2.2023</w:t>
            </w:r>
            <w:proofErr w:type="gramEnd"/>
          </w:p>
        </w:tc>
        <w:tc>
          <w:tcPr>
            <w:tcW w:w="2273" w:type="pct"/>
            <w:vAlign w:val="center"/>
          </w:tcPr>
          <w:p w14:paraId="6B69F353" w14:textId="57E48F16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453EA662" w14:textId="5AA89AF5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19CEEA25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31F95500" w14:textId="563593C2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BWI01.61832.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1.3.2023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114D80C0" w14:textId="76521DD9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41325272" w14:textId="6550EDC2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0F81DF16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04580E89" w14:textId="1ED8E63E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BWI01.61832.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1.4.2023</w:t>
            </w:r>
            <w:proofErr w:type="gramEnd"/>
          </w:p>
        </w:tc>
        <w:tc>
          <w:tcPr>
            <w:tcW w:w="2273" w:type="pct"/>
            <w:vAlign w:val="center"/>
          </w:tcPr>
          <w:p w14:paraId="6CBE2B87" w14:textId="47500C63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B540D14" w14:textId="5698C424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4291AD7D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69B97896" w14:textId="2EA41673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BWI01.61832.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1.5.2023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3DA97AB6" w14:textId="64F803DC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6C729DF" w14:textId="29D56598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32867209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6AD19ED4" w14:textId="19F2D530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BWI01.61832.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1.7.2023</w:t>
            </w:r>
            <w:proofErr w:type="gramEnd"/>
          </w:p>
        </w:tc>
        <w:tc>
          <w:tcPr>
            <w:tcW w:w="2273" w:type="pct"/>
            <w:vAlign w:val="center"/>
          </w:tcPr>
          <w:p w14:paraId="7AA74B03" w14:textId="19B8FD38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3E599F0" w14:textId="7EF5A746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219E176C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48F541AE" w14:textId="7851267C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BWI01.61832.1.10.2023</w:t>
            </w:r>
          </w:p>
        </w:tc>
        <w:tc>
          <w:tcPr>
            <w:tcW w:w="2273" w:type="pct"/>
            <w:shd w:val="clear" w:color="E2EFDA" w:fill="E2EFDA"/>
            <w:vAlign w:val="center"/>
          </w:tcPr>
          <w:p w14:paraId="311F2BEE" w14:textId="68D70F34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5D6C80D7" w14:textId="13E51AE9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1A4F4AFB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6EFC3AE6" w14:textId="60A05DED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BWI01.61832.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1.8.2023</w:t>
            </w:r>
            <w:proofErr w:type="gramEnd"/>
          </w:p>
        </w:tc>
        <w:tc>
          <w:tcPr>
            <w:tcW w:w="2273" w:type="pct"/>
            <w:vAlign w:val="center"/>
          </w:tcPr>
          <w:p w14:paraId="57462121" w14:textId="1D6F3122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F583443" w14:textId="3871C994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2697988A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20C3B735" w14:textId="51BA98FC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BWI01.61832.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1.9.2023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004EFD66" w14:textId="4DBCA6C3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6E7EC9CF" w14:textId="715BE23B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45D9B72C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4C54DBBD" w14:textId="5685F421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BWI01.61832.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1.6.2023</w:t>
            </w:r>
            <w:proofErr w:type="gramEnd"/>
          </w:p>
        </w:tc>
        <w:tc>
          <w:tcPr>
            <w:tcW w:w="2273" w:type="pct"/>
            <w:vAlign w:val="center"/>
          </w:tcPr>
          <w:p w14:paraId="6D02E9C4" w14:textId="595676A2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01959BB4" w14:textId="23CF07DB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1110F679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52CC4591" w14:textId="76355CC0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BWI13.61832.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1.3.2023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586D1594" w14:textId="6511FEFD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33279815" w14:textId="6BE1B15E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6382FB91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32F9C5D7" w14:textId="06DD1ED6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BWI14.61832.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vAlign w:val="center"/>
          </w:tcPr>
          <w:p w14:paraId="4C5E64D9" w14:textId="7E701D74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47D0CEE" w14:textId="5C4FC2DB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11022257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19EC2CBD" w14:textId="26C63915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BWI14.61832.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1.2.2023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7AF32638" w14:textId="2E26DA69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280FBB7C" w14:textId="5D0E2A4D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1C65B7C4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0547A19D" w14:textId="1F49BF3C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BWI14.61832.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1.5.2023</w:t>
            </w:r>
            <w:proofErr w:type="gramEnd"/>
          </w:p>
        </w:tc>
        <w:tc>
          <w:tcPr>
            <w:tcW w:w="2273" w:type="pct"/>
            <w:vAlign w:val="center"/>
          </w:tcPr>
          <w:p w14:paraId="0379C4D6" w14:textId="2395BDF2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799FC40D" w14:textId="7180F8B1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7E984767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32F845F0" w14:textId="318CAC0C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BWI14.61832.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1.6.2023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7BD18BEB" w14:textId="42A4B18C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76F8C60" w14:textId="30F1ACAF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01312BF3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566FBB41" w14:textId="2FDEEE34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BWI14.61832.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1.7.2023</w:t>
            </w:r>
            <w:proofErr w:type="gramEnd"/>
          </w:p>
        </w:tc>
        <w:tc>
          <w:tcPr>
            <w:tcW w:w="2273" w:type="pct"/>
            <w:vAlign w:val="center"/>
          </w:tcPr>
          <w:p w14:paraId="427A8838" w14:textId="433C3062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AA38529" w14:textId="71C8B398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2D690310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30A73B87" w14:textId="3F40CF4C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BWI14.61832.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1.3.2023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3B9EB399" w14:textId="77190859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1DBEB277" w14:textId="525CC547" w:rsidTr="00B07F10">
        <w:trPr>
          <w:trHeight w:val="30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0E382494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2273" w:type="pct"/>
            <w:shd w:val="clear" w:color="auto" w:fill="auto"/>
            <w:noWrap/>
            <w:vAlign w:val="bottom"/>
            <w:hideMark/>
          </w:tcPr>
          <w:p w14:paraId="1ADFFB77" w14:textId="7E0C1054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BWI14.61832.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1.4.2023</w:t>
            </w:r>
            <w:proofErr w:type="gramEnd"/>
          </w:p>
        </w:tc>
        <w:tc>
          <w:tcPr>
            <w:tcW w:w="2273" w:type="pct"/>
            <w:vAlign w:val="center"/>
          </w:tcPr>
          <w:p w14:paraId="4C0926AF" w14:textId="16623BFD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B07F10" w:rsidRPr="00B07F10" w14:paraId="69BD4BF0" w14:textId="161DE503" w:rsidTr="00B07F10">
        <w:trPr>
          <w:trHeight w:val="300"/>
        </w:trPr>
        <w:tc>
          <w:tcPr>
            <w:tcW w:w="454" w:type="pct"/>
            <w:shd w:val="clear" w:color="E2EFDA" w:fill="E2EFDA"/>
            <w:noWrap/>
            <w:vAlign w:val="center"/>
            <w:hideMark/>
          </w:tcPr>
          <w:p w14:paraId="37D1357B" w14:textId="77777777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2273" w:type="pct"/>
            <w:shd w:val="clear" w:color="E2EFDA" w:fill="E2EFDA"/>
            <w:noWrap/>
            <w:vAlign w:val="bottom"/>
            <w:hideMark/>
          </w:tcPr>
          <w:p w14:paraId="6FFD76A3" w14:textId="0D1D8852" w:rsidR="00B07F10" w:rsidRPr="00B07F10" w:rsidRDefault="00B07F10" w:rsidP="00B07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BWI12.61832.</w:t>
            </w:r>
            <w:proofErr w:type="gramStart"/>
            <w:r w:rsidRPr="00B07F10">
              <w:rPr>
                <w:rFonts w:ascii="Calibri" w:eastAsia="Times New Roman" w:hAnsi="Calibri" w:cs="Calibri"/>
                <w:color w:val="000000"/>
                <w:lang w:eastAsia="pl-PL"/>
              </w:rPr>
              <w:t>1.1.2023</w:t>
            </w:r>
            <w:proofErr w:type="gramEnd"/>
          </w:p>
        </w:tc>
        <w:tc>
          <w:tcPr>
            <w:tcW w:w="2273" w:type="pct"/>
            <w:shd w:val="clear" w:color="E2EFDA" w:fill="E2EFDA"/>
            <w:vAlign w:val="center"/>
          </w:tcPr>
          <w:p w14:paraId="13E76AFA" w14:textId="51A423EA" w:rsidR="00B07F10" w:rsidRPr="00B07F10" w:rsidRDefault="00B07F10" w:rsidP="00B0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021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</w:tbl>
    <w:p w14:paraId="67DDDF84" w14:textId="77777777" w:rsidR="00B07F10" w:rsidRDefault="00B07F10"/>
    <w:sectPr w:rsidR="00B07F10" w:rsidSect="00823A4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E2EE" w14:textId="77777777" w:rsidR="00B07F10" w:rsidRDefault="00B07F10" w:rsidP="00B07F10">
      <w:pPr>
        <w:spacing w:after="0" w:line="240" w:lineRule="auto"/>
      </w:pPr>
      <w:r>
        <w:separator/>
      </w:r>
    </w:p>
  </w:endnote>
  <w:endnote w:type="continuationSeparator" w:id="0">
    <w:p w14:paraId="3FF2826C" w14:textId="77777777" w:rsidR="00B07F10" w:rsidRDefault="00B07F10" w:rsidP="00B0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57E0" w14:textId="77777777" w:rsidR="00B07F10" w:rsidRDefault="00B07F10" w:rsidP="00B07F10">
      <w:pPr>
        <w:spacing w:after="0" w:line="240" w:lineRule="auto"/>
      </w:pPr>
      <w:r>
        <w:separator/>
      </w:r>
    </w:p>
  </w:footnote>
  <w:footnote w:type="continuationSeparator" w:id="0">
    <w:p w14:paraId="06A8FBDE" w14:textId="77777777" w:rsidR="00B07F10" w:rsidRDefault="00B07F10" w:rsidP="00B0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2FE4" w14:textId="77777777" w:rsidR="00823A4D" w:rsidRPr="00C61C74" w:rsidRDefault="00823A4D" w:rsidP="00823A4D">
    <w:pPr>
      <w:pStyle w:val="Nagwek"/>
      <w:jc w:val="center"/>
      <w:rPr>
        <w:b/>
        <w:bCs/>
      </w:rPr>
    </w:pPr>
    <w:r w:rsidRPr="00C61C74">
      <w:rPr>
        <w:b/>
        <w:bCs/>
      </w:rPr>
      <w:t>Lista wniosków w ramach interwencji</w:t>
    </w:r>
  </w:p>
  <w:p w14:paraId="1B6E2EBF" w14:textId="77777777" w:rsidR="00823A4D" w:rsidRPr="00C61C74" w:rsidRDefault="00823A4D" w:rsidP="00823A4D">
    <w:pPr>
      <w:pStyle w:val="Nagwek"/>
      <w:jc w:val="center"/>
      <w:rPr>
        <w:b/>
        <w:bCs/>
        <w:i/>
        <w:iCs/>
      </w:rPr>
    </w:pPr>
    <w:r w:rsidRPr="00C61C74">
      <w:rPr>
        <w:b/>
        <w:bCs/>
        <w:i/>
        <w:iCs/>
      </w:rPr>
      <w:tab/>
      <w:t xml:space="preserve">I.6.3 - „Interwencja w sektorze pszczelarskim – wspieranie walki z </w:t>
    </w:r>
    <w:proofErr w:type="spellStart"/>
    <w:r w:rsidRPr="00C61C74">
      <w:rPr>
        <w:b/>
        <w:bCs/>
        <w:i/>
        <w:iCs/>
      </w:rPr>
      <w:t>warrozą</w:t>
    </w:r>
    <w:proofErr w:type="spellEnd"/>
    <w:r w:rsidRPr="00C61C74">
      <w:rPr>
        <w:b/>
        <w:bCs/>
        <w:i/>
        <w:iCs/>
      </w:rPr>
      <w:t xml:space="preserve"> produktami leczniczymi”, </w:t>
    </w:r>
    <w:r w:rsidRPr="00C61C74">
      <w:rPr>
        <w:b/>
        <w:bCs/>
      </w:rPr>
      <w:t>ze wskazaniem czy operacja została wybrana do przyznania pomocy</w:t>
    </w:r>
  </w:p>
  <w:p w14:paraId="6D0424F5" w14:textId="77777777" w:rsidR="00823A4D" w:rsidRPr="00B07F10" w:rsidRDefault="00823A4D" w:rsidP="00823A4D">
    <w:pPr>
      <w:pStyle w:val="Nagwek"/>
    </w:pPr>
  </w:p>
  <w:p w14:paraId="26A7900D" w14:textId="77777777" w:rsidR="00823A4D" w:rsidRDefault="00823A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10"/>
    <w:rsid w:val="00185A15"/>
    <w:rsid w:val="00823A4D"/>
    <w:rsid w:val="00B07F10"/>
    <w:rsid w:val="00C6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833D3F"/>
  <w15:chartTrackingRefBased/>
  <w15:docId w15:val="{F2A01AA0-911F-4C69-A922-427AEFCB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F10"/>
  </w:style>
  <w:style w:type="paragraph" w:styleId="Stopka">
    <w:name w:val="footer"/>
    <w:basedOn w:val="Normalny"/>
    <w:link w:val="StopkaZnak"/>
    <w:uiPriority w:val="99"/>
    <w:unhideWhenUsed/>
    <w:rsid w:val="00B0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8281510-E71A-499C-B06A-6B2D8C50C15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447</Words>
  <Characters>2683</Characters>
  <Application>Microsoft Office Word</Application>
  <DocSecurity>0</DocSecurity>
  <Lines>22</Lines>
  <Paragraphs>6</Paragraphs>
  <ScaleCrop>false</ScaleCrop>
  <Company>ARiMR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WRR</dc:creator>
  <cp:keywords/>
  <dc:description/>
  <cp:lastModifiedBy>WRR </cp:lastModifiedBy>
  <cp:revision>4</cp:revision>
  <cp:lastPrinted>2023-07-20T06:38:00Z</cp:lastPrinted>
  <dcterms:created xsi:type="dcterms:W3CDTF">2023-07-19T14:35:00Z</dcterms:created>
  <dcterms:modified xsi:type="dcterms:W3CDTF">2023-07-20T06:38:00Z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2e9e45d1-b016-4bf4-b38f-a5486d4b946a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