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688551" w14:textId="77777777" w:rsidR="008E37AB" w:rsidRPr="00677428" w:rsidRDefault="00A255E0">
      <w:pPr>
        <w:rPr>
          <w:rFonts w:asciiTheme="minorHAnsi" w:hAnsiTheme="minorHAnsi" w:cstheme="minorHAnsi"/>
          <w:sz w:val="22"/>
          <w:szCs w:val="22"/>
          <w:lang w:val="pl-PL"/>
        </w:rPr>
      </w:pPr>
      <w:r w:rsidRPr="00677428">
        <w:rPr>
          <w:rFonts w:asciiTheme="minorHAnsi" w:hAnsiTheme="minorHAnsi" w:cstheme="minorHAnsi"/>
          <w:sz w:val="22"/>
          <w:szCs w:val="22"/>
          <w:lang w:val="pl-PL"/>
        </w:rPr>
        <w:t>Załącznik nr 1</w:t>
      </w:r>
    </w:p>
    <w:p w14:paraId="54CF45DF" w14:textId="77777777" w:rsidR="00A255E0" w:rsidRPr="00677428" w:rsidRDefault="00A255E0">
      <w:pPr>
        <w:rPr>
          <w:rFonts w:asciiTheme="minorHAnsi" w:hAnsiTheme="minorHAnsi" w:cstheme="minorHAnsi"/>
          <w:sz w:val="22"/>
          <w:szCs w:val="22"/>
          <w:lang w:val="pl-PL"/>
        </w:rPr>
      </w:pPr>
    </w:p>
    <w:p w14:paraId="2EB866DC" w14:textId="77777777" w:rsidR="00A255E0" w:rsidRPr="00677428" w:rsidRDefault="00A255E0">
      <w:pPr>
        <w:rPr>
          <w:rFonts w:asciiTheme="minorHAnsi" w:hAnsiTheme="minorHAnsi" w:cstheme="minorHAnsi"/>
          <w:sz w:val="22"/>
          <w:szCs w:val="22"/>
          <w:lang w:val="pl-PL"/>
        </w:rPr>
      </w:pPr>
    </w:p>
    <w:p w14:paraId="734EE082" w14:textId="77777777" w:rsidR="00A255E0" w:rsidRPr="00677428" w:rsidRDefault="00A255E0" w:rsidP="00A255E0">
      <w:pPr>
        <w:jc w:val="center"/>
        <w:rPr>
          <w:rFonts w:asciiTheme="minorHAnsi" w:hAnsiTheme="minorHAnsi" w:cstheme="minorHAnsi"/>
          <w:sz w:val="22"/>
          <w:szCs w:val="22"/>
          <w:lang w:val="pl-PL"/>
        </w:rPr>
      </w:pPr>
    </w:p>
    <w:p w14:paraId="3407CC38" w14:textId="7225DEB0" w:rsidR="00A255E0" w:rsidRPr="00A255E0" w:rsidRDefault="00A255E0" w:rsidP="00A255E0">
      <w:pPr>
        <w:jc w:val="center"/>
        <w:rPr>
          <w:rFonts w:asciiTheme="minorHAnsi" w:eastAsia="Arial" w:hAnsiTheme="minorHAnsi" w:cstheme="minorHAnsi"/>
          <w:b/>
          <w:color w:val="000000"/>
          <w:sz w:val="22"/>
          <w:szCs w:val="22"/>
          <w:lang w:val="pl-PL"/>
        </w:rPr>
      </w:pPr>
      <w:r w:rsidRPr="00A255E0">
        <w:rPr>
          <w:rFonts w:asciiTheme="minorHAnsi" w:eastAsia="Arial" w:hAnsiTheme="minorHAnsi" w:cstheme="minorHAnsi"/>
          <w:b/>
          <w:color w:val="000000"/>
          <w:sz w:val="22"/>
          <w:szCs w:val="22"/>
          <w:lang w:val="pl-PL"/>
        </w:rPr>
        <w:t xml:space="preserve">Lista składników majątku </w:t>
      </w:r>
      <w:r w:rsidR="0084677A">
        <w:rPr>
          <w:rFonts w:asciiTheme="minorHAnsi" w:eastAsia="Arial" w:hAnsiTheme="minorHAnsi" w:cstheme="minorHAnsi"/>
          <w:b/>
          <w:color w:val="000000"/>
          <w:sz w:val="22"/>
          <w:szCs w:val="22"/>
          <w:lang w:val="pl-PL"/>
        </w:rPr>
        <w:t>Instytutu Kultury</w:t>
      </w:r>
      <w:r w:rsidRPr="00A255E0">
        <w:rPr>
          <w:rFonts w:asciiTheme="minorHAnsi" w:eastAsia="Arial" w:hAnsiTheme="minorHAnsi" w:cstheme="minorHAnsi"/>
          <w:b/>
          <w:color w:val="000000"/>
          <w:sz w:val="22"/>
          <w:szCs w:val="22"/>
          <w:lang w:val="pl-PL"/>
        </w:rPr>
        <w:t xml:space="preserve"> Polskiej w Zjednoczonym Królestwie Wielkiej Brytanii i Irlandii Północnej przeznaczona do nieodpłatnego  przekazania.</w:t>
      </w:r>
    </w:p>
    <w:p w14:paraId="2A3256E3" w14:textId="77777777" w:rsidR="00A255E0" w:rsidRPr="00A255E0" w:rsidRDefault="00A255E0">
      <w:pPr>
        <w:rPr>
          <w:lang w:val="pl-PL"/>
        </w:rPr>
      </w:pPr>
    </w:p>
    <w:p w14:paraId="683C146F" w14:textId="77777777" w:rsidR="00A255E0" w:rsidRPr="00A255E0" w:rsidRDefault="00A255E0">
      <w:pPr>
        <w:rPr>
          <w:lang w:val="pl-PL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"/>
        <w:gridCol w:w="9061"/>
      </w:tblGrid>
      <w:tr w:rsidR="00A255E0" w:rsidRPr="00FA678F" w14:paraId="46905FAF" w14:textId="77777777" w:rsidTr="0084677A">
        <w:tc>
          <w:tcPr>
            <w:tcW w:w="11" w:type="dxa"/>
          </w:tcPr>
          <w:p w14:paraId="63E8DB96" w14:textId="77777777" w:rsidR="00A255E0" w:rsidRPr="005C11C6" w:rsidRDefault="00A255E0">
            <w:pPr>
              <w:pStyle w:val="EmptyLayoutCell"/>
              <w:rPr>
                <w:rFonts w:asciiTheme="minorHAnsi" w:hAnsiTheme="minorHAnsi" w:cstheme="minorHAnsi"/>
                <w:sz w:val="20"/>
                <w:lang w:val="pl-PL"/>
              </w:rPr>
            </w:pPr>
          </w:p>
        </w:tc>
        <w:tc>
          <w:tcPr>
            <w:tcW w:w="9061" w:type="dxa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4"/>
              <w:gridCol w:w="1621"/>
              <w:gridCol w:w="2345"/>
              <w:gridCol w:w="454"/>
              <w:gridCol w:w="1810"/>
              <w:gridCol w:w="2337"/>
            </w:tblGrid>
            <w:tr w:rsidR="00A255E0" w:rsidRPr="005C11C6" w14:paraId="08AB485B" w14:textId="77777777" w:rsidTr="00FA678F">
              <w:trPr>
                <w:trHeight w:val="324"/>
              </w:trPr>
              <w:tc>
                <w:tcPr>
                  <w:tcW w:w="4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773CED98" w14:textId="77777777" w:rsidR="00A255E0" w:rsidRPr="005C11C6" w:rsidRDefault="00A255E0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5C11C6">
                    <w:rPr>
                      <w:rFonts w:asciiTheme="minorHAnsi" w:eastAsia="Arial" w:hAnsiTheme="minorHAnsi" w:cstheme="minorHAnsi"/>
                      <w:b/>
                      <w:color w:val="000000"/>
                    </w:rPr>
                    <w:t>L.p.</w:t>
                  </w:r>
                </w:p>
              </w:tc>
              <w:tc>
                <w:tcPr>
                  <w:tcW w:w="162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7773D3D4" w14:textId="77777777" w:rsidR="00A255E0" w:rsidRPr="005C11C6" w:rsidRDefault="00A255E0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5C11C6">
                    <w:rPr>
                      <w:rFonts w:asciiTheme="minorHAnsi" w:eastAsia="Arial" w:hAnsiTheme="minorHAnsi" w:cstheme="minorHAnsi"/>
                      <w:b/>
                      <w:color w:val="000000"/>
                    </w:rPr>
                    <w:t>Nr inwentarzowy</w:t>
                  </w:r>
                </w:p>
              </w:tc>
              <w:tc>
                <w:tcPr>
                  <w:tcW w:w="234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319276B6" w14:textId="77777777" w:rsidR="00A255E0" w:rsidRPr="005C11C6" w:rsidRDefault="00A255E0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5C11C6">
                    <w:rPr>
                      <w:rFonts w:asciiTheme="minorHAnsi" w:eastAsia="Arial" w:hAnsiTheme="minorHAnsi" w:cstheme="minorHAnsi"/>
                      <w:b/>
                      <w:color w:val="000000"/>
                    </w:rPr>
                    <w:t>Nazwa</w:t>
                  </w:r>
                </w:p>
              </w:tc>
              <w:tc>
                <w:tcPr>
                  <w:tcW w:w="4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5AE0DFFC" w14:textId="77777777" w:rsidR="00A255E0" w:rsidRPr="005C11C6" w:rsidRDefault="00A255E0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5C11C6">
                    <w:rPr>
                      <w:rFonts w:asciiTheme="minorHAnsi" w:eastAsia="Arial" w:hAnsiTheme="minorHAnsi" w:cstheme="minorHAnsi"/>
                      <w:b/>
                      <w:color w:val="000000"/>
                    </w:rPr>
                    <w:t>Ilość</w:t>
                  </w:r>
                </w:p>
              </w:tc>
              <w:tc>
                <w:tcPr>
                  <w:tcW w:w="18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7FFDA567" w14:textId="77777777" w:rsidR="00A255E0" w:rsidRPr="005C11C6" w:rsidRDefault="00A255E0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5C11C6">
                    <w:rPr>
                      <w:rFonts w:asciiTheme="minorHAnsi" w:eastAsia="Arial" w:hAnsiTheme="minorHAnsi" w:cstheme="minorHAnsi"/>
                      <w:b/>
                      <w:color w:val="000000"/>
                    </w:rPr>
                    <w:t>Opis stanu zachowania</w:t>
                  </w:r>
                </w:p>
              </w:tc>
              <w:tc>
                <w:tcPr>
                  <w:tcW w:w="233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14:paraId="40BF5EF9" w14:textId="77777777" w:rsidR="00A255E0" w:rsidRPr="005C11C6" w:rsidRDefault="00A255E0">
                  <w:pPr>
                    <w:jc w:val="center"/>
                    <w:rPr>
                      <w:rFonts w:asciiTheme="minorHAnsi" w:eastAsia="Arial" w:hAnsiTheme="minorHAnsi" w:cstheme="minorHAnsi"/>
                      <w:b/>
                      <w:color w:val="000000"/>
                    </w:rPr>
                  </w:pPr>
                  <w:r w:rsidRPr="005C11C6">
                    <w:rPr>
                      <w:rFonts w:asciiTheme="minorHAnsi" w:eastAsia="Arial" w:hAnsiTheme="minorHAnsi" w:cstheme="minorHAnsi"/>
                      <w:b/>
                      <w:color w:val="000000"/>
                    </w:rPr>
                    <w:t>Ocena przydatności</w:t>
                  </w:r>
                </w:p>
              </w:tc>
            </w:tr>
            <w:tr w:rsidR="00677428" w:rsidRPr="005C11C6" w14:paraId="2B479DCB" w14:textId="77777777" w:rsidTr="00FA678F">
              <w:trPr>
                <w:trHeight w:val="260"/>
              </w:trPr>
              <w:tc>
                <w:tcPr>
                  <w:tcW w:w="4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2E0392FE" w14:textId="77777777" w:rsidR="00677428" w:rsidRPr="005C11C6" w:rsidRDefault="00677428" w:rsidP="005C11C6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5C11C6">
                    <w:rPr>
                      <w:rFonts w:asciiTheme="minorHAnsi" w:eastAsia="Arial" w:hAnsiTheme="minorHAnsi" w:cstheme="minorHAnsi"/>
                      <w:color w:val="000000"/>
                    </w:rPr>
                    <w:t>1</w:t>
                  </w:r>
                </w:p>
              </w:tc>
              <w:tc>
                <w:tcPr>
                  <w:tcW w:w="162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5A2ADC22" w14:textId="5F022B88" w:rsidR="00677428" w:rsidRPr="005C11C6" w:rsidRDefault="000A56E2" w:rsidP="005C11C6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5C11C6">
                    <w:rPr>
                      <w:rFonts w:asciiTheme="minorHAnsi" w:hAnsiTheme="minorHAnsi" w:cstheme="minorHAnsi"/>
                    </w:rPr>
                    <w:t>008-000176</w:t>
                  </w:r>
                </w:p>
              </w:tc>
              <w:tc>
                <w:tcPr>
                  <w:tcW w:w="234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394BF798" w14:textId="4C2A3053" w:rsidR="00677428" w:rsidRPr="005C11C6" w:rsidRDefault="000A56E2" w:rsidP="00D256EA">
                  <w:pPr>
                    <w:rPr>
                      <w:rFonts w:asciiTheme="minorHAnsi" w:hAnsiTheme="minorHAnsi" w:cstheme="minorHAnsi"/>
                      <w:lang w:val="pl-PL"/>
                    </w:rPr>
                  </w:pPr>
                  <w:r w:rsidRPr="005C11C6">
                    <w:rPr>
                      <w:rFonts w:asciiTheme="minorHAnsi" w:hAnsiTheme="minorHAnsi" w:cstheme="minorHAnsi"/>
                      <w:lang w:val="pl-PL"/>
                    </w:rPr>
                    <w:t>Drukarka Canon i-Sensys MF8030CN</w:t>
                  </w:r>
                </w:p>
              </w:tc>
              <w:tc>
                <w:tcPr>
                  <w:tcW w:w="4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326643A2" w14:textId="77777777" w:rsidR="00677428" w:rsidRPr="005C11C6" w:rsidRDefault="00677428" w:rsidP="00677428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5C11C6">
                    <w:rPr>
                      <w:rFonts w:asciiTheme="minorHAnsi" w:eastAsia="Arial" w:hAnsiTheme="minorHAnsi" w:cstheme="minorHAnsi"/>
                      <w:color w:val="000000"/>
                    </w:rPr>
                    <w:t>1</w:t>
                  </w:r>
                </w:p>
              </w:tc>
              <w:tc>
                <w:tcPr>
                  <w:tcW w:w="18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83D6749" w14:textId="7B0B89BD" w:rsidR="00677428" w:rsidRPr="005C11C6" w:rsidRDefault="006821E3" w:rsidP="00677428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5C11C6">
                    <w:rPr>
                      <w:rFonts w:asciiTheme="minorHAnsi" w:hAnsiTheme="minorHAnsi" w:cstheme="minorHAnsi"/>
                      <w:lang w:val="pl-PL"/>
                    </w:rPr>
                    <w:t>Uszkodzon</w:t>
                  </w:r>
                  <w:r w:rsidR="00396A91" w:rsidRPr="005C11C6">
                    <w:rPr>
                      <w:rFonts w:asciiTheme="minorHAnsi" w:hAnsiTheme="minorHAnsi" w:cstheme="minorHAnsi"/>
                      <w:lang w:val="pl-PL"/>
                    </w:rPr>
                    <w:t>y</w:t>
                  </w:r>
                </w:p>
              </w:tc>
              <w:tc>
                <w:tcPr>
                  <w:tcW w:w="233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06B00F4C" w14:textId="77777777" w:rsidR="00677428" w:rsidRPr="005C11C6" w:rsidRDefault="00677428" w:rsidP="00677428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</w:rPr>
                  </w:pPr>
                  <w:r w:rsidRPr="005C11C6">
                    <w:rPr>
                      <w:rFonts w:asciiTheme="minorHAnsi" w:hAnsiTheme="minorHAnsi" w:cstheme="minorHAnsi"/>
                      <w:lang w:val="pl-PL"/>
                    </w:rPr>
                    <w:t>Składnik zużyty</w:t>
                  </w:r>
                </w:p>
              </w:tc>
            </w:tr>
            <w:tr w:rsidR="00677428" w:rsidRPr="005C11C6" w14:paraId="2888D1DC" w14:textId="77777777" w:rsidTr="00FA678F">
              <w:trPr>
                <w:trHeight w:val="260"/>
              </w:trPr>
              <w:tc>
                <w:tcPr>
                  <w:tcW w:w="4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757D3DA6" w14:textId="77777777" w:rsidR="00677428" w:rsidRPr="005C11C6" w:rsidRDefault="00677428" w:rsidP="005C11C6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5C11C6">
                    <w:rPr>
                      <w:rFonts w:asciiTheme="minorHAnsi" w:eastAsia="Arial" w:hAnsiTheme="minorHAnsi" w:cstheme="minorHAnsi"/>
                      <w:color w:val="000000"/>
                    </w:rPr>
                    <w:t>2</w:t>
                  </w:r>
                </w:p>
              </w:tc>
              <w:tc>
                <w:tcPr>
                  <w:tcW w:w="162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60B2FF64" w14:textId="12F2F121" w:rsidR="00677428" w:rsidRPr="005C11C6" w:rsidRDefault="000A56E2" w:rsidP="005C11C6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</w:rPr>
                  </w:pPr>
                  <w:r w:rsidRPr="005C11C6">
                    <w:rPr>
                      <w:rFonts w:asciiTheme="minorHAnsi" w:eastAsia="Arial" w:hAnsiTheme="minorHAnsi" w:cstheme="minorHAnsi"/>
                      <w:color w:val="000000"/>
                    </w:rPr>
                    <w:t>008-000177</w:t>
                  </w:r>
                </w:p>
              </w:tc>
              <w:tc>
                <w:tcPr>
                  <w:tcW w:w="234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4DFC835B" w14:textId="399B796E" w:rsidR="00677428" w:rsidRPr="005C11C6" w:rsidRDefault="000A56E2" w:rsidP="00D256EA">
                  <w:pPr>
                    <w:rPr>
                      <w:rFonts w:asciiTheme="minorHAnsi" w:eastAsia="Arial" w:hAnsiTheme="minorHAnsi" w:cstheme="minorHAnsi"/>
                      <w:color w:val="000000"/>
                    </w:rPr>
                  </w:pPr>
                  <w:r w:rsidRPr="005C11C6">
                    <w:rPr>
                      <w:rFonts w:asciiTheme="minorHAnsi" w:eastAsia="Arial" w:hAnsiTheme="minorHAnsi" w:cstheme="minorHAnsi"/>
                      <w:color w:val="000000"/>
                    </w:rPr>
                    <w:t>Niszczarka Fellowers</w:t>
                  </w:r>
                </w:p>
              </w:tc>
              <w:tc>
                <w:tcPr>
                  <w:tcW w:w="4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6B4826B4" w14:textId="77777777" w:rsidR="00677428" w:rsidRPr="005C11C6" w:rsidRDefault="00677428" w:rsidP="00677428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5C11C6">
                    <w:rPr>
                      <w:rFonts w:asciiTheme="minorHAnsi" w:eastAsia="Arial" w:hAnsiTheme="minorHAnsi" w:cstheme="minorHAnsi"/>
                      <w:color w:val="000000"/>
                    </w:rPr>
                    <w:t>1</w:t>
                  </w:r>
                </w:p>
              </w:tc>
              <w:tc>
                <w:tcPr>
                  <w:tcW w:w="18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A01AFC4" w14:textId="6F6E4F09" w:rsidR="00677428" w:rsidRPr="005C11C6" w:rsidRDefault="006821E3" w:rsidP="00677428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5C11C6">
                    <w:rPr>
                      <w:rFonts w:asciiTheme="minorHAnsi" w:hAnsiTheme="minorHAnsi" w:cstheme="minorHAnsi"/>
                      <w:lang w:val="pl-PL"/>
                    </w:rPr>
                    <w:t>Uszkodzon</w:t>
                  </w:r>
                  <w:r w:rsidR="00396A91" w:rsidRPr="005C11C6">
                    <w:rPr>
                      <w:rFonts w:asciiTheme="minorHAnsi" w:hAnsiTheme="minorHAnsi" w:cstheme="minorHAnsi"/>
                      <w:lang w:val="pl-PL"/>
                    </w:rPr>
                    <w:t>y</w:t>
                  </w:r>
                </w:p>
              </w:tc>
              <w:tc>
                <w:tcPr>
                  <w:tcW w:w="233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3DC0CD17" w14:textId="77777777" w:rsidR="00677428" w:rsidRPr="005C11C6" w:rsidRDefault="00677428" w:rsidP="00677428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</w:rPr>
                  </w:pPr>
                  <w:r w:rsidRPr="005C11C6">
                    <w:rPr>
                      <w:rFonts w:asciiTheme="minorHAnsi" w:hAnsiTheme="minorHAnsi" w:cstheme="minorHAnsi"/>
                      <w:lang w:val="pl-PL"/>
                    </w:rPr>
                    <w:t>Składnik zużyty</w:t>
                  </w:r>
                </w:p>
              </w:tc>
            </w:tr>
            <w:tr w:rsidR="00677428" w:rsidRPr="005C11C6" w14:paraId="0A5BF084" w14:textId="77777777" w:rsidTr="00FA678F">
              <w:trPr>
                <w:trHeight w:val="260"/>
              </w:trPr>
              <w:tc>
                <w:tcPr>
                  <w:tcW w:w="4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23E7AAFB" w14:textId="77777777" w:rsidR="00677428" w:rsidRPr="005C11C6" w:rsidRDefault="00677428" w:rsidP="005C11C6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</w:rPr>
                  </w:pPr>
                  <w:r w:rsidRPr="005C11C6">
                    <w:rPr>
                      <w:rFonts w:asciiTheme="minorHAnsi" w:eastAsia="Arial" w:hAnsiTheme="minorHAnsi" w:cstheme="minorHAnsi"/>
                      <w:color w:val="000000"/>
                    </w:rPr>
                    <w:t>3</w:t>
                  </w:r>
                </w:p>
              </w:tc>
              <w:tc>
                <w:tcPr>
                  <w:tcW w:w="162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099732A8" w14:textId="250B62C9" w:rsidR="00677428" w:rsidRPr="005C11C6" w:rsidRDefault="000A56E2" w:rsidP="005C11C6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</w:rPr>
                  </w:pPr>
                  <w:r w:rsidRPr="005C11C6">
                    <w:rPr>
                      <w:rFonts w:asciiTheme="minorHAnsi" w:eastAsia="Arial" w:hAnsiTheme="minorHAnsi" w:cstheme="minorHAnsi"/>
                      <w:color w:val="000000"/>
                    </w:rPr>
                    <w:t>008-000181</w:t>
                  </w:r>
                </w:p>
              </w:tc>
              <w:tc>
                <w:tcPr>
                  <w:tcW w:w="234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087F17D9" w14:textId="474AED98" w:rsidR="00677428" w:rsidRPr="005C11C6" w:rsidRDefault="000A56E2" w:rsidP="00D134AA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</w:pPr>
                  <w:r w:rsidRPr="005C11C6"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  <w:t>Taboret Kartell szaro-czerwony</w:t>
                  </w:r>
                </w:p>
              </w:tc>
              <w:tc>
                <w:tcPr>
                  <w:tcW w:w="4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0EC297E2" w14:textId="77777777" w:rsidR="00677428" w:rsidRPr="005C11C6" w:rsidRDefault="00677428" w:rsidP="00677428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</w:rPr>
                  </w:pPr>
                  <w:r w:rsidRPr="005C11C6">
                    <w:rPr>
                      <w:rFonts w:asciiTheme="minorHAnsi" w:eastAsia="Arial" w:hAnsiTheme="minorHAnsi" w:cstheme="minorHAnsi"/>
                      <w:color w:val="000000"/>
                    </w:rPr>
                    <w:t>1</w:t>
                  </w:r>
                </w:p>
              </w:tc>
              <w:tc>
                <w:tcPr>
                  <w:tcW w:w="18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A49677B" w14:textId="6F3DF27E" w:rsidR="00677428" w:rsidRPr="005C11C6" w:rsidRDefault="006821E3" w:rsidP="00677428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</w:rPr>
                  </w:pPr>
                  <w:r w:rsidRPr="005C11C6">
                    <w:rPr>
                      <w:rFonts w:asciiTheme="minorHAnsi" w:hAnsiTheme="minorHAnsi" w:cstheme="minorHAnsi"/>
                      <w:lang w:val="pl-PL"/>
                    </w:rPr>
                    <w:t>Uszkodzon</w:t>
                  </w:r>
                  <w:r w:rsidR="00396A91" w:rsidRPr="005C11C6">
                    <w:rPr>
                      <w:rFonts w:asciiTheme="minorHAnsi" w:hAnsiTheme="minorHAnsi" w:cstheme="minorHAnsi"/>
                      <w:lang w:val="pl-PL"/>
                    </w:rPr>
                    <w:t>y</w:t>
                  </w:r>
                </w:p>
              </w:tc>
              <w:tc>
                <w:tcPr>
                  <w:tcW w:w="233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4D13C43B" w14:textId="77777777" w:rsidR="00677428" w:rsidRPr="005C11C6" w:rsidRDefault="00677428" w:rsidP="00677428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</w:rPr>
                  </w:pPr>
                  <w:r w:rsidRPr="005C11C6">
                    <w:rPr>
                      <w:rFonts w:asciiTheme="minorHAnsi" w:hAnsiTheme="minorHAnsi" w:cstheme="minorHAnsi"/>
                      <w:lang w:val="pl-PL"/>
                    </w:rPr>
                    <w:t>Składnik zużyty</w:t>
                  </w:r>
                </w:p>
              </w:tc>
            </w:tr>
            <w:tr w:rsidR="00D256EA" w:rsidRPr="005C11C6" w14:paraId="02A8FE97" w14:textId="77777777" w:rsidTr="00FA678F">
              <w:trPr>
                <w:trHeight w:val="260"/>
              </w:trPr>
              <w:tc>
                <w:tcPr>
                  <w:tcW w:w="4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ADC59BF" w14:textId="398A6A46" w:rsidR="00D256EA" w:rsidRPr="005C11C6" w:rsidRDefault="00D256EA" w:rsidP="005C11C6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</w:rPr>
                  </w:pPr>
                  <w:r w:rsidRPr="005C11C6">
                    <w:rPr>
                      <w:rFonts w:asciiTheme="minorHAnsi" w:eastAsia="Arial" w:hAnsiTheme="minorHAnsi" w:cstheme="minorHAnsi"/>
                      <w:color w:val="000000"/>
                    </w:rPr>
                    <w:t>4</w:t>
                  </w:r>
                </w:p>
              </w:tc>
              <w:tc>
                <w:tcPr>
                  <w:tcW w:w="162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26BDA98" w14:textId="1F0FA3D8" w:rsidR="00D256EA" w:rsidRPr="005C11C6" w:rsidRDefault="000A56E2" w:rsidP="005C11C6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</w:rPr>
                  </w:pPr>
                  <w:r w:rsidRPr="005C11C6">
                    <w:rPr>
                      <w:rFonts w:asciiTheme="minorHAnsi" w:eastAsia="Arial" w:hAnsiTheme="minorHAnsi" w:cstheme="minorHAnsi"/>
                      <w:color w:val="000000"/>
                    </w:rPr>
                    <w:t>008-00018</w:t>
                  </w:r>
                  <w:r w:rsidRPr="005C11C6">
                    <w:rPr>
                      <w:rFonts w:asciiTheme="minorHAnsi" w:eastAsia="Arial" w:hAnsiTheme="minorHAnsi" w:cstheme="minorHAnsi"/>
                      <w:color w:val="000000"/>
                    </w:rPr>
                    <w:t>2</w:t>
                  </w:r>
                </w:p>
              </w:tc>
              <w:tc>
                <w:tcPr>
                  <w:tcW w:w="234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EADA366" w14:textId="5D491E51" w:rsidR="00D256EA" w:rsidRPr="005C11C6" w:rsidRDefault="000A56E2" w:rsidP="00D134AA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</w:pPr>
                  <w:r w:rsidRPr="005C11C6"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  <w:t>Taboret Kartell szaro-czerwony</w:t>
                  </w:r>
                </w:p>
              </w:tc>
              <w:tc>
                <w:tcPr>
                  <w:tcW w:w="4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6628A5F" w14:textId="45D533DA" w:rsidR="00D256EA" w:rsidRPr="005C11C6" w:rsidRDefault="002838C8" w:rsidP="00677428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</w:rPr>
                  </w:pPr>
                  <w:r w:rsidRPr="005C11C6">
                    <w:rPr>
                      <w:rFonts w:asciiTheme="minorHAnsi" w:eastAsia="Arial" w:hAnsiTheme="minorHAnsi" w:cstheme="minorHAnsi"/>
                      <w:color w:val="000000"/>
                    </w:rPr>
                    <w:t>1</w:t>
                  </w:r>
                </w:p>
              </w:tc>
              <w:tc>
                <w:tcPr>
                  <w:tcW w:w="18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D635B44" w14:textId="37DA0921" w:rsidR="00D256EA" w:rsidRPr="005C11C6" w:rsidRDefault="000F6DB8" w:rsidP="00677428">
                  <w:pPr>
                    <w:jc w:val="center"/>
                    <w:rPr>
                      <w:rFonts w:asciiTheme="minorHAnsi" w:hAnsiTheme="minorHAnsi" w:cstheme="minorHAnsi"/>
                      <w:lang w:val="pl-PL"/>
                    </w:rPr>
                  </w:pPr>
                  <w:r w:rsidRPr="005C11C6">
                    <w:rPr>
                      <w:rFonts w:asciiTheme="minorHAnsi" w:hAnsiTheme="minorHAnsi" w:cstheme="minorHAnsi"/>
                      <w:lang w:val="pl-PL"/>
                    </w:rPr>
                    <w:t>Uszkodzony</w:t>
                  </w:r>
                </w:p>
              </w:tc>
              <w:tc>
                <w:tcPr>
                  <w:tcW w:w="233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17B12A1B" w14:textId="665D710E" w:rsidR="00D256EA" w:rsidRPr="005C11C6" w:rsidRDefault="000F6DB8" w:rsidP="00677428">
                  <w:pPr>
                    <w:jc w:val="center"/>
                    <w:rPr>
                      <w:rFonts w:asciiTheme="minorHAnsi" w:hAnsiTheme="minorHAnsi" w:cstheme="minorHAnsi"/>
                      <w:lang w:val="pl-PL"/>
                    </w:rPr>
                  </w:pPr>
                  <w:r w:rsidRPr="005C11C6">
                    <w:rPr>
                      <w:rFonts w:asciiTheme="minorHAnsi" w:hAnsiTheme="minorHAnsi" w:cstheme="minorHAnsi"/>
                      <w:lang w:val="pl-PL"/>
                    </w:rPr>
                    <w:t>Składnik zużyty</w:t>
                  </w:r>
                </w:p>
              </w:tc>
            </w:tr>
            <w:tr w:rsidR="00D256EA" w:rsidRPr="005C11C6" w14:paraId="51780036" w14:textId="77777777" w:rsidTr="00FA678F">
              <w:trPr>
                <w:trHeight w:val="260"/>
              </w:trPr>
              <w:tc>
                <w:tcPr>
                  <w:tcW w:w="4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FED983A" w14:textId="0E1BD1B4" w:rsidR="00D256EA" w:rsidRPr="005C11C6" w:rsidRDefault="00D256EA" w:rsidP="005C11C6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</w:rPr>
                  </w:pPr>
                  <w:r w:rsidRPr="005C11C6">
                    <w:rPr>
                      <w:rFonts w:asciiTheme="minorHAnsi" w:eastAsia="Arial" w:hAnsiTheme="minorHAnsi" w:cstheme="minorHAnsi"/>
                      <w:color w:val="000000"/>
                    </w:rPr>
                    <w:t>5</w:t>
                  </w:r>
                </w:p>
              </w:tc>
              <w:tc>
                <w:tcPr>
                  <w:tcW w:w="162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8F5B74B" w14:textId="3B93C576" w:rsidR="00D256EA" w:rsidRPr="005C11C6" w:rsidRDefault="000A56E2" w:rsidP="005C11C6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</w:rPr>
                  </w:pPr>
                  <w:r w:rsidRPr="005C11C6">
                    <w:rPr>
                      <w:rFonts w:asciiTheme="minorHAnsi" w:eastAsia="Arial" w:hAnsiTheme="minorHAnsi" w:cstheme="minorHAnsi"/>
                      <w:color w:val="000000"/>
                    </w:rPr>
                    <w:t>008-00018</w:t>
                  </w:r>
                  <w:r w:rsidRPr="005C11C6">
                    <w:rPr>
                      <w:rFonts w:asciiTheme="minorHAnsi" w:eastAsia="Arial" w:hAnsiTheme="minorHAnsi" w:cstheme="minorHAnsi"/>
                      <w:color w:val="000000"/>
                    </w:rPr>
                    <w:t>3</w:t>
                  </w:r>
                </w:p>
              </w:tc>
              <w:tc>
                <w:tcPr>
                  <w:tcW w:w="234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585AA5D" w14:textId="1A8F8F81" w:rsidR="00D256EA" w:rsidRPr="005C11C6" w:rsidRDefault="000A56E2" w:rsidP="00D134AA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</w:pPr>
                  <w:r w:rsidRPr="005C11C6"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  <w:t>Taboret Kartell szaro-czerwony</w:t>
                  </w:r>
                </w:p>
              </w:tc>
              <w:tc>
                <w:tcPr>
                  <w:tcW w:w="4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3E57DC3" w14:textId="1F330C69" w:rsidR="00D256EA" w:rsidRPr="005C11C6" w:rsidRDefault="002838C8" w:rsidP="00677428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</w:rPr>
                  </w:pPr>
                  <w:r w:rsidRPr="005C11C6">
                    <w:rPr>
                      <w:rFonts w:asciiTheme="minorHAnsi" w:eastAsia="Arial" w:hAnsiTheme="minorHAnsi" w:cstheme="minorHAnsi"/>
                      <w:color w:val="000000"/>
                    </w:rPr>
                    <w:t>1</w:t>
                  </w:r>
                </w:p>
              </w:tc>
              <w:tc>
                <w:tcPr>
                  <w:tcW w:w="18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61682B8" w14:textId="429D164C" w:rsidR="00D256EA" w:rsidRPr="005C11C6" w:rsidRDefault="000F6DB8" w:rsidP="00677428">
                  <w:pPr>
                    <w:jc w:val="center"/>
                    <w:rPr>
                      <w:rFonts w:asciiTheme="minorHAnsi" w:hAnsiTheme="minorHAnsi" w:cstheme="minorHAnsi"/>
                      <w:lang w:val="pl-PL"/>
                    </w:rPr>
                  </w:pPr>
                  <w:r w:rsidRPr="005C11C6">
                    <w:rPr>
                      <w:rFonts w:asciiTheme="minorHAnsi" w:hAnsiTheme="minorHAnsi" w:cstheme="minorHAnsi"/>
                      <w:lang w:val="pl-PL"/>
                    </w:rPr>
                    <w:t>Uszkodzony</w:t>
                  </w:r>
                </w:p>
              </w:tc>
              <w:tc>
                <w:tcPr>
                  <w:tcW w:w="233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58A1C7BA" w14:textId="29C723BE" w:rsidR="00D256EA" w:rsidRPr="005C11C6" w:rsidRDefault="000F6DB8" w:rsidP="00677428">
                  <w:pPr>
                    <w:jc w:val="center"/>
                    <w:rPr>
                      <w:rFonts w:asciiTheme="minorHAnsi" w:hAnsiTheme="minorHAnsi" w:cstheme="minorHAnsi"/>
                      <w:lang w:val="pl-PL"/>
                    </w:rPr>
                  </w:pPr>
                  <w:r w:rsidRPr="005C11C6">
                    <w:rPr>
                      <w:rFonts w:asciiTheme="minorHAnsi" w:hAnsiTheme="minorHAnsi" w:cstheme="minorHAnsi"/>
                      <w:lang w:val="pl-PL"/>
                    </w:rPr>
                    <w:t>Składnik zużyty</w:t>
                  </w:r>
                </w:p>
              </w:tc>
            </w:tr>
            <w:tr w:rsidR="00D256EA" w:rsidRPr="005C11C6" w14:paraId="323774AF" w14:textId="77777777" w:rsidTr="00FA678F">
              <w:trPr>
                <w:trHeight w:val="260"/>
              </w:trPr>
              <w:tc>
                <w:tcPr>
                  <w:tcW w:w="4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C371D54" w14:textId="5C48AACC" w:rsidR="00D256EA" w:rsidRPr="005C11C6" w:rsidRDefault="00D256EA" w:rsidP="005C11C6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</w:rPr>
                  </w:pPr>
                  <w:r w:rsidRPr="005C11C6">
                    <w:rPr>
                      <w:rFonts w:asciiTheme="minorHAnsi" w:eastAsia="Arial" w:hAnsiTheme="minorHAnsi" w:cstheme="minorHAnsi"/>
                      <w:color w:val="000000"/>
                    </w:rPr>
                    <w:t>6</w:t>
                  </w:r>
                </w:p>
              </w:tc>
              <w:tc>
                <w:tcPr>
                  <w:tcW w:w="162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96CDDC8" w14:textId="5442B054" w:rsidR="00D256EA" w:rsidRPr="005C11C6" w:rsidRDefault="000A56E2" w:rsidP="005C11C6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</w:rPr>
                  </w:pPr>
                  <w:r w:rsidRPr="005C11C6">
                    <w:rPr>
                      <w:rFonts w:asciiTheme="minorHAnsi" w:eastAsia="Arial" w:hAnsiTheme="minorHAnsi" w:cstheme="minorHAnsi"/>
                      <w:color w:val="000000"/>
                    </w:rPr>
                    <w:t>008-00018</w:t>
                  </w:r>
                  <w:r w:rsidRPr="005C11C6">
                    <w:rPr>
                      <w:rFonts w:asciiTheme="minorHAnsi" w:eastAsia="Arial" w:hAnsiTheme="minorHAnsi" w:cstheme="minorHAnsi"/>
                      <w:color w:val="000000"/>
                    </w:rPr>
                    <w:t>4</w:t>
                  </w:r>
                </w:p>
              </w:tc>
              <w:tc>
                <w:tcPr>
                  <w:tcW w:w="234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0851953" w14:textId="6494D950" w:rsidR="00D256EA" w:rsidRPr="005C11C6" w:rsidRDefault="000A56E2" w:rsidP="00D134AA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</w:pPr>
                  <w:r w:rsidRPr="005C11C6"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  <w:t>Taboret Kartell szaro-czerwony</w:t>
                  </w:r>
                </w:p>
              </w:tc>
              <w:tc>
                <w:tcPr>
                  <w:tcW w:w="4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D294C8F" w14:textId="046FE64C" w:rsidR="00D256EA" w:rsidRPr="005C11C6" w:rsidRDefault="002838C8" w:rsidP="00677428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</w:rPr>
                  </w:pPr>
                  <w:r w:rsidRPr="005C11C6">
                    <w:rPr>
                      <w:rFonts w:asciiTheme="minorHAnsi" w:eastAsia="Arial" w:hAnsiTheme="minorHAnsi" w:cstheme="minorHAnsi"/>
                      <w:color w:val="000000"/>
                    </w:rPr>
                    <w:t>1</w:t>
                  </w:r>
                </w:p>
              </w:tc>
              <w:tc>
                <w:tcPr>
                  <w:tcW w:w="18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46AE7C2" w14:textId="1F6D3D40" w:rsidR="00D256EA" w:rsidRPr="005C11C6" w:rsidRDefault="000F6DB8" w:rsidP="00677428">
                  <w:pPr>
                    <w:jc w:val="center"/>
                    <w:rPr>
                      <w:rFonts w:asciiTheme="minorHAnsi" w:hAnsiTheme="minorHAnsi" w:cstheme="minorHAnsi"/>
                      <w:lang w:val="pl-PL"/>
                    </w:rPr>
                  </w:pPr>
                  <w:r w:rsidRPr="005C11C6">
                    <w:rPr>
                      <w:rFonts w:asciiTheme="minorHAnsi" w:hAnsiTheme="minorHAnsi" w:cstheme="minorHAnsi"/>
                      <w:lang w:val="pl-PL"/>
                    </w:rPr>
                    <w:t>Uszkodzony</w:t>
                  </w:r>
                </w:p>
              </w:tc>
              <w:tc>
                <w:tcPr>
                  <w:tcW w:w="233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5449E733" w14:textId="57B2FAF3" w:rsidR="00D256EA" w:rsidRPr="005C11C6" w:rsidRDefault="000F6DB8" w:rsidP="00677428">
                  <w:pPr>
                    <w:jc w:val="center"/>
                    <w:rPr>
                      <w:rFonts w:asciiTheme="minorHAnsi" w:hAnsiTheme="minorHAnsi" w:cstheme="minorHAnsi"/>
                      <w:lang w:val="pl-PL"/>
                    </w:rPr>
                  </w:pPr>
                  <w:r w:rsidRPr="005C11C6">
                    <w:rPr>
                      <w:rFonts w:asciiTheme="minorHAnsi" w:hAnsiTheme="minorHAnsi" w:cstheme="minorHAnsi"/>
                      <w:lang w:val="pl-PL"/>
                    </w:rPr>
                    <w:t>Składnik zużyty</w:t>
                  </w:r>
                </w:p>
              </w:tc>
            </w:tr>
            <w:tr w:rsidR="00D256EA" w:rsidRPr="005C11C6" w14:paraId="1BB994B3" w14:textId="77777777" w:rsidTr="00FA678F">
              <w:trPr>
                <w:trHeight w:val="260"/>
              </w:trPr>
              <w:tc>
                <w:tcPr>
                  <w:tcW w:w="4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541B361" w14:textId="6ACD4E17" w:rsidR="00D256EA" w:rsidRPr="005C11C6" w:rsidRDefault="00D256EA" w:rsidP="005C11C6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</w:rPr>
                  </w:pPr>
                  <w:r w:rsidRPr="005C11C6">
                    <w:rPr>
                      <w:rFonts w:asciiTheme="minorHAnsi" w:eastAsia="Arial" w:hAnsiTheme="minorHAnsi" w:cstheme="minorHAnsi"/>
                      <w:color w:val="000000"/>
                    </w:rPr>
                    <w:t>7</w:t>
                  </w:r>
                </w:p>
              </w:tc>
              <w:tc>
                <w:tcPr>
                  <w:tcW w:w="162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48B4DE8" w14:textId="2152CDAC" w:rsidR="00D256EA" w:rsidRPr="005C11C6" w:rsidRDefault="00A571AD" w:rsidP="005C11C6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</w:rPr>
                  </w:pPr>
                  <w:r w:rsidRPr="00A571AD">
                    <w:rPr>
                      <w:rFonts w:asciiTheme="minorHAnsi" w:eastAsia="Arial" w:hAnsiTheme="minorHAnsi" w:cstheme="minorHAnsi"/>
                      <w:color w:val="000000"/>
                    </w:rPr>
                    <w:t>008-000185</w:t>
                  </w:r>
                </w:p>
              </w:tc>
              <w:tc>
                <w:tcPr>
                  <w:tcW w:w="234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F388390" w14:textId="4841036F" w:rsidR="00D256EA" w:rsidRPr="005C11C6" w:rsidRDefault="005C11C6" w:rsidP="00D134AA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</w:pPr>
                  <w:r w:rsidRPr="005C11C6"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  <w:t>Pralka Bosh WAB28161GB</w:t>
                  </w:r>
                </w:p>
              </w:tc>
              <w:tc>
                <w:tcPr>
                  <w:tcW w:w="4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61C13AF" w14:textId="53E2B665" w:rsidR="00D256EA" w:rsidRPr="005C11C6" w:rsidRDefault="002838C8" w:rsidP="00677428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</w:rPr>
                  </w:pPr>
                  <w:r w:rsidRPr="005C11C6">
                    <w:rPr>
                      <w:rFonts w:asciiTheme="minorHAnsi" w:eastAsia="Arial" w:hAnsiTheme="minorHAnsi" w:cstheme="minorHAnsi"/>
                      <w:color w:val="000000"/>
                    </w:rPr>
                    <w:t>1</w:t>
                  </w:r>
                </w:p>
              </w:tc>
              <w:tc>
                <w:tcPr>
                  <w:tcW w:w="18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E2C21C1" w14:textId="3CD37959" w:rsidR="00D256EA" w:rsidRPr="005C11C6" w:rsidRDefault="000F6DB8" w:rsidP="00677428">
                  <w:pPr>
                    <w:jc w:val="center"/>
                    <w:rPr>
                      <w:rFonts w:asciiTheme="minorHAnsi" w:hAnsiTheme="minorHAnsi" w:cstheme="minorHAnsi"/>
                      <w:lang w:val="pl-PL"/>
                    </w:rPr>
                  </w:pPr>
                  <w:r w:rsidRPr="005C11C6">
                    <w:rPr>
                      <w:rFonts w:asciiTheme="minorHAnsi" w:hAnsiTheme="minorHAnsi" w:cstheme="minorHAnsi"/>
                      <w:lang w:val="pl-PL"/>
                    </w:rPr>
                    <w:t>Uszkodzony</w:t>
                  </w:r>
                </w:p>
              </w:tc>
              <w:tc>
                <w:tcPr>
                  <w:tcW w:w="233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6E17A248" w14:textId="08522EB2" w:rsidR="00D256EA" w:rsidRPr="005C11C6" w:rsidRDefault="000F6DB8" w:rsidP="00677428">
                  <w:pPr>
                    <w:jc w:val="center"/>
                    <w:rPr>
                      <w:rFonts w:asciiTheme="minorHAnsi" w:hAnsiTheme="minorHAnsi" w:cstheme="minorHAnsi"/>
                      <w:lang w:val="pl-PL"/>
                    </w:rPr>
                  </w:pPr>
                  <w:r w:rsidRPr="005C11C6">
                    <w:rPr>
                      <w:rFonts w:asciiTheme="minorHAnsi" w:hAnsiTheme="minorHAnsi" w:cstheme="minorHAnsi"/>
                      <w:lang w:val="pl-PL"/>
                    </w:rPr>
                    <w:t>Składnik zużyty</w:t>
                  </w:r>
                </w:p>
              </w:tc>
            </w:tr>
            <w:tr w:rsidR="002838C8" w:rsidRPr="005C11C6" w14:paraId="676E0AAD" w14:textId="77777777" w:rsidTr="00FA678F">
              <w:trPr>
                <w:trHeight w:val="260"/>
              </w:trPr>
              <w:tc>
                <w:tcPr>
                  <w:tcW w:w="4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A1EBA64" w14:textId="789E8B72" w:rsidR="002838C8" w:rsidRPr="005C11C6" w:rsidRDefault="002838C8" w:rsidP="005C11C6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</w:rPr>
                  </w:pPr>
                  <w:r w:rsidRPr="005C11C6">
                    <w:rPr>
                      <w:rFonts w:asciiTheme="minorHAnsi" w:eastAsia="Arial" w:hAnsiTheme="minorHAnsi" w:cstheme="minorHAnsi"/>
                      <w:color w:val="000000"/>
                    </w:rPr>
                    <w:t>8</w:t>
                  </w:r>
                </w:p>
              </w:tc>
              <w:tc>
                <w:tcPr>
                  <w:tcW w:w="162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7E15EBA" w14:textId="76B7583C" w:rsidR="002838C8" w:rsidRPr="005C11C6" w:rsidRDefault="00F236CB" w:rsidP="005C11C6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</w:rPr>
                  </w:pPr>
                  <w:r w:rsidRPr="00F236CB">
                    <w:rPr>
                      <w:rFonts w:asciiTheme="minorHAnsi" w:eastAsia="Arial" w:hAnsiTheme="minorHAnsi" w:cstheme="minorHAnsi"/>
                      <w:color w:val="000000"/>
                    </w:rPr>
                    <w:t>008-000189</w:t>
                  </w:r>
                </w:p>
              </w:tc>
              <w:tc>
                <w:tcPr>
                  <w:tcW w:w="234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BFBDB97" w14:textId="759EE7FE" w:rsidR="002838C8" w:rsidRPr="005C11C6" w:rsidRDefault="004D3AE9" w:rsidP="00D134AA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</w:pPr>
                  <w:r w:rsidRPr="004D3AE9"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  <w:t>Dywan w czerwono-białą kratę SIMESTED 200x200</w:t>
                  </w:r>
                </w:p>
              </w:tc>
              <w:tc>
                <w:tcPr>
                  <w:tcW w:w="4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823F769" w14:textId="3B7C10CA" w:rsidR="002838C8" w:rsidRPr="005C11C6" w:rsidRDefault="002838C8" w:rsidP="00677428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</w:rPr>
                  </w:pPr>
                  <w:r w:rsidRPr="005C11C6">
                    <w:rPr>
                      <w:rFonts w:asciiTheme="minorHAnsi" w:eastAsia="Arial" w:hAnsiTheme="minorHAnsi" w:cstheme="minorHAnsi"/>
                      <w:color w:val="000000"/>
                    </w:rPr>
                    <w:t>1</w:t>
                  </w:r>
                </w:p>
              </w:tc>
              <w:tc>
                <w:tcPr>
                  <w:tcW w:w="18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6D762E3" w14:textId="17E30E8C" w:rsidR="002838C8" w:rsidRPr="005C11C6" w:rsidRDefault="000F6DB8" w:rsidP="00677428">
                  <w:pPr>
                    <w:jc w:val="center"/>
                    <w:rPr>
                      <w:rFonts w:asciiTheme="minorHAnsi" w:hAnsiTheme="minorHAnsi" w:cstheme="minorHAnsi"/>
                      <w:lang w:val="pl-PL"/>
                    </w:rPr>
                  </w:pPr>
                  <w:r w:rsidRPr="005C11C6">
                    <w:rPr>
                      <w:rFonts w:asciiTheme="minorHAnsi" w:hAnsiTheme="minorHAnsi" w:cstheme="minorHAnsi"/>
                      <w:lang w:val="pl-PL"/>
                    </w:rPr>
                    <w:t>Uszkodzony</w:t>
                  </w:r>
                </w:p>
              </w:tc>
              <w:tc>
                <w:tcPr>
                  <w:tcW w:w="233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3FF9A64F" w14:textId="53D62427" w:rsidR="002838C8" w:rsidRPr="005C11C6" w:rsidRDefault="000F6DB8" w:rsidP="00677428">
                  <w:pPr>
                    <w:jc w:val="center"/>
                    <w:rPr>
                      <w:rFonts w:asciiTheme="minorHAnsi" w:hAnsiTheme="minorHAnsi" w:cstheme="minorHAnsi"/>
                      <w:lang w:val="pl-PL"/>
                    </w:rPr>
                  </w:pPr>
                  <w:r w:rsidRPr="005C11C6">
                    <w:rPr>
                      <w:rFonts w:asciiTheme="minorHAnsi" w:hAnsiTheme="minorHAnsi" w:cstheme="minorHAnsi"/>
                      <w:lang w:val="pl-PL"/>
                    </w:rPr>
                    <w:t>Składnik zużyty</w:t>
                  </w:r>
                </w:p>
              </w:tc>
            </w:tr>
            <w:tr w:rsidR="002838C8" w:rsidRPr="005C11C6" w14:paraId="5673E3E8" w14:textId="77777777" w:rsidTr="00FA678F">
              <w:trPr>
                <w:trHeight w:val="260"/>
              </w:trPr>
              <w:tc>
                <w:tcPr>
                  <w:tcW w:w="4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66E1245" w14:textId="7558828E" w:rsidR="002838C8" w:rsidRPr="005C11C6" w:rsidRDefault="002838C8" w:rsidP="005C11C6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</w:rPr>
                  </w:pPr>
                  <w:r w:rsidRPr="005C11C6">
                    <w:rPr>
                      <w:rFonts w:asciiTheme="minorHAnsi" w:eastAsia="Arial" w:hAnsiTheme="minorHAnsi" w:cstheme="minorHAnsi"/>
                      <w:color w:val="000000"/>
                    </w:rPr>
                    <w:t>9</w:t>
                  </w:r>
                </w:p>
              </w:tc>
              <w:tc>
                <w:tcPr>
                  <w:tcW w:w="162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7BFB476" w14:textId="7A852D1E" w:rsidR="002838C8" w:rsidRPr="005C11C6" w:rsidRDefault="00F473FF" w:rsidP="005C11C6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</w:rPr>
                  </w:pPr>
                  <w:r w:rsidRPr="00F473FF">
                    <w:rPr>
                      <w:rFonts w:asciiTheme="minorHAnsi" w:eastAsia="Arial" w:hAnsiTheme="minorHAnsi" w:cstheme="minorHAnsi"/>
                      <w:color w:val="000000"/>
                    </w:rPr>
                    <w:t>08-000041</w:t>
                  </w:r>
                </w:p>
              </w:tc>
              <w:tc>
                <w:tcPr>
                  <w:tcW w:w="234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07AF313" w14:textId="337693B0" w:rsidR="002838C8" w:rsidRPr="005C11C6" w:rsidRDefault="00F473FF" w:rsidP="00D134AA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</w:pPr>
                  <w:r w:rsidRPr="00F473FF"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  <w:t>Biurko</w:t>
                  </w:r>
                </w:p>
              </w:tc>
              <w:tc>
                <w:tcPr>
                  <w:tcW w:w="4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7CC026F" w14:textId="219CF5E5" w:rsidR="002838C8" w:rsidRPr="005C11C6" w:rsidRDefault="002838C8" w:rsidP="00677428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</w:rPr>
                  </w:pPr>
                  <w:r w:rsidRPr="005C11C6">
                    <w:rPr>
                      <w:rFonts w:asciiTheme="minorHAnsi" w:eastAsia="Arial" w:hAnsiTheme="minorHAnsi" w:cstheme="minorHAnsi"/>
                      <w:color w:val="000000"/>
                    </w:rPr>
                    <w:t>1</w:t>
                  </w:r>
                </w:p>
              </w:tc>
              <w:tc>
                <w:tcPr>
                  <w:tcW w:w="18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88630B1" w14:textId="7CB1C1B6" w:rsidR="002838C8" w:rsidRPr="005C11C6" w:rsidRDefault="000F6DB8" w:rsidP="00677428">
                  <w:pPr>
                    <w:jc w:val="center"/>
                    <w:rPr>
                      <w:rFonts w:asciiTheme="minorHAnsi" w:hAnsiTheme="minorHAnsi" w:cstheme="minorHAnsi"/>
                      <w:lang w:val="pl-PL"/>
                    </w:rPr>
                  </w:pPr>
                  <w:r w:rsidRPr="005C11C6">
                    <w:rPr>
                      <w:rFonts w:asciiTheme="minorHAnsi" w:hAnsiTheme="minorHAnsi" w:cstheme="minorHAnsi"/>
                      <w:lang w:val="pl-PL"/>
                    </w:rPr>
                    <w:t>Uszkodzony</w:t>
                  </w:r>
                </w:p>
              </w:tc>
              <w:tc>
                <w:tcPr>
                  <w:tcW w:w="233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4F06E45F" w14:textId="5935BC91" w:rsidR="002838C8" w:rsidRPr="005C11C6" w:rsidRDefault="000F6DB8" w:rsidP="00677428">
                  <w:pPr>
                    <w:jc w:val="center"/>
                    <w:rPr>
                      <w:rFonts w:asciiTheme="minorHAnsi" w:hAnsiTheme="minorHAnsi" w:cstheme="minorHAnsi"/>
                      <w:lang w:val="pl-PL"/>
                    </w:rPr>
                  </w:pPr>
                  <w:r w:rsidRPr="005C11C6">
                    <w:rPr>
                      <w:rFonts w:asciiTheme="minorHAnsi" w:hAnsiTheme="minorHAnsi" w:cstheme="minorHAnsi"/>
                      <w:lang w:val="pl-PL"/>
                    </w:rPr>
                    <w:t>Składnik zużyty</w:t>
                  </w:r>
                </w:p>
              </w:tc>
            </w:tr>
            <w:tr w:rsidR="002838C8" w:rsidRPr="005C11C6" w14:paraId="776A6F4A" w14:textId="77777777" w:rsidTr="00FA678F">
              <w:trPr>
                <w:trHeight w:val="260"/>
              </w:trPr>
              <w:tc>
                <w:tcPr>
                  <w:tcW w:w="4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6801568" w14:textId="05B7F319" w:rsidR="002838C8" w:rsidRPr="005C11C6" w:rsidRDefault="002838C8" w:rsidP="005C11C6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</w:rPr>
                  </w:pPr>
                  <w:r w:rsidRPr="005C11C6">
                    <w:rPr>
                      <w:rFonts w:asciiTheme="minorHAnsi" w:eastAsia="Arial" w:hAnsiTheme="minorHAnsi" w:cstheme="minorHAnsi"/>
                      <w:color w:val="000000"/>
                    </w:rPr>
                    <w:t>10</w:t>
                  </w:r>
                </w:p>
              </w:tc>
              <w:tc>
                <w:tcPr>
                  <w:tcW w:w="162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AC1E490" w14:textId="7AC9B4F8" w:rsidR="002838C8" w:rsidRPr="005C11C6" w:rsidRDefault="00FA678F" w:rsidP="005C11C6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</w:rPr>
                  </w:pPr>
                  <w:r w:rsidRPr="00FA678F">
                    <w:rPr>
                      <w:rFonts w:asciiTheme="minorHAnsi" w:eastAsia="Arial" w:hAnsiTheme="minorHAnsi" w:cstheme="minorHAnsi"/>
                      <w:color w:val="000000"/>
                    </w:rPr>
                    <w:t>08-000049</w:t>
                  </w:r>
                </w:p>
              </w:tc>
              <w:tc>
                <w:tcPr>
                  <w:tcW w:w="234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B6A417B" w14:textId="3DD41EFF" w:rsidR="002838C8" w:rsidRPr="005C11C6" w:rsidRDefault="00FA678F" w:rsidP="00D134AA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</w:pPr>
                  <w:r w:rsidRPr="00FA678F"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  <w:t>Szafa Pax IKEA</w:t>
                  </w:r>
                </w:p>
              </w:tc>
              <w:tc>
                <w:tcPr>
                  <w:tcW w:w="4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65EC502" w14:textId="1D9203DF" w:rsidR="002838C8" w:rsidRPr="005C11C6" w:rsidRDefault="002838C8" w:rsidP="00677428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</w:rPr>
                  </w:pPr>
                  <w:r w:rsidRPr="005C11C6">
                    <w:rPr>
                      <w:rFonts w:asciiTheme="minorHAnsi" w:eastAsia="Arial" w:hAnsiTheme="minorHAnsi" w:cstheme="minorHAnsi"/>
                      <w:color w:val="000000"/>
                    </w:rPr>
                    <w:t>1</w:t>
                  </w:r>
                </w:p>
              </w:tc>
              <w:tc>
                <w:tcPr>
                  <w:tcW w:w="18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CB88F7A" w14:textId="4A614D71" w:rsidR="002838C8" w:rsidRPr="005C11C6" w:rsidRDefault="000F6DB8" w:rsidP="00677428">
                  <w:pPr>
                    <w:jc w:val="center"/>
                    <w:rPr>
                      <w:rFonts w:asciiTheme="minorHAnsi" w:hAnsiTheme="minorHAnsi" w:cstheme="minorHAnsi"/>
                      <w:lang w:val="pl-PL"/>
                    </w:rPr>
                  </w:pPr>
                  <w:r w:rsidRPr="005C11C6">
                    <w:rPr>
                      <w:rFonts w:asciiTheme="minorHAnsi" w:hAnsiTheme="minorHAnsi" w:cstheme="minorHAnsi"/>
                      <w:lang w:val="pl-PL"/>
                    </w:rPr>
                    <w:t>Uszkodzony</w:t>
                  </w:r>
                </w:p>
              </w:tc>
              <w:tc>
                <w:tcPr>
                  <w:tcW w:w="233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4F652C89" w14:textId="7D8FDCB1" w:rsidR="002838C8" w:rsidRPr="005C11C6" w:rsidRDefault="000F6DB8" w:rsidP="00677428">
                  <w:pPr>
                    <w:jc w:val="center"/>
                    <w:rPr>
                      <w:rFonts w:asciiTheme="minorHAnsi" w:hAnsiTheme="minorHAnsi" w:cstheme="minorHAnsi"/>
                      <w:lang w:val="pl-PL"/>
                    </w:rPr>
                  </w:pPr>
                  <w:r w:rsidRPr="005C11C6">
                    <w:rPr>
                      <w:rFonts w:asciiTheme="minorHAnsi" w:hAnsiTheme="minorHAnsi" w:cstheme="minorHAnsi"/>
                      <w:lang w:val="pl-PL"/>
                    </w:rPr>
                    <w:t>Składnik zużyty</w:t>
                  </w:r>
                </w:p>
              </w:tc>
            </w:tr>
            <w:tr w:rsidR="002838C8" w:rsidRPr="005C11C6" w14:paraId="6C89E12F" w14:textId="77777777" w:rsidTr="00FA678F">
              <w:trPr>
                <w:trHeight w:val="260"/>
              </w:trPr>
              <w:tc>
                <w:tcPr>
                  <w:tcW w:w="4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5CCEEDF" w14:textId="7BA5800E" w:rsidR="002838C8" w:rsidRPr="005C11C6" w:rsidRDefault="002838C8" w:rsidP="005C11C6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</w:rPr>
                  </w:pPr>
                  <w:r w:rsidRPr="005C11C6">
                    <w:rPr>
                      <w:rFonts w:asciiTheme="minorHAnsi" w:eastAsia="Arial" w:hAnsiTheme="minorHAnsi" w:cstheme="minorHAnsi"/>
                      <w:color w:val="000000"/>
                    </w:rPr>
                    <w:t>11</w:t>
                  </w:r>
                </w:p>
              </w:tc>
              <w:tc>
                <w:tcPr>
                  <w:tcW w:w="162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1F49C22" w14:textId="02284D2F" w:rsidR="002838C8" w:rsidRPr="005C11C6" w:rsidRDefault="00DE5B43" w:rsidP="005C11C6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</w:rPr>
                  </w:pPr>
                  <w:r w:rsidRPr="00DE5B43">
                    <w:rPr>
                      <w:rFonts w:asciiTheme="minorHAnsi" w:eastAsia="Arial" w:hAnsiTheme="minorHAnsi" w:cstheme="minorHAnsi"/>
                      <w:color w:val="000000"/>
                    </w:rPr>
                    <w:t>008-000191</w:t>
                  </w:r>
                </w:p>
              </w:tc>
              <w:tc>
                <w:tcPr>
                  <w:tcW w:w="234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01683E4" w14:textId="3262DF10" w:rsidR="002838C8" w:rsidRPr="005C11C6" w:rsidRDefault="00FA678F" w:rsidP="00D134AA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</w:pPr>
                  <w:r w:rsidRPr="00FA678F"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  <w:t>Krzesło do jadalni Parker - dębowe</w:t>
                  </w:r>
                </w:p>
              </w:tc>
              <w:tc>
                <w:tcPr>
                  <w:tcW w:w="4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ACE9CDE" w14:textId="05AB45E7" w:rsidR="002838C8" w:rsidRPr="005C11C6" w:rsidRDefault="002838C8" w:rsidP="00677428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</w:rPr>
                  </w:pPr>
                  <w:r w:rsidRPr="005C11C6">
                    <w:rPr>
                      <w:rFonts w:asciiTheme="minorHAnsi" w:eastAsia="Arial" w:hAnsiTheme="minorHAnsi" w:cstheme="minorHAnsi"/>
                      <w:color w:val="000000"/>
                    </w:rPr>
                    <w:t>1</w:t>
                  </w:r>
                </w:p>
              </w:tc>
              <w:tc>
                <w:tcPr>
                  <w:tcW w:w="18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364BEBA" w14:textId="11E4B84D" w:rsidR="002838C8" w:rsidRPr="005C11C6" w:rsidRDefault="000F6DB8" w:rsidP="00677428">
                  <w:pPr>
                    <w:jc w:val="center"/>
                    <w:rPr>
                      <w:rFonts w:asciiTheme="minorHAnsi" w:hAnsiTheme="minorHAnsi" w:cstheme="minorHAnsi"/>
                      <w:lang w:val="pl-PL"/>
                    </w:rPr>
                  </w:pPr>
                  <w:r w:rsidRPr="005C11C6">
                    <w:rPr>
                      <w:rFonts w:asciiTheme="minorHAnsi" w:hAnsiTheme="minorHAnsi" w:cstheme="minorHAnsi"/>
                      <w:lang w:val="pl-PL"/>
                    </w:rPr>
                    <w:t>Uszkodzony</w:t>
                  </w:r>
                </w:p>
              </w:tc>
              <w:tc>
                <w:tcPr>
                  <w:tcW w:w="233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6AF5A362" w14:textId="13126039" w:rsidR="002838C8" w:rsidRPr="005C11C6" w:rsidRDefault="000F6DB8" w:rsidP="00677428">
                  <w:pPr>
                    <w:jc w:val="center"/>
                    <w:rPr>
                      <w:rFonts w:asciiTheme="minorHAnsi" w:hAnsiTheme="minorHAnsi" w:cstheme="minorHAnsi"/>
                      <w:lang w:val="pl-PL"/>
                    </w:rPr>
                  </w:pPr>
                  <w:r w:rsidRPr="005C11C6">
                    <w:rPr>
                      <w:rFonts w:asciiTheme="minorHAnsi" w:hAnsiTheme="minorHAnsi" w:cstheme="minorHAnsi"/>
                      <w:lang w:val="pl-PL"/>
                    </w:rPr>
                    <w:t>Składnik zużyty</w:t>
                  </w:r>
                </w:p>
              </w:tc>
            </w:tr>
            <w:tr w:rsidR="002838C8" w:rsidRPr="005C11C6" w14:paraId="3AD3ED20" w14:textId="77777777" w:rsidTr="00FA678F">
              <w:trPr>
                <w:trHeight w:val="260"/>
              </w:trPr>
              <w:tc>
                <w:tcPr>
                  <w:tcW w:w="4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7E43700" w14:textId="71374393" w:rsidR="002838C8" w:rsidRPr="005C11C6" w:rsidRDefault="002838C8" w:rsidP="005C11C6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</w:rPr>
                  </w:pPr>
                  <w:r w:rsidRPr="005C11C6">
                    <w:rPr>
                      <w:rFonts w:asciiTheme="minorHAnsi" w:eastAsia="Arial" w:hAnsiTheme="minorHAnsi" w:cstheme="minorHAnsi"/>
                      <w:color w:val="000000"/>
                    </w:rPr>
                    <w:t>12</w:t>
                  </w:r>
                </w:p>
              </w:tc>
              <w:tc>
                <w:tcPr>
                  <w:tcW w:w="162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91EE0C2" w14:textId="0827ED4A" w:rsidR="002838C8" w:rsidRPr="005C11C6" w:rsidRDefault="00DE5B43" w:rsidP="005C11C6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</w:rPr>
                  </w:pPr>
                  <w:r w:rsidRPr="00DE5B43">
                    <w:rPr>
                      <w:rFonts w:asciiTheme="minorHAnsi" w:eastAsia="Arial" w:hAnsiTheme="minorHAnsi" w:cstheme="minorHAnsi"/>
                      <w:color w:val="000000"/>
                    </w:rPr>
                    <w:t>008-00019</w:t>
                  </w:r>
                  <w:r>
                    <w:rPr>
                      <w:rFonts w:asciiTheme="minorHAnsi" w:eastAsia="Arial" w:hAnsiTheme="minorHAnsi" w:cstheme="minorHAnsi"/>
                      <w:color w:val="000000"/>
                    </w:rPr>
                    <w:t>2</w:t>
                  </w:r>
                </w:p>
              </w:tc>
              <w:tc>
                <w:tcPr>
                  <w:tcW w:w="234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0A1195E" w14:textId="0F8914C5" w:rsidR="002838C8" w:rsidRPr="005C11C6" w:rsidRDefault="00FA678F" w:rsidP="00D134AA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</w:pPr>
                  <w:r w:rsidRPr="00FA678F"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  <w:t>Krzesło do jadalni Parker - dębowe</w:t>
                  </w:r>
                </w:p>
              </w:tc>
              <w:tc>
                <w:tcPr>
                  <w:tcW w:w="4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F56E90A" w14:textId="16A551C3" w:rsidR="002838C8" w:rsidRPr="005C11C6" w:rsidRDefault="002838C8" w:rsidP="00677428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</w:rPr>
                  </w:pPr>
                  <w:r w:rsidRPr="005C11C6">
                    <w:rPr>
                      <w:rFonts w:asciiTheme="minorHAnsi" w:eastAsia="Arial" w:hAnsiTheme="minorHAnsi" w:cstheme="minorHAnsi"/>
                      <w:color w:val="000000"/>
                    </w:rPr>
                    <w:t>1</w:t>
                  </w:r>
                </w:p>
              </w:tc>
              <w:tc>
                <w:tcPr>
                  <w:tcW w:w="18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436FFD3" w14:textId="0E7F2A0F" w:rsidR="002838C8" w:rsidRPr="005C11C6" w:rsidRDefault="000F6DB8" w:rsidP="00677428">
                  <w:pPr>
                    <w:jc w:val="center"/>
                    <w:rPr>
                      <w:rFonts w:asciiTheme="minorHAnsi" w:hAnsiTheme="minorHAnsi" w:cstheme="minorHAnsi"/>
                      <w:lang w:val="pl-PL"/>
                    </w:rPr>
                  </w:pPr>
                  <w:r w:rsidRPr="005C11C6">
                    <w:rPr>
                      <w:rFonts w:asciiTheme="minorHAnsi" w:hAnsiTheme="minorHAnsi" w:cstheme="minorHAnsi"/>
                      <w:lang w:val="pl-PL"/>
                    </w:rPr>
                    <w:t>Uszkodzony</w:t>
                  </w:r>
                </w:p>
              </w:tc>
              <w:tc>
                <w:tcPr>
                  <w:tcW w:w="233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4D0102C4" w14:textId="4302302A" w:rsidR="002838C8" w:rsidRPr="005C11C6" w:rsidRDefault="000F6DB8" w:rsidP="00677428">
                  <w:pPr>
                    <w:jc w:val="center"/>
                    <w:rPr>
                      <w:rFonts w:asciiTheme="minorHAnsi" w:hAnsiTheme="minorHAnsi" w:cstheme="minorHAnsi"/>
                      <w:lang w:val="pl-PL"/>
                    </w:rPr>
                  </w:pPr>
                  <w:r w:rsidRPr="005C11C6">
                    <w:rPr>
                      <w:rFonts w:asciiTheme="minorHAnsi" w:hAnsiTheme="minorHAnsi" w:cstheme="minorHAnsi"/>
                      <w:lang w:val="pl-PL"/>
                    </w:rPr>
                    <w:t>Składnik zużyty</w:t>
                  </w:r>
                </w:p>
              </w:tc>
            </w:tr>
            <w:tr w:rsidR="002838C8" w:rsidRPr="005C11C6" w14:paraId="25C3064B" w14:textId="77777777" w:rsidTr="00FA678F">
              <w:trPr>
                <w:trHeight w:val="260"/>
              </w:trPr>
              <w:tc>
                <w:tcPr>
                  <w:tcW w:w="4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13ED41F" w14:textId="58660A9C" w:rsidR="002838C8" w:rsidRPr="005C11C6" w:rsidRDefault="002838C8" w:rsidP="005C11C6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</w:rPr>
                  </w:pPr>
                  <w:r w:rsidRPr="005C11C6">
                    <w:rPr>
                      <w:rFonts w:asciiTheme="minorHAnsi" w:eastAsia="Arial" w:hAnsiTheme="minorHAnsi" w:cstheme="minorHAnsi"/>
                      <w:color w:val="000000"/>
                    </w:rPr>
                    <w:t>13</w:t>
                  </w:r>
                </w:p>
              </w:tc>
              <w:tc>
                <w:tcPr>
                  <w:tcW w:w="162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25C8221" w14:textId="2E46BB05" w:rsidR="002838C8" w:rsidRPr="005C11C6" w:rsidRDefault="00DE5B43" w:rsidP="005C11C6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</w:rPr>
                  </w:pPr>
                  <w:r w:rsidRPr="00DE5B43">
                    <w:rPr>
                      <w:rFonts w:asciiTheme="minorHAnsi" w:eastAsia="Arial" w:hAnsiTheme="minorHAnsi" w:cstheme="minorHAnsi"/>
                      <w:color w:val="000000"/>
                    </w:rPr>
                    <w:t>008-00019</w:t>
                  </w:r>
                  <w:r>
                    <w:rPr>
                      <w:rFonts w:asciiTheme="minorHAnsi" w:eastAsia="Arial" w:hAnsiTheme="minorHAnsi" w:cstheme="minorHAnsi"/>
                      <w:color w:val="000000"/>
                    </w:rPr>
                    <w:t>3</w:t>
                  </w:r>
                </w:p>
              </w:tc>
              <w:tc>
                <w:tcPr>
                  <w:tcW w:w="234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1F8EFCC" w14:textId="5840C93A" w:rsidR="002838C8" w:rsidRPr="005C11C6" w:rsidRDefault="00FA678F" w:rsidP="00D134AA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</w:pPr>
                  <w:r w:rsidRPr="00FA678F"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  <w:t>Krzesło do jadalni Parker - dębowe</w:t>
                  </w:r>
                </w:p>
              </w:tc>
              <w:tc>
                <w:tcPr>
                  <w:tcW w:w="4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6144DB5" w14:textId="5F3E6B12" w:rsidR="002838C8" w:rsidRPr="005C11C6" w:rsidRDefault="002838C8" w:rsidP="00677428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</w:rPr>
                  </w:pPr>
                  <w:r w:rsidRPr="005C11C6">
                    <w:rPr>
                      <w:rFonts w:asciiTheme="minorHAnsi" w:eastAsia="Arial" w:hAnsiTheme="minorHAnsi" w:cstheme="minorHAnsi"/>
                      <w:color w:val="000000"/>
                    </w:rPr>
                    <w:t>1</w:t>
                  </w:r>
                </w:p>
              </w:tc>
              <w:tc>
                <w:tcPr>
                  <w:tcW w:w="18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3F60878" w14:textId="3F7D2AE3" w:rsidR="002838C8" w:rsidRPr="005C11C6" w:rsidRDefault="000F6DB8" w:rsidP="00677428">
                  <w:pPr>
                    <w:jc w:val="center"/>
                    <w:rPr>
                      <w:rFonts w:asciiTheme="minorHAnsi" w:hAnsiTheme="minorHAnsi" w:cstheme="minorHAnsi"/>
                      <w:lang w:val="pl-PL"/>
                    </w:rPr>
                  </w:pPr>
                  <w:r w:rsidRPr="005C11C6">
                    <w:rPr>
                      <w:rFonts w:asciiTheme="minorHAnsi" w:hAnsiTheme="minorHAnsi" w:cstheme="minorHAnsi"/>
                      <w:lang w:val="pl-PL"/>
                    </w:rPr>
                    <w:t>Uszkodzony</w:t>
                  </w:r>
                </w:p>
              </w:tc>
              <w:tc>
                <w:tcPr>
                  <w:tcW w:w="233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70AFDD20" w14:textId="45FEA3B5" w:rsidR="002838C8" w:rsidRPr="005C11C6" w:rsidRDefault="000F6DB8" w:rsidP="00677428">
                  <w:pPr>
                    <w:jc w:val="center"/>
                    <w:rPr>
                      <w:rFonts w:asciiTheme="minorHAnsi" w:hAnsiTheme="minorHAnsi" w:cstheme="minorHAnsi"/>
                      <w:lang w:val="pl-PL"/>
                    </w:rPr>
                  </w:pPr>
                  <w:r w:rsidRPr="005C11C6">
                    <w:rPr>
                      <w:rFonts w:asciiTheme="minorHAnsi" w:hAnsiTheme="minorHAnsi" w:cstheme="minorHAnsi"/>
                      <w:lang w:val="pl-PL"/>
                    </w:rPr>
                    <w:t>Składnik zużyty</w:t>
                  </w:r>
                </w:p>
              </w:tc>
            </w:tr>
            <w:tr w:rsidR="00FA678F" w:rsidRPr="00FA678F" w14:paraId="3DA14D89" w14:textId="77777777" w:rsidTr="00FA678F">
              <w:trPr>
                <w:trHeight w:val="260"/>
              </w:trPr>
              <w:tc>
                <w:tcPr>
                  <w:tcW w:w="4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ED590DA" w14:textId="324EF343" w:rsidR="00FA678F" w:rsidRPr="005C11C6" w:rsidRDefault="00404121" w:rsidP="005C11C6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</w:rPr>
                  </w:pPr>
                  <w:r>
                    <w:rPr>
                      <w:rFonts w:asciiTheme="minorHAnsi" w:eastAsia="Arial" w:hAnsiTheme="minorHAnsi" w:cstheme="minorHAnsi"/>
                      <w:color w:val="000000"/>
                    </w:rPr>
                    <w:t>14</w:t>
                  </w:r>
                </w:p>
              </w:tc>
              <w:tc>
                <w:tcPr>
                  <w:tcW w:w="162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222CCDE" w14:textId="02F4CE48" w:rsidR="00FA678F" w:rsidRPr="005C11C6" w:rsidRDefault="00DE5B43" w:rsidP="005C11C6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</w:rPr>
                  </w:pPr>
                  <w:r w:rsidRPr="00DE5B43">
                    <w:rPr>
                      <w:rFonts w:asciiTheme="minorHAnsi" w:eastAsia="Arial" w:hAnsiTheme="minorHAnsi" w:cstheme="minorHAnsi"/>
                      <w:color w:val="000000"/>
                    </w:rPr>
                    <w:t>008-00019</w:t>
                  </w:r>
                  <w:r>
                    <w:rPr>
                      <w:rFonts w:asciiTheme="minorHAnsi" w:eastAsia="Arial" w:hAnsiTheme="minorHAnsi" w:cstheme="minorHAnsi"/>
                      <w:color w:val="000000"/>
                    </w:rPr>
                    <w:t>4</w:t>
                  </w:r>
                </w:p>
              </w:tc>
              <w:tc>
                <w:tcPr>
                  <w:tcW w:w="234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C1A3A0A" w14:textId="40DEE95F" w:rsidR="00FA678F" w:rsidRPr="005C11C6" w:rsidRDefault="00FA678F" w:rsidP="00D134AA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</w:pPr>
                  <w:r w:rsidRPr="00FA678F"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  <w:t>Krzesło do jadalni Parker - dębowe</w:t>
                  </w:r>
                </w:p>
              </w:tc>
              <w:tc>
                <w:tcPr>
                  <w:tcW w:w="4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5315FDC" w14:textId="35CBC477" w:rsidR="00FA678F" w:rsidRPr="00FA678F" w:rsidRDefault="00404121" w:rsidP="00677428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</w:pPr>
                  <w:r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  <w:t>1</w:t>
                  </w:r>
                </w:p>
              </w:tc>
              <w:tc>
                <w:tcPr>
                  <w:tcW w:w="18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23746AD" w14:textId="0244C2A6" w:rsidR="00FA678F" w:rsidRPr="005C11C6" w:rsidRDefault="00404121" w:rsidP="00677428">
                  <w:pPr>
                    <w:jc w:val="center"/>
                    <w:rPr>
                      <w:rFonts w:asciiTheme="minorHAnsi" w:hAnsiTheme="minorHAnsi" w:cstheme="minorHAnsi"/>
                      <w:lang w:val="pl-PL"/>
                    </w:rPr>
                  </w:pPr>
                  <w:r w:rsidRPr="005C11C6">
                    <w:rPr>
                      <w:rFonts w:asciiTheme="minorHAnsi" w:hAnsiTheme="minorHAnsi" w:cstheme="minorHAnsi"/>
                      <w:lang w:val="pl-PL"/>
                    </w:rPr>
                    <w:t>Uszkodzony</w:t>
                  </w:r>
                </w:p>
              </w:tc>
              <w:tc>
                <w:tcPr>
                  <w:tcW w:w="233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5D9F26D3" w14:textId="3D939B17" w:rsidR="00FA678F" w:rsidRPr="005C11C6" w:rsidRDefault="00404121" w:rsidP="00677428">
                  <w:pPr>
                    <w:jc w:val="center"/>
                    <w:rPr>
                      <w:rFonts w:asciiTheme="minorHAnsi" w:hAnsiTheme="minorHAnsi" w:cstheme="minorHAnsi"/>
                      <w:lang w:val="pl-PL"/>
                    </w:rPr>
                  </w:pPr>
                  <w:r w:rsidRPr="005C11C6">
                    <w:rPr>
                      <w:rFonts w:asciiTheme="minorHAnsi" w:hAnsiTheme="minorHAnsi" w:cstheme="minorHAnsi"/>
                      <w:lang w:val="pl-PL"/>
                    </w:rPr>
                    <w:t>Składnik zużyty</w:t>
                  </w:r>
                </w:p>
              </w:tc>
            </w:tr>
            <w:tr w:rsidR="00FA678F" w:rsidRPr="00FA678F" w14:paraId="391E203C" w14:textId="77777777" w:rsidTr="00FA678F">
              <w:trPr>
                <w:trHeight w:val="260"/>
              </w:trPr>
              <w:tc>
                <w:tcPr>
                  <w:tcW w:w="4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04E2DE2" w14:textId="6AA1036C" w:rsidR="00FA678F" w:rsidRPr="00FA678F" w:rsidRDefault="00404121" w:rsidP="005C11C6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</w:pPr>
                  <w:r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  <w:t>15</w:t>
                  </w:r>
                </w:p>
              </w:tc>
              <w:tc>
                <w:tcPr>
                  <w:tcW w:w="162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2430DA5" w14:textId="2EB848D7" w:rsidR="00FA678F" w:rsidRPr="00FA678F" w:rsidRDefault="00DE5B43" w:rsidP="005C11C6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</w:pPr>
                  <w:r w:rsidRPr="00DE5B43"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  <w:t>008-00019</w:t>
                  </w:r>
                  <w:r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  <w:t>5</w:t>
                  </w:r>
                </w:p>
              </w:tc>
              <w:tc>
                <w:tcPr>
                  <w:tcW w:w="234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16F44EA" w14:textId="67052B37" w:rsidR="00FA678F" w:rsidRPr="005C11C6" w:rsidRDefault="00FA678F" w:rsidP="00D134AA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</w:pPr>
                  <w:r w:rsidRPr="00FA678F"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  <w:t>Krzesło do jadalni Parker - dębowe</w:t>
                  </w:r>
                </w:p>
              </w:tc>
              <w:tc>
                <w:tcPr>
                  <w:tcW w:w="4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4B393E8" w14:textId="653CCFD0" w:rsidR="00FA678F" w:rsidRPr="00FA678F" w:rsidRDefault="00404121" w:rsidP="00677428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</w:pPr>
                  <w:r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  <w:t>1</w:t>
                  </w:r>
                </w:p>
              </w:tc>
              <w:tc>
                <w:tcPr>
                  <w:tcW w:w="18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83E0F63" w14:textId="22EC10B4" w:rsidR="00FA678F" w:rsidRPr="005C11C6" w:rsidRDefault="00404121" w:rsidP="00677428">
                  <w:pPr>
                    <w:jc w:val="center"/>
                    <w:rPr>
                      <w:rFonts w:asciiTheme="minorHAnsi" w:hAnsiTheme="minorHAnsi" w:cstheme="minorHAnsi"/>
                      <w:lang w:val="pl-PL"/>
                    </w:rPr>
                  </w:pPr>
                  <w:r w:rsidRPr="005C11C6">
                    <w:rPr>
                      <w:rFonts w:asciiTheme="minorHAnsi" w:hAnsiTheme="minorHAnsi" w:cstheme="minorHAnsi"/>
                      <w:lang w:val="pl-PL"/>
                    </w:rPr>
                    <w:t>Uszkodzony</w:t>
                  </w:r>
                </w:p>
              </w:tc>
              <w:tc>
                <w:tcPr>
                  <w:tcW w:w="233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3FE11637" w14:textId="62B1A0BD" w:rsidR="00FA678F" w:rsidRPr="005C11C6" w:rsidRDefault="00404121" w:rsidP="00677428">
                  <w:pPr>
                    <w:jc w:val="center"/>
                    <w:rPr>
                      <w:rFonts w:asciiTheme="minorHAnsi" w:hAnsiTheme="minorHAnsi" w:cstheme="minorHAnsi"/>
                      <w:lang w:val="pl-PL"/>
                    </w:rPr>
                  </w:pPr>
                  <w:r w:rsidRPr="005C11C6">
                    <w:rPr>
                      <w:rFonts w:asciiTheme="minorHAnsi" w:hAnsiTheme="minorHAnsi" w:cstheme="minorHAnsi"/>
                      <w:lang w:val="pl-PL"/>
                    </w:rPr>
                    <w:t>Składnik zużyty</w:t>
                  </w:r>
                </w:p>
              </w:tc>
            </w:tr>
            <w:tr w:rsidR="00FA678F" w:rsidRPr="00FA678F" w14:paraId="0221E3F5" w14:textId="77777777" w:rsidTr="00FA678F">
              <w:trPr>
                <w:trHeight w:val="260"/>
              </w:trPr>
              <w:tc>
                <w:tcPr>
                  <w:tcW w:w="4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EA6A9F2" w14:textId="19E77B51" w:rsidR="00FA678F" w:rsidRPr="00FA678F" w:rsidRDefault="00404121" w:rsidP="005C11C6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</w:pPr>
                  <w:r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  <w:t>16</w:t>
                  </w:r>
                </w:p>
              </w:tc>
              <w:tc>
                <w:tcPr>
                  <w:tcW w:w="162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AD27364" w14:textId="1B08FB7D" w:rsidR="00FA678F" w:rsidRPr="00FA678F" w:rsidRDefault="00DE5B43" w:rsidP="005C11C6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</w:pPr>
                  <w:r w:rsidRPr="00DE5B43"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  <w:t>008-00019</w:t>
                  </w:r>
                  <w:r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  <w:t>6</w:t>
                  </w:r>
                </w:p>
              </w:tc>
              <w:tc>
                <w:tcPr>
                  <w:tcW w:w="234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6A1B24B" w14:textId="63A2BA27" w:rsidR="00FA678F" w:rsidRPr="005C11C6" w:rsidRDefault="00FA678F" w:rsidP="00D134AA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</w:pPr>
                  <w:r w:rsidRPr="00FA678F"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  <w:t>Krzesło do jadalni Parker - dębowe</w:t>
                  </w:r>
                </w:p>
              </w:tc>
              <w:tc>
                <w:tcPr>
                  <w:tcW w:w="4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441E7E6" w14:textId="68FD3C72" w:rsidR="00FA678F" w:rsidRPr="00FA678F" w:rsidRDefault="00404121" w:rsidP="00677428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</w:pPr>
                  <w:r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  <w:t>1</w:t>
                  </w:r>
                </w:p>
              </w:tc>
              <w:tc>
                <w:tcPr>
                  <w:tcW w:w="18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F6A37BF" w14:textId="55499E49" w:rsidR="00FA678F" w:rsidRPr="005C11C6" w:rsidRDefault="00404121" w:rsidP="00677428">
                  <w:pPr>
                    <w:jc w:val="center"/>
                    <w:rPr>
                      <w:rFonts w:asciiTheme="minorHAnsi" w:hAnsiTheme="minorHAnsi" w:cstheme="minorHAnsi"/>
                      <w:lang w:val="pl-PL"/>
                    </w:rPr>
                  </w:pPr>
                  <w:r w:rsidRPr="005C11C6">
                    <w:rPr>
                      <w:rFonts w:asciiTheme="minorHAnsi" w:hAnsiTheme="minorHAnsi" w:cstheme="minorHAnsi"/>
                      <w:lang w:val="pl-PL"/>
                    </w:rPr>
                    <w:t>Uszkodzony</w:t>
                  </w:r>
                </w:p>
              </w:tc>
              <w:tc>
                <w:tcPr>
                  <w:tcW w:w="233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08E98863" w14:textId="53705544" w:rsidR="00FA678F" w:rsidRPr="005C11C6" w:rsidRDefault="00404121" w:rsidP="00677428">
                  <w:pPr>
                    <w:jc w:val="center"/>
                    <w:rPr>
                      <w:rFonts w:asciiTheme="minorHAnsi" w:hAnsiTheme="minorHAnsi" w:cstheme="minorHAnsi"/>
                      <w:lang w:val="pl-PL"/>
                    </w:rPr>
                  </w:pPr>
                  <w:r w:rsidRPr="005C11C6">
                    <w:rPr>
                      <w:rFonts w:asciiTheme="minorHAnsi" w:hAnsiTheme="minorHAnsi" w:cstheme="minorHAnsi"/>
                      <w:lang w:val="pl-PL"/>
                    </w:rPr>
                    <w:t>Składnik zużyty</w:t>
                  </w:r>
                </w:p>
              </w:tc>
            </w:tr>
            <w:tr w:rsidR="00FA678F" w:rsidRPr="00FA678F" w14:paraId="06448FB8" w14:textId="77777777" w:rsidTr="00FA678F">
              <w:trPr>
                <w:trHeight w:val="260"/>
              </w:trPr>
              <w:tc>
                <w:tcPr>
                  <w:tcW w:w="4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D978ACC" w14:textId="2653ABE6" w:rsidR="00FA678F" w:rsidRPr="00FA678F" w:rsidRDefault="00404121" w:rsidP="005C11C6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</w:pPr>
                  <w:r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  <w:t>17</w:t>
                  </w:r>
                </w:p>
              </w:tc>
              <w:tc>
                <w:tcPr>
                  <w:tcW w:w="162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9B49D29" w14:textId="53C5A627" w:rsidR="00FA678F" w:rsidRPr="00FA678F" w:rsidRDefault="005821C4" w:rsidP="005C11C6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</w:pPr>
                  <w:r w:rsidRPr="005821C4"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  <w:t>008-000186</w:t>
                  </w:r>
                </w:p>
              </w:tc>
              <w:tc>
                <w:tcPr>
                  <w:tcW w:w="234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0FDFAD8" w14:textId="1C97E63E" w:rsidR="00FA678F" w:rsidRPr="005C11C6" w:rsidRDefault="005821C4" w:rsidP="00D134AA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</w:pPr>
                  <w:r w:rsidRPr="005821C4"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  <w:t>Sofa narożna granatowa</w:t>
                  </w:r>
                </w:p>
              </w:tc>
              <w:tc>
                <w:tcPr>
                  <w:tcW w:w="4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A8D1F37" w14:textId="5604D21B" w:rsidR="00FA678F" w:rsidRPr="00FA678F" w:rsidRDefault="00404121" w:rsidP="00677428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</w:pPr>
                  <w:r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  <w:t>1</w:t>
                  </w:r>
                </w:p>
              </w:tc>
              <w:tc>
                <w:tcPr>
                  <w:tcW w:w="18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2F3464A" w14:textId="044A3FA6" w:rsidR="00FA678F" w:rsidRPr="005C11C6" w:rsidRDefault="00404121" w:rsidP="00677428">
                  <w:pPr>
                    <w:jc w:val="center"/>
                    <w:rPr>
                      <w:rFonts w:asciiTheme="minorHAnsi" w:hAnsiTheme="minorHAnsi" w:cstheme="minorHAnsi"/>
                      <w:lang w:val="pl-PL"/>
                    </w:rPr>
                  </w:pPr>
                  <w:r w:rsidRPr="005C11C6">
                    <w:rPr>
                      <w:rFonts w:asciiTheme="minorHAnsi" w:hAnsiTheme="minorHAnsi" w:cstheme="minorHAnsi"/>
                      <w:lang w:val="pl-PL"/>
                    </w:rPr>
                    <w:t>Uszkodzony</w:t>
                  </w:r>
                </w:p>
              </w:tc>
              <w:tc>
                <w:tcPr>
                  <w:tcW w:w="233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29DC5F66" w14:textId="1783ED0B" w:rsidR="00FA678F" w:rsidRPr="005C11C6" w:rsidRDefault="00404121" w:rsidP="00677428">
                  <w:pPr>
                    <w:jc w:val="center"/>
                    <w:rPr>
                      <w:rFonts w:asciiTheme="minorHAnsi" w:hAnsiTheme="minorHAnsi" w:cstheme="minorHAnsi"/>
                      <w:lang w:val="pl-PL"/>
                    </w:rPr>
                  </w:pPr>
                  <w:r w:rsidRPr="005C11C6">
                    <w:rPr>
                      <w:rFonts w:asciiTheme="minorHAnsi" w:hAnsiTheme="minorHAnsi" w:cstheme="minorHAnsi"/>
                      <w:lang w:val="pl-PL"/>
                    </w:rPr>
                    <w:t>Składnik zużyty</w:t>
                  </w:r>
                </w:p>
              </w:tc>
            </w:tr>
            <w:tr w:rsidR="00FA678F" w:rsidRPr="00FA678F" w14:paraId="41A677EF" w14:textId="77777777" w:rsidTr="00FA678F">
              <w:trPr>
                <w:trHeight w:val="260"/>
              </w:trPr>
              <w:tc>
                <w:tcPr>
                  <w:tcW w:w="4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22382F3" w14:textId="721D718D" w:rsidR="00FA678F" w:rsidRPr="00FA678F" w:rsidRDefault="00404121" w:rsidP="005C11C6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</w:pPr>
                  <w:r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  <w:t>18</w:t>
                  </w:r>
                </w:p>
              </w:tc>
              <w:tc>
                <w:tcPr>
                  <w:tcW w:w="162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7639D4A" w14:textId="3E157A1D" w:rsidR="00FA678F" w:rsidRPr="00FA678F" w:rsidRDefault="00D669EF" w:rsidP="005C11C6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</w:pPr>
                  <w:r w:rsidRPr="00D669EF"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  <w:t>008-000198</w:t>
                  </w:r>
                </w:p>
              </w:tc>
              <w:tc>
                <w:tcPr>
                  <w:tcW w:w="234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395E0C6" w14:textId="20F1E577" w:rsidR="00FA678F" w:rsidRPr="005C11C6" w:rsidRDefault="00B718EE" w:rsidP="00D134AA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</w:pPr>
                  <w:r w:rsidRPr="00B718EE"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  <w:t>Fotel IKEA granatowy STRANDMON</w:t>
                  </w:r>
                </w:p>
              </w:tc>
              <w:tc>
                <w:tcPr>
                  <w:tcW w:w="4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7DCCAF1" w14:textId="11FD36D8" w:rsidR="00FA678F" w:rsidRPr="00FA678F" w:rsidRDefault="00404121" w:rsidP="00677428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</w:pPr>
                  <w:r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  <w:t>1</w:t>
                  </w:r>
                </w:p>
              </w:tc>
              <w:tc>
                <w:tcPr>
                  <w:tcW w:w="18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C627689" w14:textId="2F7870B6" w:rsidR="00FA678F" w:rsidRPr="005C11C6" w:rsidRDefault="00404121" w:rsidP="00677428">
                  <w:pPr>
                    <w:jc w:val="center"/>
                    <w:rPr>
                      <w:rFonts w:asciiTheme="minorHAnsi" w:hAnsiTheme="minorHAnsi" w:cstheme="minorHAnsi"/>
                      <w:lang w:val="pl-PL"/>
                    </w:rPr>
                  </w:pPr>
                  <w:r w:rsidRPr="005C11C6">
                    <w:rPr>
                      <w:rFonts w:asciiTheme="minorHAnsi" w:hAnsiTheme="minorHAnsi" w:cstheme="minorHAnsi"/>
                      <w:lang w:val="pl-PL"/>
                    </w:rPr>
                    <w:t>Uszkodzony</w:t>
                  </w:r>
                </w:p>
              </w:tc>
              <w:tc>
                <w:tcPr>
                  <w:tcW w:w="233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186A50B2" w14:textId="3B298295" w:rsidR="00FA678F" w:rsidRPr="005C11C6" w:rsidRDefault="00404121" w:rsidP="00677428">
                  <w:pPr>
                    <w:jc w:val="center"/>
                    <w:rPr>
                      <w:rFonts w:asciiTheme="minorHAnsi" w:hAnsiTheme="minorHAnsi" w:cstheme="minorHAnsi"/>
                      <w:lang w:val="pl-PL"/>
                    </w:rPr>
                  </w:pPr>
                  <w:r w:rsidRPr="005C11C6">
                    <w:rPr>
                      <w:rFonts w:asciiTheme="minorHAnsi" w:hAnsiTheme="minorHAnsi" w:cstheme="minorHAnsi"/>
                      <w:lang w:val="pl-PL"/>
                    </w:rPr>
                    <w:t>Składnik zużyty</w:t>
                  </w:r>
                </w:p>
              </w:tc>
            </w:tr>
            <w:tr w:rsidR="00FA678F" w:rsidRPr="00FA678F" w14:paraId="7766F4F5" w14:textId="77777777" w:rsidTr="00FA678F">
              <w:trPr>
                <w:trHeight w:val="260"/>
              </w:trPr>
              <w:tc>
                <w:tcPr>
                  <w:tcW w:w="4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D90BC5C" w14:textId="2BA360F8" w:rsidR="00FA678F" w:rsidRPr="00FA678F" w:rsidRDefault="00404121" w:rsidP="005C11C6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</w:pPr>
                  <w:r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  <w:t>19</w:t>
                  </w:r>
                </w:p>
              </w:tc>
              <w:tc>
                <w:tcPr>
                  <w:tcW w:w="162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497060A" w14:textId="01709269" w:rsidR="00FA678F" w:rsidRPr="00FA678F" w:rsidRDefault="00D669EF" w:rsidP="005C11C6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</w:pPr>
                  <w:r w:rsidRPr="00D669EF"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  <w:t>008-00019</w:t>
                  </w:r>
                  <w:r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  <w:t>9</w:t>
                  </w:r>
                </w:p>
              </w:tc>
              <w:tc>
                <w:tcPr>
                  <w:tcW w:w="234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0CF87C6" w14:textId="2F6BCE86" w:rsidR="00FA678F" w:rsidRPr="005C11C6" w:rsidRDefault="00B718EE" w:rsidP="00D134AA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</w:pPr>
                  <w:r w:rsidRPr="00B718EE"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  <w:t>Fotel IKEA granatowy STRANDMON</w:t>
                  </w:r>
                </w:p>
              </w:tc>
              <w:tc>
                <w:tcPr>
                  <w:tcW w:w="4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4987E1E" w14:textId="3A2DB890" w:rsidR="00FA678F" w:rsidRPr="00FA678F" w:rsidRDefault="00404121" w:rsidP="00677428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</w:pPr>
                  <w:r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  <w:t>1</w:t>
                  </w:r>
                </w:p>
              </w:tc>
              <w:tc>
                <w:tcPr>
                  <w:tcW w:w="18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92AE770" w14:textId="3A88D2CE" w:rsidR="00FA678F" w:rsidRPr="005C11C6" w:rsidRDefault="00404121" w:rsidP="00677428">
                  <w:pPr>
                    <w:jc w:val="center"/>
                    <w:rPr>
                      <w:rFonts w:asciiTheme="minorHAnsi" w:hAnsiTheme="minorHAnsi" w:cstheme="minorHAnsi"/>
                      <w:lang w:val="pl-PL"/>
                    </w:rPr>
                  </w:pPr>
                  <w:r w:rsidRPr="005C11C6">
                    <w:rPr>
                      <w:rFonts w:asciiTheme="minorHAnsi" w:hAnsiTheme="minorHAnsi" w:cstheme="minorHAnsi"/>
                      <w:lang w:val="pl-PL"/>
                    </w:rPr>
                    <w:t>Uszkodzony</w:t>
                  </w:r>
                </w:p>
              </w:tc>
              <w:tc>
                <w:tcPr>
                  <w:tcW w:w="233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2DFDA9C7" w14:textId="428361D3" w:rsidR="00FA678F" w:rsidRPr="005C11C6" w:rsidRDefault="00404121" w:rsidP="00677428">
                  <w:pPr>
                    <w:jc w:val="center"/>
                    <w:rPr>
                      <w:rFonts w:asciiTheme="minorHAnsi" w:hAnsiTheme="minorHAnsi" w:cstheme="minorHAnsi"/>
                      <w:lang w:val="pl-PL"/>
                    </w:rPr>
                  </w:pPr>
                  <w:r w:rsidRPr="005C11C6">
                    <w:rPr>
                      <w:rFonts w:asciiTheme="minorHAnsi" w:hAnsiTheme="minorHAnsi" w:cstheme="minorHAnsi"/>
                      <w:lang w:val="pl-PL"/>
                    </w:rPr>
                    <w:t>Składnik zużyty</w:t>
                  </w:r>
                </w:p>
              </w:tc>
            </w:tr>
            <w:tr w:rsidR="006C3CDB" w:rsidRPr="00FA678F" w14:paraId="498319C3" w14:textId="77777777" w:rsidTr="00FA678F">
              <w:trPr>
                <w:trHeight w:val="260"/>
              </w:trPr>
              <w:tc>
                <w:tcPr>
                  <w:tcW w:w="4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1172D1F" w14:textId="35BA26B6" w:rsidR="006C3CDB" w:rsidRDefault="00DE4B04" w:rsidP="005C11C6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</w:pPr>
                  <w:r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  <w:t>20</w:t>
                  </w:r>
                </w:p>
              </w:tc>
              <w:tc>
                <w:tcPr>
                  <w:tcW w:w="162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12AE391" w14:textId="151CCBB0" w:rsidR="006C3CDB" w:rsidRPr="00FA678F" w:rsidRDefault="00234A40" w:rsidP="005C11C6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</w:pPr>
                  <w:r w:rsidRPr="00234A40"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  <w:t>008-000207</w:t>
                  </w:r>
                </w:p>
              </w:tc>
              <w:tc>
                <w:tcPr>
                  <w:tcW w:w="234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568FB56" w14:textId="4335419C" w:rsidR="006C3CDB" w:rsidRPr="005C11C6" w:rsidRDefault="00CC7F36" w:rsidP="00D134AA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</w:pPr>
                  <w:r w:rsidRPr="00CC7F36"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  <w:t>Komoda biała 4 szuflady ratan</w:t>
                  </w:r>
                </w:p>
              </w:tc>
              <w:tc>
                <w:tcPr>
                  <w:tcW w:w="4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77EB490" w14:textId="4B84AD53" w:rsidR="006C3CDB" w:rsidRDefault="00642A66" w:rsidP="00677428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</w:pPr>
                  <w:r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  <w:t>1</w:t>
                  </w:r>
                </w:p>
              </w:tc>
              <w:tc>
                <w:tcPr>
                  <w:tcW w:w="18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2E1B322" w14:textId="117402BE" w:rsidR="006C3CDB" w:rsidRPr="005C11C6" w:rsidRDefault="00642A66" w:rsidP="00677428">
                  <w:pPr>
                    <w:jc w:val="center"/>
                    <w:rPr>
                      <w:rFonts w:asciiTheme="minorHAnsi" w:hAnsiTheme="minorHAnsi" w:cstheme="minorHAnsi"/>
                      <w:lang w:val="pl-PL"/>
                    </w:rPr>
                  </w:pPr>
                  <w:r w:rsidRPr="005C11C6">
                    <w:rPr>
                      <w:rFonts w:asciiTheme="minorHAnsi" w:hAnsiTheme="minorHAnsi" w:cstheme="minorHAnsi"/>
                      <w:lang w:val="pl-PL"/>
                    </w:rPr>
                    <w:t>Uszkodzony</w:t>
                  </w:r>
                </w:p>
              </w:tc>
              <w:tc>
                <w:tcPr>
                  <w:tcW w:w="233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67A1E961" w14:textId="5E25FC1D" w:rsidR="006C3CDB" w:rsidRPr="005C11C6" w:rsidRDefault="00642A66" w:rsidP="00677428">
                  <w:pPr>
                    <w:jc w:val="center"/>
                    <w:rPr>
                      <w:rFonts w:asciiTheme="minorHAnsi" w:hAnsiTheme="minorHAnsi" w:cstheme="minorHAnsi"/>
                      <w:lang w:val="pl-PL"/>
                    </w:rPr>
                  </w:pPr>
                  <w:r w:rsidRPr="005C11C6">
                    <w:rPr>
                      <w:rFonts w:asciiTheme="minorHAnsi" w:hAnsiTheme="minorHAnsi" w:cstheme="minorHAnsi"/>
                      <w:lang w:val="pl-PL"/>
                    </w:rPr>
                    <w:t>Składnik zużyty</w:t>
                  </w:r>
                </w:p>
              </w:tc>
            </w:tr>
            <w:tr w:rsidR="006C3CDB" w:rsidRPr="00FA678F" w14:paraId="1BF45ECD" w14:textId="77777777" w:rsidTr="00FA678F">
              <w:trPr>
                <w:trHeight w:val="260"/>
              </w:trPr>
              <w:tc>
                <w:tcPr>
                  <w:tcW w:w="4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1A16CF9" w14:textId="60E00C5A" w:rsidR="006C3CDB" w:rsidRDefault="00DE4B04" w:rsidP="005C11C6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</w:pPr>
                  <w:r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  <w:t>21</w:t>
                  </w:r>
                </w:p>
              </w:tc>
              <w:tc>
                <w:tcPr>
                  <w:tcW w:w="162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8DE7129" w14:textId="7BF0ADC5" w:rsidR="006C3CDB" w:rsidRPr="00FA678F" w:rsidRDefault="00234A40" w:rsidP="005C11C6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</w:pPr>
                  <w:r w:rsidRPr="00234A40"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  <w:t>008-00020</w:t>
                  </w:r>
                  <w:r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  <w:t>8</w:t>
                  </w:r>
                </w:p>
              </w:tc>
              <w:tc>
                <w:tcPr>
                  <w:tcW w:w="234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8A81088" w14:textId="7D30DDC3" w:rsidR="006C3CDB" w:rsidRPr="005C11C6" w:rsidRDefault="00CC7F36" w:rsidP="00D134AA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</w:pPr>
                  <w:r w:rsidRPr="00CC7F36"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  <w:t>Komoda biała 4 szuflady ratan</w:t>
                  </w:r>
                </w:p>
              </w:tc>
              <w:tc>
                <w:tcPr>
                  <w:tcW w:w="4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28EF4B2" w14:textId="3BFA1654" w:rsidR="006C3CDB" w:rsidRDefault="00642A66" w:rsidP="00677428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</w:pPr>
                  <w:r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  <w:t>1</w:t>
                  </w:r>
                </w:p>
              </w:tc>
              <w:tc>
                <w:tcPr>
                  <w:tcW w:w="18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14E087C" w14:textId="2A99ED18" w:rsidR="006C3CDB" w:rsidRPr="005C11C6" w:rsidRDefault="00642A66" w:rsidP="00677428">
                  <w:pPr>
                    <w:jc w:val="center"/>
                    <w:rPr>
                      <w:rFonts w:asciiTheme="minorHAnsi" w:hAnsiTheme="minorHAnsi" w:cstheme="minorHAnsi"/>
                      <w:lang w:val="pl-PL"/>
                    </w:rPr>
                  </w:pPr>
                  <w:r w:rsidRPr="005C11C6">
                    <w:rPr>
                      <w:rFonts w:asciiTheme="minorHAnsi" w:hAnsiTheme="minorHAnsi" w:cstheme="minorHAnsi"/>
                      <w:lang w:val="pl-PL"/>
                    </w:rPr>
                    <w:t>Uszkodzony</w:t>
                  </w:r>
                </w:p>
              </w:tc>
              <w:tc>
                <w:tcPr>
                  <w:tcW w:w="233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09A86341" w14:textId="7245CB09" w:rsidR="006C3CDB" w:rsidRPr="005C11C6" w:rsidRDefault="00642A66" w:rsidP="00677428">
                  <w:pPr>
                    <w:jc w:val="center"/>
                    <w:rPr>
                      <w:rFonts w:asciiTheme="minorHAnsi" w:hAnsiTheme="minorHAnsi" w:cstheme="minorHAnsi"/>
                      <w:lang w:val="pl-PL"/>
                    </w:rPr>
                  </w:pPr>
                  <w:r w:rsidRPr="005C11C6">
                    <w:rPr>
                      <w:rFonts w:asciiTheme="minorHAnsi" w:hAnsiTheme="minorHAnsi" w:cstheme="minorHAnsi"/>
                      <w:lang w:val="pl-PL"/>
                    </w:rPr>
                    <w:t>Składnik zużyty</w:t>
                  </w:r>
                </w:p>
              </w:tc>
            </w:tr>
            <w:tr w:rsidR="006C3CDB" w:rsidRPr="00FA678F" w14:paraId="2BFE5EFD" w14:textId="77777777" w:rsidTr="00FA678F">
              <w:trPr>
                <w:trHeight w:val="260"/>
              </w:trPr>
              <w:tc>
                <w:tcPr>
                  <w:tcW w:w="4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0040DD3" w14:textId="4BBFE679" w:rsidR="006C3CDB" w:rsidRDefault="00DE4B04" w:rsidP="005C11C6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</w:pPr>
                  <w:r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  <w:lastRenderedPageBreak/>
                    <w:t>22</w:t>
                  </w:r>
                </w:p>
              </w:tc>
              <w:tc>
                <w:tcPr>
                  <w:tcW w:w="162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69353F5" w14:textId="622C2930" w:rsidR="006C3CDB" w:rsidRPr="00FA678F" w:rsidRDefault="000E3404" w:rsidP="005C11C6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</w:pPr>
                  <w:r w:rsidRPr="000E3404"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  <w:t>008-000212</w:t>
                  </w:r>
                </w:p>
              </w:tc>
              <w:tc>
                <w:tcPr>
                  <w:tcW w:w="234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D08C508" w14:textId="581B6174" w:rsidR="006C3CDB" w:rsidRPr="000E3404" w:rsidRDefault="000E3404" w:rsidP="00D134AA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lang w:val="en-GB"/>
                    </w:rPr>
                  </w:pPr>
                  <w:r w:rsidRPr="000E3404">
                    <w:rPr>
                      <w:rFonts w:asciiTheme="minorHAnsi" w:eastAsia="Arial" w:hAnsiTheme="minorHAnsi" w:cstheme="minorHAnsi"/>
                      <w:color w:val="000000"/>
                      <w:lang w:val="en-GB"/>
                    </w:rPr>
                    <w:t>Dywan 170x240 Spider Hand Knotted</w:t>
                  </w:r>
                </w:p>
              </w:tc>
              <w:tc>
                <w:tcPr>
                  <w:tcW w:w="4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47B9462" w14:textId="043771CE" w:rsidR="006C3CDB" w:rsidRDefault="00642A66" w:rsidP="00677428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</w:pPr>
                  <w:r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  <w:t>1</w:t>
                  </w:r>
                </w:p>
              </w:tc>
              <w:tc>
                <w:tcPr>
                  <w:tcW w:w="18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3F82A39" w14:textId="6E2982CA" w:rsidR="006C3CDB" w:rsidRPr="005C11C6" w:rsidRDefault="00642A66" w:rsidP="00677428">
                  <w:pPr>
                    <w:jc w:val="center"/>
                    <w:rPr>
                      <w:rFonts w:asciiTheme="minorHAnsi" w:hAnsiTheme="minorHAnsi" w:cstheme="minorHAnsi"/>
                      <w:lang w:val="pl-PL"/>
                    </w:rPr>
                  </w:pPr>
                  <w:r w:rsidRPr="005C11C6">
                    <w:rPr>
                      <w:rFonts w:asciiTheme="minorHAnsi" w:hAnsiTheme="minorHAnsi" w:cstheme="minorHAnsi"/>
                      <w:lang w:val="pl-PL"/>
                    </w:rPr>
                    <w:t>Uszkodzony</w:t>
                  </w:r>
                </w:p>
              </w:tc>
              <w:tc>
                <w:tcPr>
                  <w:tcW w:w="233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4278B682" w14:textId="7A8B04B0" w:rsidR="006C3CDB" w:rsidRPr="005C11C6" w:rsidRDefault="00642A66" w:rsidP="00677428">
                  <w:pPr>
                    <w:jc w:val="center"/>
                    <w:rPr>
                      <w:rFonts w:asciiTheme="minorHAnsi" w:hAnsiTheme="minorHAnsi" w:cstheme="minorHAnsi"/>
                      <w:lang w:val="pl-PL"/>
                    </w:rPr>
                  </w:pPr>
                  <w:r w:rsidRPr="005C11C6">
                    <w:rPr>
                      <w:rFonts w:asciiTheme="minorHAnsi" w:hAnsiTheme="minorHAnsi" w:cstheme="minorHAnsi"/>
                      <w:lang w:val="pl-PL"/>
                    </w:rPr>
                    <w:t>Składnik zużyty</w:t>
                  </w:r>
                </w:p>
              </w:tc>
            </w:tr>
            <w:tr w:rsidR="006C3CDB" w:rsidRPr="00FA678F" w14:paraId="52668C4D" w14:textId="77777777" w:rsidTr="00FA678F">
              <w:trPr>
                <w:trHeight w:val="260"/>
              </w:trPr>
              <w:tc>
                <w:tcPr>
                  <w:tcW w:w="4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86E9527" w14:textId="4EBAEDB2" w:rsidR="006C3CDB" w:rsidRDefault="00DE4B04" w:rsidP="005C11C6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</w:pPr>
                  <w:r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  <w:t>23</w:t>
                  </w:r>
                </w:p>
              </w:tc>
              <w:tc>
                <w:tcPr>
                  <w:tcW w:w="162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55CBC14" w14:textId="625F46F8" w:rsidR="006C3CDB" w:rsidRPr="00FA678F" w:rsidRDefault="00B03202" w:rsidP="005C11C6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</w:pPr>
                  <w:r w:rsidRPr="00B03202"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  <w:t>008-000213</w:t>
                  </w:r>
                </w:p>
              </w:tc>
              <w:tc>
                <w:tcPr>
                  <w:tcW w:w="234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1A82CF9" w14:textId="021136D3" w:rsidR="006C3CDB" w:rsidRPr="005C11C6" w:rsidRDefault="00B03202" w:rsidP="00D134AA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</w:pPr>
                  <w:r w:rsidRPr="00B03202"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  <w:t>Stół jadalny Opus - biały</w:t>
                  </w:r>
                </w:p>
              </w:tc>
              <w:tc>
                <w:tcPr>
                  <w:tcW w:w="4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BD220E6" w14:textId="5E15A4C8" w:rsidR="006C3CDB" w:rsidRDefault="00642A66" w:rsidP="00677428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</w:pPr>
                  <w:r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  <w:t>1</w:t>
                  </w:r>
                </w:p>
              </w:tc>
              <w:tc>
                <w:tcPr>
                  <w:tcW w:w="18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7450C97" w14:textId="498B6DC0" w:rsidR="006C3CDB" w:rsidRPr="005C11C6" w:rsidRDefault="00642A66" w:rsidP="00677428">
                  <w:pPr>
                    <w:jc w:val="center"/>
                    <w:rPr>
                      <w:rFonts w:asciiTheme="minorHAnsi" w:hAnsiTheme="minorHAnsi" w:cstheme="minorHAnsi"/>
                      <w:lang w:val="pl-PL"/>
                    </w:rPr>
                  </w:pPr>
                  <w:r w:rsidRPr="005C11C6">
                    <w:rPr>
                      <w:rFonts w:asciiTheme="minorHAnsi" w:hAnsiTheme="minorHAnsi" w:cstheme="minorHAnsi"/>
                      <w:lang w:val="pl-PL"/>
                    </w:rPr>
                    <w:t>Uszkodzony</w:t>
                  </w:r>
                </w:p>
              </w:tc>
              <w:tc>
                <w:tcPr>
                  <w:tcW w:w="233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2F00F292" w14:textId="423FCDD9" w:rsidR="006C3CDB" w:rsidRPr="005C11C6" w:rsidRDefault="00642A66" w:rsidP="00677428">
                  <w:pPr>
                    <w:jc w:val="center"/>
                    <w:rPr>
                      <w:rFonts w:asciiTheme="minorHAnsi" w:hAnsiTheme="minorHAnsi" w:cstheme="minorHAnsi"/>
                      <w:lang w:val="pl-PL"/>
                    </w:rPr>
                  </w:pPr>
                  <w:r w:rsidRPr="005C11C6">
                    <w:rPr>
                      <w:rFonts w:asciiTheme="minorHAnsi" w:hAnsiTheme="minorHAnsi" w:cstheme="minorHAnsi"/>
                      <w:lang w:val="pl-PL"/>
                    </w:rPr>
                    <w:t>Składnik zużyty</w:t>
                  </w:r>
                </w:p>
              </w:tc>
            </w:tr>
            <w:tr w:rsidR="006C3CDB" w:rsidRPr="00FA678F" w14:paraId="1D6E2754" w14:textId="77777777" w:rsidTr="00FA678F">
              <w:trPr>
                <w:trHeight w:val="260"/>
              </w:trPr>
              <w:tc>
                <w:tcPr>
                  <w:tcW w:w="4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6A7942A" w14:textId="7B8464E0" w:rsidR="006C3CDB" w:rsidRDefault="00DE4B04" w:rsidP="005C11C6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</w:pPr>
                  <w:r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  <w:t>24</w:t>
                  </w:r>
                </w:p>
              </w:tc>
              <w:tc>
                <w:tcPr>
                  <w:tcW w:w="162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5EBC01D" w14:textId="2D2A47CA" w:rsidR="006C3CDB" w:rsidRPr="00FA678F" w:rsidRDefault="00B03202" w:rsidP="005C11C6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</w:pPr>
                  <w:r w:rsidRPr="00B03202"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  <w:t>008-000211</w:t>
                  </w:r>
                </w:p>
              </w:tc>
              <w:tc>
                <w:tcPr>
                  <w:tcW w:w="234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035DC7F" w14:textId="1D099097" w:rsidR="006C3CDB" w:rsidRPr="005C11C6" w:rsidRDefault="00B03202" w:rsidP="00D134AA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</w:pPr>
                  <w:r w:rsidRPr="00B03202"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  <w:t>Ekspres DeLonghi</w:t>
                  </w:r>
                </w:p>
              </w:tc>
              <w:tc>
                <w:tcPr>
                  <w:tcW w:w="4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D58C450" w14:textId="7F5F684A" w:rsidR="006C3CDB" w:rsidRDefault="00642A66" w:rsidP="00677428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</w:pPr>
                  <w:r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  <w:t>1</w:t>
                  </w:r>
                </w:p>
              </w:tc>
              <w:tc>
                <w:tcPr>
                  <w:tcW w:w="18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16FF22C" w14:textId="04FE4E06" w:rsidR="006C3CDB" w:rsidRPr="005C11C6" w:rsidRDefault="00642A66" w:rsidP="00677428">
                  <w:pPr>
                    <w:jc w:val="center"/>
                    <w:rPr>
                      <w:rFonts w:asciiTheme="minorHAnsi" w:hAnsiTheme="minorHAnsi" w:cstheme="minorHAnsi"/>
                      <w:lang w:val="pl-PL"/>
                    </w:rPr>
                  </w:pPr>
                  <w:r w:rsidRPr="005C11C6">
                    <w:rPr>
                      <w:rFonts w:asciiTheme="minorHAnsi" w:hAnsiTheme="minorHAnsi" w:cstheme="minorHAnsi"/>
                      <w:lang w:val="pl-PL"/>
                    </w:rPr>
                    <w:t>Uszkodzony</w:t>
                  </w:r>
                </w:p>
              </w:tc>
              <w:tc>
                <w:tcPr>
                  <w:tcW w:w="233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6EAA7C44" w14:textId="24C8C5B1" w:rsidR="006C3CDB" w:rsidRPr="005C11C6" w:rsidRDefault="00642A66" w:rsidP="00677428">
                  <w:pPr>
                    <w:jc w:val="center"/>
                    <w:rPr>
                      <w:rFonts w:asciiTheme="minorHAnsi" w:hAnsiTheme="minorHAnsi" w:cstheme="minorHAnsi"/>
                      <w:lang w:val="pl-PL"/>
                    </w:rPr>
                  </w:pPr>
                  <w:r w:rsidRPr="005C11C6">
                    <w:rPr>
                      <w:rFonts w:asciiTheme="minorHAnsi" w:hAnsiTheme="minorHAnsi" w:cstheme="minorHAnsi"/>
                      <w:lang w:val="pl-PL"/>
                    </w:rPr>
                    <w:t>Składnik zużyty</w:t>
                  </w:r>
                </w:p>
              </w:tc>
            </w:tr>
            <w:tr w:rsidR="006C3CDB" w:rsidRPr="00FA678F" w14:paraId="4145A95C" w14:textId="77777777" w:rsidTr="00FA678F">
              <w:trPr>
                <w:trHeight w:val="260"/>
              </w:trPr>
              <w:tc>
                <w:tcPr>
                  <w:tcW w:w="4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E38FAE3" w14:textId="3A12283C" w:rsidR="006C3CDB" w:rsidRDefault="00DE4B04" w:rsidP="005C11C6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</w:pPr>
                  <w:r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  <w:t>25</w:t>
                  </w:r>
                </w:p>
              </w:tc>
              <w:tc>
                <w:tcPr>
                  <w:tcW w:w="162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AFDB94C" w14:textId="1A8D41F8" w:rsidR="006C3CDB" w:rsidRPr="00FA678F" w:rsidRDefault="004D1027" w:rsidP="005C11C6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</w:pPr>
                  <w:r w:rsidRPr="004D1027"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  <w:t>008-000217</w:t>
                  </w:r>
                  <w:r w:rsidR="00B36A79">
                    <w:t xml:space="preserve"> </w:t>
                  </w:r>
                </w:p>
              </w:tc>
              <w:tc>
                <w:tcPr>
                  <w:tcW w:w="234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2BA6291" w14:textId="43B2DBBB" w:rsidR="006C3CDB" w:rsidRPr="005C11C6" w:rsidRDefault="00B03202" w:rsidP="00D134AA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</w:pPr>
                  <w:r w:rsidRPr="00B03202"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  <w:t>Dywan 170x240 Anthraci, złotawy</w:t>
                  </w:r>
                </w:p>
              </w:tc>
              <w:tc>
                <w:tcPr>
                  <w:tcW w:w="4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36412DF" w14:textId="0A30E4B5" w:rsidR="006C3CDB" w:rsidRDefault="00642A66" w:rsidP="00677428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</w:pPr>
                  <w:r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  <w:t>1</w:t>
                  </w:r>
                </w:p>
              </w:tc>
              <w:tc>
                <w:tcPr>
                  <w:tcW w:w="18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1349F5A" w14:textId="2B03E58B" w:rsidR="006C3CDB" w:rsidRPr="005C11C6" w:rsidRDefault="00642A66" w:rsidP="00677428">
                  <w:pPr>
                    <w:jc w:val="center"/>
                    <w:rPr>
                      <w:rFonts w:asciiTheme="minorHAnsi" w:hAnsiTheme="minorHAnsi" w:cstheme="minorHAnsi"/>
                      <w:lang w:val="pl-PL"/>
                    </w:rPr>
                  </w:pPr>
                  <w:r w:rsidRPr="005C11C6">
                    <w:rPr>
                      <w:rFonts w:asciiTheme="minorHAnsi" w:hAnsiTheme="minorHAnsi" w:cstheme="minorHAnsi"/>
                      <w:lang w:val="pl-PL"/>
                    </w:rPr>
                    <w:t>Uszkodzony</w:t>
                  </w:r>
                </w:p>
              </w:tc>
              <w:tc>
                <w:tcPr>
                  <w:tcW w:w="233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5AD1E4DC" w14:textId="4554D232" w:rsidR="006C3CDB" w:rsidRPr="005C11C6" w:rsidRDefault="00642A66" w:rsidP="00677428">
                  <w:pPr>
                    <w:jc w:val="center"/>
                    <w:rPr>
                      <w:rFonts w:asciiTheme="minorHAnsi" w:hAnsiTheme="minorHAnsi" w:cstheme="minorHAnsi"/>
                      <w:lang w:val="pl-PL"/>
                    </w:rPr>
                  </w:pPr>
                  <w:r w:rsidRPr="005C11C6">
                    <w:rPr>
                      <w:rFonts w:asciiTheme="minorHAnsi" w:hAnsiTheme="minorHAnsi" w:cstheme="minorHAnsi"/>
                      <w:lang w:val="pl-PL"/>
                    </w:rPr>
                    <w:t>Składnik zużyty</w:t>
                  </w:r>
                </w:p>
              </w:tc>
            </w:tr>
            <w:tr w:rsidR="006C3CDB" w:rsidRPr="00FA678F" w14:paraId="3C146193" w14:textId="77777777" w:rsidTr="00FA678F">
              <w:trPr>
                <w:trHeight w:val="260"/>
              </w:trPr>
              <w:tc>
                <w:tcPr>
                  <w:tcW w:w="4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1A53757" w14:textId="0979CE5D" w:rsidR="006C3CDB" w:rsidRDefault="00DE4B04" w:rsidP="005C11C6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</w:pPr>
                  <w:r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  <w:t>26</w:t>
                  </w:r>
                </w:p>
              </w:tc>
              <w:tc>
                <w:tcPr>
                  <w:tcW w:w="162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A48FBAA" w14:textId="489D44E4" w:rsidR="006C3CDB" w:rsidRPr="00FA678F" w:rsidRDefault="00B36A79" w:rsidP="005C11C6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</w:pPr>
                  <w:r w:rsidRPr="00B36A79"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  <w:t>008-000245</w:t>
                  </w:r>
                </w:p>
              </w:tc>
              <w:tc>
                <w:tcPr>
                  <w:tcW w:w="234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CEB9ABA" w14:textId="382891CC" w:rsidR="006C3CDB" w:rsidRPr="005C11C6" w:rsidRDefault="00B36A79" w:rsidP="00D134AA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</w:pPr>
                  <w:r w:rsidRPr="00B36A79"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  <w:t>Dywan Stoense szary</w:t>
                  </w:r>
                </w:p>
              </w:tc>
              <w:tc>
                <w:tcPr>
                  <w:tcW w:w="4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59B8F9C" w14:textId="10C2B71E" w:rsidR="006C3CDB" w:rsidRDefault="00642A66" w:rsidP="00677428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</w:pPr>
                  <w:r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  <w:t>1</w:t>
                  </w:r>
                </w:p>
              </w:tc>
              <w:tc>
                <w:tcPr>
                  <w:tcW w:w="18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BE13CCB" w14:textId="4F89C329" w:rsidR="006C3CDB" w:rsidRPr="005C11C6" w:rsidRDefault="00642A66" w:rsidP="00677428">
                  <w:pPr>
                    <w:jc w:val="center"/>
                    <w:rPr>
                      <w:rFonts w:asciiTheme="minorHAnsi" w:hAnsiTheme="minorHAnsi" w:cstheme="minorHAnsi"/>
                      <w:lang w:val="pl-PL"/>
                    </w:rPr>
                  </w:pPr>
                  <w:r w:rsidRPr="005C11C6">
                    <w:rPr>
                      <w:rFonts w:asciiTheme="minorHAnsi" w:hAnsiTheme="minorHAnsi" w:cstheme="minorHAnsi"/>
                      <w:lang w:val="pl-PL"/>
                    </w:rPr>
                    <w:t>Uszkodzony</w:t>
                  </w:r>
                </w:p>
              </w:tc>
              <w:tc>
                <w:tcPr>
                  <w:tcW w:w="233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0AE631E2" w14:textId="62109929" w:rsidR="006C3CDB" w:rsidRPr="005C11C6" w:rsidRDefault="00642A66" w:rsidP="00677428">
                  <w:pPr>
                    <w:jc w:val="center"/>
                    <w:rPr>
                      <w:rFonts w:asciiTheme="minorHAnsi" w:hAnsiTheme="minorHAnsi" w:cstheme="minorHAnsi"/>
                      <w:lang w:val="pl-PL"/>
                    </w:rPr>
                  </w:pPr>
                  <w:r w:rsidRPr="005C11C6">
                    <w:rPr>
                      <w:rFonts w:asciiTheme="minorHAnsi" w:hAnsiTheme="minorHAnsi" w:cstheme="minorHAnsi"/>
                      <w:lang w:val="pl-PL"/>
                    </w:rPr>
                    <w:t>Składnik zużyty</w:t>
                  </w:r>
                </w:p>
              </w:tc>
            </w:tr>
            <w:tr w:rsidR="00B03202" w:rsidRPr="00FA678F" w14:paraId="25421819" w14:textId="77777777" w:rsidTr="00FA678F">
              <w:trPr>
                <w:trHeight w:val="260"/>
              </w:trPr>
              <w:tc>
                <w:tcPr>
                  <w:tcW w:w="4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F5FBCAB" w14:textId="7DA944E3" w:rsidR="00B03202" w:rsidRDefault="00B03202" w:rsidP="005C11C6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</w:pPr>
                  <w:r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  <w:t>27</w:t>
                  </w:r>
                </w:p>
              </w:tc>
              <w:tc>
                <w:tcPr>
                  <w:tcW w:w="162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6D5E01C" w14:textId="58372506" w:rsidR="00B03202" w:rsidRPr="00FA678F" w:rsidRDefault="00774938" w:rsidP="005C11C6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</w:pPr>
                  <w:r w:rsidRPr="00774938"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  <w:t>008-000233</w:t>
                  </w:r>
                </w:p>
              </w:tc>
              <w:tc>
                <w:tcPr>
                  <w:tcW w:w="234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60372E8" w14:textId="4837CCBE" w:rsidR="00B03202" w:rsidRPr="005C11C6" w:rsidRDefault="00774938" w:rsidP="00D134AA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</w:pPr>
                  <w:r w:rsidRPr="00774938"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  <w:t>Dywan szary 170x240</w:t>
                  </w:r>
                </w:p>
              </w:tc>
              <w:tc>
                <w:tcPr>
                  <w:tcW w:w="4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D5BF4DE" w14:textId="3B1E0272" w:rsidR="00B03202" w:rsidRDefault="00B03202" w:rsidP="00677428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</w:pPr>
                  <w:r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  <w:t>1</w:t>
                  </w:r>
                </w:p>
              </w:tc>
              <w:tc>
                <w:tcPr>
                  <w:tcW w:w="18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BCDA02B" w14:textId="1EFE4350" w:rsidR="00B03202" w:rsidRPr="005C11C6" w:rsidRDefault="00B03202" w:rsidP="00677428">
                  <w:pPr>
                    <w:jc w:val="center"/>
                    <w:rPr>
                      <w:rFonts w:asciiTheme="minorHAnsi" w:hAnsiTheme="minorHAnsi" w:cstheme="minorHAnsi"/>
                      <w:lang w:val="pl-PL"/>
                    </w:rPr>
                  </w:pPr>
                  <w:r w:rsidRPr="005C11C6">
                    <w:rPr>
                      <w:rFonts w:asciiTheme="minorHAnsi" w:hAnsiTheme="minorHAnsi" w:cstheme="minorHAnsi"/>
                      <w:lang w:val="pl-PL"/>
                    </w:rPr>
                    <w:t>Uszkodzony</w:t>
                  </w:r>
                </w:p>
              </w:tc>
              <w:tc>
                <w:tcPr>
                  <w:tcW w:w="233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4A868250" w14:textId="21D499CC" w:rsidR="00B03202" w:rsidRPr="005C11C6" w:rsidRDefault="00B03202" w:rsidP="00677428">
                  <w:pPr>
                    <w:jc w:val="center"/>
                    <w:rPr>
                      <w:rFonts w:asciiTheme="minorHAnsi" w:hAnsiTheme="minorHAnsi" w:cstheme="minorHAnsi"/>
                      <w:lang w:val="pl-PL"/>
                    </w:rPr>
                  </w:pPr>
                  <w:r w:rsidRPr="005C11C6">
                    <w:rPr>
                      <w:rFonts w:asciiTheme="minorHAnsi" w:hAnsiTheme="minorHAnsi" w:cstheme="minorHAnsi"/>
                      <w:lang w:val="pl-PL"/>
                    </w:rPr>
                    <w:t>Składnik zużyty</w:t>
                  </w:r>
                </w:p>
              </w:tc>
            </w:tr>
            <w:tr w:rsidR="00B03202" w:rsidRPr="00FA678F" w14:paraId="1C4F1AA2" w14:textId="77777777" w:rsidTr="00FA678F">
              <w:trPr>
                <w:trHeight w:val="260"/>
              </w:trPr>
              <w:tc>
                <w:tcPr>
                  <w:tcW w:w="4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A948957" w14:textId="52E1CA62" w:rsidR="00B03202" w:rsidRDefault="00B03202" w:rsidP="005C11C6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</w:pPr>
                  <w:r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  <w:t>28</w:t>
                  </w:r>
                </w:p>
              </w:tc>
              <w:tc>
                <w:tcPr>
                  <w:tcW w:w="162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F65BD33" w14:textId="4D59F702" w:rsidR="00B03202" w:rsidRPr="00FA678F" w:rsidRDefault="00774938" w:rsidP="005C11C6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</w:pPr>
                  <w:r w:rsidRPr="00774938"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  <w:t>008-000239</w:t>
                  </w:r>
                </w:p>
              </w:tc>
              <w:tc>
                <w:tcPr>
                  <w:tcW w:w="234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D182B43" w14:textId="2B01133D" w:rsidR="00B03202" w:rsidRPr="005C11C6" w:rsidRDefault="00774938" w:rsidP="00D134AA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</w:pPr>
                  <w:r w:rsidRPr="00774938"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  <w:t>Dywan Stoense kolor szary</w:t>
                  </w:r>
                </w:p>
              </w:tc>
              <w:tc>
                <w:tcPr>
                  <w:tcW w:w="4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3408C19" w14:textId="09509806" w:rsidR="00B03202" w:rsidRDefault="00B03202" w:rsidP="00677428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</w:pPr>
                  <w:r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  <w:t>1</w:t>
                  </w:r>
                </w:p>
              </w:tc>
              <w:tc>
                <w:tcPr>
                  <w:tcW w:w="18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E4B5DFE" w14:textId="1B6904C5" w:rsidR="00B03202" w:rsidRPr="005C11C6" w:rsidRDefault="00B03202" w:rsidP="00677428">
                  <w:pPr>
                    <w:jc w:val="center"/>
                    <w:rPr>
                      <w:rFonts w:asciiTheme="minorHAnsi" w:hAnsiTheme="minorHAnsi" w:cstheme="minorHAnsi"/>
                      <w:lang w:val="pl-PL"/>
                    </w:rPr>
                  </w:pPr>
                  <w:r w:rsidRPr="005C11C6">
                    <w:rPr>
                      <w:rFonts w:asciiTheme="minorHAnsi" w:hAnsiTheme="minorHAnsi" w:cstheme="minorHAnsi"/>
                      <w:lang w:val="pl-PL"/>
                    </w:rPr>
                    <w:t>Uszkodzony</w:t>
                  </w:r>
                </w:p>
              </w:tc>
              <w:tc>
                <w:tcPr>
                  <w:tcW w:w="233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0C61BAFC" w14:textId="741CDBB5" w:rsidR="00B03202" w:rsidRPr="005C11C6" w:rsidRDefault="00B03202" w:rsidP="00677428">
                  <w:pPr>
                    <w:jc w:val="center"/>
                    <w:rPr>
                      <w:rFonts w:asciiTheme="minorHAnsi" w:hAnsiTheme="minorHAnsi" w:cstheme="minorHAnsi"/>
                      <w:lang w:val="pl-PL"/>
                    </w:rPr>
                  </w:pPr>
                  <w:r w:rsidRPr="005C11C6">
                    <w:rPr>
                      <w:rFonts w:asciiTheme="minorHAnsi" w:hAnsiTheme="minorHAnsi" w:cstheme="minorHAnsi"/>
                      <w:lang w:val="pl-PL"/>
                    </w:rPr>
                    <w:t>Składnik zużyty</w:t>
                  </w:r>
                </w:p>
              </w:tc>
            </w:tr>
          </w:tbl>
          <w:p w14:paraId="3DF6F7E2" w14:textId="77777777" w:rsidR="00A255E0" w:rsidRPr="00FA678F" w:rsidRDefault="00A255E0">
            <w:pPr>
              <w:rPr>
                <w:rFonts w:asciiTheme="minorHAnsi" w:hAnsiTheme="minorHAnsi" w:cstheme="minorHAnsi"/>
                <w:lang w:val="pl-PL"/>
              </w:rPr>
            </w:pPr>
          </w:p>
        </w:tc>
      </w:tr>
    </w:tbl>
    <w:p w14:paraId="2BB39A76" w14:textId="77777777" w:rsidR="00A255E0" w:rsidRPr="005C11C6" w:rsidRDefault="00A255E0">
      <w:pPr>
        <w:rPr>
          <w:rFonts w:asciiTheme="minorHAnsi" w:hAnsiTheme="minorHAnsi" w:cstheme="minorHAnsi"/>
          <w:lang w:val="pl-PL"/>
        </w:rPr>
      </w:pPr>
    </w:p>
    <w:sectPr w:rsidR="00A255E0" w:rsidRPr="005C11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5E0"/>
    <w:rsid w:val="00024148"/>
    <w:rsid w:val="000939C4"/>
    <w:rsid w:val="000A4373"/>
    <w:rsid w:val="000A56E2"/>
    <w:rsid w:val="000A6A88"/>
    <w:rsid w:val="000E3404"/>
    <w:rsid w:val="000F6DB8"/>
    <w:rsid w:val="001B645D"/>
    <w:rsid w:val="00234A40"/>
    <w:rsid w:val="002838C8"/>
    <w:rsid w:val="002B2CE4"/>
    <w:rsid w:val="00396A91"/>
    <w:rsid w:val="00404121"/>
    <w:rsid w:val="00412B5A"/>
    <w:rsid w:val="004D1027"/>
    <w:rsid w:val="004D3AE9"/>
    <w:rsid w:val="005821C4"/>
    <w:rsid w:val="005C11C6"/>
    <w:rsid w:val="005C4C27"/>
    <w:rsid w:val="0060325B"/>
    <w:rsid w:val="006339D6"/>
    <w:rsid w:val="00642A66"/>
    <w:rsid w:val="00677428"/>
    <w:rsid w:val="006821E3"/>
    <w:rsid w:val="006C3CDB"/>
    <w:rsid w:val="006D1115"/>
    <w:rsid w:val="00774938"/>
    <w:rsid w:val="007D4A80"/>
    <w:rsid w:val="0084677A"/>
    <w:rsid w:val="00857D14"/>
    <w:rsid w:val="008E37AB"/>
    <w:rsid w:val="00922225"/>
    <w:rsid w:val="00A255E0"/>
    <w:rsid w:val="00A571AD"/>
    <w:rsid w:val="00B03202"/>
    <w:rsid w:val="00B36A79"/>
    <w:rsid w:val="00B36AB4"/>
    <w:rsid w:val="00B718EE"/>
    <w:rsid w:val="00B7534E"/>
    <w:rsid w:val="00B9420C"/>
    <w:rsid w:val="00BB4778"/>
    <w:rsid w:val="00CC7F36"/>
    <w:rsid w:val="00D134AA"/>
    <w:rsid w:val="00D256EA"/>
    <w:rsid w:val="00D669EF"/>
    <w:rsid w:val="00D959FA"/>
    <w:rsid w:val="00DE4B04"/>
    <w:rsid w:val="00DE5B43"/>
    <w:rsid w:val="00F236CB"/>
    <w:rsid w:val="00F473FF"/>
    <w:rsid w:val="00FA6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D23E32"/>
  <w15:chartTrackingRefBased/>
  <w15:docId w15:val="{F03988A4-934D-4240-A4BF-248BEFB5E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255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EmptyLayoutCell">
    <w:name w:val="EmptyLayoutCell"/>
    <w:basedOn w:val="Normalny"/>
    <w:rsid w:val="00A255E0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977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325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MSZ</Company>
  <LinksUpToDate>false</LinksUpToDate>
  <CharactersWithSpaces>2277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Nowakowska-Cichacka Anna [Londyn]</dc:creator>
  <cp:keywords/>
  <dc:description/>
  <cp:lastModifiedBy>Nowakowska-Cichacka Anna [Londyn]</cp:lastModifiedBy>
  <cp:revision>26</cp:revision>
  <dcterms:created xsi:type="dcterms:W3CDTF">2025-11-12T13:13:00Z</dcterms:created>
  <dcterms:modified xsi:type="dcterms:W3CDTF">2025-11-12T14:01:00Z</dcterms:modified>
</cp:coreProperties>
</file>