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01D9" w14:textId="77777777" w:rsidR="007F2A8A" w:rsidRDefault="007F2A8A" w:rsidP="007F2A8A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cs="Calibri"/>
          <w:sz w:val="24"/>
          <w:szCs w:val="24"/>
        </w:rPr>
        <w:t>Miejscowość………………………., dnia…………………….</w:t>
      </w:r>
    </w:p>
    <w:p w14:paraId="16E4C437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6148387C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(imię i nazwisko wnioskodawcy)</w:t>
      </w:r>
    </w:p>
    <w:p w14:paraId="2AABEA54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204966F8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</w:p>
    <w:p w14:paraId="3AFFF263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(adres wnioskodawcy)</w:t>
      </w:r>
    </w:p>
    <w:p w14:paraId="0802A5F2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</w:p>
    <w:p w14:paraId="68A4F08E" w14:textId="7777777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Powiatowa Stacja Sanitarno-Epidemiologiczna w Koninie</w:t>
      </w:r>
    </w:p>
    <w:p w14:paraId="1AAD67E8" w14:textId="1548325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="00BF3DD7">
        <w:rPr>
          <w:rFonts w:ascii="Calibri" w:hAnsi="Calibri" w:cs="Calibri"/>
        </w:rPr>
        <w:t xml:space="preserve">Stanisława </w:t>
      </w:r>
      <w:r>
        <w:rPr>
          <w:rFonts w:ascii="Calibri" w:hAnsi="Calibri" w:cs="Calibri"/>
        </w:rPr>
        <w:t>Staszica 16</w:t>
      </w:r>
    </w:p>
    <w:p w14:paraId="0977ED7A" w14:textId="7777777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62-500 Konin</w:t>
      </w:r>
    </w:p>
    <w:p w14:paraId="58DE0BA7" w14:textId="7777777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</w:p>
    <w:p w14:paraId="5971F78F" w14:textId="77777777" w:rsidR="007F2A8A" w:rsidRDefault="007F2A8A" w:rsidP="007F2A8A">
      <w:pPr>
        <w:pStyle w:val="Nagwek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WNIOSEK O ZAPEWNIENIE DOSTĘPNOŚCI</w:t>
      </w:r>
    </w:p>
    <w:p w14:paraId="04330664" w14:textId="77777777" w:rsidR="007F2A8A" w:rsidRDefault="007F2A8A" w:rsidP="007F2A8A">
      <w:pPr>
        <w:rPr>
          <w:sz w:val="24"/>
          <w:szCs w:val="24"/>
        </w:rPr>
      </w:pPr>
      <w:r>
        <w:rPr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14:paraId="3488CAD9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7EDABA39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28272348" w14:textId="77777777" w:rsidR="007F2A8A" w:rsidRDefault="007F2A8A" w:rsidP="007F2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00813D54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cs="Calibri"/>
          <w:sz w:val="24"/>
          <w:szCs w:val="24"/>
        </w:rPr>
        <w:t>architektonicznej,</w:t>
      </w:r>
    </w:p>
    <w:p w14:paraId="791A6D85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dostępności informacyjno – komunikacyjnej. *</w:t>
      </w:r>
    </w:p>
    <w:p w14:paraId="05E87564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Wskazuję barierę utrudniającą lub uniemożliwiającą zapewnienie dostępności w Powiatowej Stacji Sanitarno-Epidemiologicznej w Koninie (wraz z uzasadnieniem):</w:t>
      </w:r>
    </w:p>
    <w:p w14:paraId="41EC35E6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DDC97B7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32B5152F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</w:p>
    <w:p w14:paraId="67FA6D69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Jednocześnie wskazuję preferowany sposób zapewnienia dostępności:</w:t>
      </w:r>
    </w:p>
    <w:p w14:paraId="0D443DF9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0E0A315B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381436DE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*właściwe podkreślić</w:t>
      </w:r>
    </w:p>
    <w:p w14:paraId="7A89AF12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0F0E503C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Proszę skontaktować się ze mną w następujący sposób:</w:t>
      </w:r>
    </w:p>
    <w:p w14:paraId="3328C9AA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Telefonicznie  …………………………………………………………………………………….…………………..…</w:t>
      </w:r>
    </w:p>
    <w:p w14:paraId="3ECD5D9E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pocztowy ………………………………………………………………………………………..……….…..…</w:t>
      </w:r>
    </w:p>
    <w:p w14:paraId="678D4E96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email …………………………….……………………………………………………………………………..…</w:t>
      </w:r>
    </w:p>
    <w:p w14:paraId="330CC8AE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Inna forma (jaka?) …………………………………..……………………………………………………….…….…</w:t>
      </w:r>
    </w:p>
    <w:p w14:paraId="0C7B7C2D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78579054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p w14:paraId="51BCCAAD" w14:textId="3ED2B8D4" w:rsidR="007F2A8A" w:rsidRPr="001917A0" w:rsidRDefault="007F2A8A" w:rsidP="001917A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 i podpis wnioskodawcy</w:t>
      </w:r>
    </w:p>
    <w:sectPr w:rsidR="007F2A8A" w:rsidRPr="001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61A"/>
    <w:multiLevelType w:val="hybridMultilevel"/>
    <w:tmpl w:val="76F2809E"/>
    <w:lvl w:ilvl="0" w:tplc="9D7416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05092">
    <w:abstractNumId w:val="2"/>
  </w:num>
  <w:num w:numId="2" w16cid:durableId="1906648488">
    <w:abstractNumId w:val="0"/>
  </w:num>
  <w:num w:numId="3" w16cid:durableId="837574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49379">
    <w:abstractNumId w:val="1"/>
  </w:num>
  <w:num w:numId="5" w16cid:durableId="156961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92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8A"/>
    <w:rsid w:val="001917A0"/>
    <w:rsid w:val="00265D13"/>
    <w:rsid w:val="007F2A8A"/>
    <w:rsid w:val="00BF3DD7"/>
    <w:rsid w:val="00DF37B9"/>
    <w:rsid w:val="00E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3050"/>
  <w15:chartTrackingRefBased/>
  <w15:docId w15:val="{CA4A3F16-52B2-4B02-852C-632BFE1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8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A8A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F5496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A8A"/>
    <w:rPr>
      <w:rFonts w:ascii="Arial" w:eastAsia="Times New Roman" w:hAnsi="Arial" w:cs="Times New Roman"/>
      <w:b/>
      <w:color w:val="2F5496"/>
      <w:sz w:val="28"/>
      <w:szCs w:val="32"/>
    </w:rPr>
  </w:style>
  <w:style w:type="character" w:styleId="Hipercze">
    <w:name w:val="Hyperlink"/>
    <w:uiPriority w:val="99"/>
    <w:semiHidden/>
    <w:unhideWhenUsed/>
    <w:rsid w:val="007F2A8A"/>
    <w:rPr>
      <w:color w:val="0563C1"/>
      <w:u w:val="single"/>
    </w:rPr>
  </w:style>
  <w:style w:type="paragraph" w:styleId="Bezodstpw">
    <w:name w:val="No Spacing"/>
    <w:uiPriority w:val="1"/>
    <w:qFormat/>
    <w:rsid w:val="007F2A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2A8A"/>
    <w:pPr>
      <w:ind w:left="708"/>
    </w:pPr>
  </w:style>
  <w:style w:type="paragraph" w:customStyle="1" w:styleId="Nagwek11">
    <w:name w:val="Nagłówek 1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Style">
    <w:name w:val="NormalStyle"/>
    <w:uiPriority w:val="99"/>
    <w:rsid w:val="00DF37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3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Juszczak</dc:creator>
  <cp:keywords/>
  <dc:description/>
  <cp:lastModifiedBy>PSSE Konin - Pawel Kujawa</cp:lastModifiedBy>
  <cp:revision>5</cp:revision>
  <dcterms:created xsi:type="dcterms:W3CDTF">2022-03-17T08:10:00Z</dcterms:created>
  <dcterms:modified xsi:type="dcterms:W3CDTF">2022-07-01T10:47:00Z</dcterms:modified>
</cp:coreProperties>
</file>