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FE3D" w14:textId="77777777" w:rsidR="00DF3A97" w:rsidRDefault="00DF3A97" w:rsidP="00B34B98">
      <w:pPr>
        <w:pStyle w:val="Default"/>
        <w:rPr>
          <w:b/>
          <w:i/>
          <w:sz w:val="22"/>
          <w:szCs w:val="22"/>
        </w:rPr>
      </w:pPr>
    </w:p>
    <w:p w14:paraId="059D1074" w14:textId="3ED49831" w:rsidR="00B34B98" w:rsidRPr="00DF77D5" w:rsidRDefault="00B34B98" w:rsidP="00DF77D5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71A0BF37" w14:textId="77777777" w:rsidR="00DF77D5" w:rsidRDefault="00DF77D5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4E2CACD0" w:rsidR="00B34B98" w:rsidRDefault="00B34B98" w:rsidP="00EE0B0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</w:t>
      </w:r>
      <w:r w:rsidR="00847BEB">
        <w:rPr>
          <w:sz w:val="22"/>
          <w:szCs w:val="22"/>
        </w:rPr>
        <w:t xml:space="preserve">zapytania ofertowego </w:t>
      </w:r>
      <w:r>
        <w:rPr>
          <w:sz w:val="22"/>
          <w:szCs w:val="22"/>
        </w:rPr>
        <w:t xml:space="preserve">zapraszamy do składania ofert na realizację zamówienia publicznego o wartości poniżej </w:t>
      </w:r>
      <w:r w:rsidR="002A00AD">
        <w:rPr>
          <w:sz w:val="22"/>
          <w:szCs w:val="22"/>
        </w:rPr>
        <w:t>1</w:t>
      </w:r>
      <w:r w:rsidR="00E53763">
        <w:rPr>
          <w:sz w:val="22"/>
          <w:szCs w:val="22"/>
        </w:rPr>
        <w:t>7</w:t>
      </w:r>
      <w:r>
        <w:rPr>
          <w:sz w:val="22"/>
          <w:szCs w:val="22"/>
        </w:rPr>
        <w:t xml:space="preserve">0 000 </w:t>
      </w:r>
      <w:r w:rsidR="002A00AD">
        <w:rPr>
          <w:sz w:val="22"/>
          <w:szCs w:val="22"/>
        </w:rPr>
        <w:t>złotych</w:t>
      </w:r>
      <w:r w:rsidR="00847BEB">
        <w:rPr>
          <w:sz w:val="22"/>
          <w:szCs w:val="22"/>
        </w:rPr>
        <w:t xml:space="preserve"> polegającego </w:t>
      </w:r>
      <w:r w:rsidR="006D5C24">
        <w:rPr>
          <w:sz w:val="22"/>
          <w:szCs w:val="22"/>
        </w:rPr>
        <w:t xml:space="preserve">na podlewaniu </w:t>
      </w:r>
      <w:r w:rsidR="00581B14">
        <w:rPr>
          <w:sz w:val="22"/>
          <w:szCs w:val="22"/>
        </w:rPr>
        <w:br/>
      </w:r>
      <w:r w:rsidR="00EE0B09" w:rsidRPr="00EE0B09">
        <w:rPr>
          <w:sz w:val="22"/>
          <w:szCs w:val="22"/>
        </w:rPr>
        <w:t xml:space="preserve">2025 r. 135 drzew </w:t>
      </w:r>
      <w:proofErr w:type="gramStart"/>
      <w:r w:rsidR="00EE0B09" w:rsidRPr="00EE0B09">
        <w:rPr>
          <w:sz w:val="22"/>
          <w:szCs w:val="22"/>
        </w:rPr>
        <w:t>i  100</w:t>
      </w:r>
      <w:proofErr w:type="gramEnd"/>
      <w:r w:rsidR="00EE0B09" w:rsidRPr="00EE0B09">
        <w:rPr>
          <w:sz w:val="22"/>
          <w:szCs w:val="22"/>
        </w:rPr>
        <w:t xml:space="preserve"> krzewów w rezerwacie przyrody Czarne Doły, na działkach ewidencyjnych o numerach 191/2 i 194, obręb Drzeczkowo, gmina Osieczna, powiat leszczyński.</w:t>
      </w:r>
    </w:p>
    <w:p w14:paraId="1A3F0AA2" w14:textId="77777777" w:rsidR="00572A38" w:rsidRDefault="00572A38" w:rsidP="00B34B98">
      <w:pPr>
        <w:pStyle w:val="Default"/>
        <w:jc w:val="both"/>
        <w:rPr>
          <w:b/>
          <w:bCs/>
          <w:sz w:val="22"/>
          <w:szCs w:val="22"/>
        </w:rPr>
      </w:pPr>
    </w:p>
    <w:p w14:paraId="7455B490" w14:textId="4D629439" w:rsidR="00E62FEE" w:rsidRPr="00DF77D5" w:rsidRDefault="00E62FEE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wykonanie jednego </w:t>
      </w:r>
      <w:r w:rsidR="00EE0B09">
        <w:rPr>
          <w:sz w:val="22"/>
          <w:szCs w:val="22"/>
        </w:rPr>
        <w:t>podlania roślinności</w:t>
      </w:r>
      <w:r w:rsidR="00DF77D5">
        <w:rPr>
          <w:sz w:val="22"/>
          <w:szCs w:val="22"/>
        </w:rPr>
        <w:t xml:space="preserve"> (</w:t>
      </w:r>
      <w:r w:rsidR="00DF77D5" w:rsidRPr="00DF77D5">
        <w:rPr>
          <w:sz w:val="22"/>
          <w:szCs w:val="22"/>
        </w:rPr>
        <w:t>135 drzew i 100 krzewów</w:t>
      </w:r>
      <w:r w:rsidR="00DF77D5">
        <w:rPr>
          <w:sz w:val="22"/>
          <w:szCs w:val="22"/>
        </w:rPr>
        <w:t>)</w:t>
      </w:r>
      <w:r w:rsidRPr="00DF77D5"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za: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88"/>
        <w:gridCol w:w="1676"/>
        <w:gridCol w:w="4210"/>
      </w:tblGrid>
      <w:tr w:rsidR="00E53763" w14:paraId="28F8968A" w14:textId="77777777" w:rsidTr="00DF77D5">
        <w:trPr>
          <w:trHeight w:val="5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C72" w14:textId="1051AE4D" w:rsidR="00E53763" w:rsidRDefault="00E53763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9BD" w14:textId="7E146302" w:rsidR="00E53763" w:rsidRDefault="00E53763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C83B" w14:textId="69A4D738" w:rsidR="00E53763" w:rsidRDefault="00E53763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3C0C" w14:textId="77777777" w:rsidR="00E53763" w:rsidRDefault="00E53763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E53763" w14:paraId="7AA1E3D7" w14:textId="77777777" w:rsidTr="00E53763">
        <w:trPr>
          <w:trHeight w:val="54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BD9" w14:textId="77777777" w:rsidR="00E53763" w:rsidRDefault="00E53763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FB0" w14:textId="77777777" w:rsidR="00E53763" w:rsidRDefault="00E53763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0EF" w14:textId="29A2752B" w:rsidR="00E53763" w:rsidRDefault="00E53763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54C" w14:textId="77777777" w:rsidR="00E53763" w:rsidRDefault="00E53763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1B091000" w14:textId="21DCCE80" w:rsidR="00490007" w:rsidRPr="00490007" w:rsidRDefault="00490007" w:rsidP="00490007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7058">
        <w:rPr>
          <w:sz w:val="22"/>
          <w:szCs w:val="22"/>
        </w:rPr>
        <w:t>O</w:t>
      </w:r>
      <w:r>
        <w:rPr>
          <w:sz w:val="22"/>
          <w:szCs w:val="22"/>
        </w:rPr>
        <w:t>ś</w:t>
      </w:r>
      <w:r w:rsidRPr="00D27058">
        <w:rPr>
          <w:sz w:val="22"/>
          <w:szCs w:val="22"/>
        </w:rPr>
        <w:t>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323279DF" w14:textId="3B00B5F0" w:rsidR="006C47BF" w:rsidRPr="00EE194D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5BD57412" w:rsidR="00EE194D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</w:t>
      </w:r>
      <w:r w:rsidR="00DF77D5"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 xml:space="preserve">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E73D7A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65478D" w14:textId="6651F6C1" w:rsidR="00DF77D5" w:rsidRDefault="00DF77D5" w:rsidP="002A00AD">
      <w:pPr>
        <w:pStyle w:val="Default"/>
        <w:spacing w:after="75"/>
        <w:jc w:val="both"/>
        <w:rPr>
          <w:sz w:val="22"/>
          <w:szCs w:val="22"/>
        </w:rPr>
      </w:pPr>
    </w:p>
    <w:p w14:paraId="221DCD56" w14:textId="77777777" w:rsidR="00DF77D5" w:rsidRDefault="00DF77D5" w:rsidP="002A00AD">
      <w:pPr>
        <w:pStyle w:val="Default"/>
        <w:spacing w:after="75"/>
        <w:jc w:val="both"/>
        <w:rPr>
          <w:sz w:val="22"/>
          <w:szCs w:val="22"/>
        </w:rPr>
      </w:pPr>
    </w:p>
    <w:p w14:paraId="3701D1AC" w14:textId="77777777" w:rsidR="00DF77D5" w:rsidRDefault="00DF77D5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65E6838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…………………………………………….</w:t>
      </w:r>
    </w:p>
    <w:p w14:paraId="16D41C04" w14:textId="2F3D1852" w:rsidR="002A00AD" w:rsidRPr="00DF77D5" w:rsidRDefault="002A00AD" w:rsidP="002A00AD">
      <w:pPr>
        <w:pStyle w:val="Default"/>
        <w:spacing w:after="75"/>
        <w:jc w:val="both"/>
        <w:rPr>
          <w:sz w:val="20"/>
          <w:szCs w:val="20"/>
        </w:rPr>
      </w:pPr>
      <w:r w:rsidRPr="00DF77D5">
        <w:rPr>
          <w:sz w:val="20"/>
          <w:szCs w:val="20"/>
        </w:rPr>
        <w:t xml:space="preserve">                                                                                               </w:t>
      </w:r>
      <w:r w:rsidR="00DF77D5">
        <w:rPr>
          <w:sz w:val="20"/>
          <w:szCs w:val="20"/>
        </w:rPr>
        <w:t xml:space="preserve">                      </w:t>
      </w:r>
      <w:r w:rsidRPr="00DF77D5">
        <w:rPr>
          <w:sz w:val="20"/>
          <w:szCs w:val="20"/>
        </w:rPr>
        <w:t>(podpis)</w:t>
      </w:r>
    </w:p>
    <w:sectPr w:rsidR="002A00AD" w:rsidRPr="00DF77D5" w:rsidSect="008E795C">
      <w:headerReference w:type="default" r:id="rId8"/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7D2F" w14:textId="77777777" w:rsidR="00B82A58" w:rsidRDefault="00B82A58" w:rsidP="008E795C">
      <w:pPr>
        <w:spacing w:after="0" w:line="240" w:lineRule="auto"/>
      </w:pPr>
      <w:r>
        <w:separator/>
      </w:r>
    </w:p>
  </w:endnote>
  <w:endnote w:type="continuationSeparator" w:id="0">
    <w:p w14:paraId="461767C9" w14:textId="77777777" w:rsidR="00B82A58" w:rsidRDefault="00B82A58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226B8A44" w:rsidR="008E795C" w:rsidRDefault="00DF77D5" w:rsidP="008E795C">
    <w:pPr>
      <w:pStyle w:val="Stopka"/>
      <w:jc w:val="center"/>
    </w:pPr>
    <w:r>
      <w:rPr>
        <w:noProof/>
      </w:rPr>
      <w:drawing>
        <wp:inline distT="0" distB="0" distL="0" distR="0" wp14:anchorId="5AC3DBA9" wp14:editId="6B226AE4">
          <wp:extent cx="2849880" cy="1226820"/>
          <wp:effectExtent l="0" t="0" r="0" b="0"/>
          <wp:docPr id="6410987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55A7" w14:textId="77777777" w:rsidR="00B82A58" w:rsidRDefault="00B82A58" w:rsidP="008E795C">
      <w:pPr>
        <w:spacing w:after="0" w:line="240" w:lineRule="auto"/>
      </w:pPr>
      <w:r>
        <w:separator/>
      </w:r>
    </w:p>
  </w:footnote>
  <w:footnote w:type="continuationSeparator" w:id="0">
    <w:p w14:paraId="6ABDB683" w14:textId="77777777" w:rsidR="00B82A58" w:rsidRDefault="00B82A58" w:rsidP="008E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D563" w14:textId="77777777" w:rsidR="00DF77D5" w:rsidRDefault="00DF77D5" w:rsidP="00DF77D5">
    <w:pPr>
      <w:pStyle w:val="Default"/>
      <w:rPr>
        <w:bCs/>
        <w:iCs/>
        <w:sz w:val="22"/>
        <w:szCs w:val="22"/>
      </w:rPr>
    </w:pPr>
    <w:r w:rsidRPr="00DF3A97">
      <w:rPr>
        <w:bCs/>
        <w:iCs/>
        <w:sz w:val="22"/>
        <w:szCs w:val="22"/>
      </w:rPr>
      <w:t>Załącznik nr 1 do WOK.082.2</w:t>
    </w:r>
    <w:r>
      <w:rPr>
        <w:bCs/>
        <w:iCs/>
        <w:sz w:val="22"/>
        <w:szCs w:val="22"/>
      </w:rPr>
      <w:t>3</w:t>
    </w:r>
    <w:r w:rsidRPr="00DF3A97">
      <w:rPr>
        <w:bCs/>
        <w:iCs/>
        <w:sz w:val="22"/>
        <w:szCs w:val="22"/>
      </w:rPr>
      <w:t>.202</w:t>
    </w:r>
    <w:r>
      <w:rPr>
        <w:bCs/>
        <w:iCs/>
        <w:sz w:val="22"/>
        <w:szCs w:val="22"/>
      </w:rPr>
      <w:t>6</w:t>
    </w:r>
    <w:r w:rsidRPr="00DF3A97">
      <w:rPr>
        <w:bCs/>
        <w:iCs/>
        <w:sz w:val="22"/>
        <w:szCs w:val="22"/>
      </w:rPr>
      <w:t>.KS</w:t>
    </w:r>
    <w:r>
      <w:rPr>
        <w:bCs/>
        <w:iCs/>
        <w:sz w:val="22"/>
        <w:szCs w:val="22"/>
      </w:rPr>
      <w:t xml:space="preserve"> – wzór formularza ofertowego</w:t>
    </w:r>
  </w:p>
  <w:p w14:paraId="0BBF3A11" w14:textId="77777777" w:rsidR="00DF77D5" w:rsidRDefault="00DF77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11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27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098063">
    <w:abstractNumId w:val="2"/>
  </w:num>
  <w:num w:numId="4" w16cid:durableId="539365349">
    <w:abstractNumId w:val="4"/>
  </w:num>
  <w:num w:numId="5" w16cid:durableId="57648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025BE"/>
    <w:rsid w:val="0000413A"/>
    <w:rsid w:val="00093F50"/>
    <w:rsid w:val="000F1F67"/>
    <w:rsid w:val="0011583E"/>
    <w:rsid w:val="00143B36"/>
    <w:rsid w:val="00147F5D"/>
    <w:rsid w:val="00156AF5"/>
    <w:rsid w:val="0018141B"/>
    <w:rsid w:val="00187CBE"/>
    <w:rsid w:val="001D2620"/>
    <w:rsid w:val="001D2C6E"/>
    <w:rsid w:val="00210313"/>
    <w:rsid w:val="00221EEF"/>
    <w:rsid w:val="00226D1A"/>
    <w:rsid w:val="00234DFD"/>
    <w:rsid w:val="00285B8A"/>
    <w:rsid w:val="002971B1"/>
    <w:rsid w:val="002A00AD"/>
    <w:rsid w:val="003009D3"/>
    <w:rsid w:val="00347066"/>
    <w:rsid w:val="003D5ED0"/>
    <w:rsid w:val="00490007"/>
    <w:rsid w:val="00494428"/>
    <w:rsid w:val="004C4CEE"/>
    <w:rsid w:val="00525A4B"/>
    <w:rsid w:val="00572A38"/>
    <w:rsid w:val="00581B14"/>
    <w:rsid w:val="00647B4C"/>
    <w:rsid w:val="0066097C"/>
    <w:rsid w:val="006A5BA6"/>
    <w:rsid w:val="006C47BF"/>
    <w:rsid w:val="006D5C24"/>
    <w:rsid w:val="00700A88"/>
    <w:rsid w:val="0078291B"/>
    <w:rsid w:val="007F542C"/>
    <w:rsid w:val="007F54D4"/>
    <w:rsid w:val="00845208"/>
    <w:rsid w:val="00847BEB"/>
    <w:rsid w:val="008B7BDC"/>
    <w:rsid w:val="008C062C"/>
    <w:rsid w:val="008E795C"/>
    <w:rsid w:val="008E7E46"/>
    <w:rsid w:val="009377B7"/>
    <w:rsid w:val="00940CC6"/>
    <w:rsid w:val="00947FD3"/>
    <w:rsid w:val="009628D3"/>
    <w:rsid w:val="0097030C"/>
    <w:rsid w:val="0099209D"/>
    <w:rsid w:val="009E0AC8"/>
    <w:rsid w:val="00A81249"/>
    <w:rsid w:val="00A92961"/>
    <w:rsid w:val="00A94EF3"/>
    <w:rsid w:val="00AB65CC"/>
    <w:rsid w:val="00B32600"/>
    <w:rsid w:val="00B34B98"/>
    <w:rsid w:val="00B433DB"/>
    <w:rsid w:val="00B82A58"/>
    <w:rsid w:val="00BF5F3D"/>
    <w:rsid w:val="00C14042"/>
    <w:rsid w:val="00C27417"/>
    <w:rsid w:val="00C92A21"/>
    <w:rsid w:val="00D9600B"/>
    <w:rsid w:val="00DD2D53"/>
    <w:rsid w:val="00DE617B"/>
    <w:rsid w:val="00DF3A97"/>
    <w:rsid w:val="00DF77D5"/>
    <w:rsid w:val="00E049B0"/>
    <w:rsid w:val="00E21613"/>
    <w:rsid w:val="00E34C09"/>
    <w:rsid w:val="00E50DE2"/>
    <w:rsid w:val="00E53763"/>
    <w:rsid w:val="00E62FEE"/>
    <w:rsid w:val="00E70DE9"/>
    <w:rsid w:val="00E73D7A"/>
    <w:rsid w:val="00E7486C"/>
    <w:rsid w:val="00EA758A"/>
    <w:rsid w:val="00EE0B09"/>
    <w:rsid w:val="00EE194D"/>
    <w:rsid w:val="00F0715F"/>
    <w:rsid w:val="00F93A93"/>
    <w:rsid w:val="00FD63C1"/>
    <w:rsid w:val="00FE074C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gnieszka%20Burghardt.L03\Downloads\NFOSiGW_logo_full_color_horizontal_RGB%20(2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2026-05-15T17:59:00Z</dcterms:created>
  <dcterms:modified xsi:type="dcterms:W3CDTF">2026-05-15T17:59:00Z</dcterms:modified>
</cp:coreProperties>
</file>