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9F" w:rsidRPr="00BB3757" w:rsidRDefault="0045389F" w:rsidP="0045389F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45389F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Oddział w Szczecinie</w:t>
      </w:r>
    </w:p>
    <w:p w:rsidR="0045389F" w:rsidRPr="0045389F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ind w:left="5245" w:firstLine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al. Bohaterów Warszawy 33</w:t>
      </w: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ind w:left="5245" w:firstLine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70-340 Szczecin</w:t>
      </w: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:rsidR="0045389F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45389F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ykonanie dokumentacji projektowej dla zadania pn. </w:t>
      </w:r>
      <w:r w:rsidRPr="0045389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„Przebudowa przepustu w ciągu drogi krajowej nr 26, w m. Grabowo”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wraz z pełnieniem nadzoru autorskiego nad ww. przedsięwzięciem w czasie robót budowlanych realizowanych na podstawie dokumentacji projekto</w:t>
      </w:r>
      <w:r w:rsidR="00FB22A0">
        <w:rPr>
          <w:rFonts w:ascii="Times New Roman" w:eastAsia="Times New Roman" w:hAnsi="Times New Roman" w:cs="Arial"/>
          <w:sz w:val="24"/>
          <w:szCs w:val="20"/>
          <w:lang w:eastAsia="pl-PL"/>
        </w:rPr>
        <w:t>wej opracowanej przez Wykonawcę</w:t>
      </w:r>
    </w:p>
    <w:p w:rsidR="00FB22A0" w:rsidRDefault="00FB22A0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E5DD8" w:rsidRPr="003E5DD8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Generaln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>ej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Dyrekcj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i Dróg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Oddział w Szczecinie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45389F" w:rsidRPr="00BB3757" w:rsidRDefault="003E5DD8" w:rsidP="00FB22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45389F" w:rsidRPr="00BB3757" w:rsidRDefault="00FB22A0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ykonanie dokumentacji projektowej dla zadania pn. </w:t>
      </w:r>
      <w:r w:rsidRPr="0045389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„Przebudowa przepustu w ciągu drogi krajowej nr 26, w m. Grabowo”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wraz z pełnieniem nadzoru autorskiego nad ww. przedsięwzięciem w czasie robót budowlanych realizowanych na podstawie dokumentacji projekto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wej opracowanej przez Wykonawcę</w:t>
      </w:r>
    </w:p>
    <w:p w:rsidR="00FB22A0" w:rsidRDefault="00FB22A0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45389F" w:rsidRPr="00D5785B" w:rsidRDefault="0045389F" w:rsidP="00FB22A0">
      <w:pPr>
        <w:spacing w:after="0" w:line="276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712A0E" w:rsidRPr="00EB1333" w:rsidRDefault="0045389F" w:rsidP="00EB1333">
      <w:pPr>
        <w:spacing w:after="0" w:line="276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  <w:bookmarkStart w:id="0" w:name="_GoBack"/>
      <w:bookmarkEnd w:id="0"/>
    </w:p>
    <w:sectPr w:rsidR="00712A0E" w:rsidRPr="00EB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B1"/>
    <w:rsid w:val="003E5DD8"/>
    <w:rsid w:val="0045389F"/>
    <w:rsid w:val="00712A0E"/>
    <w:rsid w:val="00BE6EB1"/>
    <w:rsid w:val="00EB1333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F5C7"/>
  <w15:chartTrackingRefBased/>
  <w15:docId w15:val="{C46ABBBA-687F-4E18-9FF7-E10E7A0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 Aleksandra</dc:creator>
  <cp:keywords/>
  <dc:description/>
  <cp:lastModifiedBy>Laska Aleksandra</cp:lastModifiedBy>
  <cp:revision>4</cp:revision>
  <dcterms:created xsi:type="dcterms:W3CDTF">2024-04-19T07:20:00Z</dcterms:created>
  <dcterms:modified xsi:type="dcterms:W3CDTF">2024-04-19T07:37:00Z</dcterms:modified>
</cp:coreProperties>
</file>