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6C4" w:rsidRPr="004716C4" w:rsidRDefault="004716C4" w:rsidP="004716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4716C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Elektroniczna Skrzynka Podawcza</w:t>
      </w:r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Elektroniczna Skrzynka Podawcza </w:t>
      </w:r>
      <w:r w:rsidR="00BE6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–</w:t>
      </w: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E6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Nadleśnictwo Jarosław</w:t>
      </w:r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Adresem Elektronicznej Skrzynki Podawczej jest - </w:t>
      </w:r>
      <w:r w:rsidR="00BE6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/pgl_lp_0428</w:t>
      </w: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proofErr w:type="spellStart"/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SkrytkaESP</w:t>
      </w:r>
      <w:proofErr w:type="spellEnd"/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Zgodnie z Ustawą o informatyzacji podmiotów realizujących zadania publiczne </w:t>
      </w:r>
      <w:r w:rsidR="00BE6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Nadleśnictwo Jarosław</w:t>
      </w: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udostępnia Elektroniczną Skrzynkę Podawczą - "Dostępny publicznie środek komunikacji elektronicznej służący do przekazywania informacji w formie elektronicznej do podmiotu publicznego przy wykorzystaniu powszechnie dostępnej sieci teleinformatycznej".</w:t>
      </w:r>
    </w:p>
    <w:p w:rsidR="004716C4" w:rsidRPr="004716C4" w:rsidRDefault="00240C1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4716C4" w:rsidRPr="004716C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Pismo ogólne do podmiotu publicznego</w:t>
        </w:r>
      </w:hyperlink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W A G A: W celu złożenia wniosku </w:t>
      </w:r>
      <w:r w:rsidR="00BE6E33">
        <w:rPr>
          <w:rFonts w:ascii="Times New Roman" w:eastAsia="Times New Roman" w:hAnsi="Times New Roman" w:cs="Times New Roman"/>
          <w:sz w:val="24"/>
          <w:szCs w:val="24"/>
          <w:lang w:eastAsia="pl-PL"/>
        </w:rPr>
        <w:t>do Nadleśnictwa Jarosław</w:t>
      </w: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konieczne jest posiadanie bezpłatnego konta użytkownika na platformie </w:t>
      </w:r>
      <w:proofErr w:type="spellStart"/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ePU</w:t>
      </w:r>
      <w:bookmarkStart w:id="0" w:name="_GoBack"/>
      <w:bookmarkEnd w:id="0"/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AP</w:t>
      </w:r>
      <w:proofErr w:type="spellEnd"/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Metody dostarczania dokumentów ele</w:t>
      </w:r>
      <w:r w:rsidR="00BE6E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ktronicznych do Nadleśnictwa Jarosław</w:t>
      </w: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4716C4" w:rsidRPr="004716C4" w:rsidRDefault="004716C4" w:rsidP="00471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dokumentu poprzez wypełnienie formularza „Pisma Ogólnego” bądź dołączenie podpisanego dokumentu elektronicznego jako załącznika.</w:t>
      </w:r>
    </w:p>
    <w:p w:rsidR="004716C4" w:rsidRPr="004716C4" w:rsidRDefault="004716C4" w:rsidP="00471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Dostarczenie dokumentu podpisanego bezpiecznym podpisem elektronicznym weryfikowanym za pomocą kwalifikowanego certyfikatu poprzez pocztę elektroniczną na adres </w:t>
      </w:r>
      <w:hyperlink r:id="rId6" w:history="1">
        <w:r w:rsidR="00BE6E33" w:rsidRPr="00B34B9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jaroslaw@krosno.lasy.gov.pl</w:t>
        </w:r>
      </w:hyperlink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 informujemy, że wysłanie dokumentów tą drogą nie zapewnia uzyskania urzędowego poświadczenia odbioru. Takie poświadczenie można uzyskać przekazując dokument drogą wymienioną w pkt.1.</w:t>
      </w:r>
    </w:p>
    <w:p w:rsidR="004716C4" w:rsidRPr="004716C4" w:rsidRDefault="004716C4" w:rsidP="004716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Dostarczenie dokumentów w </w:t>
      </w:r>
      <w:r w:rsidRPr="00764273">
        <w:rPr>
          <w:rFonts w:ascii="Times New Roman" w:eastAsia="Times New Roman" w:hAnsi="Times New Roman" w:cs="Times New Roman"/>
          <w:sz w:val="24"/>
          <w:szCs w:val="24"/>
          <w:lang w:eastAsia="pl-PL"/>
        </w:rPr>
        <w:t>godzinach urzędowania do</w:t>
      </w:r>
      <w:r w:rsidR="00BE6E33" w:rsidRPr="00764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64273" w:rsidRPr="00764273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Sekretariatu</w:t>
      </w:r>
      <w:r w:rsidRPr="007642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E6E33">
        <w:rPr>
          <w:rFonts w:ascii="Times New Roman" w:eastAsia="Times New Roman" w:hAnsi="Times New Roman" w:cs="Times New Roman"/>
          <w:sz w:val="24"/>
          <w:szCs w:val="24"/>
          <w:lang w:eastAsia="pl-PL"/>
        </w:rPr>
        <w:t>Nadleśnictwa Jarosław</w:t>
      </w: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następujących nośnikach danych: </w:t>
      </w:r>
    </w:p>
    <w:p w:rsidR="004716C4" w:rsidRPr="004716C4" w:rsidRDefault="004716C4" w:rsidP="004716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Pamięć masowa USB</w:t>
      </w:r>
    </w:p>
    <w:p w:rsidR="004716C4" w:rsidRPr="004716C4" w:rsidRDefault="004716C4" w:rsidP="004716C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Płyta CD-RW</w:t>
      </w:r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 nośniki muszą mieć możliwość zapisu Urzędowego Poświadczenia Odbioru.</w:t>
      </w:r>
    </w:p>
    <w:p w:rsidR="004716C4" w:rsidRPr="004716C4" w:rsidRDefault="004716C4" w:rsidP="004716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dla dostarczanych dokumentów elektronicznych:</w:t>
      </w:r>
    </w:p>
    <w:p w:rsidR="004716C4" w:rsidRPr="004716C4" w:rsidRDefault="004716C4" w:rsidP="00471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Dokumenty elektroniczne muszą być podpisane profilem zaufanym </w:t>
      </w:r>
      <w:proofErr w:type="spellStart"/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716C4" w:rsidRPr="004716C4" w:rsidRDefault="004716C4" w:rsidP="00471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Akceptowalne formaty załączników to: 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DOC, RTF, XPS, XLS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ODS, ODT, ODP, DOCX, XLSX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CSV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TXT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GIF, TIF, BMP, JPG, PNG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PDF</w:t>
      </w:r>
    </w:p>
    <w:p w:rsidR="004716C4" w:rsidRPr="004716C4" w:rsidRDefault="004716C4" w:rsidP="004716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ZIP</w:t>
      </w:r>
    </w:p>
    <w:p w:rsidR="004716C4" w:rsidRPr="004716C4" w:rsidRDefault="004716C4" w:rsidP="00471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Wielkość wszystkich załączników dołączonych do jednego formularza (dokumentu elektronicznego) nie może przekroczyć 5 MB, wielkość pojedynczego załącznika nie może przekraczać 3,5 MB.</w:t>
      </w:r>
    </w:p>
    <w:p w:rsidR="004716C4" w:rsidRPr="004716C4" w:rsidRDefault="004716C4" w:rsidP="004716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6C4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lub nośniki zawierające oprogramowanie złośliwe będą automatycznie odrzucane i nie zostaną rozpatrzone.</w:t>
      </w:r>
    </w:p>
    <w:p w:rsidR="00C52FCF" w:rsidRDefault="00C52FCF"/>
    <w:sectPr w:rsidR="00C52FCF" w:rsidSect="004716C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B5A12"/>
    <w:multiLevelType w:val="multilevel"/>
    <w:tmpl w:val="358EF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0E2D78"/>
    <w:multiLevelType w:val="multilevel"/>
    <w:tmpl w:val="1CC40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6C4"/>
    <w:rsid w:val="00240C14"/>
    <w:rsid w:val="004716C4"/>
    <w:rsid w:val="00764273"/>
    <w:rsid w:val="00BE6E33"/>
    <w:rsid w:val="00C52FCF"/>
    <w:rsid w:val="00E8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D6236-59FE-417C-8C19-F9D92A4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4716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716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7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716C4"/>
    <w:rPr>
      <w:b/>
      <w:bCs/>
    </w:rPr>
  </w:style>
  <w:style w:type="character" w:styleId="Hipercze">
    <w:name w:val="Hyperlink"/>
    <w:basedOn w:val="Domylnaczcionkaakapitu"/>
    <w:uiPriority w:val="99"/>
    <w:unhideWhenUsed/>
    <w:rsid w:val="00471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8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roslaw@krosno.lasy.gov.pl" TargetMode="External"/><Relationship Id="rId5" Type="http://schemas.openxmlformats.org/officeDocument/2006/relationships/hyperlink" Target="https://obywatel.gov.pl/pismo-ogolne/usluga-online/pages/xf/create.do?xFormsAppName=PismoOgolneDoPodmiotuPublicznego&amp;xFormsFormName=Wniose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Jagieła - Nadleśnictwo Jarosław</dc:creator>
  <cp:keywords/>
  <dc:description/>
  <cp:lastModifiedBy>Waldemar Jagieła - Nadleśnictwo Jarosław</cp:lastModifiedBy>
  <cp:revision>2</cp:revision>
  <dcterms:created xsi:type="dcterms:W3CDTF">2021-08-17T10:48:00Z</dcterms:created>
  <dcterms:modified xsi:type="dcterms:W3CDTF">2021-08-17T10:48:00Z</dcterms:modified>
</cp:coreProperties>
</file>