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>Załącznik nr 1  do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>Zamawiającemu wypełnionej Ankiety przed zawarciem umowy powierzenia przetwarzania danych osobowych</w:t>
      </w:r>
      <w:r w:rsidRPr="006C3A5F">
        <w:rPr>
          <w:rFonts w:eastAsia="Arial Unicode MS" w:cs="Calibri"/>
          <w:b/>
          <w:bCs/>
          <w:lang w:eastAsia="pl-PL"/>
        </w:rPr>
        <w:t>[•]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  <w:t xml:space="preserve">że  pracownik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>lub w inny  sposób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>? Jeżeli były/są to należy wskazać</w:t>
            </w:r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D320" w14:textId="77777777" w:rsidR="001F591D" w:rsidRDefault="001F591D" w:rsidP="009D54D9">
      <w:pPr>
        <w:spacing w:after="0" w:line="240" w:lineRule="auto"/>
      </w:pPr>
      <w:r>
        <w:separator/>
      </w:r>
    </w:p>
  </w:endnote>
  <w:endnote w:type="continuationSeparator" w:id="0">
    <w:p w14:paraId="68DE8000" w14:textId="77777777" w:rsidR="001F591D" w:rsidRDefault="001F591D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A295" w14:textId="77777777" w:rsidR="001F591D" w:rsidRDefault="001F591D" w:rsidP="009D54D9">
      <w:pPr>
        <w:spacing w:after="0" w:line="240" w:lineRule="auto"/>
      </w:pPr>
      <w:r>
        <w:separator/>
      </w:r>
    </w:p>
  </w:footnote>
  <w:footnote w:type="continuationSeparator" w:id="0">
    <w:p w14:paraId="3A7A85EB" w14:textId="77777777" w:rsidR="001F591D" w:rsidRDefault="001F591D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25999"/>
    <w:rsid w:val="0003659A"/>
    <w:rsid w:val="000A0B0A"/>
    <w:rsid w:val="000A2116"/>
    <w:rsid w:val="000C0971"/>
    <w:rsid w:val="000C6C8E"/>
    <w:rsid w:val="000E1DDF"/>
    <w:rsid w:val="00140B50"/>
    <w:rsid w:val="00143FDB"/>
    <w:rsid w:val="00196669"/>
    <w:rsid w:val="001F1DE8"/>
    <w:rsid w:val="001F591D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420F8D"/>
    <w:rsid w:val="00421EA7"/>
    <w:rsid w:val="0047012A"/>
    <w:rsid w:val="00495E55"/>
    <w:rsid w:val="004F18F3"/>
    <w:rsid w:val="00511EA8"/>
    <w:rsid w:val="005124B3"/>
    <w:rsid w:val="00554581"/>
    <w:rsid w:val="00582F3E"/>
    <w:rsid w:val="005A4C65"/>
    <w:rsid w:val="005D55F0"/>
    <w:rsid w:val="005F5F81"/>
    <w:rsid w:val="006126AF"/>
    <w:rsid w:val="0066069F"/>
    <w:rsid w:val="006729ED"/>
    <w:rsid w:val="00693DC6"/>
    <w:rsid w:val="006A44A2"/>
    <w:rsid w:val="006E4C71"/>
    <w:rsid w:val="007310C8"/>
    <w:rsid w:val="0077279A"/>
    <w:rsid w:val="00773D77"/>
    <w:rsid w:val="007864BC"/>
    <w:rsid w:val="007A7FDF"/>
    <w:rsid w:val="007B150E"/>
    <w:rsid w:val="007C1493"/>
    <w:rsid w:val="007F6CD8"/>
    <w:rsid w:val="007F701B"/>
    <w:rsid w:val="00842266"/>
    <w:rsid w:val="00872E84"/>
    <w:rsid w:val="00874FA2"/>
    <w:rsid w:val="008956EC"/>
    <w:rsid w:val="008E5FAD"/>
    <w:rsid w:val="00956E1E"/>
    <w:rsid w:val="00986F6C"/>
    <w:rsid w:val="009871E9"/>
    <w:rsid w:val="009B041A"/>
    <w:rsid w:val="009B1C5E"/>
    <w:rsid w:val="009D54D9"/>
    <w:rsid w:val="009E3A24"/>
    <w:rsid w:val="009F004D"/>
    <w:rsid w:val="00A17FAD"/>
    <w:rsid w:val="00A514B5"/>
    <w:rsid w:val="00A710F4"/>
    <w:rsid w:val="00B27487"/>
    <w:rsid w:val="00BB5B21"/>
    <w:rsid w:val="00BD46F7"/>
    <w:rsid w:val="00BE0AA9"/>
    <w:rsid w:val="00C2204F"/>
    <w:rsid w:val="00C249F0"/>
    <w:rsid w:val="00C27165"/>
    <w:rsid w:val="00CA2545"/>
    <w:rsid w:val="00CC2977"/>
    <w:rsid w:val="00CD29C6"/>
    <w:rsid w:val="00CE32C0"/>
    <w:rsid w:val="00D1340F"/>
    <w:rsid w:val="00D31031"/>
    <w:rsid w:val="00D50612"/>
    <w:rsid w:val="00D816AC"/>
    <w:rsid w:val="00DA7146"/>
    <w:rsid w:val="00E15EE3"/>
    <w:rsid w:val="00E21A8F"/>
    <w:rsid w:val="00E56F3D"/>
    <w:rsid w:val="00EF6585"/>
    <w:rsid w:val="00F43454"/>
    <w:rsid w:val="00F809EA"/>
    <w:rsid w:val="00FE0D53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Pepłowska Joanna  (DIRS)</cp:lastModifiedBy>
  <cp:revision>2</cp:revision>
  <cp:lastPrinted>2024-03-28T10:53:00Z</cp:lastPrinted>
  <dcterms:created xsi:type="dcterms:W3CDTF">2026-04-16T07:41:00Z</dcterms:created>
  <dcterms:modified xsi:type="dcterms:W3CDTF">2026-04-16T07:41:00Z</dcterms:modified>
</cp:coreProperties>
</file>