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06F12B2C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A223F9">
        <w:rPr>
          <w:rFonts w:ascii="Cambria" w:hAnsi="Cambria" w:cs="Arial"/>
          <w:bCs/>
          <w:sz w:val="24"/>
          <w:szCs w:val="24"/>
        </w:rPr>
        <w:t>2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A223F9">
        <w:rPr>
          <w:rFonts w:ascii="Cambria" w:hAnsi="Cambria" w:cs="Arial"/>
          <w:bCs/>
          <w:sz w:val="24"/>
          <w:szCs w:val="24"/>
        </w:rPr>
        <w:t>710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101B2C" w:rsidRPr="00101B2C">
        <w:rPr>
          <w:rFonts w:ascii="Cambria" w:hAnsi="Cambria" w:cstheme="minorHAnsi"/>
          <w:b/>
          <w:sz w:val="24"/>
          <w:szCs w:val="24"/>
        </w:rPr>
        <w:t>„Budowa Leśnej Oazy – kompleksu składającego się z placu zabaw, siłowni zewnętrznej, strefy relaksu i ścieżki edukacyjnej.”.</w:t>
      </w:r>
    </w:p>
    <w:p w14:paraId="063D9451" w14:textId="04594D6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6AB72E5F" w14:textId="222A2660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</w:t>
      </w:r>
      <w:r w:rsidRPr="00101B2C">
        <w:rPr>
          <w:rFonts w:ascii="Cambria" w:hAnsi="Cambria" w:cstheme="minorBidi"/>
          <w:bCs/>
          <w:sz w:val="24"/>
          <w:szCs w:val="24"/>
        </w:rPr>
        <w:t>oboty przygotowawcze;</w:t>
      </w:r>
    </w:p>
    <w:p w14:paraId="107ADC04" w14:textId="47913D61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u</w:t>
      </w:r>
      <w:r w:rsidRPr="00101B2C">
        <w:rPr>
          <w:rFonts w:ascii="Cambria" w:hAnsi="Cambria" w:cstheme="minorBidi"/>
          <w:bCs/>
          <w:sz w:val="24"/>
          <w:szCs w:val="24"/>
        </w:rPr>
        <w:t>twardzenie placu parkingowego (kostka betonowa);</w:t>
      </w:r>
    </w:p>
    <w:p w14:paraId="54572F56" w14:textId="744D9B59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w</w:t>
      </w:r>
      <w:r w:rsidRPr="00101B2C">
        <w:rPr>
          <w:rFonts w:ascii="Cambria" w:hAnsi="Cambria" w:cstheme="minorBidi"/>
          <w:bCs/>
          <w:sz w:val="24"/>
          <w:szCs w:val="24"/>
        </w:rPr>
        <w:t>ykonanie schodków z kostki betonowej;</w:t>
      </w:r>
    </w:p>
    <w:p w14:paraId="2FBFE4B0" w14:textId="1A4233A5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w</w:t>
      </w:r>
      <w:r w:rsidRPr="00101B2C">
        <w:rPr>
          <w:rFonts w:ascii="Cambria" w:hAnsi="Cambria" w:cstheme="minorBidi"/>
          <w:bCs/>
          <w:sz w:val="24"/>
          <w:szCs w:val="24"/>
        </w:rPr>
        <w:t>ykonanie nawierzchni piaszczysto-gliniasto żwirowej na podbudowie naturalnej</w:t>
      </w:r>
    </w:p>
    <w:p w14:paraId="6FB503BC" w14:textId="126A48B1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w</w:t>
      </w:r>
      <w:r w:rsidRPr="00101B2C">
        <w:rPr>
          <w:rFonts w:ascii="Cambria" w:hAnsi="Cambria" w:cstheme="minorBidi"/>
          <w:bCs/>
          <w:sz w:val="24"/>
          <w:szCs w:val="24"/>
        </w:rPr>
        <w:t>ykonanie nawierzchni z piasku – place zabaw, boisko i siłownia</w:t>
      </w:r>
    </w:p>
    <w:p w14:paraId="0E5D2E4C" w14:textId="6E896BD3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m</w:t>
      </w:r>
      <w:r w:rsidRPr="00101B2C">
        <w:rPr>
          <w:rFonts w:ascii="Cambria" w:hAnsi="Cambria" w:cstheme="minorBidi"/>
          <w:bCs/>
          <w:sz w:val="24"/>
          <w:szCs w:val="24"/>
        </w:rPr>
        <w:t>ontaż obiektów małej architektury – strefa relaksu, boisko do siatkówki plażowej, siłownia zewnętrzna, plac zabaw dla dzieci młodszych, plac zabaw dla dzieci średnich i starszych</w:t>
      </w:r>
    </w:p>
    <w:p w14:paraId="515B51B5" w14:textId="2CCC4B88" w:rsid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m</w:t>
      </w:r>
      <w:r w:rsidRPr="00101B2C">
        <w:rPr>
          <w:rFonts w:ascii="Cambria" w:hAnsi="Cambria" w:cstheme="minorBidi"/>
          <w:bCs/>
          <w:sz w:val="24"/>
          <w:szCs w:val="24"/>
        </w:rPr>
        <w:t>ontaż elementów ścieżki edukacyjnej</w:t>
      </w:r>
    </w:p>
    <w:p w14:paraId="74520F37" w14:textId="1034B6F3" w:rsidR="00B61C3D" w:rsidRPr="00B61C3D" w:rsidRDefault="00B61C3D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BF30" w14:textId="77777777" w:rsidR="00344145" w:rsidRDefault="00344145">
      <w:r>
        <w:separator/>
      </w:r>
    </w:p>
  </w:endnote>
  <w:endnote w:type="continuationSeparator" w:id="0">
    <w:p w14:paraId="23CFA779" w14:textId="77777777" w:rsidR="00344145" w:rsidRDefault="003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34414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34414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C2DE" w14:textId="77777777" w:rsidR="00344145" w:rsidRDefault="00344145">
      <w:r>
        <w:separator/>
      </w:r>
    </w:p>
  </w:footnote>
  <w:footnote w:type="continuationSeparator" w:id="0">
    <w:p w14:paraId="46EFAD2C" w14:textId="77777777" w:rsidR="00344145" w:rsidRDefault="003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30B34662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101B2C">
      <w:rPr>
        <w:rFonts w:ascii="Cambria" w:hAnsi="Cambria"/>
        <w:b/>
        <w:bCs/>
      </w:rPr>
      <w:t>2</w:t>
    </w:r>
    <w:r w:rsidR="00E929F2" w:rsidRPr="00E929F2">
      <w:rPr>
        <w:rFonts w:ascii="Cambria" w:hAnsi="Cambria"/>
        <w:b/>
        <w:bCs/>
      </w:rPr>
      <w:t>.202</w:t>
    </w:r>
    <w:r w:rsidR="00101B2C">
      <w:rPr>
        <w:rFonts w:ascii="Cambria" w:hAnsi="Cambria"/>
        <w:b/>
        <w:bCs/>
      </w:rPr>
      <w:t>3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3441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101B2C"/>
    <w:rsid w:val="002B3FD0"/>
    <w:rsid w:val="0031434D"/>
    <w:rsid w:val="00315E9B"/>
    <w:rsid w:val="00344145"/>
    <w:rsid w:val="003E7172"/>
    <w:rsid w:val="004D4995"/>
    <w:rsid w:val="00541321"/>
    <w:rsid w:val="00673D52"/>
    <w:rsid w:val="00740A84"/>
    <w:rsid w:val="007E634D"/>
    <w:rsid w:val="00875832"/>
    <w:rsid w:val="00876341"/>
    <w:rsid w:val="009276A7"/>
    <w:rsid w:val="00A0136B"/>
    <w:rsid w:val="00A223F9"/>
    <w:rsid w:val="00A87170"/>
    <w:rsid w:val="00B61C3D"/>
    <w:rsid w:val="00C01F72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2021-10-08T08:43:00Z</cp:lastPrinted>
  <dcterms:created xsi:type="dcterms:W3CDTF">2023-03-30T09:24:00Z</dcterms:created>
  <dcterms:modified xsi:type="dcterms:W3CDTF">2023-03-30T09:24:00Z</dcterms:modified>
</cp:coreProperties>
</file>