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14A3C" w14:textId="77777777" w:rsidR="00965280" w:rsidRDefault="00965280" w:rsidP="00965280">
      <w:pPr>
        <w:rPr>
          <w:rFonts w:ascii="Times New Roman" w:hAnsi="Times New Roman" w:cs="Times New Roman"/>
          <w:sz w:val="24"/>
          <w:szCs w:val="24"/>
        </w:rPr>
      </w:pPr>
    </w:p>
    <w:p w14:paraId="17F473D8" w14:textId="77777777" w:rsidR="00965280" w:rsidRPr="00FE47A9" w:rsidRDefault="00965280" w:rsidP="0096528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8"/>
          <w:szCs w:val="18"/>
        </w:rPr>
      </w:pPr>
      <w:r w:rsidRPr="00FE47A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Pr="00FE47A9">
        <w:rPr>
          <w:rFonts w:ascii="Times New Roman" w:hAnsi="Times New Roman" w:cs="Times New Roman"/>
          <w:sz w:val="18"/>
          <w:szCs w:val="18"/>
        </w:rPr>
        <w:t>Załącznik nr 6</w:t>
      </w:r>
      <w:r>
        <w:rPr>
          <w:rFonts w:ascii="Times New Roman" w:hAnsi="Times New Roman" w:cs="Times New Roman"/>
          <w:sz w:val="18"/>
          <w:szCs w:val="18"/>
        </w:rPr>
        <w:t xml:space="preserve"> -</w:t>
      </w:r>
      <w:r w:rsidRPr="009078DE">
        <w:rPr>
          <w:rFonts w:ascii="Times New Roman" w:hAnsi="Times New Roman" w:cs="Times New Roman"/>
          <w:sz w:val="18"/>
          <w:szCs w:val="18"/>
        </w:rPr>
        <w:t xml:space="preserve"> </w:t>
      </w:r>
      <w:r w:rsidRPr="00FE47A9">
        <w:rPr>
          <w:rFonts w:ascii="Times New Roman" w:hAnsi="Times New Roman" w:cs="Times New Roman"/>
          <w:sz w:val="18"/>
          <w:szCs w:val="18"/>
        </w:rPr>
        <w:t>ZP.272.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FE47A9">
        <w:rPr>
          <w:rFonts w:ascii="Times New Roman" w:hAnsi="Times New Roman" w:cs="Times New Roman"/>
          <w:sz w:val="18"/>
          <w:szCs w:val="18"/>
        </w:rPr>
        <w:t>.202</w:t>
      </w:r>
      <w:r>
        <w:rPr>
          <w:rFonts w:ascii="Times New Roman" w:hAnsi="Times New Roman" w:cs="Times New Roman"/>
          <w:sz w:val="18"/>
          <w:szCs w:val="18"/>
        </w:rPr>
        <w:t>6</w:t>
      </w:r>
    </w:p>
    <w:p w14:paraId="63DCB53C" w14:textId="77777777" w:rsidR="00965280" w:rsidRDefault="00965280" w:rsidP="0096528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E95DD04" w14:textId="6459CB64" w:rsidR="00965280" w:rsidRPr="00E7213B" w:rsidRDefault="00965280" w:rsidP="00965280">
      <w:pPr>
        <w:jc w:val="right"/>
        <w:rPr>
          <w:rFonts w:ascii="Times New Roman" w:hAnsi="Times New Roman" w:cs="Times New Roman"/>
          <w:sz w:val="24"/>
          <w:szCs w:val="24"/>
        </w:rPr>
      </w:pPr>
      <w:r w:rsidRPr="00E7213B">
        <w:rPr>
          <w:rFonts w:ascii="Times New Roman" w:hAnsi="Times New Roman" w:cs="Times New Roman"/>
          <w:sz w:val="24"/>
          <w:szCs w:val="24"/>
        </w:rPr>
        <w:t>………………dnia………202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7213B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64CAA03" w14:textId="77777777" w:rsidR="00965280" w:rsidRDefault="00965280" w:rsidP="0096528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622FA7A" w14:textId="77777777" w:rsidR="00965280" w:rsidRPr="00E7213B" w:rsidRDefault="00965280" w:rsidP="0096528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6EFD570" w14:textId="77777777" w:rsidR="00965280" w:rsidRPr="00E7213B" w:rsidRDefault="00965280" w:rsidP="00965280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13B">
        <w:rPr>
          <w:rFonts w:ascii="Times New Roman" w:hAnsi="Times New Roman" w:cs="Times New Roman"/>
          <w:b/>
          <w:bCs/>
          <w:sz w:val="24"/>
          <w:szCs w:val="24"/>
        </w:rPr>
        <w:t>Oświadczenie o niepodleganiu wykluczeniu na podstawie art.7 ust. 1 ustawy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213B">
        <w:rPr>
          <w:rFonts w:ascii="Times New Roman" w:hAnsi="Times New Roman" w:cs="Times New Roman"/>
          <w:b/>
          <w:bCs/>
          <w:sz w:val="24"/>
          <w:szCs w:val="24"/>
        </w:rPr>
        <w:t>o szczególnych rozwiązaniach w zakresie przeciwdziałania wspieraniu agresji na Ukrainę oraz służących ochronie bezpieczeństwa narodowego (Dz.U. z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7213B">
        <w:rPr>
          <w:rFonts w:ascii="Times New Roman" w:hAnsi="Times New Roman" w:cs="Times New Roman"/>
          <w:b/>
          <w:bCs/>
          <w:sz w:val="24"/>
          <w:szCs w:val="24"/>
        </w:rPr>
        <w:t xml:space="preserve"> r,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213B">
        <w:rPr>
          <w:rFonts w:ascii="Times New Roman" w:hAnsi="Times New Roman" w:cs="Times New Roman"/>
          <w:b/>
          <w:bCs/>
          <w:sz w:val="24"/>
          <w:szCs w:val="24"/>
        </w:rPr>
        <w:t>poz.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514</w:t>
      </w:r>
      <w:r w:rsidRPr="00E7213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9DC0F97" w14:textId="77777777" w:rsidR="00965280" w:rsidRDefault="00965280" w:rsidP="009652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4EEEE5" w14:textId="77777777" w:rsidR="00965280" w:rsidRPr="00E7213B" w:rsidRDefault="00965280" w:rsidP="009652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2F9544" w14:textId="2070D75C" w:rsidR="00965280" w:rsidRDefault="00965280" w:rsidP="009652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nie podlegam wykluczeniu z postępowania o udzielenie zamówienia na</w:t>
      </w:r>
      <w:r w:rsidRPr="005D20E4">
        <w:rPr>
          <w:rFonts w:ascii="Times New Roman" w:hAnsi="Times New Roman" w:cs="Times New Roman"/>
        </w:rPr>
        <w:t xml:space="preserve">: </w:t>
      </w:r>
      <w:r w:rsidRPr="00083B51">
        <w:rPr>
          <w:rFonts w:ascii="Times New Roman" w:hAnsi="Times New Roman" w:cs="Times New Roman"/>
        </w:rPr>
        <w:t>„</w:t>
      </w:r>
      <w:r w:rsidRPr="00083B51">
        <w:rPr>
          <w:rFonts w:ascii="Times New Roman" w:hAnsi="Times New Roman" w:cs="Times New Roman"/>
          <w:b/>
          <w:bCs/>
        </w:rPr>
        <w:t>świadczenia usługi – obsługi transportowej (samochodem osobowym) na rzecz PSSE w Olsztynie, polegającej na przewozie osób i rzeczy w trybie ciągłym na każde wezwanie Zamawiającego</w:t>
      </w:r>
      <w:r>
        <w:rPr>
          <w:rFonts w:ascii="Times New Roman" w:hAnsi="Times New Roman" w:cs="Times New Roman"/>
          <w:b/>
          <w:bCs/>
        </w:rPr>
        <w:t>”</w:t>
      </w:r>
      <w:r w:rsidRPr="00083B51">
        <w:rPr>
          <w:rFonts w:ascii="Times New Roman" w:hAnsi="Times New Roman" w:cs="Times New Roman"/>
          <w:b/>
          <w:bCs/>
        </w:rPr>
        <w:t xml:space="preserve">  </w:t>
      </w:r>
      <w:r w:rsidRPr="00965280">
        <w:rPr>
          <w:rFonts w:ascii="Times New Roman" w:hAnsi="Times New Roman" w:cs="Times New Roman"/>
          <w:sz w:val="24"/>
          <w:szCs w:val="24"/>
        </w:rPr>
        <w:t>pod znakiem ZP.272.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65280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na podstawie art.7 ust.1 ustawy o szczególnych rozwiązaniach w zakresie przeciwdziałania wsparciu agresji na Ukrainę oraz służących ochronie bezpieczeństwa narodowego (Dz. U. z 2025 r. poz. 514).</w:t>
      </w:r>
    </w:p>
    <w:p w14:paraId="797E35E1" w14:textId="77777777" w:rsidR="00965280" w:rsidRDefault="00965280" w:rsidP="009652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E5F351" w14:textId="77777777" w:rsidR="00965280" w:rsidRDefault="00965280" w:rsidP="009652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B470ED" w14:textId="77777777" w:rsidR="00965280" w:rsidRDefault="00965280" w:rsidP="009652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5FAC0C" w14:textId="77777777" w:rsidR="00965280" w:rsidRDefault="00965280" w:rsidP="009652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5CE95E" w14:textId="77777777" w:rsidR="00965280" w:rsidRDefault="00965280" w:rsidP="009652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… ………………..…………………………………..</w:t>
      </w:r>
    </w:p>
    <w:p w14:paraId="6571C0F8" w14:textId="77777777" w:rsidR="00965280" w:rsidRPr="00A543ED" w:rsidRDefault="00965280" w:rsidP="00965280">
      <w:pPr>
        <w:jc w:val="center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color w:val="000000"/>
          <w:sz w:val="18"/>
          <w:szCs w:val="18"/>
        </w:rPr>
        <w:t xml:space="preserve">                                                                                                </w:t>
      </w:r>
      <w:r w:rsidRPr="00A543ED">
        <w:rPr>
          <w:rFonts w:eastAsia="Times New Roman" w:cstheme="minorHAnsi"/>
          <w:color w:val="000000"/>
          <w:sz w:val="18"/>
          <w:szCs w:val="18"/>
        </w:rPr>
        <w:t>(</w:t>
      </w:r>
      <w:r>
        <w:rPr>
          <w:rFonts w:eastAsia="Times New Roman" w:cstheme="minorHAnsi"/>
          <w:color w:val="000000"/>
          <w:sz w:val="18"/>
          <w:szCs w:val="18"/>
        </w:rPr>
        <w:t xml:space="preserve"> </w:t>
      </w:r>
      <w:r w:rsidRPr="00A543ED">
        <w:rPr>
          <w:rFonts w:eastAsia="Times New Roman" w:cstheme="minorHAnsi"/>
          <w:color w:val="000000"/>
          <w:sz w:val="18"/>
          <w:szCs w:val="18"/>
        </w:rPr>
        <w:t xml:space="preserve">czytelny podpis osoby  upoważnionej   do reprezentowania Oferenta) </w:t>
      </w:r>
    </w:p>
    <w:p w14:paraId="5804D3D1" w14:textId="77777777" w:rsidR="00965280" w:rsidRDefault="00965280" w:rsidP="00965280">
      <w:pPr>
        <w:spacing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1A8C3939" w14:textId="77777777" w:rsidR="00965280" w:rsidRPr="00083B51" w:rsidRDefault="00965280" w:rsidP="00D80F42">
      <w:pPr>
        <w:jc w:val="right"/>
        <w:rPr>
          <w:rFonts w:ascii="Times New Roman" w:hAnsi="Times New Roman" w:cs="Times New Roman"/>
        </w:rPr>
      </w:pPr>
    </w:p>
    <w:sectPr w:rsidR="00965280" w:rsidRPr="00083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26"/>
    <w:rsid w:val="00083B51"/>
    <w:rsid w:val="000C6B43"/>
    <w:rsid w:val="001056AE"/>
    <w:rsid w:val="001A0E9E"/>
    <w:rsid w:val="002E0402"/>
    <w:rsid w:val="002E3FE3"/>
    <w:rsid w:val="00310637"/>
    <w:rsid w:val="006018D4"/>
    <w:rsid w:val="006654BA"/>
    <w:rsid w:val="00692526"/>
    <w:rsid w:val="007F5879"/>
    <w:rsid w:val="00817D20"/>
    <w:rsid w:val="0089205E"/>
    <w:rsid w:val="008A7EDA"/>
    <w:rsid w:val="009078DE"/>
    <w:rsid w:val="00965280"/>
    <w:rsid w:val="00A056C0"/>
    <w:rsid w:val="00A55613"/>
    <w:rsid w:val="00C354D0"/>
    <w:rsid w:val="00D07D9F"/>
    <w:rsid w:val="00D80F42"/>
    <w:rsid w:val="00DA515D"/>
    <w:rsid w:val="00E7213B"/>
    <w:rsid w:val="00F74B26"/>
    <w:rsid w:val="00F7550B"/>
    <w:rsid w:val="00FE47A9"/>
    <w:rsid w:val="00FF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03429"/>
  <w15:chartTrackingRefBased/>
  <w15:docId w15:val="{E7EBAF32-B78D-4170-9FF3-2BA2C6F0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Olsztyn - Wioletta Gaszyk</dc:creator>
  <cp:keywords/>
  <dc:description/>
  <cp:lastModifiedBy>PSSE Olsztyn - Wioletta Gaszyk</cp:lastModifiedBy>
  <cp:revision>22</cp:revision>
  <cp:lastPrinted>2024-05-07T09:32:00Z</cp:lastPrinted>
  <dcterms:created xsi:type="dcterms:W3CDTF">2023-01-19T08:31:00Z</dcterms:created>
  <dcterms:modified xsi:type="dcterms:W3CDTF">2026-05-19T13:41:00Z</dcterms:modified>
</cp:coreProperties>
</file>